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41CC3E" w14:textId="1CF89FE9" w:rsidR="00E54597" w:rsidRPr="009413A3" w:rsidRDefault="00E54597" w:rsidP="009413A3">
      <w:pPr>
        <w:rPr>
          <w:rFonts w:ascii="Times New Roman" w:hAnsi="Times New Roman" w:cs="Times New Roman"/>
          <w:sz w:val="24"/>
          <w:szCs w:val="24"/>
        </w:rPr>
      </w:pPr>
      <w:r w:rsidRPr="009413A3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14:paraId="68453D5D" w14:textId="77777777" w:rsidR="00E54597" w:rsidRPr="009413A3" w:rsidRDefault="00E54597" w:rsidP="00E5459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413A3">
        <w:rPr>
          <w:rFonts w:ascii="Times New Roman" w:hAnsi="Times New Roman" w:cs="Times New Roman"/>
          <w:b/>
          <w:bCs/>
          <w:sz w:val="24"/>
          <w:szCs w:val="24"/>
        </w:rPr>
        <w:t xml:space="preserve">AGRICULTURE </w:t>
      </w:r>
    </w:p>
    <w:p w14:paraId="701B3344" w14:textId="091B6D43" w:rsidR="00E54597" w:rsidRPr="009413A3" w:rsidRDefault="00E54597" w:rsidP="00E5459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413A3">
        <w:rPr>
          <w:rFonts w:ascii="Times New Roman" w:hAnsi="Times New Roman" w:cs="Times New Roman"/>
          <w:b/>
          <w:bCs/>
          <w:sz w:val="24"/>
          <w:szCs w:val="24"/>
        </w:rPr>
        <w:t xml:space="preserve">FORM 4 </w:t>
      </w:r>
    </w:p>
    <w:p w14:paraId="5E8A9D4E" w14:textId="77777777" w:rsidR="00E54597" w:rsidRPr="009413A3" w:rsidRDefault="00E54597" w:rsidP="00E54597">
      <w:pPr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9413A3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Answer all questions</w:t>
      </w:r>
    </w:p>
    <w:p w14:paraId="06C19EDE" w14:textId="77777777" w:rsidR="00E54597" w:rsidRPr="009413A3" w:rsidRDefault="00E54597" w:rsidP="00E5459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413A3">
        <w:rPr>
          <w:rFonts w:ascii="Times New Roman" w:hAnsi="Times New Roman" w:cs="Times New Roman"/>
          <w:sz w:val="24"/>
          <w:szCs w:val="24"/>
        </w:rPr>
        <w:t>Define egg candling as used in poultry production (1mk)</w:t>
      </w:r>
    </w:p>
    <w:p w14:paraId="4CF862D8" w14:textId="77777777" w:rsidR="00E05118" w:rsidRPr="009413A3" w:rsidRDefault="00E05118" w:rsidP="00E0511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FF4DB26" w14:textId="77777777" w:rsidR="0072383C" w:rsidRPr="009413A3" w:rsidRDefault="0072383C" w:rsidP="0072383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F88231D" w14:textId="77777777" w:rsidR="00E54597" w:rsidRPr="009413A3" w:rsidRDefault="00E54597" w:rsidP="00E5459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413A3">
        <w:rPr>
          <w:rFonts w:ascii="Times New Roman" w:hAnsi="Times New Roman" w:cs="Times New Roman"/>
          <w:sz w:val="24"/>
          <w:szCs w:val="24"/>
        </w:rPr>
        <w:t>State four conditions necessary for artificial incubation (2mks)</w:t>
      </w:r>
    </w:p>
    <w:p w14:paraId="44B7CF00" w14:textId="77777777" w:rsidR="00E05118" w:rsidRPr="009413A3" w:rsidRDefault="00E05118" w:rsidP="00E0511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A8D0711" w14:textId="77777777" w:rsidR="00E05118" w:rsidRPr="009413A3" w:rsidRDefault="00E05118" w:rsidP="00E0511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F550FBC" w14:textId="77777777" w:rsidR="00E05118" w:rsidRPr="009413A3" w:rsidRDefault="00E05118" w:rsidP="00E0511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D49831A" w14:textId="77777777" w:rsidR="00E05118" w:rsidRPr="009413A3" w:rsidRDefault="00E05118" w:rsidP="00E0511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837542F" w14:textId="77777777" w:rsidR="00E05118" w:rsidRPr="009413A3" w:rsidRDefault="00E05118" w:rsidP="00E0511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DA583CF" w14:textId="77777777" w:rsidR="00E54597" w:rsidRPr="009413A3" w:rsidRDefault="00E54597" w:rsidP="00E5459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413A3">
        <w:rPr>
          <w:rFonts w:ascii="Times New Roman" w:hAnsi="Times New Roman" w:cs="Times New Roman"/>
          <w:sz w:val="24"/>
          <w:szCs w:val="24"/>
        </w:rPr>
        <w:t>Highlight any five advantages of battery cage system in poultry production (5mks)</w:t>
      </w:r>
    </w:p>
    <w:p w14:paraId="51BE9C67" w14:textId="77777777" w:rsidR="00E05118" w:rsidRPr="009413A3" w:rsidRDefault="00E05118" w:rsidP="00E0511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882ED2B" w14:textId="77777777" w:rsidR="00E05118" w:rsidRPr="009413A3" w:rsidRDefault="00E05118" w:rsidP="00E0511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1D1449D" w14:textId="77777777" w:rsidR="00E05118" w:rsidRPr="009413A3" w:rsidRDefault="00E05118" w:rsidP="00E0511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4422B82" w14:textId="77777777" w:rsidR="00E05118" w:rsidRPr="009413A3" w:rsidRDefault="00E05118" w:rsidP="00E0511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98BC010" w14:textId="77777777" w:rsidR="00E05118" w:rsidRPr="009413A3" w:rsidRDefault="00E05118" w:rsidP="00E0511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1541B9B" w14:textId="77777777" w:rsidR="00E05118" w:rsidRPr="009413A3" w:rsidRDefault="00E05118" w:rsidP="00E0511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2B3AB1B" w14:textId="77777777" w:rsidR="00E54597" w:rsidRPr="009413A3" w:rsidRDefault="00E54597" w:rsidP="00E5459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413A3">
        <w:rPr>
          <w:rFonts w:ascii="Times New Roman" w:hAnsi="Times New Roman" w:cs="Times New Roman"/>
          <w:sz w:val="24"/>
          <w:szCs w:val="24"/>
        </w:rPr>
        <w:t xml:space="preserve">State any two causes of stress in poultry and for each give a control </w:t>
      </w:r>
      <w:proofErr w:type="gramStart"/>
      <w:r w:rsidRPr="009413A3">
        <w:rPr>
          <w:rFonts w:ascii="Times New Roman" w:hAnsi="Times New Roman" w:cs="Times New Roman"/>
          <w:sz w:val="24"/>
          <w:szCs w:val="24"/>
        </w:rPr>
        <w:t>measures (2mks)</w:t>
      </w:r>
      <w:proofErr w:type="gramEnd"/>
    </w:p>
    <w:p w14:paraId="11B7DB37" w14:textId="77777777" w:rsidR="00E05118" w:rsidRPr="009413A3" w:rsidRDefault="00E05118" w:rsidP="00E0511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56198FF" w14:textId="77777777" w:rsidR="00E05118" w:rsidRPr="009413A3" w:rsidRDefault="00E05118" w:rsidP="00E0511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C373FD3" w14:textId="77777777" w:rsidR="00E05118" w:rsidRPr="009413A3" w:rsidRDefault="00E05118" w:rsidP="00E0511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E9840E5" w14:textId="77777777" w:rsidR="00E54597" w:rsidRPr="009413A3" w:rsidRDefault="00E54597" w:rsidP="00E5459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413A3">
        <w:rPr>
          <w:rFonts w:ascii="Times New Roman" w:hAnsi="Times New Roman" w:cs="Times New Roman"/>
          <w:sz w:val="24"/>
          <w:szCs w:val="24"/>
        </w:rPr>
        <w:t xml:space="preserve">State the different ways of controlling cannibalism among layers in deep litter system                  </w:t>
      </w:r>
      <w:proofErr w:type="gramStart"/>
      <w:r w:rsidRPr="009413A3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9413A3">
        <w:rPr>
          <w:rFonts w:ascii="Times New Roman" w:hAnsi="Times New Roman" w:cs="Times New Roman"/>
          <w:sz w:val="24"/>
          <w:szCs w:val="24"/>
        </w:rPr>
        <w:t>4mks)</w:t>
      </w:r>
    </w:p>
    <w:p w14:paraId="01FE505C" w14:textId="77777777" w:rsidR="00E05118" w:rsidRPr="009413A3" w:rsidRDefault="00E05118" w:rsidP="00E0511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45D919F" w14:textId="77777777" w:rsidR="00E05118" w:rsidRPr="009413A3" w:rsidRDefault="00E05118" w:rsidP="00E0511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4A83D14" w14:textId="77777777" w:rsidR="00E05118" w:rsidRPr="009413A3" w:rsidRDefault="00E05118" w:rsidP="00E0511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53C2194" w14:textId="77777777" w:rsidR="00E05118" w:rsidRPr="009413A3" w:rsidRDefault="00E05118" w:rsidP="00E0511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EE0E12B" w14:textId="77777777" w:rsidR="00E54597" w:rsidRPr="009413A3" w:rsidRDefault="00E54597" w:rsidP="00E5459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413A3">
        <w:rPr>
          <w:rFonts w:ascii="Times New Roman" w:hAnsi="Times New Roman" w:cs="Times New Roman"/>
          <w:sz w:val="24"/>
          <w:szCs w:val="24"/>
        </w:rPr>
        <w:t>What qualities should eggs meant for incubation meet in poultry production? (3mks)</w:t>
      </w:r>
    </w:p>
    <w:p w14:paraId="642ADD26" w14:textId="77777777" w:rsidR="00E05118" w:rsidRPr="009413A3" w:rsidRDefault="00E05118" w:rsidP="00E0511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B72F34A" w14:textId="77777777" w:rsidR="00E05118" w:rsidRPr="009413A3" w:rsidRDefault="00E05118" w:rsidP="00E0511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3EC3AB8" w14:textId="77777777" w:rsidR="00E05118" w:rsidRPr="009413A3" w:rsidRDefault="00E05118" w:rsidP="00E0511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89580B4" w14:textId="77777777" w:rsidR="00E54597" w:rsidRPr="009413A3" w:rsidRDefault="00E54597" w:rsidP="00E5459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413A3">
        <w:rPr>
          <w:rFonts w:ascii="Times New Roman" w:hAnsi="Times New Roman" w:cs="Times New Roman"/>
          <w:sz w:val="24"/>
          <w:szCs w:val="24"/>
        </w:rPr>
        <w:t>a) What is colostrum (</w:t>
      </w:r>
      <w:r w:rsidRPr="009413A3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9413A3">
        <w:rPr>
          <w:rFonts w:ascii="Times New Roman" w:hAnsi="Times New Roman" w:cs="Times New Roman"/>
          <w:sz w:val="24"/>
          <w:szCs w:val="24"/>
        </w:rPr>
        <w:t>/</w:t>
      </w:r>
      <w:r w:rsidRPr="009413A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413A3">
        <w:rPr>
          <w:rFonts w:ascii="Times New Roman" w:hAnsi="Times New Roman" w:cs="Times New Roman"/>
          <w:sz w:val="24"/>
          <w:szCs w:val="24"/>
        </w:rPr>
        <w:t>mk)</w:t>
      </w:r>
    </w:p>
    <w:p w14:paraId="1A776DC2" w14:textId="77777777" w:rsidR="00E05118" w:rsidRPr="009413A3" w:rsidRDefault="00E05118" w:rsidP="00E0511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2BA6265" w14:textId="77777777" w:rsidR="00E05118" w:rsidRPr="009413A3" w:rsidRDefault="00E05118" w:rsidP="00E0511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35DC25C" w14:textId="77777777" w:rsidR="00E05118" w:rsidRPr="009413A3" w:rsidRDefault="00E05118" w:rsidP="00E0511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EF6456C" w14:textId="77777777" w:rsidR="00E54597" w:rsidRPr="009413A3" w:rsidRDefault="00E54597" w:rsidP="00E54597">
      <w:pPr>
        <w:ind w:left="360"/>
        <w:rPr>
          <w:rFonts w:ascii="Times New Roman" w:hAnsi="Times New Roman" w:cs="Times New Roman"/>
          <w:sz w:val="24"/>
          <w:szCs w:val="24"/>
        </w:rPr>
      </w:pPr>
      <w:r w:rsidRPr="009413A3">
        <w:rPr>
          <w:rFonts w:ascii="Times New Roman" w:hAnsi="Times New Roman" w:cs="Times New Roman"/>
          <w:sz w:val="24"/>
          <w:szCs w:val="24"/>
        </w:rPr>
        <w:lastRenderedPageBreak/>
        <w:t>b) Give four qualities of colostrum that make it suitable for new born calves (2mks)</w:t>
      </w:r>
    </w:p>
    <w:p w14:paraId="78D21FC4" w14:textId="77777777" w:rsidR="00E05118" w:rsidRPr="009413A3" w:rsidRDefault="00E05118" w:rsidP="00E54597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301992D2" w14:textId="77777777" w:rsidR="00E05118" w:rsidRPr="009413A3" w:rsidRDefault="00E05118" w:rsidP="00E54597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60225C6D" w14:textId="77777777" w:rsidR="00E05118" w:rsidRPr="009413A3" w:rsidRDefault="00E05118" w:rsidP="00E54597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2140AF25" w14:textId="77777777" w:rsidR="00E54597" w:rsidRPr="009413A3" w:rsidRDefault="00E54597" w:rsidP="00E54597">
      <w:pPr>
        <w:ind w:left="360"/>
        <w:rPr>
          <w:rFonts w:ascii="Times New Roman" w:hAnsi="Times New Roman" w:cs="Times New Roman"/>
          <w:sz w:val="24"/>
          <w:szCs w:val="24"/>
        </w:rPr>
      </w:pPr>
      <w:r w:rsidRPr="009413A3">
        <w:rPr>
          <w:rFonts w:ascii="Times New Roman" w:hAnsi="Times New Roman" w:cs="Times New Roman"/>
          <w:sz w:val="24"/>
          <w:szCs w:val="24"/>
        </w:rPr>
        <w:t>c) State the components of artificial colostrum (2mks)</w:t>
      </w:r>
    </w:p>
    <w:p w14:paraId="498BE759" w14:textId="77777777" w:rsidR="00E05118" w:rsidRPr="009413A3" w:rsidRDefault="00E05118" w:rsidP="00E54597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1737110F" w14:textId="77777777" w:rsidR="00E05118" w:rsidRPr="009413A3" w:rsidRDefault="00E05118" w:rsidP="00E54597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36962A1E" w14:textId="77777777" w:rsidR="00E05118" w:rsidRPr="009413A3" w:rsidRDefault="00E05118" w:rsidP="00E54597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39DA872F" w14:textId="77777777" w:rsidR="00E54597" w:rsidRPr="009413A3" w:rsidRDefault="00E54597" w:rsidP="00E5459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413A3">
        <w:rPr>
          <w:rFonts w:ascii="Times New Roman" w:hAnsi="Times New Roman" w:cs="Times New Roman"/>
          <w:sz w:val="24"/>
          <w:szCs w:val="24"/>
        </w:rPr>
        <w:t xml:space="preserve">State the characteristics of clean and </w:t>
      </w:r>
      <w:proofErr w:type="gramStart"/>
      <w:r w:rsidRPr="009413A3">
        <w:rPr>
          <w:rFonts w:ascii="Times New Roman" w:hAnsi="Times New Roman" w:cs="Times New Roman"/>
          <w:sz w:val="24"/>
          <w:szCs w:val="24"/>
        </w:rPr>
        <w:t>high quality</w:t>
      </w:r>
      <w:proofErr w:type="gramEnd"/>
      <w:r w:rsidRPr="009413A3">
        <w:rPr>
          <w:rFonts w:ascii="Times New Roman" w:hAnsi="Times New Roman" w:cs="Times New Roman"/>
          <w:sz w:val="24"/>
          <w:szCs w:val="24"/>
        </w:rPr>
        <w:t xml:space="preserve"> milk(2mks)</w:t>
      </w:r>
    </w:p>
    <w:p w14:paraId="0F80D817" w14:textId="77777777" w:rsidR="00E05118" w:rsidRPr="009413A3" w:rsidRDefault="00E05118" w:rsidP="00E0511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CEE9ECE" w14:textId="77777777" w:rsidR="00E05118" w:rsidRPr="009413A3" w:rsidRDefault="00E05118" w:rsidP="00E0511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94F245F" w14:textId="77777777" w:rsidR="00E05118" w:rsidRPr="009413A3" w:rsidRDefault="00E05118" w:rsidP="00E0511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C331AB0" w14:textId="77777777" w:rsidR="00E54597" w:rsidRPr="009413A3" w:rsidRDefault="00E54597" w:rsidP="00E5459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413A3">
        <w:rPr>
          <w:rFonts w:ascii="Times New Roman" w:hAnsi="Times New Roman" w:cs="Times New Roman"/>
          <w:sz w:val="24"/>
          <w:szCs w:val="24"/>
        </w:rPr>
        <w:t xml:space="preserve">State four factors that determine the quality of hay </w:t>
      </w:r>
      <w:proofErr w:type="gramStart"/>
      <w:r w:rsidRPr="009413A3">
        <w:rPr>
          <w:rFonts w:ascii="Times New Roman" w:hAnsi="Times New Roman" w:cs="Times New Roman"/>
          <w:sz w:val="24"/>
          <w:szCs w:val="24"/>
        </w:rPr>
        <w:t>( 2</w:t>
      </w:r>
      <w:proofErr w:type="gramEnd"/>
      <w:r w:rsidRPr="009413A3">
        <w:rPr>
          <w:rFonts w:ascii="Times New Roman" w:hAnsi="Times New Roman" w:cs="Times New Roman"/>
          <w:sz w:val="24"/>
          <w:szCs w:val="24"/>
        </w:rPr>
        <w:t>mks)</w:t>
      </w:r>
    </w:p>
    <w:p w14:paraId="4F93CB65" w14:textId="77777777" w:rsidR="00E05118" w:rsidRPr="009413A3" w:rsidRDefault="00E05118" w:rsidP="00E05118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73EECC76" w14:textId="77777777" w:rsidR="00E05118" w:rsidRPr="009413A3" w:rsidRDefault="00E05118" w:rsidP="00E05118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2B26C4DA" w14:textId="77777777" w:rsidR="00E05118" w:rsidRPr="009413A3" w:rsidRDefault="00E05118" w:rsidP="00E05118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095AADF3" w14:textId="77777777" w:rsidR="00E54597" w:rsidRPr="009413A3" w:rsidRDefault="00E54597" w:rsidP="00E5459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413A3">
        <w:rPr>
          <w:rFonts w:ascii="Times New Roman" w:hAnsi="Times New Roman" w:cs="Times New Roman"/>
          <w:sz w:val="24"/>
          <w:szCs w:val="24"/>
        </w:rPr>
        <w:t xml:space="preserve">The diagram below shows the structure of the udder, study it and answer the questions that follow </w:t>
      </w:r>
    </w:p>
    <w:p w14:paraId="76CFF314" w14:textId="77777777" w:rsidR="00E54597" w:rsidRPr="009413A3" w:rsidRDefault="00E54597" w:rsidP="00E54597">
      <w:pPr>
        <w:pStyle w:val="ListParagraph"/>
        <w:jc w:val="center"/>
        <w:rPr>
          <w:rFonts w:ascii="Times New Roman" w:hAnsi="Times New Roman" w:cs="Times New Roman"/>
          <w:sz w:val="24"/>
          <w:szCs w:val="24"/>
        </w:rPr>
      </w:pPr>
      <w:r w:rsidRPr="009413A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4593CE2" wp14:editId="2E8194F3">
            <wp:extent cx="2676525" cy="2800350"/>
            <wp:effectExtent l="0" t="0" r="9525" b="0"/>
            <wp:docPr id="1" name="Picture 1" descr="C:\Users\User\Desktop\AGRICulture\IMG_20180111_0849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AGRICulture\IMG_20180111_08490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4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AD4220" w14:textId="77777777" w:rsidR="00E54597" w:rsidRPr="009413A3" w:rsidRDefault="00E54597" w:rsidP="00E5459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413A3">
        <w:rPr>
          <w:rFonts w:ascii="Times New Roman" w:hAnsi="Times New Roman" w:cs="Times New Roman"/>
          <w:sz w:val="24"/>
          <w:szCs w:val="24"/>
        </w:rPr>
        <w:t xml:space="preserve">State the parts labeled A, B, C, D, E, </w:t>
      </w:r>
      <w:proofErr w:type="gramStart"/>
      <w:r w:rsidRPr="009413A3">
        <w:rPr>
          <w:rFonts w:ascii="Times New Roman" w:hAnsi="Times New Roman" w:cs="Times New Roman"/>
          <w:sz w:val="24"/>
          <w:szCs w:val="24"/>
        </w:rPr>
        <w:t>F  (</w:t>
      </w:r>
      <w:proofErr w:type="gramEnd"/>
      <w:r w:rsidRPr="009413A3">
        <w:rPr>
          <w:rFonts w:ascii="Times New Roman" w:hAnsi="Times New Roman" w:cs="Times New Roman"/>
          <w:sz w:val="24"/>
          <w:szCs w:val="24"/>
        </w:rPr>
        <w:t>3mks)</w:t>
      </w:r>
    </w:p>
    <w:p w14:paraId="6BCE82D7" w14:textId="77777777" w:rsidR="00E54597" w:rsidRPr="009413A3" w:rsidRDefault="00E54597" w:rsidP="00E5459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C7E5B4D" w14:textId="77777777" w:rsidR="00E54597" w:rsidRPr="009413A3" w:rsidRDefault="00E54597" w:rsidP="00E5459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413A3">
        <w:rPr>
          <w:rFonts w:ascii="Times New Roman" w:hAnsi="Times New Roman" w:cs="Times New Roman"/>
          <w:sz w:val="24"/>
          <w:szCs w:val="24"/>
        </w:rPr>
        <w:t xml:space="preserve">In which of the labeled parts does secretion take place </w:t>
      </w:r>
      <w:proofErr w:type="gramStart"/>
      <w:r w:rsidRPr="009413A3">
        <w:rPr>
          <w:rFonts w:ascii="Times New Roman" w:hAnsi="Times New Roman" w:cs="Times New Roman"/>
          <w:sz w:val="24"/>
          <w:szCs w:val="24"/>
        </w:rPr>
        <w:t>( 1</w:t>
      </w:r>
      <w:proofErr w:type="gramEnd"/>
      <w:r w:rsidRPr="009413A3">
        <w:rPr>
          <w:rFonts w:ascii="Times New Roman" w:hAnsi="Times New Roman" w:cs="Times New Roman"/>
          <w:sz w:val="24"/>
          <w:szCs w:val="24"/>
        </w:rPr>
        <w:t>mk)</w:t>
      </w:r>
    </w:p>
    <w:p w14:paraId="46819A13" w14:textId="77777777" w:rsidR="00E05118" w:rsidRPr="009413A3" w:rsidRDefault="00E05118" w:rsidP="00E0511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500A38A" w14:textId="77777777" w:rsidR="00E05118" w:rsidRPr="009413A3" w:rsidRDefault="00E05118" w:rsidP="00E0511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48EE0C4" w14:textId="77777777" w:rsidR="00E54597" w:rsidRPr="009413A3" w:rsidRDefault="00E54597" w:rsidP="00E54597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413A3">
        <w:rPr>
          <w:rFonts w:ascii="Times New Roman" w:hAnsi="Times New Roman" w:cs="Times New Roman"/>
          <w:sz w:val="24"/>
          <w:szCs w:val="24"/>
        </w:rPr>
        <w:t xml:space="preserve">Name the two hormones that control milk secretion (1mk) </w:t>
      </w:r>
    </w:p>
    <w:p w14:paraId="68518DF3" w14:textId="77777777" w:rsidR="00E05118" w:rsidRPr="009413A3" w:rsidRDefault="00E05118" w:rsidP="00E0511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BBF9FD0" w14:textId="77777777" w:rsidR="00E05118" w:rsidRPr="009413A3" w:rsidRDefault="00E05118" w:rsidP="00E0511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1629DB2" w14:textId="77777777" w:rsidR="00E54597" w:rsidRPr="009413A3" w:rsidRDefault="00E54597" w:rsidP="00E54597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413A3">
        <w:rPr>
          <w:rFonts w:ascii="Times New Roman" w:hAnsi="Times New Roman" w:cs="Times New Roman"/>
          <w:sz w:val="24"/>
          <w:szCs w:val="24"/>
        </w:rPr>
        <w:t>For how long should milking process take? (1mk)</w:t>
      </w:r>
    </w:p>
    <w:p w14:paraId="5F4872CE" w14:textId="77777777" w:rsidR="00E05118" w:rsidRPr="009413A3" w:rsidRDefault="00E05118" w:rsidP="00E05118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79692B10" w14:textId="77777777" w:rsidR="00E05118" w:rsidRPr="009413A3" w:rsidRDefault="00E05118" w:rsidP="00E05118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52A60A09" w14:textId="77777777" w:rsidR="00E05118" w:rsidRPr="009413A3" w:rsidRDefault="00E05118" w:rsidP="00E05118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46DBD39C" w14:textId="77777777" w:rsidR="00E54597" w:rsidRPr="009413A3" w:rsidRDefault="00E54597" w:rsidP="00E54597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413A3">
        <w:rPr>
          <w:rFonts w:ascii="Times New Roman" w:hAnsi="Times New Roman" w:cs="Times New Roman"/>
          <w:sz w:val="24"/>
          <w:szCs w:val="24"/>
        </w:rPr>
        <w:t>Give a reason for your answer in (d) above (1mk)</w:t>
      </w:r>
    </w:p>
    <w:p w14:paraId="7A51E76D" w14:textId="77777777" w:rsidR="00E05118" w:rsidRPr="009413A3" w:rsidRDefault="00E05118" w:rsidP="00E05118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3328460C" w14:textId="77777777" w:rsidR="00E05118" w:rsidRPr="009413A3" w:rsidRDefault="00E05118" w:rsidP="00E05118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2B14012B" w14:textId="77777777" w:rsidR="00E54597" w:rsidRPr="009413A3" w:rsidRDefault="00E54597" w:rsidP="00E5459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413A3">
        <w:rPr>
          <w:rFonts w:ascii="Times New Roman" w:hAnsi="Times New Roman" w:cs="Times New Roman"/>
          <w:sz w:val="24"/>
          <w:szCs w:val="24"/>
        </w:rPr>
        <w:t>State  two</w:t>
      </w:r>
      <w:proofErr w:type="gramEnd"/>
      <w:r w:rsidRPr="009413A3">
        <w:rPr>
          <w:rFonts w:ascii="Times New Roman" w:hAnsi="Times New Roman" w:cs="Times New Roman"/>
          <w:sz w:val="24"/>
          <w:szCs w:val="24"/>
        </w:rPr>
        <w:t xml:space="preserve"> precautions observed in harvesting of tea (2mks)</w:t>
      </w:r>
    </w:p>
    <w:p w14:paraId="397D9B0C" w14:textId="77777777" w:rsidR="00E05118" w:rsidRPr="009413A3" w:rsidRDefault="00E05118" w:rsidP="00E0511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B1FFB1" w14:textId="77777777" w:rsidR="00E05118" w:rsidRPr="009413A3" w:rsidRDefault="00E05118" w:rsidP="00E0511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1AAE519" w14:textId="77777777" w:rsidR="00E54597" w:rsidRPr="009413A3" w:rsidRDefault="00E54597" w:rsidP="00E5459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413A3">
        <w:rPr>
          <w:rFonts w:ascii="Times New Roman" w:hAnsi="Times New Roman" w:cs="Times New Roman"/>
          <w:sz w:val="24"/>
          <w:szCs w:val="24"/>
        </w:rPr>
        <w:t>State two ways of weed control in rice production (1mk)</w:t>
      </w:r>
    </w:p>
    <w:p w14:paraId="3423A19C" w14:textId="77777777" w:rsidR="00E05118" w:rsidRPr="009413A3" w:rsidRDefault="00E05118" w:rsidP="00E0511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5FBB9FC" w14:textId="77777777" w:rsidR="00E05118" w:rsidRPr="009413A3" w:rsidRDefault="00E05118" w:rsidP="00E0511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51AC9FF" w14:textId="77777777" w:rsidR="00E54597" w:rsidRPr="009413A3" w:rsidRDefault="00E54597" w:rsidP="00E5459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413A3">
        <w:rPr>
          <w:rFonts w:ascii="Times New Roman" w:hAnsi="Times New Roman" w:cs="Times New Roman"/>
          <w:sz w:val="24"/>
          <w:szCs w:val="24"/>
        </w:rPr>
        <w:t xml:space="preserve">Name three methods of conserving </w:t>
      </w:r>
      <w:proofErr w:type="gramStart"/>
      <w:r w:rsidRPr="009413A3">
        <w:rPr>
          <w:rFonts w:ascii="Times New Roman" w:hAnsi="Times New Roman" w:cs="Times New Roman"/>
          <w:sz w:val="24"/>
          <w:szCs w:val="24"/>
        </w:rPr>
        <w:t>silage( 1</w:t>
      </w:r>
      <w:r w:rsidRPr="009413A3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proofErr w:type="gramEnd"/>
      <w:r w:rsidRPr="009413A3">
        <w:rPr>
          <w:rFonts w:ascii="Times New Roman" w:hAnsi="Times New Roman" w:cs="Times New Roman"/>
          <w:sz w:val="24"/>
          <w:szCs w:val="24"/>
        </w:rPr>
        <w:t>/</w:t>
      </w:r>
      <w:r w:rsidRPr="009413A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413A3">
        <w:rPr>
          <w:rFonts w:ascii="Times New Roman" w:hAnsi="Times New Roman" w:cs="Times New Roman"/>
          <w:sz w:val="24"/>
          <w:szCs w:val="24"/>
        </w:rPr>
        <w:t>mks)</w:t>
      </w:r>
    </w:p>
    <w:p w14:paraId="5FC4001F" w14:textId="77777777" w:rsidR="00E05118" w:rsidRPr="009413A3" w:rsidRDefault="00E05118" w:rsidP="00E0511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D457FD9" w14:textId="77777777" w:rsidR="00E05118" w:rsidRPr="009413A3" w:rsidRDefault="00E05118" w:rsidP="00E0511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4698D2" w14:textId="77777777" w:rsidR="00E05118" w:rsidRPr="009413A3" w:rsidRDefault="00E05118" w:rsidP="00E0511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561AD32" w14:textId="77777777" w:rsidR="00E54597" w:rsidRPr="009413A3" w:rsidRDefault="00E54597" w:rsidP="00E5459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413A3">
        <w:rPr>
          <w:rFonts w:ascii="Times New Roman" w:hAnsi="Times New Roman" w:cs="Times New Roman"/>
          <w:sz w:val="24"/>
          <w:szCs w:val="24"/>
        </w:rPr>
        <w:t>State any four bacterial diseases affecting livestock (2mks)</w:t>
      </w:r>
    </w:p>
    <w:p w14:paraId="2F3E2936" w14:textId="77777777" w:rsidR="00E54597" w:rsidRPr="009413A3" w:rsidRDefault="00E54597" w:rsidP="00E54597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7EBFD27B" w14:textId="77777777" w:rsidR="00E54597" w:rsidRPr="009413A3" w:rsidRDefault="00E54597" w:rsidP="00E54597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1FFABF08" w14:textId="77777777" w:rsidR="00E05118" w:rsidRPr="009413A3" w:rsidRDefault="00E05118" w:rsidP="00E54597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717F639B" w14:textId="77777777" w:rsidR="00E05118" w:rsidRPr="009413A3" w:rsidRDefault="00E05118" w:rsidP="00E54597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3F1D1902" w14:textId="77777777" w:rsidR="00E05118" w:rsidRPr="009413A3" w:rsidRDefault="00E05118" w:rsidP="00E54597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5A554A8D" w14:textId="77777777" w:rsidR="00E54597" w:rsidRPr="009413A3" w:rsidRDefault="00E54597" w:rsidP="00E5459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413A3">
        <w:rPr>
          <w:rFonts w:ascii="Times New Roman" w:hAnsi="Times New Roman" w:cs="Times New Roman"/>
          <w:sz w:val="24"/>
          <w:szCs w:val="24"/>
        </w:rPr>
        <w:lastRenderedPageBreak/>
        <w:t>Explain five requirements of a good calf pen (5mks)</w:t>
      </w:r>
    </w:p>
    <w:p w14:paraId="1519E17C" w14:textId="77777777" w:rsidR="00E05118" w:rsidRPr="009413A3" w:rsidRDefault="00E05118" w:rsidP="00E0511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CEC18DB" w14:textId="77777777" w:rsidR="00E05118" w:rsidRPr="009413A3" w:rsidRDefault="00E05118" w:rsidP="00E0511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88255FD" w14:textId="77777777" w:rsidR="00E05118" w:rsidRPr="009413A3" w:rsidRDefault="00E05118" w:rsidP="00E0511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B2988E1" w14:textId="77777777" w:rsidR="00E05118" w:rsidRPr="009413A3" w:rsidRDefault="00E05118" w:rsidP="00E0511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374DB87" w14:textId="77777777" w:rsidR="00E54597" w:rsidRPr="009413A3" w:rsidRDefault="00E54597" w:rsidP="00E5459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413A3">
        <w:rPr>
          <w:rFonts w:ascii="Times New Roman" w:hAnsi="Times New Roman" w:cs="Times New Roman"/>
          <w:sz w:val="24"/>
          <w:szCs w:val="24"/>
        </w:rPr>
        <w:t>a) Define layering in crop production (1mk)</w:t>
      </w:r>
      <w:r w:rsidRPr="009413A3">
        <w:rPr>
          <w:rFonts w:ascii="Times New Roman" w:hAnsi="Times New Roman" w:cs="Times New Roman"/>
          <w:sz w:val="24"/>
          <w:szCs w:val="24"/>
        </w:rPr>
        <w:br w:type="page"/>
      </w:r>
    </w:p>
    <w:p w14:paraId="6516C84C" w14:textId="77777777" w:rsidR="00E54597" w:rsidRPr="009413A3" w:rsidRDefault="00E54597" w:rsidP="00E5459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413A3">
        <w:rPr>
          <w:rFonts w:ascii="Times New Roman" w:hAnsi="Times New Roman" w:cs="Times New Roman"/>
          <w:sz w:val="24"/>
          <w:szCs w:val="24"/>
        </w:rPr>
        <w:lastRenderedPageBreak/>
        <w:t>Name four methods of layering (2mks)</w:t>
      </w:r>
    </w:p>
    <w:p w14:paraId="360EE7FF" w14:textId="77777777" w:rsidR="00E05118" w:rsidRPr="009413A3" w:rsidRDefault="00E05118" w:rsidP="00E0511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4E6FA0D" w14:textId="77777777" w:rsidR="00E05118" w:rsidRPr="009413A3" w:rsidRDefault="00E05118" w:rsidP="00E0511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C13AB73" w14:textId="77777777" w:rsidR="00E05118" w:rsidRPr="009413A3" w:rsidRDefault="00E05118" w:rsidP="00E0511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9A535D0" w14:textId="77777777" w:rsidR="00E54597" w:rsidRPr="009413A3" w:rsidRDefault="00E54597" w:rsidP="00E5459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413A3">
        <w:rPr>
          <w:rFonts w:ascii="Times New Roman" w:hAnsi="Times New Roman" w:cs="Times New Roman"/>
          <w:sz w:val="24"/>
          <w:szCs w:val="24"/>
        </w:rPr>
        <w:t xml:space="preserve">A dairy farmer wanted to prepare 1000kg of a calf ration containing 20% DCP. The feedstuffs available were maize (10% DCP) and Sunflower (35% DCP).  Using Pearson Square method, calculate the amount of each of the rearing ration </w:t>
      </w:r>
      <w:proofErr w:type="gramStart"/>
      <w:r w:rsidRPr="009413A3">
        <w:rPr>
          <w:rFonts w:ascii="Times New Roman" w:hAnsi="Times New Roman" w:cs="Times New Roman"/>
          <w:sz w:val="24"/>
          <w:szCs w:val="24"/>
        </w:rPr>
        <w:t>( 3</w:t>
      </w:r>
      <w:proofErr w:type="gramEnd"/>
      <w:r w:rsidRPr="009413A3">
        <w:rPr>
          <w:rFonts w:ascii="Times New Roman" w:hAnsi="Times New Roman" w:cs="Times New Roman"/>
          <w:sz w:val="24"/>
          <w:szCs w:val="24"/>
        </w:rPr>
        <w:t>mks)</w:t>
      </w:r>
    </w:p>
    <w:p w14:paraId="520E6100" w14:textId="77777777" w:rsidR="00E54597" w:rsidRPr="009413A3" w:rsidRDefault="00E54597" w:rsidP="00E54597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0CAC2155" w14:textId="77777777" w:rsidR="00E54597" w:rsidRPr="009413A3" w:rsidRDefault="00E54597" w:rsidP="00E54597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14:paraId="428775AC" w14:textId="77777777" w:rsidR="00E54597" w:rsidRPr="009413A3" w:rsidRDefault="00E54597" w:rsidP="00E54597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61BA1F60" w14:textId="77777777" w:rsidR="00E54597" w:rsidRPr="009413A3" w:rsidRDefault="00E54597" w:rsidP="00E5459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C528230" w14:textId="77777777" w:rsidR="0059783D" w:rsidRPr="009413A3" w:rsidRDefault="0059783D">
      <w:pPr>
        <w:rPr>
          <w:rFonts w:ascii="Times New Roman" w:hAnsi="Times New Roman" w:cs="Times New Roman"/>
          <w:sz w:val="24"/>
          <w:szCs w:val="24"/>
        </w:rPr>
      </w:pPr>
    </w:p>
    <w:sectPr w:rsidR="0059783D" w:rsidRPr="009413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BF162D"/>
    <w:multiLevelType w:val="hybridMultilevel"/>
    <w:tmpl w:val="8D768D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23B85"/>
    <w:multiLevelType w:val="hybridMultilevel"/>
    <w:tmpl w:val="6730266A"/>
    <w:lvl w:ilvl="0" w:tplc="9E0A58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0F46A4"/>
    <w:multiLevelType w:val="hybridMultilevel"/>
    <w:tmpl w:val="B6A696AE"/>
    <w:lvl w:ilvl="0" w:tplc="8A289530">
      <w:start w:val="1"/>
      <w:numFmt w:val="upperLetter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1946E8"/>
    <w:multiLevelType w:val="hybridMultilevel"/>
    <w:tmpl w:val="FC18BBF4"/>
    <w:lvl w:ilvl="0" w:tplc="57002E84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4DFB6B84"/>
    <w:multiLevelType w:val="hybridMultilevel"/>
    <w:tmpl w:val="835E45EC"/>
    <w:lvl w:ilvl="0" w:tplc="BD84E9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D176C1"/>
    <w:multiLevelType w:val="hybridMultilevel"/>
    <w:tmpl w:val="AEE28BD8"/>
    <w:lvl w:ilvl="0" w:tplc="7B32D40E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1557"/>
    <w:rsid w:val="0059783D"/>
    <w:rsid w:val="00691557"/>
    <w:rsid w:val="0072383C"/>
    <w:rsid w:val="009413A3"/>
    <w:rsid w:val="00E05118"/>
    <w:rsid w:val="00E54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2CF746"/>
  <w15:docId w15:val="{B815511C-D7D4-4F0E-BCEB-43807C4CE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45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459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3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38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Njau</cp:lastModifiedBy>
  <cp:revision>3</cp:revision>
  <dcterms:created xsi:type="dcterms:W3CDTF">2018-01-11T13:38:00Z</dcterms:created>
  <dcterms:modified xsi:type="dcterms:W3CDTF">2020-12-20T06:05:00Z</dcterms:modified>
</cp:coreProperties>
</file>