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94387" w14:textId="77777777" w:rsidR="00963397" w:rsidRPr="00ED725F" w:rsidRDefault="00963397" w:rsidP="0096339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D725F">
        <w:rPr>
          <w:rFonts w:ascii="Times New Roman" w:hAnsi="Times New Roman"/>
          <w:b/>
          <w:sz w:val="24"/>
          <w:szCs w:val="24"/>
        </w:rPr>
        <w:t xml:space="preserve">Name…………………………………………………… </w:t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  <w:t>Class Register…………..………</w:t>
      </w:r>
    </w:p>
    <w:p w14:paraId="7A004032" w14:textId="77777777" w:rsidR="00963397" w:rsidRPr="00ED725F" w:rsidRDefault="00963397" w:rsidP="0096339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  <w:t>Candidate’s Signature…………</w:t>
      </w:r>
    </w:p>
    <w:p w14:paraId="76ABBA2B" w14:textId="77777777" w:rsidR="00963397" w:rsidRPr="00ED725F" w:rsidRDefault="00963397" w:rsidP="0096339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D725F">
        <w:rPr>
          <w:rFonts w:ascii="Times New Roman" w:hAnsi="Times New Roman"/>
          <w:b/>
          <w:sz w:val="24"/>
          <w:szCs w:val="24"/>
        </w:rPr>
        <w:t>PHYSICS</w:t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  <w:t>Date………………………..……</w:t>
      </w:r>
    </w:p>
    <w:p w14:paraId="3511F523" w14:textId="77777777" w:rsidR="00963397" w:rsidRPr="00ED725F" w:rsidRDefault="00963397" w:rsidP="0096339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D725F">
        <w:rPr>
          <w:rFonts w:ascii="Times New Roman" w:hAnsi="Times New Roman"/>
          <w:b/>
          <w:sz w:val="24"/>
          <w:szCs w:val="24"/>
        </w:rPr>
        <w:t>Theory</w:t>
      </w:r>
    </w:p>
    <w:p w14:paraId="0CF620C0" w14:textId="77777777" w:rsidR="00963397" w:rsidRPr="00ED725F" w:rsidRDefault="00963397" w:rsidP="0096339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D725F">
        <w:rPr>
          <w:rFonts w:ascii="Times New Roman" w:hAnsi="Times New Roman"/>
          <w:b/>
          <w:sz w:val="24"/>
          <w:szCs w:val="24"/>
        </w:rPr>
        <w:t>Paper 1</w:t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</w:p>
    <w:p w14:paraId="595321D7" w14:textId="77777777" w:rsidR="00963397" w:rsidRPr="00ED725F" w:rsidRDefault="00963397" w:rsidP="00963397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D725F">
        <w:rPr>
          <w:rFonts w:ascii="Times New Roman" w:hAnsi="Times New Roman"/>
          <w:i/>
          <w:sz w:val="24"/>
          <w:szCs w:val="24"/>
        </w:rPr>
        <w:t>Time: 2 hours</w:t>
      </w:r>
    </w:p>
    <w:p w14:paraId="70DC7E20" w14:textId="28C4A7DA" w:rsidR="00963397" w:rsidRDefault="00963397" w:rsidP="00963397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eastAsia="MS Mincho" w:hAnsi="Times New Roman"/>
          <w:b/>
          <w:sz w:val="36"/>
          <w:szCs w:val="36"/>
          <w:u w:val="single"/>
        </w:rPr>
        <w:t>PAVEMENT FORM 4 TRIAL 2</w:t>
      </w:r>
      <w:r w:rsidRPr="001F0D84">
        <w:rPr>
          <w:rFonts w:ascii="Times New Roman" w:eastAsia="MS Mincho" w:hAnsi="Times New Roman"/>
          <w:b/>
          <w:sz w:val="36"/>
          <w:szCs w:val="36"/>
          <w:u w:val="single"/>
        </w:rPr>
        <w:t xml:space="preserve"> EXAMINATION 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>202</w:t>
      </w:r>
      <w:r>
        <w:rPr>
          <w:rFonts w:ascii="Times New Roman" w:hAnsi="Times New Roman"/>
          <w:b/>
          <w:sz w:val="36"/>
          <w:szCs w:val="36"/>
          <w:u w:val="single"/>
        </w:rPr>
        <w:t>1/2022</w:t>
      </w:r>
    </w:p>
    <w:p w14:paraId="71CDA370" w14:textId="77777777" w:rsidR="00963397" w:rsidRDefault="00963397" w:rsidP="00963397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>ducation (K.C.S.E)</w:t>
      </w:r>
    </w:p>
    <w:p w14:paraId="7AF05A85" w14:textId="77777777" w:rsidR="00963397" w:rsidRPr="001F0D84" w:rsidRDefault="00963397" w:rsidP="00963397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14:paraId="2AD2FC7C" w14:textId="77777777" w:rsidR="00963397" w:rsidRPr="00ED725F" w:rsidRDefault="00963397" w:rsidP="0096339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D725F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14:paraId="7B2CF616" w14:textId="77777777" w:rsidR="00963397" w:rsidRPr="00ED725F" w:rsidRDefault="00963397" w:rsidP="00963397">
      <w:pPr>
        <w:numPr>
          <w:ilvl w:val="0"/>
          <w:numId w:val="41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D725F">
        <w:rPr>
          <w:rFonts w:ascii="Times New Roman" w:hAnsi="Times New Roman"/>
          <w:i/>
          <w:sz w:val="24"/>
          <w:szCs w:val="24"/>
        </w:rPr>
        <w:t>Write your name and class register number in the spaces provided above.</w:t>
      </w:r>
    </w:p>
    <w:p w14:paraId="06E9B06B" w14:textId="77777777" w:rsidR="00963397" w:rsidRPr="00ED725F" w:rsidRDefault="00963397" w:rsidP="00963397">
      <w:pPr>
        <w:numPr>
          <w:ilvl w:val="0"/>
          <w:numId w:val="41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D725F">
        <w:rPr>
          <w:rFonts w:ascii="Times New Roman" w:hAnsi="Times New Roman"/>
          <w:i/>
          <w:sz w:val="24"/>
          <w:szCs w:val="24"/>
        </w:rPr>
        <w:t>Sign and write the date of examination in the spaces provided above.</w:t>
      </w:r>
    </w:p>
    <w:p w14:paraId="4E21A740" w14:textId="77777777" w:rsidR="00963397" w:rsidRPr="00ED725F" w:rsidRDefault="00963397" w:rsidP="00963397">
      <w:pPr>
        <w:numPr>
          <w:ilvl w:val="0"/>
          <w:numId w:val="41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D725F"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Pr="00ED725F">
        <w:rPr>
          <w:rFonts w:ascii="Times New Roman" w:hAnsi="Times New Roman"/>
          <w:b/>
          <w:i/>
          <w:sz w:val="24"/>
          <w:szCs w:val="24"/>
        </w:rPr>
        <w:t>TWO</w:t>
      </w:r>
      <w:r w:rsidRPr="00ED725F">
        <w:rPr>
          <w:rFonts w:ascii="Times New Roman" w:hAnsi="Times New Roman"/>
          <w:i/>
          <w:sz w:val="24"/>
          <w:szCs w:val="24"/>
        </w:rPr>
        <w:t xml:space="preserve"> sections: </w:t>
      </w:r>
      <w:r w:rsidRPr="00ED725F">
        <w:rPr>
          <w:rFonts w:ascii="Times New Roman" w:hAnsi="Times New Roman"/>
          <w:b/>
          <w:i/>
          <w:sz w:val="24"/>
          <w:szCs w:val="24"/>
        </w:rPr>
        <w:t>A</w:t>
      </w:r>
      <w:r w:rsidRPr="00ED725F">
        <w:rPr>
          <w:rFonts w:ascii="Times New Roman" w:hAnsi="Times New Roman"/>
          <w:i/>
          <w:sz w:val="24"/>
          <w:szCs w:val="24"/>
        </w:rPr>
        <w:t xml:space="preserve"> and </w:t>
      </w:r>
      <w:r w:rsidRPr="00ED725F">
        <w:rPr>
          <w:rFonts w:ascii="Times New Roman" w:hAnsi="Times New Roman"/>
          <w:b/>
          <w:i/>
          <w:sz w:val="24"/>
          <w:szCs w:val="24"/>
        </w:rPr>
        <w:t>B</w:t>
      </w:r>
      <w:r w:rsidRPr="00ED725F">
        <w:rPr>
          <w:rFonts w:ascii="Times New Roman" w:hAnsi="Times New Roman"/>
          <w:i/>
          <w:sz w:val="24"/>
          <w:szCs w:val="24"/>
        </w:rPr>
        <w:t>.</w:t>
      </w:r>
    </w:p>
    <w:p w14:paraId="7C1A2CCB" w14:textId="77777777" w:rsidR="00963397" w:rsidRPr="00ED725F" w:rsidRDefault="00963397" w:rsidP="00963397">
      <w:pPr>
        <w:numPr>
          <w:ilvl w:val="0"/>
          <w:numId w:val="41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D725F">
        <w:rPr>
          <w:rFonts w:ascii="Times New Roman" w:hAnsi="Times New Roman"/>
          <w:i/>
          <w:sz w:val="24"/>
          <w:szCs w:val="24"/>
        </w:rPr>
        <w:t xml:space="preserve">Answer </w:t>
      </w:r>
      <w:r w:rsidRPr="00ED725F">
        <w:rPr>
          <w:rFonts w:ascii="Times New Roman" w:hAnsi="Times New Roman"/>
          <w:b/>
          <w:i/>
          <w:sz w:val="24"/>
          <w:szCs w:val="24"/>
        </w:rPr>
        <w:t>ALL</w:t>
      </w:r>
      <w:r w:rsidRPr="00ED725F">
        <w:rPr>
          <w:rFonts w:ascii="Times New Roman" w:hAnsi="Times New Roman"/>
          <w:i/>
          <w:sz w:val="24"/>
          <w:szCs w:val="24"/>
        </w:rPr>
        <w:t xml:space="preserve"> the questions in sections </w:t>
      </w:r>
      <w:r w:rsidRPr="00ED725F">
        <w:rPr>
          <w:rFonts w:ascii="Times New Roman" w:hAnsi="Times New Roman"/>
          <w:b/>
          <w:i/>
          <w:sz w:val="24"/>
          <w:szCs w:val="24"/>
        </w:rPr>
        <w:t>A</w:t>
      </w:r>
      <w:r w:rsidRPr="00ED725F">
        <w:rPr>
          <w:rFonts w:ascii="Times New Roman" w:hAnsi="Times New Roman"/>
          <w:i/>
          <w:sz w:val="24"/>
          <w:szCs w:val="24"/>
        </w:rPr>
        <w:t xml:space="preserve"> and </w:t>
      </w:r>
      <w:r w:rsidRPr="00ED725F">
        <w:rPr>
          <w:rFonts w:ascii="Times New Roman" w:hAnsi="Times New Roman"/>
          <w:b/>
          <w:i/>
          <w:sz w:val="24"/>
          <w:szCs w:val="24"/>
        </w:rPr>
        <w:t>B</w:t>
      </w:r>
      <w:r w:rsidRPr="00ED725F">
        <w:rPr>
          <w:rFonts w:ascii="Times New Roman" w:hAnsi="Times New Roman"/>
          <w:i/>
          <w:sz w:val="24"/>
          <w:szCs w:val="24"/>
        </w:rPr>
        <w:t xml:space="preserve"> in the spaces provided.</w:t>
      </w:r>
    </w:p>
    <w:p w14:paraId="13357331" w14:textId="77777777" w:rsidR="00963397" w:rsidRPr="00ED725F" w:rsidRDefault="00963397" w:rsidP="00963397">
      <w:pPr>
        <w:numPr>
          <w:ilvl w:val="0"/>
          <w:numId w:val="41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D725F">
        <w:rPr>
          <w:rFonts w:ascii="Times New Roman" w:hAnsi="Times New Roman"/>
          <w:i/>
          <w:sz w:val="24"/>
          <w:szCs w:val="24"/>
        </w:rPr>
        <w:t xml:space="preserve">ALL working </w:t>
      </w:r>
      <w:r w:rsidRPr="00ED725F">
        <w:rPr>
          <w:rFonts w:ascii="Times New Roman" w:hAnsi="Times New Roman"/>
          <w:b/>
          <w:i/>
          <w:sz w:val="24"/>
          <w:szCs w:val="24"/>
        </w:rPr>
        <w:t>MUST</w:t>
      </w:r>
      <w:r w:rsidRPr="00ED725F">
        <w:rPr>
          <w:rFonts w:ascii="Times New Roman" w:hAnsi="Times New Roman"/>
          <w:i/>
          <w:sz w:val="24"/>
          <w:szCs w:val="24"/>
        </w:rPr>
        <w:t xml:space="preserve"> be clearly shown.</w:t>
      </w:r>
    </w:p>
    <w:p w14:paraId="0490D3A1" w14:textId="77777777" w:rsidR="00963397" w:rsidRPr="00ED725F" w:rsidRDefault="00963397" w:rsidP="00963397">
      <w:pPr>
        <w:numPr>
          <w:ilvl w:val="0"/>
          <w:numId w:val="41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D725F">
        <w:rPr>
          <w:rFonts w:ascii="Times New Roman" w:hAnsi="Times New Roman"/>
          <w:i/>
          <w:sz w:val="24"/>
          <w:szCs w:val="24"/>
        </w:rPr>
        <w:t>Mathematical tables and non-programmable silent electronic calculators may be used.</w:t>
      </w:r>
    </w:p>
    <w:p w14:paraId="43137D23" w14:textId="432CA3D5" w:rsidR="00963397" w:rsidRPr="00ED725F" w:rsidRDefault="00963397" w:rsidP="00963397">
      <w:pPr>
        <w:numPr>
          <w:ilvl w:val="0"/>
          <w:numId w:val="41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This paper consists of 11</w:t>
      </w:r>
      <w:r w:rsidRPr="00ED725F">
        <w:rPr>
          <w:rFonts w:ascii="Times New Roman" w:hAnsi="Times New Roman"/>
          <w:b/>
          <w:i/>
          <w:sz w:val="24"/>
          <w:szCs w:val="24"/>
        </w:rPr>
        <w:t xml:space="preserve"> printed pages</w:t>
      </w:r>
      <w:r w:rsidRPr="00ED725F">
        <w:rPr>
          <w:rFonts w:ascii="Times New Roman" w:hAnsi="Times New Roman"/>
          <w:i/>
          <w:sz w:val="24"/>
          <w:szCs w:val="24"/>
        </w:rPr>
        <w:t>.</w:t>
      </w:r>
    </w:p>
    <w:p w14:paraId="6A14A181" w14:textId="3484B897" w:rsidR="00BB5CB8" w:rsidRPr="00A9230D" w:rsidRDefault="00BB5CB8" w:rsidP="00A9230D">
      <w:pPr>
        <w:tabs>
          <w:tab w:val="left" w:pos="270"/>
          <w:tab w:val="left" w:pos="360"/>
        </w:tabs>
        <w:spacing w:after="0" w:line="360" w:lineRule="atLeast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E158540" w14:textId="0D434E04" w:rsidR="008F7C32" w:rsidRPr="00A9230D" w:rsidRDefault="008F7C32" w:rsidP="00963397">
      <w:pPr>
        <w:tabs>
          <w:tab w:val="left" w:pos="270"/>
          <w:tab w:val="left" w:pos="360"/>
        </w:tabs>
        <w:spacing w:after="0" w:line="36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230D">
        <w:rPr>
          <w:rFonts w:ascii="Times New Roman" w:eastAsia="Times New Roman" w:hAnsi="Times New Roman"/>
          <w:b/>
          <w:sz w:val="24"/>
          <w:szCs w:val="24"/>
        </w:rPr>
        <w:t>FOR EXAMINER’S USE ONLY</w:t>
      </w:r>
    </w:p>
    <w:p w14:paraId="6AA59D26" w14:textId="77777777" w:rsidR="008F7C32" w:rsidRPr="00A9230D" w:rsidRDefault="008F7C32" w:rsidP="00A9230D">
      <w:pPr>
        <w:tabs>
          <w:tab w:val="left" w:pos="270"/>
          <w:tab w:val="left" w:pos="360"/>
        </w:tabs>
        <w:spacing w:after="0" w:line="36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5"/>
        <w:gridCol w:w="2035"/>
        <w:gridCol w:w="2035"/>
        <w:gridCol w:w="2035"/>
      </w:tblGrid>
      <w:tr w:rsidR="008F7C32" w:rsidRPr="00A9230D" w14:paraId="290CAF6D" w14:textId="77777777" w:rsidTr="00BB5CB8">
        <w:trPr>
          <w:trHeight w:val="581"/>
        </w:trPr>
        <w:tc>
          <w:tcPr>
            <w:tcW w:w="2035" w:type="dxa"/>
          </w:tcPr>
          <w:p w14:paraId="6E8A9DC8" w14:textId="77777777" w:rsidR="008F7C32" w:rsidRPr="00A9230D" w:rsidRDefault="008F7C32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23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2035" w:type="dxa"/>
          </w:tcPr>
          <w:p w14:paraId="56D3FFD6" w14:textId="77777777" w:rsidR="008F7C32" w:rsidRPr="00A9230D" w:rsidRDefault="008F7C32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23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2035" w:type="dxa"/>
          </w:tcPr>
          <w:p w14:paraId="00FDC924" w14:textId="77777777" w:rsidR="00AB37DC" w:rsidRPr="00A9230D" w:rsidRDefault="008F7C32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23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Maximum</w:t>
            </w:r>
          </w:p>
          <w:p w14:paraId="1E0A8A17" w14:textId="243ADB5A" w:rsidR="008F7C32" w:rsidRPr="00A9230D" w:rsidRDefault="008F7C32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23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Score</w:t>
            </w:r>
          </w:p>
        </w:tc>
        <w:tc>
          <w:tcPr>
            <w:tcW w:w="2035" w:type="dxa"/>
          </w:tcPr>
          <w:p w14:paraId="3B9C25E1" w14:textId="77777777" w:rsidR="00AB37DC" w:rsidRPr="00A9230D" w:rsidRDefault="008F7C32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23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Candidate’s</w:t>
            </w:r>
          </w:p>
          <w:p w14:paraId="15604390" w14:textId="231A1B75" w:rsidR="008F7C32" w:rsidRPr="00A9230D" w:rsidRDefault="008F7C32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23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Score</w:t>
            </w:r>
          </w:p>
        </w:tc>
      </w:tr>
      <w:tr w:rsidR="008F7C32" w:rsidRPr="00A9230D" w14:paraId="22A712FC" w14:textId="77777777" w:rsidTr="00BB5CB8">
        <w:trPr>
          <w:trHeight w:val="248"/>
        </w:trPr>
        <w:tc>
          <w:tcPr>
            <w:tcW w:w="2035" w:type="dxa"/>
          </w:tcPr>
          <w:p w14:paraId="66B2A058" w14:textId="77777777" w:rsidR="008F7C32" w:rsidRPr="00A9230D" w:rsidRDefault="008F7C32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23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35" w:type="dxa"/>
          </w:tcPr>
          <w:p w14:paraId="6DBE2F33" w14:textId="1D090120" w:rsidR="008F7C32" w:rsidRPr="00A9230D" w:rsidRDefault="003238B9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0D">
              <w:rPr>
                <w:rFonts w:ascii="Times New Roman" w:eastAsia="Times New Roman" w:hAnsi="Times New Roman"/>
                <w:sz w:val="24"/>
                <w:szCs w:val="24"/>
              </w:rPr>
              <w:t>1 – 1</w:t>
            </w:r>
            <w:r w:rsidR="0052750C" w:rsidRPr="00A9230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35" w:type="dxa"/>
          </w:tcPr>
          <w:p w14:paraId="3425B290" w14:textId="77777777" w:rsidR="008F7C32" w:rsidRPr="00A9230D" w:rsidRDefault="008F7C32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0D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35" w:type="dxa"/>
          </w:tcPr>
          <w:p w14:paraId="253FFBAE" w14:textId="77777777" w:rsidR="008F7C32" w:rsidRPr="00A9230D" w:rsidRDefault="008F7C32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CB8" w:rsidRPr="00A9230D" w14:paraId="67B111FA" w14:textId="77777777" w:rsidTr="00BB5CB8">
        <w:trPr>
          <w:trHeight w:val="248"/>
        </w:trPr>
        <w:tc>
          <w:tcPr>
            <w:tcW w:w="2035" w:type="dxa"/>
            <w:vMerge w:val="restart"/>
          </w:tcPr>
          <w:p w14:paraId="7E90200A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A2A1F4F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585784A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D000752" w14:textId="68E5734E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23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035" w:type="dxa"/>
            <w:vAlign w:val="center"/>
          </w:tcPr>
          <w:p w14:paraId="4525A4BD" w14:textId="3E58F1F9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0D">
              <w:rPr>
                <w:rFonts w:ascii="Times New Roman" w:hAnsi="Times New Roman"/>
                <w:sz w:val="24"/>
                <w:szCs w:val="24"/>
              </w:rPr>
              <w:t>1</w:t>
            </w:r>
            <w:r w:rsidR="0052750C" w:rsidRPr="00A923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  <w:vAlign w:val="center"/>
          </w:tcPr>
          <w:p w14:paraId="502DB93B" w14:textId="4E7A32A2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35" w:type="dxa"/>
          </w:tcPr>
          <w:p w14:paraId="0527ECB8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CB8" w:rsidRPr="00A9230D" w14:paraId="5B27F25D" w14:textId="77777777" w:rsidTr="00BB5CB8">
        <w:trPr>
          <w:trHeight w:val="248"/>
        </w:trPr>
        <w:tc>
          <w:tcPr>
            <w:tcW w:w="2035" w:type="dxa"/>
            <w:vMerge/>
          </w:tcPr>
          <w:p w14:paraId="0F0B9A6F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4B305C68" w14:textId="5C4CA4E6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0D">
              <w:rPr>
                <w:rFonts w:ascii="Times New Roman" w:hAnsi="Times New Roman"/>
                <w:sz w:val="24"/>
                <w:szCs w:val="24"/>
              </w:rPr>
              <w:t>1</w:t>
            </w:r>
            <w:r w:rsidR="0052750C" w:rsidRPr="00A923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14:paraId="1955D195" w14:textId="1B8A4DA2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35" w:type="dxa"/>
          </w:tcPr>
          <w:p w14:paraId="0C5605C4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CB8" w:rsidRPr="00A9230D" w14:paraId="690CBEC0" w14:textId="77777777" w:rsidTr="00BB5CB8">
        <w:trPr>
          <w:trHeight w:val="248"/>
        </w:trPr>
        <w:tc>
          <w:tcPr>
            <w:tcW w:w="2035" w:type="dxa"/>
            <w:vMerge/>
          </w:tcPr>
          <w:p w14:paraId="2689C289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0DF8D910" w14:textId="6DAC81AB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0D">
              <w:rPr>
                <w:rFonts w:ascii="Times New Roman" w:hAnsi="Times New Roman"/>
                <w:sz w:val="24"/>
                <w:szCs w:val="24"/>
              </w:rPr>
              <w:t>1</w:t>
            </w:r>
            <w:r w:rsidR="0052750C" w:rsidRPr="00A923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5" w:type="dxa"/>
            <w:vAlign w:val="center"/>
          </w:tcPr>
          <w:p w14:paraId="1EAC05BE" w14:textId="23E55A3D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35" w:type="dxa"/>
          </w:tcPr>
          <w:p w14:paraId="48651613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CB8" w:rsidRPr="00A9230D" w14:paraId="31BDFC69" w14:textId="77777777" w:rsidTr="00BB5CB8">
        <w:trPr>
          <w:trHeight w:val="248"/>
        </w:trPr>
        <w:tc>
          <w:tcPr>
            <w:tcW w:w="2035" w:type="dxa"/>
            <w:vMerge/>
          </w:tcPr>
          <w:p w14:paraId="28FEC283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5078F19B" w14:textId="66C4169C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0D">
              <w:rPr>
                <w:rFonts w:ascii="Times New Roman" w:hAnsi="Times New Roman"/>
                <w:sz w:val="24"/>
                <w:szCs w:val="24"/>
              </w:rPr>
              <w:t>1</w:t>
            </w:r>
            <w:r w:rsidR="0052750C" w:rsidRPr="00A923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5" w:type="dxa"/>
            <w:vAlign w:val="center"/>
          </w:tcPr>
          <w:p w14:paraId="4AD9B53A" w14:textId="5BE25D16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35" w:type="dxa"/>
          </w:tcPr>
          <w:p w14:paraId="1D0A5DD2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CB8" w:rsidRPr="00A9230D" w14:paraId="63EE26FD" w14:textId="77777777" w:rsidTr="00BB5CB8">
        <w:trPr>
          <w:trHeight w:val="248"/>
        </w:trPr>
        <w:tc>
          <w:tcPr>
            <w:tcW w:w="2035" w:type="dxa"/>
            <w:vMerge/>
          </w:tcPr>
          <w:p w14:paraId="608907AF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03F89F9E" w14:textId="38D90B94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0D">
              <w:rPr>
                <w:rFonts w:ascii="Times New Roman" w:hAnsi="Times New Roman"/>
                <w:sz w:val="24"/>
                <w:szCs w:val="24"/>
              </w:rPr>
              <w:t>1</w:t>
            </w:r>
            <w:r w:rsidR="0052750C" w:rsidRPr="00A923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5" w:type="dxa"/>
            <w:vAlign w:val="center"/>
          </w:tcPr>
          <w:p w14:paraId="7410181C" w14:textId="004D409E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35" w:type="dxa"/>
          </w:tcPr>
          <w:p w14:paraId="2879CE5A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CB8" w:rsidRPr="00A9230D" w14:paraId="50CADA77" w14:textId="77777777" w:rsidTr="00BB5CB8">
        <w:trPr>
          <w:trHeight w:val="248"/>
        </w:trPr>
        <w:tc>
          <w:tcPr>
            <w:tcW w:w="2035" w:type="dxa"/>
            <w:vMerge/>
          </w:tcPr>
          <w:p w14:paraId="75B547AD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468B9C2D" w14:textId="3C8A6FD6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0D">
              <w:rPr>
                <w:rFonts w:ascii="Times New Roman" w:hAnsi="Times New Roman"/>
                <w:sz w:val="24"/>
                <w:szCs w:val="24"/>
              </w:rPr>
              <w:t>1</w:t>
            </w:r>
            <w:r w:rsidR="0052750C" w:rsidRPr="00A923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35" w:type="dxa"/>
            <w:vAlign w:val="center"/>
          </w:tcPr>
          <w:p w14:paraId="74F34C93" w14:textId="63167CD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35" w:type="dxa"/>
          </w:tcPr>
          <w:p w14:paraId="34CDA8A0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CB8" w:rsidRPr="00A9230D" w14:paraId="6A1E74C2" w14:textId="77777777" w:rsidTr="00BB5CB8">
        <w:trPr>
          <w:trHeight w:val="700"/>
        </w:trPr>
        <w:tc>
          <w:tcPr>
            <w:tcW w:w="2035" w:type="dxa"/>
            <w:tcBorders>
              <w:left w:val="nil"/>
              <w:bottom w:val="nil"/>
            </w:tcBorders>
          </w:tcPr>
          <w:p w14:paraId="425A9F03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before="240"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29930D88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before="240"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23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2035" w:type="dxa"/>
          </w:tcPr>
          <w:p w14:paraId="097AF346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before="240"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23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035" w:type="dxa"/>
          </w:tcPr>
          <w:p w14:paraId="4CD3883D" w14:textId="77777777" w:rsidR="00BB5CB8" w:rsidRPr="00A9230D" w:rsidRDefault="00BB5CB8" w:rsidP="00A9230D">
            <w:pPr>
              <w:tabs>
                <w:tab w:val="left" w:pos="270"/>
                <w:tab w:val="left" w:pos="360"/>
              </w:tabs>
              <w:spacing w:before="240"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B5E6666" w14:textId="77777777" w:rsidR="00BB5CB8" w:rsidRPr="00A9230D" w:rsidRDefault="00BB5CB8" w:rsidP="00A9230D">
      <w:pPr>
        <w:pStyle w:val="ListParagraph"/>
        <w:tabs>
          <w:tab w:val="left" w:pos="270"/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0006198E" w14:textId="62AA53D1" w:rsidR="00AB37DC" w:rsidRPr="00A9230D" w:rsidRDefault="00AB37DC" w:rsidP="00963397">
      <w:pPr>
        <w:pStyle w:val="ListParagraph"/>
        <w:tabs>
          <w:tab w:val="left" w:pos="270"/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A9230D">
        <w:rPr>
          <w:rFonts w:ascii="Times New Roman" w:eastAsia="Times New Roman" w:hAnsi="Times New Roman"/>
          <w:i/>
          <w:iCs/>
          <w:sz w:val="24"/>
          <w:szCs w:val="24"/>
        </w:rPr>
        <w:t>Candidates should check the question paper to ascertain that all the pages are printed as indicated and that no questions are missing</w:t>
      </w:r>
    </w:p>
    <w:p w14:paraId="5DB483A6" w14:textId="77777777" w:rsidR="00963397" w:rsidRDefault="00EC717B" w:rsidP="00A9230D">
      <w:pPr>
        <w:tabs>
          <w:tab w:val="left" w:pos="270"/>
          <w:tab w:val="left" w:pos="360"/>
          <w:tab w:val="center" w:pos="5400"/>
          <w:tab w:val="left" w:pos="9665"/>
        </w:tabs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A9230D">
        <w:rPr>
          <w:rFonts w:ascii="Times New Roman" w:hAnsi="Times New Roman"/>
          <w:b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b/>
          <w:sz w:val="24"/>
          <w:szCs w:val="24"/>
          <w:lang w:val="en-GB"/>
        </w:rPr>
        <w:tab/>
      </w:r>
    </w:p>
    <w:p w14:paraId="25966D22" w14:textId="712B72A2" w:rsidR="00BB5CB8" w:rsidRPr="00A9230D" w:rsidRDefault="00EC717B" w:rsidP="00A9230D">
      <w:pPr>
        <w:tabs>
          <w:tab w:val="left" w:pos="270"/>
          <w:tab w:val="left" w:pos="360"/>
          <w:tab w:val="center" w:pos="5400"/>
          <w:tab w:val="left" w:pos="9665"/>
        </w:tabs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A9230D">
        <w:rPr>
          <w:rFonts w:ascii="Times New Roman" w:hAnsi="Times New Roman"/>
          <w:b/>
          <w:sz w:val="24"/>
          <w:szCs w:val="24"/>
          <w:lang w:val="en-GB"/>
        </w:rPr>
        <w:lastRenderedPageBreak/>
        <w:tab/>
      </w:r>
    </w:p>
    <w:p w14:paraId="442EF18C" w14:textId="2F8B18FE" w:rsidR="00F27CAB" w:rsidRPr="00A9230D" w:rsidRDefault="00F27CAB" w:rsidP="00963397">
      <w:pPr>
        <w:tabs>
          <w:tab w:val="left" w:pos="270"/>
          <w:tab w:val="left" w:pos="360"/>
          <w:tab w:val="center" w:pos="5400"/>
          <w:tab w:val="left" w:pos="9665"/>
        </w:tabs>
        <w:jc w:val="center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A9230D">
        <w:rPr>
          <w:rFonts w:ascii="Times New Roman" w:hAnsi="Times New Roman"/>
          <w:b/>
          <w:sz w:val="24"/>
          <w:szCs w:val="24"/>
          <w:u w:val="single"/>
          <w:lang w:val="en-GB"/>
        </w:rPr>
        <w:t>SECTION A (25 Marks)</w:t>
      </w:r>
    </w:p>
    <w:p w14:paraId="57F55064" w14:textId="5C3B4349" w:rsidR="008606F2" w:rsidRPr="00A9230D" w:rsidRDefault="00F27CAB" w:rsidP="00963397">
      <w:pPr>
        <w:tabs>
          <w:tab w:val="left" w:pos="270"/>
          <w:tab w:val="left" w:pos="360"/>
        </w:tabs>
        <w:jc w:val="center"/>
        <w:rPr>
          <w:rFonts w:ascii="Times New Roman" w:hAnsi="Times New Roman"/>
          <w:b/>
          <w:i/>
          <w:sz w:val="24"/>
          <w:szCs w:val="24"/>
          <w:u w:val="single"/>
          <w:lang w:val="en-GB"/>
        </w:rPr>
      </w:pPr>
      <w:r w:rsidRPr="00A9230D">
        <w:rPr>
          <w:rFonts w:ascii="Times New Roman" w:hAnsi="Times New Roman"/>
          <w:b/>
          <w:i/>
          <w:sz w:val="24"/>
          <w:szCs w:val="24"/>
          <w:u w:val="single"/>
          <w:lang w:val="en-GB"/>
        </w:rPr>
        <w:t>Answer all the questions in this section in the spaces provided</w:t>
      </w:r>
    </w:p>
    <w:p w14:paraId="720FC930" w14:textId="4F8E7BC5" w:rsidR="005C3F37" w:rsidRPr="00A9230D" w:rsidRDefault="005C3F37" w:rsidP="00A9230D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  <w:lang w:val="en-GB"/>
        </w:rPr>
      </w:pP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The level of water in a burette is at 30 cm</w:t>
      </w:r>
      <w:r w:rsidRPr="00A9230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bidi="en-US"/>
        </w:rPr>
        <w:t>3</w:t>
      </w: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. 400 drops of water each of volume 0.015 cm</w:t>
      </w:r>
      <w:r w:rsidRPr="00A9230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bidi="en-US"/>
        </w:rPr>
        <w:t>3</w:t>
      </w: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was removed from the burette. Determine the new level of water in the burette</w:t>
      </w: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="00544F2F"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="00BB5CB8"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       </w:t>
      </w:r>
      <w:r w:rsidR="0052750C"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="00544F2F" w:rsidRPr="00875B53">
        <w:rPr>
          <w:rFonts w:ascii="Times New Roman" w:eastAsia="Times New Roman" w:hAnsi="Times New Roman"/>
          <w:b/>
          <w:color w:val="000000"/>
          <w:sz w:val="24"/>
          <w:szCs w:val="24"/>
          <w:lang w:bidi="en-US"/>
        </w:rPr>
        <w:t>(3 marks)</w:t>
      </w:r>
    </w:p>
    <w:p w14:paraId="42ADE23A" w14:textId="3D444CC2" w:rsidR="00DC1065" w:rsidRPr="00A9230D" w:rsidRDefault="00DC1065" w:rsidP="00A9230D">
      <w:pPr>
        <w:pStyle w:val="ListParagraph"/>
        <w:tabs>
          <w:tab w:val="left" w:pos="270"/>
          <w:tab w:val="left" w:pos="360"/>
        </w:tabs>
        <w:spacing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………………………………………………………………………………………………………………………………………………………………………………….</w:t>
      </w: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14:paraId="71157403" w14:textId="33EBD38D" w:rsidR="005C3F37" w:rsidRPr="00A9230D" w:rsidRDefault="005C3F37" w:rsidP="00A9230D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  <w:lang w:val="en-GB"/>
        </w:rPr>
      </w:pP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Calculate the temperature change of water as it falls through a height of 20 m. (Take g = 10 N/kg and </w:t>
      </w:r>
      <w:proofErr w:type="spellStart"/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s.h.c</w:t>
      </w:r>
      <w:proofErr w:type="spellEnd"/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of water = 4200 J/kg/K)</w:t>
      </w: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="00BB5CB8"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        </w:t>
      </w:r>
      <w:r w:rsid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="00544F2F" w:rsidRPr="00875B53">
        <w:rPr>
          <w:rFonts w:ascii="Times New Roman" w:eastAsia="Times New Roman" w:hAnsi="Times New Roman"/>
          <w:b/>
          <w:color w:val="000000"/>
          <w:sz w:val="24"/>
          <w:szCs w:val="24"/>
          <w:lang w:bidi="en-US"/>
        </w:rPr>
        <w:t>(3 marks)</w:t>
      </w:r>
    </w:p>
    <w:p w14:paraId="18C53D60" w14:textId="0AE83181" w:rsidR="00DC1065" w:rsidRPr="00A9230D" w:rsidRDefault="00DC1065" w:rsidP="00A9230D">
      <w:pPr>
        <w:pStyle w:val="ListParagraph"/>
        <w:tabs>
          <w:tab w:val="left" w:pos="270"/>
          <w:tab w:val="left" w:pos="360"/>
        </w:tabs>
        <w:spacing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2719C7" w14:textId="747E4EB2" w:rsidR="005C3F37" w:rsidRPr="00A9230D" w:rsidRDefault="005C3F37" w:rsidP="00A9230D">
      <w:pPr>
        <w:pStyle w:val="MSGENFONTSTYLENAMETEMPLATEROLENUMBERMSGENFONTSTYLENAMEBYROLETEXT20"/>
        <w:numPr>
          <w:ilvl w:val="0"/>
          <w:numId w:val="29"/>
        </w:numPr>
        <w:shd w:val="clear" w:color="auto" w:fill="auto"/>
        <w:tabs>
          <w:tab w:val="left" w:pos="354"/>
          <w:tab w:val="left" w:pos="10773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State the SI unit of density                                                                                                      </w:t>
      </w:r>
      <w:r w:rsidR="00BB5CB8"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         </w:t>
      </w:r>
      <w:r w:rsidR="00544F2F" w:rsidRPr="00875B53">
        <w:rPr>
          <w:rFonts w:ascii="Times New Roman" w:eastAsia="Times New Roman" w:hAnsi="Times New Roman"/>
          <w:b/>
          <w:color w:val="000000"/>
          <w:sz w:val="24"/>
          <w:szCs w:val="24"/>
          <w:lang w:bidi="en-US"/>
        </w:rPr>
        <w:t>(1 mark)</w:t>
      </w:r>
    </w:p>
    <w:p w14:paraId="4FD7311E" w14:textId="43C0902C" w:rsidR="00DC1065" w:rsidRPr="00A9230D" w:rsidRDefault="00DC1065" w:rsidP="00A9230D">
      <w:pPr>
        <w:tabs>
          <w:tab w:val="left" w:pos="270"/>
          <w:tab w:val="left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……………………………………………………………………………………………………………………..</w:t>
      </w: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</w:t>
      </w:r>
      <w:r w:rsidR="00A9230D">
        <w:rPr>
          <w:rFonts w:ascii="Times New Roman" w:hAnsi="Times New Roman"/>
          <w:sz w:val="24"/>
          <w:szCs w:val="24"/>
          <w:lang w:val="en-GB"/>
        </w:rPr>
        <w:t>………….</w:t>
      </w:r>
    </w:p>
    <w:p w14:paraId="78476960" w14:textId="7F542EF6" w:rsidR="005C3F37" w:rsidRPr="00A9230D" w:rsidRDefault="005C3F37" w:rsidP="00A9230D">
      <w:pPr>
        <w:pStyle w:val="MSGENFONTSTYLENAMETEMPLATEROLENUMBERMSGENFONTSTYLENAMEBYROLETEXT20"/>
        <w:numPr>
          <w:ilvl w:val="0"/>
          <w:numId w:val="29"/>
        </w:numPr>
        <w:shd w:val="clear" w:color="auto" w:fill="auto"/>
        <w:tabs>
          <w:tab w:val="left" w:pos="354"/>
          <w:tab w:val="left" w:pos="1062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Give a reason why heat transfer by radiation is faster than heat transfer by conduction </w:t>
      </w:r>
      <w:r w:rsidR="00B03ABC"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     </w:t>
      </w:r>
      <w:r w:rsidR="00BB5CB8"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         </w:t>
      </w:r>
      <w:r w:rsidR="00544F2F" w:rsidRPr="00875B53">
        <w:rPr>
          <w:rFonts w:ascii="Times New Roman" w:eastAsia="Times New Roman" w:hAnsi="Times New Roman"/>
          <w:b/>
          <w:color w:val="000000"/>
          <w:sz w:val="24"/>
          <w:szCs w:val="24"/>
          <w:lang w:bidi="en-US"/>
        </w:rPr>
        <w:t>(1 mark)</w:t>
      </w:r>
    </w:p>
    <w:p w14:paraId="1538F0BB" w14:textId="5E52EC69" w:rsidR="00DC1065" w:rsidRPr="00A9230D" w:rsidRDefault="00DC1065" w:rsidP="00A9230D">
      <w:pPr>
        <w:tabs>
          <w:tab w:val="left" w:pos="270"/>
          <w:tab w:val="left" w:pos="360"/>
        </w:tabs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…………………………</w:t>
      </w:r>
    </w:p>
    <w:p w14:paraId="2944887C" w14:textId="14999685" w:rsidR="005C3F37" w:rsidRPr="00A9230D" w:rsidRDefault="005C3F37" w:rsidP="00A9230D">
      <w:pPr>
        <w:pStyle w:val="MSGENFONTSTYLENAMETEMPLATEROLENUMBERMSGENFONTSTYLENAMEBYROLETEXT20"/>
        <w:numPr>
          <w:ilvl w:val="0"/>
          <w:numId w:val="29"/>
        </w:numPr>
        <w:shd w:val="clear" w:color="auto" w:fill="auto"/>
        <w:tabs>
          <w:tab w:val="left" w:pos="35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A railway truck of mass 4000 kg moving at 3 m/s collides with a stationary truck of mass 2000 kg. The couplings join and the trucks move off together. Calculate their common veloc</w:t>
      </w:r>
      <w:r w:rsidR="00875B53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ity after collision.</w:t>
      </w:r>
      <w:r w:rsidR="00875B53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ab/>
      </w:r>
      <w:r w:rsidR="00544F2F" w:rsidRPr="00875B53">
        <w:rPr>
          <w:rFonts w:ascii="Times New Roman" w:eastAsia="Times New Roman" w:hAnsi="Times New Roman"/>
          <w:b/>
          <w:color w:val="000000"/>
          <w:sz w:val="24"/>
          <w:szCs w:val="24"/>
          <w:lang w:bidi="en-US"/>
        </w:rPr>
        <w:t>(</w:t>
      </w:r>
      <w:r w:rsidRPr="00875B53">
        <w:rPr>
          <w:rFonts w:ascii="Times New Roman" w:eastAsia="Times New Roman" w:hAnsi="Times New Roman"/>
          <w:b/>
          <w:color w:val="000000"/>
          <w:sz w:val="24"/>
          <w:szCs w:val="24"/>
          <w:lang w:bidi="en-US"/>
        </w:rPr>
        <w:t>3 m</w:t>
      </w:r>
      <w:r w:rsidR="00544F2F" w:rsidRPr="00875B53">
        <w:rPr>
          <w:rFonts w:ascii="Times New Roman" w:eastAsia="Times New Roman" w:hAnsi="Times New Roman"/>
          <w:b/>
          <w:color w:val="000000"/>
          <w:sz w:val="24"/>
          <w:szCs w:val="24"/>
          <w:lang w:bidi="en-US"/>
        </w:rPr>
        <w:t>ar</w:t>
      </w:r>
      <w:r w:rsidRPr="00875B53">
        <w:rPr>
          <w:rFonts w:ascii="Times New Roman" w:eastAsia="Times New Roman" w:hAnsi="Times New Roman"/>
          <w:b/>
          <w:color w:val="000000"/>
          <w:sz w:val="24"/>
          <w:szCs w:val="24"/>
          <w:lang w:bidi="en-US"/>
        </w:rPr>
        <w:t>ks</w:t>
      </w:r>
      <w:r w:rsidR="00544F2F" w:rsidRPr="00875B53">
        <w:rPr>
          <w:rFonts w:ascii="Times New Roman" w:eastAsia="Times New Roman" w:hAnsi="Times New Roman"/>
          <w:b/>
          <w:color w:val="000000"/>
          <w:sz w:val="24"/>
          <w:szCs w:val="24"/>
          <w:lang w:bidi="en-US"/>
        </w:rPr>
        <w:t>)</w:t>
      </w:r>
    </w:p>
    <w:p w14:paraId="24D06ADD" w14:textId="3CF513DD" w:rsidR="00DC1065" w:rsidRPr="00A9230D" w:rsidRDefault="00DC1065" w:rsidP="00A9230D">
      <w:pPr>
        <w:tabs>
          <w:tab w:val="left" w:pos="270"/>
          <w:tab w:val="left" w:pos="360"/>
        </w:tabs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</w:t>
      </w: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</w:t>
      </w:r>
    </w:p>
    <w:p w14:paraId="56B5DDC0" w14:textId="2306FD2F" w:rsidR="005C3F37" w:rsidRPr="00A9230D" w:rsidRDefault="005C3F37" w:rsidP="00A9230D">
      <w:pPr>
        <w:pStyle w:val="MSGENFONTSTYLENAMETEMPLATEROLENUMBERMSGENFONTSTYLENAMEBYROLETEXT20"/>
        <w:numPr>
          <w:ilvl w:val="0"/>
          <w:numId w:val="29"/>
        </w:numPr>
        <w:shd w:val="clear" w:color="auto" w:fill="auto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lastRenderedPageBreak/>
        <w:t>State the principle of moments</w:t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="00BB5CB8"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 xml:space="preserve">          </w:t>
      </w:r>
      <w:r w:rsidR="00544F2F" w:rsidRPr="00A9230D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(1 mark)</w:t>
      </w:r>
    </w:p>
    <w:p w14:paraId="1AA62EF1" w14:textId="0EE9BC94" w:rsidR="00DC1065" w:rsidRPr="00A9230D" w:rsidRDefault="00DC1065" w:rsidP="00A9230D">
      <w:pPr>
        <w:pStyle w:val="ListParagraph"/>
        <w:tabs>
          <w:tab w:val="left" w:pos="270"/>
          <w:tab w:val="left" w:pos="360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………………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…………………..……………………………………….……………………………………………………………………………</w:t>
      </w:r>
    </w:p>
    <w:p w14:paraId="61A2D8FB" w14:textId="7B610F40" w:rsidR="005C3F37" w:rsidRPr="00A9230D" w:rsidRDefault="005C3F37" w:rsidP="00A9230D">
      <w:pPr>
        <w:pStyle w:val="MSGENFONTSTYLENAMETEMPLATEROLENUMBERMSGENFONTSTYLENAMEBYROLETEXT20"/>
        <w:numPr>
          <w:ilvl w:val="0"/>
          <w:numId w:val="29"/>
        </w:numPr>
        <w:shd w:val="clear" w:color="auto" w:fill="auto"/>
        <w:spacing w:after="0" w:line="360" w:lineRule="auto"/>
        <w:ind w:left="0"/>
        <w:jc w:val="both"/>
        <w:rPr>
          <w:rStyle w:val="MSGENFONTSTYLENAMETEMPLATEROLENUMBERMSGENFONTSTYLENAMEBYROLETEXT2Exact"/>
          <w:rFonts w:ascii="Times New Roman" w:hAnsi="Times New Roman"/>
          <w:sz w:val="24"/>
          <w:szCs w:val="24"/>
        </w:rPr>
      </w:pP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>An air bubble with a volume of 1 cm</w:t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  <w:vertAlign w:val="superscript"/>
        </w:rPr>
        <w:t>3</w:t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 xml:space="preserve"> escapes from the helmet of a diver at a depth of 200 m below the water surface. What will be the volume of the bubble immediately it breaks the surface of water? </w:t>
      </w:r>
      <w:r w:rsidRPr="00A9230D">
        <w:rPr>
          <w:rStyle w:val="MSGENFONTSTYLENAMETEMPLATEROLENUMBERMSGENFONTSTYLENAMEBYROLETEXT2Exact"/>
          <w:rFonts w:ascii="Times New Roman" w:hAnsi="Times New Roman"/>
          <w:i/>
          <w:iCs/>
          <w:sz w:val="24"/>
          <w:szCs w:val="24"/>
        </w:rPr>
        <w:t>(Take atmospheric pressure = 10 m of water)</w:t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="00DC1065"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="00BB5CB8"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 xml:space="preserve">        </w:t>
      </w:r>
      <w:r w:rsidR="00875B53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="00875B53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="00875B53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="00DC1065" w:rsidRPr="00875B53">
        <w:rPr>
          <w:rStyle w:val="MSGENFONTSTYLENAMETEMPLATEROLENUMBERMSGENFONTSTYLENAMEBYROLETEXT2Exact"/>
          <w:rFonts w:ascii="Times New Roman" w:hAnsi="Times New Roman"/>
          <w:b/>
          <w:sz w:val="24"/>
          <w:szCs w:val="24"/>
        </w:rPr>
        <w:t>(4 marks)</w:t>
      </w:r>
    </w:p>
    <w:p w14:paraId="4D7381C8" w14:textId="2FD804B3" w:rsidR="00DC1065" w:rsidRPr="00A9230D" w:rsidRDefault="00DC1065" w:rsidP="00A9230D">
      <w:pPr>
        <w:pStyle w:val="ListParagraph"/>
        <w:tabs>
          <w:tab w:val="left" w:pos="270"/>
          <w:tab w:val="left" w:pos="360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..</w:t>
      </w: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…………………………………………………………………………………………………………………………………………………………………………………………….………………………………………………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..</w:t>
      </w: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………………………………………</w:t>
      </w:r>
    </w:p>
    <w:p w14:paraId="3AB4DE43" w14:textId="618C8EE4" w:rsidR="005C3F37" w:rsidRPr="00A9230D" w:rsidRDefault="005C3F37" w:rsidP="00A9230D">
      <w:pPr>
        <w:pStyle w:val="MSGENFONTSTYLENAMETEMPLATEROLENUMBERMSGENFONTSTYLENAMEBYROLETEXT20"/>
        <w:numPr>
          <w:ilvl w:val="0"/>
          <w:numId w:val="29"/>
        </w:numPr>
        <w:shd w:val="clear" w:color="auto" w:fill="auto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>Calculate the acceleration due to gravity on a planet where an object released from rest falls through a height of 54.2 m in</w:t>
      </w:r>
      <w:r w:rsidRPr="00A9230D">
        <w:rPr>
          <w:rFonts w:ascii="Times New Roman" w:hAnsi="Times New Roman"/>
          <w:sz w:val="24"/>
          <w:szCs w:val="24"/>
        </w:rPr>
        <w:t xml:space="preserve"> </w:t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>1.08 s.</w:t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="00BB5CB8"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 xml:space="preserve">       </w:t>
      </w:r>
      <w:r w:rsidR="00875B53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="00875B53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="00DC1065" w:rsidRPr="00875B53">
        <w:rPr>
          <w:rFonts w:ascii="Times New Roman" w:eastAsia="Times New Roman" w:hAnsi="Times New Roman"/>
          <w:b/>
          <w:color w:val="000000"/>
          <w:sz w:val="24"/>
          <w:szCs w:val="24"/>
          <w:lang w:bidi="en-US"/>
        </w:rPr>
        <w:t>(3 marks)</w:t>
      </w:r>
    </w:p>
    <w:p w14:paraId="77239538" w14:textId="29EB9A5F" w:rsidR="00DC1065" w:rsidRPr="00A9230D" w:rsidRDefault="00DC1065" w:rsidP="00A9230D">
      <w:pPr>
        <w:pStyle w:val="ListParagraph"/>
        <w:tabs>
          <w:tab w:val="left" w:pos="270"/>
          <w:tab w:val="left" w:pos="360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</w:t>
      </w:r>
    </w:p>
    <w:p w14:paraId="67132EF4" w14:textId="4A70148A" w:rsidR="005C3F37" w:rsidRPr="00A9230D" w:rsidRDefault="005C3F37" w:rsidP="00A9230D">
      <w:pPr>
        <w:pStyle w:val="MSGENFONTSTYLENAMETEMPLATEROLENUMBERMSGENFONTSTYLENAMEBYROLETEXT20"/>
        <w:numPr>
          <w:ilvl w:val="0"/>
          <w:numId w:val="29"/>
        </w:numPr>
        <w:shd w:val="clear" w:color="auto" w:fill="auto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>State the three factors on which the rate of heat flow depends on.</w:t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="00BB5CB8"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 xml:space="preserve">        </w:t>
      </w:r>
      <w:r w:rsidR="00DC1065" w:rsidRPr="00875B53">
        <w:rPr>
          <w:rFonts w:ascii="Times New Roman" w:eastAsia="Times New Roman" w:hAnsi="Times New Roman"/>
          <w:b/>
          <w:color w:val="000000"/>
          <w:sz w:val="24"/>
          <w:szCs w:val="24"/>
          <w:lang w:bidi="en-US"/>
        </w:rPr>
        <w:t>(3 marks)</w:t>
      </w:r>
    </w:p>
    <w:p w14:paraId="3E5A299D" w14:textId="66C82A15" w:rsidR="00DC1065" w:rsidRDefault="00DC1065" w:rsidP="00A9230D">
      <w:pPr>
        <w:pStyle w:val="ListParagraph"/>
        <w:tabs>
          <w:tab w:val="left" w:pos="270"/>
          <w:tab w:val="left" w:pos="360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0D626D" w14:textId="2E9D8A82" w:rsidR="005C3F37" w:rsidRPr="00A9230D" w:rsidRDefault="005C3F37" w:rsidP="00A9230D">
      <w:pPr>
        <w:pStyle w:val="MSGENFONTSTYLENAMETEMPLATEROLENUMBERMSGENFONTSTYLENAMEBYROLETEXT20"/>
        <w:numPr>
          <w:ilvl w:val="0"/>
          <w:numId w:val="29"/>
        </w:numPr>
        <w:shd w:val="clear" w:color="auto" w:fill="auto"/>
        <w:tabs>
          <w:tab w:val="left" w:pos="354"/>
        </w:tabs>
        <w:spacing w:after="0" w:line="360" w:lineRule="auto"/>
        <w:ind w:left="0" w:hanging="426"/>
        <w:jc w:val="both"/>
        <w:rPr>
          <w:rStyle w:val="MSGENFONTSTYLENAMETEMPLATEROLENUMBERMSGENFONTSTYLENAMEBYROLETEXT2Exact"/>
          <w:rFonts w:ascii="Times New Roman" w:hAnsi="Times New Roman"/>
          <w:sz w:val="24"/>
          <w:szCs w:val="24"/>
        </w:rPr>
      </w:pP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>Under a driving force of 3000 N, a car of mass 1200 kg has an acceleration of 1.3 m/s</w:t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  <w:vertAlign w:val="superscript"/>
        </w:rPr>
        <w:t>2</w:t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>. Find the frictional resistance acting in the car.</w:t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="00DC1065"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ab/>
      </w:r>
      <w:r w:rsidR="00BB5CB8" w:rsidRPr="00A9230D">
        <w:rPr>
          <w:rStyle w:val="MSGENFONTSTYLENAMETEMPLATEROLENUMBERMSGENFONTSTYLENAMEBYROLETEXT2Exact"/>
          <w:rFonts w:ascii="Times New Roman" w:hAnsi="Times New Roman"/>
          <w:sz w:val="24"/>
          <w:szCs w:val="24"/>
        </w:rPr>
        <w:t xml:space="preserve">        </w:t>
      </w:r>
      <w:r w:rsidR="00DC1065" w:rsidRPr="00875B53">
        <w:rPr>
          <w:rStyle w:val="MSGENFONTSTYLENAMETEMPLATEROLENUMBERMSGENFONTSTYLENAMEBYROLETEXT2Exact"/>
          <w:rFonts w:ascii="Times New Roman" w:hAnsi="Times New Roman"/>
          <w:b/>
          <w:sz w:val="24"/>
          <w:szCs w:val="24"/>
        </w:rPr>
        <w:t>(</w:t>
      </w:r>
      <w:r w:rsidRPr="00875B53">
        <w:rPr>
          <w:rStyle w:val="MSGENFONTSTYLENAMETEMPLATEROLENUMBERMSGENFONTSTYLENAMEBYROLETEXT2Exact"/>
          <w:rFonts w:ascii="Times New Roman" w:hAnsi="Times New Roman"/>
          <w:b/>
          <w:sz w:val="24"/>
          <w:szCs w:val="24"/>
        </w:rPr>
        <w:t>3 m</w:t>
      </w:r>
      <w:r w:rsidR="00DC1065" w:rsidRPr="00875B53">
        <w:rPr>
          <w:rStyle w:val="MSGENFONTSTYLENAMETEMPLATEROLENUMBERMSGENFONTSTYLENAMEBYROLETEXT2Exact"/>
          <w:rFonts w:ascii="Times New Roman" w:hAnsi="Times New Roman"/>
          <w:b/>
          <w:sz w:val="24"/>
          <w:szCs w:val="24"/>
        </w:rPr>
        <w:t>ar</w:t>
      </w:r>
      <w:r w:rsidRPr="00875B53">
        <w:rPr>
          <w:rStyle w:val="MSGENFONTSTYLENAMETEMPLATEROLENUMBERMSGENFONTSTYLENAMEBYROLETEXT2Exact"/>
          <w:rFonts w:ascii="Times New Roman" w:hAnsi="Times New Roman"/>
          <w:b/>
          <w:sz w:val="24"/>
          <w:szCs w:val="24"/>
        </w:rPr>
        <w:t>ks</w:t>
      </w:r>
      <w:r w:rsidR="00DC1065" w:rsidRPr="00875B53">
        <w:rPr>
          <w:rStyle w:val="MSGENFONTSTYLENAMETEMPLATEROLENUMBERMSGENFONTSTYLENAMEBYROLETEXT2Exact"/>
          <w:rFonts w:ascii="Times New Roman" w:hAnsi="Times New Roman"/>
          <w:b/>
          <w:sz w:val="24"/>
          <w:szCs w:val="24"/>
        </w:rPr>
        <w:t>)</w:t>
      </w:r>
    </w:p>
    <w:p w14:paraId="6E04727A" w14:textId="65BC6E03" w:rsidR="00DC1065" w:rsidRPr="00A9230D" w:rsidRDefault="00DC1065" w:rsidP="00A9230D">
      <w:pPr>
        <w:tabs>
          <w:tab w:val="left" w:pos="270"/>
          <w:tab w:val="left" w:pos="360"/>
        </w:tabs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14:paraId="2D8563E4" w14:textId="77777777" w:rsidR="00875B53" w:rsidRDefault="00875B53" w:rsidP="00875B53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3B956412" w14:textId="64E1CF8F" w:rsidR="00544F2F" w:rsidRPr="00A9230D" w:rsidRDefault="00544F2F" w:rsidP="00963397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A9230D">
        <w:rPr>
          <w:rFonts w:ascii="Times New Roman" w:hAnsi="Times New Roman"/>
          <w:b/>
          <w:bCs/>
          <w:sz w:val="24"/>
          <w:szCs w:val="24"/>
          <w:lang w:val="en-GB"/>
        </w:rPr>
        <w:t>SECTION B (55 marks)</w:t>
      </w:r>
    </w:p>
    <w:p w14:paraId="6D2CD031" w14:textId="77777777" w:rsidR="00544F2F" w:rsidRPr="00A9230D" w:rsidRDefault="00544F2F" w:rsidP="00963397">
      <w:pPr>
        <w:widowControl w:val="0"/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  <w:lang w:val="en-GB"/>
        </w:rPr>
      </w:pPr>
      <w:r w:rsidRPr="00A9230D">
        <w:rPr>
          <w:rFonts w:ascii="Times New Roman" w:hAnsi="Times New Roman"/>
          <w:i/>
          <w:iCs/>
          <w:sz w:val="24"/>
          <w:szCs w:val="24"/>
          <w:u w:val="single"/>
          <w:lang w:val="en-GB"/>
        </w:rPr>
        <w:t>Answer ALL the questions in this section in spaces provided</w:t>
      </w:r>
    </w:p>
    <w:p w14:paraId="71ADFDCC" w14:textId="527DCB3A" w:rsidR="00544F2F" w:rsidRPr="00A9230D" w:rsidRDefault="00544F2F" w:rsidP="00A9230D">
      <w:pPr>
        <w:pStyle w:val="ListParagraph"/>
        <w:widowControl w:val="0"/>
        <w:numPr>
          <w:ilvl w:val="0"/>
          <w:numId w:val="29"/>
        </w:numPr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b/>
          <w:bCs/>
          <w:sz w:val="24"/>
          <w:szCs w:val="24"/>
          <w:lang w:val="en-GB"/>
        </w:rPr>
        <w:t>(a)</w:t>
      </w:r>
      <w:r w:rsidRPr="00A9230D">
        <w:rPr>
          <w:rFonts w:ascii="Times New Roman" w:hAnsi="Times New Roman"/>
          <w:sz w:val="24"/>
          <w:szCs w:val="24"/>
          <w:lang w:val="en-GB"/>
        </w:rPr>
        <w:t xml:space="preserve">  The diagram below shows a set up used by a student to show variation of pressure in a liquid. The thistle funnel is wrapped with an ela</w:t>
      </w:r>
      <w:r w:rsidR="00DC1065" w:rsidRPr="00A9230D">
        <w:rPr>
          <w:rFonts w:ascii="Times New Roman" w:hAnsi="Times New Roman"/>
          <w:sz w:val="24"/>
          <w:szCs w:val="24"/>
          <w:lang w:val="en-GB"/>
        </w:rPr>
        <w:t>s</w:t>
      </w:r>
      <w:r w:rsidRPr="00A9230D">
        <w:rPr>
          <w:rFonts w:ascii="Times New Roman" w:hAnsi="Times New Roman"/>
          <w:sz w:val="24"/>
          <w:szCs w:val="24"/>
          <w:lang w:val="en-GB"/>
        </w:rPr>
        <w:t xml:space="preserve">tic membrane. Use it to answer the 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question that follow.</w:t>
      </w:r>
    </w:p>
    <w:p w14:paraId="3AEE7984" w14:textId="6F3800A6" w:rsidR="00544F2F" w:rsidRPr="00A9230D" w:rsidRDefault="00DC1065" w:rsidP="00A9230D">
      <w:pPr>
        <w:widowControl w:val="0"/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b/>
          <w:bCs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7A34AC0C" wp14:editId="488DAB89">
            <wp:simplePos x="0" y="0"/>
            <wp:positionH relativeFrom="column">
              <wp:posOffset>307398</wp:posOffset>
            </wp:positionH>
            <wp:positionV relativeFrom="paragraph">
              <wp:posOffset>128212</wp:posOffset>
            </wp:positionV>
            <wp:extent cx="3305175" cy="1381125"/>
            <wp:effectExtent l="1905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3811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69B880E9" w14:textId="50F201B3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6636612E" w14:textId="77777777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4F3B0930" w14:textId="77777777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5025C4DC" w14:textId="7C8DC379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10206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  <w:r w:rsidR="00DC1065" w:rsidRPr="00A9230D">
        <w:rPr>
          <w:rFonts w:ascii="Times New Roman" w:hAnsi="Times New Roman"/>
          <w:sz w:val="24"/>
          <w:szCs w:val="24"/>
          <w:lang w:val="en-GB"/>
        </w:rPr>
        <w:tab/>
      </w:r>
      <w:r w:rsidR="00DC1065" w:rsidRPr="00A9230D">
        <w:rPr>
          <w:rFonts w:ascii="Times New Roman" w:hAnsi="Times New Roman"/>
          <w:sz w:val="24"/>
          <w:szCs w:val="24"/>
          <w:lang w:val="en-GB"/>
        </w:rPr>
        <w:tab/>
      </w:r>
      <w:r w:rsidR="00DC1065"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>State and explain the effect on the height, h, when the thistle funnel is moved upwards towards the surface</w:t>
      </w:r>
      <w:r w:rsidR="00DC1065" w:rsidRPr="00A9230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9230D">
        <w:rPr>
          <w:rFonts w:ascii="Times New Roman" w:hAnsi="Times New Roman"/>
          <w:sz w:val="24"/>
          <w:szCs w:val="24"/>
          <w:lang w:val="en-GB"/>
        </w:rPr>
        <w:t>of the liquids.</w:t>
      </w:r>
      <w:r w:rsidR="00DC1065" w:rsidRPr="00A9230D">
        <w:rPr>
          <w:rFonts w:ascii="Times New Roman" w:hAnsi="Times New Roman"/>
          <w:sz w:val="24"/>
          <w:szCs w:val="24"/>
          <w:lang w:val="en-GB"/>
        </w:rPr>
        <w:tab/>
      </w:r>
      <w:r w:rsidRPr="00875B53">
        <w:rPr>
          <w:rFonts w:ascii="Times New Roman" w:hAnsi="Times New Roman"/>
          <w:b/>
          <w:sz w:val="24"/>
          <w:szCs w:val="24"/>
          <w:lang w:val="en-GB"/>
        </w:rPr>
        <w:t>(2 marks)</w:t>
      </w:r>
    </w:p>
    <w:p w14:paraId="55A83F0F" w14:textId="0D233035" w:rsidR="00544F2F" w:rsidRPr="00A9230D" w:rsidRDefault="00544F2F" w:rsidP="00A9230D">
      <w:pPr>
        <w:pStyle w:val="ListParagraph"/>
        <w:widowControl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</w:t>
      </w:r>
      <w:r w:rsidR="00DC1065" w:rsidRPr="00A9230D">
        <w:rPr>
          <w:rFonts w:ascii="Times New Roman" w:hAnsi="Times New Roman"/>
          <w:sz w:val="24"/>
          <w:szCs w:val="24"/>
          <w:lang w:val="en-GB"/>
        </w:rPr>
        <w:t>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……………………</w:t>
      </w:r>
      <w:r w:rsidR="00DC1065" w:rsidRPr="00A9230D">
        <w:rPr>
          <w:rFonts w:ascii="Times New Roman" w:hAnsi="Times New Roman"/>
          <w:sz w:val="24"/>
          <w:szCs w:val="24"/>
          <w:lang w:val="en-GB"/>
        </w:rPr>
        <w:t>.</w:t>
      </w:r>
    </w:p>
    <w:p w14:paraId="27F19D05" w14:textId="77777777" w:rsidR="00544F2F" w:rsidRPr="00A9230D" w:rsidRDefault="00544F2F" w:rsidP="00A9230D">
      <w:pPr>
        <w:widowControl w:val="0"/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b/>
          <w:bCs/>
          <w:sz w:val="24"/>
          <w:szCs w:val="24"/>
          <w:lang w:val="en-GB"/>
        </w:rPr>
        <w:t xml:space="preserve">(b) 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Figure below shows a simple barometer.</w:t>
      </w:r>
    </w:p>
    <w:p w14:paraId="7B218D13" w14:textId="77777777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4DF8F8D9" wp14:editId="636F8BE0">
            <wp:simplePos x="0" y="0"/>
            <wp:positionH relativeFrom="column">
              <wp:posOffset>1571625</wp:posOffset>
            </wp:positionH>
            <wp:positionV relativeFrom="paragraph">
              <wp:posOffset>95250</wp:posOffset>
            </wp:positionV>
            <wp:extent cx="1809750" cy="174307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4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512DFDF3" w14:textId="77777777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6C742A6B" w14:textId="77777777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3F8C2E3A" w14:textId="77777777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7FD63B83" w14:textId="77777777" w:rsidR="00544F2F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1E34D912" w14:textId="77777777" w:rsidR="00963397" w:rsidRPr="00A9230D" w:rsidRDefault="00963397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9F79A06" w14:textId="7AF3F249" w:rsidR="00DC1065" w:rsidRPr="00A9230D" w:rsidRDefault="00544F2F" w:rsidP="00A9230D">
      <w:pPr>
        <w:pStyle w:val="ListParagraph"/>
        <w:widowControl w:val="0"/>
        <w:numPr>
          <w:ilvl w:val="0"/>
          <w:numId w:val="40"/>
        </w:numPr>
        <w:tabs>
          <w:tab w:val="left" w:pos="163"/>
          <w:tab w:val="left" w:pos="287"/>
          <w:tab w:val="right" w:pos="8669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What name is given to region A?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DC1065" w:rsidRPr="00A9230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C1065" w:rsidRPr="00A9230D">
        <w:rPr>
          <w:rFonts w:ascii="Times New Roman" w:hAnsi="Times New Roman"/>
          <w:sz w:val="24"/>
          <w:szCs w:val="24"/>
          <w:lang w:val="en-GB"/>
        </w:rPr>
        <w:tab/>
      </w:r>
      <w:r w:rsidRPr="00875B53">
        <w:rPr>
          <w:rFonts w:ascii="Times New Roman" w:hAnsi="Times New Roman"/>
          <w:b/>
          <w:sz w:val="24"/>
          <w:szCs w:val="24"/>
          <w:lang w:val="en-GB"/>
        </w:rPr>
        <w:t>(1 mark)</w:t>
      </w:r>
    </w:p>
    <w:p w14:paraId="24416160" w14:textId="7E7B4EB2" w:rsidR="00544F2F" w:rsidRPr="00A9230D" w:rsidRDefault="00DC1065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C63D5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……………….</w:t>
      </w:r>
    </w:p>
    <w:p w14:paraId="17E1CA6F" w14:textId="1C238EFE" w:rsidR="00544F2F" w:rsidRPr="00A9230D" w:rsidRDefault="00544F2F" w:rsidP="00A9230D">
      <w:pPr>
        <w:pStyle w:val="ListParagraph"/>
        <w:widowControl w:val="0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What keeps the mercury in the tube?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DC1065" w:rsidRPr="00A9230D">
        <w:rPr>
          <w:rFonts w:ascii="Times New Roman" w:hAnsi="Times New Roman"/>
          <w:sz w:val="24"/>
          <w:szCs w:val="24"/>
          <w:lang w:val="en-GB"/>
        </w:rPr>
        <w:tab/>
      </w:r>
      <w:r w:rsidRPr="00875B53">
        <w:rPr>
          <w:rFonts w:ascii="Times New Roman" w:hAnsi="Times New Roman"/>
          <w:b/>
          <w:sz w:val="24"/>
          <w:szCs w:val="24"/>
          <w:lang w:val="en-GB"/>
        </w:rPr>
        <w:t>(1 mark)</w:t>
      </w:r>
    </w:p>
    <w:p w14:paraId="4C1FC463" w14:textId="297768B7" w:rsidR="00544F2F" w:rsidRDefault="00544F2F" w:rsidP="00A9230D">
      <w:pPr>
        <w:pStyle w:val="ListParagraph"/>
        <w:widowControl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………………………………………………………………………………………………………….…</w:t>
      </w:r>
      <w:r w:rsidRPr="00A9230D">
        <w:rPr>
          <w:rFonts w:ascii="Times New Roman" w:hAnsi="Times New Roman"/>
          <w:sz w:val="24"/>
          <w:szCs w:val="24"/>
          <w:lang w:val="en-GB"/>
        </w:rPr>
        <w:lastRenderedPageBreak/>
        <w:t>………………………………………………………………………………………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…………………….</w:t>
      </w:r>
    </w:p>
    <w:p w14:paraId="64F905C7" w14:textId="77777777" w:rsidR="00875B53" w:rsidRDefault="00875B53" w:rsidP="00A9230D">
      <w:pPr>
        <w:pStyle w:val="ListParagraph"/>
        <w:widowControl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05F8034" w14:textId="77777777" w:rsidR="00875B53" w:rsidRPr="00A9230D" w:rsidRDefault="00875B53" w:rsidP="00A9230D">
      <w:pPr>
        <w:pStyle w:val="ListParagraph"/>
        <w:widowControl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696B377" w14:textId="568E6640" w:rsidR="00544F2F" w:rsidRPr="00A9230D" w:rsidRDefault="00544F2F" w:rsidP="00A9230D">
      <w:pPr>
        <w:pStyle w:val="ListParagraph"/>
        <w:widowControl w:val="0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What is the value of the atmospheric pressure being shown by the barometer?</w:t>
      </w:r>
      <w:r w:rsidR="00DC1065" w:rsidRPr="00A9230D">
        <w:rPr>
          <w:rFonts w:ascii="Times New Roman" w:hAnsi="Times New Roman"/>
          <w:sz w:val="24"/>
          <w:szCs w:val="24"/>
          <w:lang w:val="en-GB"/>
        </w:rPr>
        <w:tab/>
      </w:r>
      <w:r w:rsidR="00DC1065" w:rsidRPr="00A9230D">
        <w:rPr>
          <w:rFonts w:ascii="Times New Roman" w:hAnsi="Times New Roman"/>
          <w:sz w:val="24"/>
          <w:szCs w:val="24"/>
          <w:lang w:val="en-GB"/>
        </w:rPr>
        <w:tab/>
      </w:r>
      <w:r w:rsidRPr="00875B53">
        <w:rPr>
          <w:rFonts w:ascii="Times New Roman" w:hAnsi="Times New Roman"/>
          <w:b/>
          <w:sz w:val="24"/>
          <w:szCs w:val="24"/>
          <w:lang w:val="en-GB"/>
        </w:rPr>
        <w:t>(1 mark)</w:t>
      </w:r>
    </w:p>
    <w:p w14:paraId="5E6F9CBE" w14:textId="2FF589A8" w:rsidR="00544F2F" w:rsidRPr="00A9230D" w:rsidRDefault="00544F2F" w:rsidP="00A9230D">
      <w:pPr>
        <w:pStyle w:val="ListParagraph"/>
        <w:widowControl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</w:t>
      </w:r>
    </w:p>
    <w:p w14:paraId="79AEB4CA" w14:textId="77777777" w:rsidR="005A5FB8" w:rsidRPr="00A9230D" w:rsidRDefault="005A5FB8" w:rsidP="00A9230D">
      <w:pPr>
        <w:pStyle w:val="ListParagraph"/>
        <w:widowControl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D6BFBF7" w14:textId="4D14040F" w:rsidR="00544F2F" w:rsidRPr="00A9230D" w:rsidRDefault="00544F2F" w:rsidP="00A9230D">
      <w:pPr>
        <w:pStyle w:val="ListParagraph"/>
        <w:widowControl w:val="0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 xml:space="preserve">What would happen to the reading if the barometer was taken up a high </w:t>
      </w:r>
      <w:proofErr w:type="gramStart"/>
      <w:r w:rsidRPr="00A9230D">
        <w:rPr>
          <w:rFonts w:ascii="Times New Roman" w:hAnsi="Times New Roman"/>
          <w:sz w:val="24"/>
          <w:szCs w:val="24"/>
          <w:lang w:val="en-GB"/>
        </w:rPr>
        <w:t>mountain.</w:t>
      </w:r>
      <w:proofErr w:type="gramEnd"/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875B53">
        <w:rPr>
          <w:rFonts w:ascii="Times New Roman" w:hAnsi="Times New Roman"/>
          <w:b/>
          <w:sz w:val="24"/>
          <w:szCs w:val="24"/>
          <w:lang w:val="en-GB"/>
        </w:rPr>
        <w:t>(1 mark)</w:t>
      </w:r>
    </w:p>
    <w:p w14:paraId="02ADF57F" w14:textId="541875C7" w:rsidR="00544F2F" w:rsidRPr="00A9230D" w:rsidRDefault="00544F2F" w:rsidP="00A9230D">
      <w:pPr>
        <w:pStyle w:val="ListParagraph"/>
        <w:widowControl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………………………………………………………………………………………………………….…………………………………………………………………………………………</w:t>
      </w:r>
      <w:r w:rsidR="00DC1065" w:rsidRPr="00A9230D">
        <w:rPr>
          <w:rFonts w:ascii="Times New Roman" w:hAnsi="Times New Roman"/>
          <w:sz w:val="24"/>
          <w:szCs w:val="24"/>
          <w:lang w:val="en-GB"/>
        </w:rPr>
        <w:t>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…………..</w:t>
      </w:r>
    </w:p>
    <w:p w14:paraId="7DFACF2E" w14:textId="09AB05B6" w:rsidR="00544F2F" w:rsidRPr="00A9230D" w:rsidRDefault="00544F2F" w:rsidP="00A9230D">
      <w:pPr>
        <w:pStyle w:val="ListParagraph"/>
        <w:widowControl w:val="0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Give a reason for (d) above.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Pr="00875B53">
        <w:rPr>
          <w:rFonts w:ascii="Times New Roman" w:hAnsi="Times New Roman"/>
          <w:b/>
          <w:sz w:val="24"/>
          <w:szCs w:val="24"/>
          <w:lang w:val="en-GB"/>
        </w:rPr>
        <w:t>(1 mark)</w:t>
      </w:r>
    </w:p>
    <w:p w14:paraId="19EB2301" w14:textId="5D888ABD" w:rsidR="00544F2F" w:rsidRPr="00A9230D" w:rsidRDefault="00544F2F" w:rsidP="00A9230D">
      <w:pPr>
        <w:pStyle w:val="ListParagraph"/>
        <w:widowControl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………………………………………………………………………………………………………….…</w:t>
      </w:r>
      <w:r w:rsidR="00875B53">
        <w:rPr>
          <w:rFonts w:ascii="Times New Roman" w:hAnsi="Times New Roman"/>
          <w:sz w:val="24"/>
          <w:szCs w:val="24"/>
          <w:lang w:val="en-GB"/>
        </w:rPr>
        <w:t>..</w:t>
      </w: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</w:t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>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</w:t>
      </w:r>
    </w:p>
    <w:p w14:paraId="06B64B39" w14:textId="166FE0A3" w:rsidR="00544F2F" w:rsidRPr="00875B53" w:rsidRDefault="00544F2F" w:rsidP="00A9230D">
      <w:pPr>
        <w:pStyle w:val="ListParagraph"/>
        <w:widowControl w:val="0"/>
        <w:numPr>
          <w:ilvl w:val="0"/>
          <w:numId w:val="29"/>
        </w:numPr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a) In opening a door, the moment exerted about the hinges was 15Nm. If the pushing force was 25N and perpendicular to the door, what is the distance of the force from the hinges?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1350D2">
        <w:rPr>
          <w:rFonts w:ascii="Times New Roman" w:hAnsi="Times New Roman"/>
          <w:b/>
          <w:sz w:val="24"/>
          <w:szCs w:val="24"/>
          <w:lang w:val="en-GB"/>
        </w:rPr>
        <w:t xml:space="preserve">         </w:t>
      </w:r>
      <w:r w:rsidRPr="001350D2">
        <w:rPr>
          <w:rFonts w:ascii="Times New Roman" w:hAnsi="Times New Roman"/>
          <w:b/>
          <w:sz w:val="24"/>
          <w:szCs w:val="24"/>
          <w:lang w:val="en-GB"/>
        </w:rPr>
        <w:t>(2 marks)</w:t>
      </w:r>
    </w:p>
    <w:p w14:paraId="1A708D4C" w14:textId="03702F55" w:rsidR="00544F2F" w:rsidRPr="00A9230D" w:rsidRDefault="00544F2F" w:rsidP="00A9230D">
      <w:pPr>
        <w:pStyle w:val="ListParagraph"/>
        <w:widowControl w:val="0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………………………………………………………………………………………………………….………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</w:t>
      </w: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</w:t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>………………………</w:t>
      </w:r>
    </w:p>
    <w:p w14:paraId="12C67846" w14:textId="77777777" w:rsidR="00544F2F" w:rsidRPr="00A9230D" w:rsidRDefault="00544F2F" w:rsidP="00A9230D">
      <w:pPr>
        <w:widowControl w:val="0"/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b)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A uniform plank of wood is balanced 30cm from one end when a lead of 0.08kg is hung at one end as shown below.</w:t>
      </w:r>
    </w:p>
    <w:p w14:paraId="6300C11C" w14:textId="77777777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4955F18F" wp14:editId="0120C4FC">
            <wp:simplePos x="0" y="0"/>
            <wp:positionH relativeFrom="column">
              <wp:posOffset>723900</wp:posOffset>
            </wp:positionH>
            <wp:positionV relativeFrom="paragraph">
              <wp:posOffset>62865</wp:posOffset>
            </wp:positionV>
            <wp:extent cx="4067175" cy="1009650"/>
            <wp:effectExtent l="0" t="0" r="9525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0096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2EFD4B68" w14:textId="77777777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46428E67" w14:textId="77777777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5E7007A2" w14:textId="39984718" w:rsidR="00544F2F" w:rsidRPr="00A9230D" w:rsidRDefault="00544F2F" w:rsidP="00AC63D5">
      <w:pPr>
        <w:widowControl w:val="0"/>
        <w:tabs>
          <w:tab w:val="left" w:pos="-31680"/>
          <w:tab w:val="left" w:pos="163"/>
          <w:tab w:val="left" w:pos="287"/>
        </w:tabs>
        <w:spacing w:line="360" w:lineRule="auto"/>
        <w:ind w:left="163" w:hanging="163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Calculate the weight of the plank.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  <w:t xml:space="preserve">         </w:t>
      </w:r>
      <w:r w:rsidR="00875B53">
        <w:rPr>
          <w:rFonts w:ascii="Times New Roman" w:hAnsi="Times New Roman"/>
          <w:sz w:val="24"/>
          <w:szCs w:val="24"/>
          <w:lang w:val="en-GB"/>
        </w:rPr>
        <w:tab/>
      </w:r>
      <w:r w:rsidR="00875B53" w:rsidRPr="00875B53">
        <w:rPr>
          <w:rFonts w:ascii="Times New Roman" w:hAnsi="Times New Roman"/>
          <w:b/>
          <w:sz w:val="24"/>
          <w:szCs w:val="24"/>
          <w:lang w:val="en-GB"/>
        </w:rPr>
        <w:t>(2</w:t>
      </w:r>
      <w:r w:rsidRPr="00875B53">
        <w:rPr>
          <w:rFonts w:ascii="Times New Roman" w:hAnsi="Times New Roman"/>
          <w:b/>
          <w:sz w:val="24"/>
          <w:szCs w:val="24"/>
          <w:lang w:val="en-GB"/>
        </w:rPr>
        <w:t>marks)</w:t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……………………………………………………………………………………………….……………………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</w:t>
      </w:r>
    </w:p>
    <w:p w14:paraId="12C8C5D5" w14:textId="29843865" w:rsidR="00544F2F" w:rsidRPr="00A9230D" w:rsidRDefault="00544F2F" w:rsidP="00A9230D">
      <w:pPr>
        <w:widowControl w:val="0"/>
        <w:spacing w:line="360" w:lineRule="auto"/>
        <w:ind w:left="390" w:right="-142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lastRenderedPageBreak/>
        <w:t>c)</w:t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 xml:space="preserve">  </w:t>
      </w:r>
      <w:r w:rsidRPr="00A9230D">
        <w:rPr>
          <w:rFonts w:ascii="Times New Roman" w:hAnsi="Times New Roman"/>
          <w:sz w:val="24"/>
          <w:szCs w:val="24"/>
          <w:lang w:val="en-GB"/>
        </w:rPr>
        <w:t>State two factors that affect centre of gravity.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Pr="00875B53">
        <w:rPr>
          <w:rFonts w:ascii="Times New Roman" w:hAnsi="Times New Roman"/>
          <w:b/>
          <w:sz w:val="24"/>
          <w:szCs w:val="24"/>
          <w:lang w:val="en-GB"/>
        </w:rPr>
        <w:t>(2 mark</w:t>
      </w:r>
      <w:r w:rsidR="00A42CB7" w:rsidRPr="00875B53">
        <w:rPr>
          <w:rFonts w:ascii="Times New Roman" w:hAnsi="Times New Roman"/>
          <w:b/>
          <w:sz w:val="24"/>
          <w:szCs w:val="24"/>
          <w:lang w:val="en-GB"/>
        </w:rPr>
        <w:t>s</w:t>
      </w:r>
      <w:r w:rsidRPr="00875B53">
        <w:rPr>
          <w:rFonts w:ascii="Times New Roman" w:hAnsi="Times New Roman"/>
          <w:b/>
          <w:sz w:val="24"/>
          <w:szCs w:val="24"/>
          <w:lang w:val="en-GB"/>
        </w:rPr>
        <w:t>)</w:t>
      </w:r>
    </w:p>
    <w:p w14:paraId="45773451" w14:textId="360A0616" w:rsidR="00544F2F" w:rsidRPr="00A9230D" w:rsidRDefault="00544F2F" w:rsidP="00AC63D5">
      <w:pPr>
        <w:widowControl w:val="0"/>
        <w:spacing w:line="360" w:lineRule="auto"/>
        <w:ind w:left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……………………………………………………………………………………………….…………………</w:t>
      </w:r>
      <w:r w:rsidR="00875B53">
        <w:rPr>
          <w:rFonts w:ascii="Times New Roman" w:hAnsi="Times New Roman"/>
          <w:sz w:val="24"/>
          <w:szCs w:val="24"/>
          <w:lang w:val="en-GB"/>
        </w:rPr>
        <w:t>……………….</w:t>
      </w: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</w:t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>…</w:t>
      </w:r>
      <w:r w:rsidR="00875B53">
        <w:rPr>
          <w:rFonts w:ascii="Times New Roman" w:hAnsi="Times New Roman"/>
          <w:sz w:val="24"/>
          <w:szCs w:val="24"/>
          <w:lang w:val="en-GB"/>
        </w:rPr>
        <w:t>……</w:t>
      </w:r>
    </w:p>
    <w:p w14:paraId="44DEC6D5" w14:textId="52DE5259" w:rsidR="00544F2F" w:rsidRPr="00A9230D" w:rsidRDefault="00A42CB7" w:rsidP="00A9230D">
      <w:pPr>
        <w:pStyle w:val="ListParagraph"/>
        <w:widowControl w:val="0"/>
        <w:numPr>
          <w:ilvl w:val="0"/>
          <w:numId w:val="29"/>
        </w:numPr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61319657" wp14:editId="04854BA2">
            <wp:simplePos x="0" y="0"/>
            <wp:positionH relativeFrom="column">
              <wp:posOffset>475384</wp:posOffset>
            </wp:positionH>
            <wp:positionV relativeFrom="paragraph">
              <wp:posOffset>447675</wp:posOffset>
            </wp:positionV>
            <wp:extent cx="4095750" cy="1866900"/>
            <wp:effectExtent l="1905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866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 xml:space="preserve">a)  Sketch a velocity-time graph of a ball dropped to the ground and caught when it </w:t>
      </w:r>
      <w:r w:rsidRPr="00A9230D">
        <w:rPr>
          <w:rFonts w:ascii="Times New Roman" w:hAnsi="Times New Roman"/>
          <w:sz w:val="24"/>
          <w:szCs w:val="24"/>
          <w:lang w:val="en-GB"/>
        </w:rPr>
        <w:t xml:space="preserve">bounces </w:t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>up again.</w:t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C63D5">
        <w:rPr>
          <w:rFonts w:ascii="Times New Roman" w:hAnsi="Times New Roman"/>
          <w:sz w:val="24"/>
          <w:szCs w:val="24"/>
          <w:lang w:val="en-GB"/>
        </w:rPr>
        <w:tab/>
      </w:r>
      <w:r w:rsidR="00AC63D5">
        <w:rPr>
          <w:rFonts w:ascii="Times New Roman" w:hAnsi="Times New Roman"/>
          <w:sz w:val="24"/>
          <w:szCs w:val="24"/>
          <w:lang w:val="en-GB"/>
        </w:rPr>
        <w:tab/>
      </w:r>
      <w:r w:rsidR="00544F2F" w:rsidRPr="00AC63D5">
        <w:rPr>
          <w:rFonts w:ascii="Times New Roman" w:hAnsi="Times New Roman"/>
          <w:b/>
          <w:sz w:val="24"/>
          <w:szCs w:val="24"/>
          <w:lang w:val="en-GB"/>
        </w:rPr>
        <w:t>(2 marks)</w:t>
      </w:r>
    </w:p>
    <w:p w14:paraId="317EB7B7" w14:textId="582ABB84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655AB541" w14:textId="77777777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63E86D48" w14:textId="77777777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66B547DC" w14:textId="77777777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5392A18E" w14:textId="77777777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1430F037" w14:textId="2B79DD08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 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 xml:space="preserve">b)  In areas of the world where a plane is unable to land free fall airdrops can be used to 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 xml:space="preserve">deliver supplies. A plane travelling at a speed of 90m/s and a height of 100m releases a 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load of supplies.</w:t>
      </w:r>
      <w:r w:rsidR="0011514E" w:rsidRPr="00A9230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1514E" w:rsidRPr="00A9230D">
        <w:rPr>
          <w:rFonts w:ascii="Times New Roman" w:hAnsi="Times New Roman"/>
          <w:i/>
          <w:iCs/>
          <w:sz w:val="24"/>
          <w:szCs w:val="24"/>
          <w:lang w:val="en-GB"/>
        </w:rPr>
        <w:t>(g=10N/kg)</w:t>
      </w:r>
    </w:p>
    <w:p w14:paraId="347C18D7" w14:textId="7FE57447" w:rsidR="00544F2F" w:rsidRPr="00A9230D" w:rsidRDefault="00544F2F" w:rsidP="00A9230D">
      <w:pPr>
        <w:pStyle w:val="ListParagraph"/>
        <w:widowControl w:val="0"/>
        <w:numPr>
          <w:ilvl w:val="0"/>
          <w:numId w:val="38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Sketch the path followed by the falling load.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C63D5">
        <w:rPr>
          <w:rFonts w:ascii="Times New Roman" w:hAnsi="Times New Roman"/>
          <w:sz w:val="24"/>
          <w:szCs w:val="24"/>
          <w:lang w:val="en-GB"/>
        </w:rPr>
        <w:tab/>
      </w:r>
      <w:r w:rsidRPr="00AC63D5">
        <w:rPr>
          <w:rFonts w:ascii="Times New Roman" w:hAnsi="Times New Roman"/>
          <w:b/>
          <w:sz w:val="24"/>
          <w:szCs w:val="24"/>
          <w:lang w:val="en-GB"/>
        </w:rPr>
        <w:t>(1 mark)</w:t>
      </w:r>
    </w:p>
    <w:p w14:paraId="17D1C60D" w14:textId="77777777" w:rsidR="00544F2F" w:rsidRPr="00A9230D" w:rsidRDefault="00544F2F" w:rsidP="00A9230D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5A7A14F" w14:textId="77777777" w:rsidR="00544F2F" w:rsidRPr="00A9230D" w:rsidRDefault="00544F2F" w:rsidP="00A9230D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AE44391" w14:textId="77777777" w:rsidR="00544F2F" w:rsidRPr="00A9230D" w:rsidRDefault="00544F2F" w:rsidP="00A9230D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200F2C8" w14:textId="77777777" w:rsidR="00544F2F" w:rsidRPr="00A9230D" w:rsidRDefault="00544F2F" w:rsidP="00A9230D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96ECC16" w14:textId="77777777" w:rsidR="00544F2F" w:rsidRPr="00A9230D" w:rsidRDefault="00544F2F" w:rsidP="00A9230D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A980AE8" w14:textId="77777777" w:rsidR="00544F2F" w:rsidRPr="00A9230D" w:rsidRDefault="00544F2F" w:rsidP="00A9230D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5E758D9" w14:textId="77777777" w:rsidR="00544F2F" w:rsidRDefault="00544F2F" w:rsidP="00A9230D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BA52800" w14:textId="42C1593F" w:rsidR="00544F2F" w:rsidRPr="00A9230D" w:rsidRDefault="00544F2F" w:rsidP="00A9230D">
      <w:pPr>
        <w:pStyle w:val="ListParagraph"/>
        <w:widowControl w:val="0"/>
        <w:numPr>
          <w:ilvl w:val="0"/>
          <w:numId w:val="38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Find the horizontal distance of the load from the drop zone to where it landed.</w:t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  <w:t xml:space="preserve">         </w:t>
      </w:r>
      <w:r w:rsidRPr="00AC63D5">
        <w:rPr>
          <w:rFonts w:ascii="Times New Roman" w:hAnsi="Times New Roman"/>
          <w:b/>
          <w:sz w:val="24"/>
          <w:szCs w:val="24"/>
          <w:lang w:val="en-GB"/>
        </w:rPr>
        <w:t>(3 marks)</w:t>
      </w:r>
    </w:p>
    <w:p w14:paraId="09FC8103" w14:textId="731B785D" w:rsidR="00544F2F" w:rsidRPr="00AA4411" w:rsidRDefault="00544F2F" w:rsidP="00AC63D5">
      <w:pPr>
        <w:widowControl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 w:rsidRPr="00AA4411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</w:t>
      </w:r>
      <w:r w:rsidR="00AA4411">
        <w:rPr>
          <w:rFonts w:ascii="Times New Roman" w:hAnsi="Times New Roman"/>
          <w:sz w:val="24"/>
          <w:szCs w:val="24"/>
          <w:lang w:val="en-GB"/>
        </w:rPr>
        <w:t>..</w:t>
      </w:r>
      <w:r w:rsidRPr="00AA4411">
        <w:rPr>
          <w:rFonts w:ascii="Times New Roman" w:hAnsi="Times New Roman"/>
          <w:sz w:val="24"/>
          <w:szCs w:val="24"/>
          <w:lang w:val="en-GB"/>
        </w:rPr>
        <w:t>………………………………….………………</w:t>
      </w:r>
      <w:r w:rsidR="00AA4411" w:rsidRPr="00AA4411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</w:t>
      </w:r>
      <w:r w:rsidR="00AA4411">
        <w:rPr>
          <w:rFonts w:ascii="Times New Roman" w:hAnsi="Times New Roman"/>
          <w:sz w:val="24"/>
          <w:szCs w:val="24"/>
          <w:lang w:val="en-GB"/>
        </w:rPr>
        <w:t>..</w:t>
      </w:r>
      <w:r w:rsidR="00AA4411" w:rsidRPr="00AA4411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</w:t>
      </w:r>
      <w:r w:rsidR="00AA4411">
        <w:rPr>
          <w:rFonts w:ascii="Times New Roman" w:hAnsi="Times New Roman"/>
          <w:sz w:val="24"/>
          <w:szCs w:val="24"/>
          <w:lang w:val="en-GB"/>
        </w:rPr>
        <w:t>………………………</w:t>
      </w:r>
    </w:p>
    <w:p w14:paraId="36EE110E" w14:textId="0242E909" w:rsidR="00544F2F" w:rsidRPr="00A9230D" w:rsidRDefault="00544F2F" w:rsidP="00A9230D">
      <w:pPr>
        <w:widowControl w:val="0"/>
        <w:spacing w:line="360" w:lineRule="auto"/>
        <w:ind w:left="360" w:hanging="345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lastRenderedPageBreak/>
        <w:t>c)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Define the Newton.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>(1 mark)</w:t>
      </w:r>
    </w:p>
    <w:p w14:paraId="05A02A17" w14:textId="57445270" w:rsidR="00A42CB7" w:rsidRPr="00A9230D" w:rsidRDefault="00544F2F" w:rsidP="00AC63D5">
      <w:pPr>
        <w:widowControl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</w:t>
      </w:r>
      <w:r w:rsidR="00AA4411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……………………………………………………………….……………</w:t>
      </w:r>
      <w:r w:rsidRPr="00A9230D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…………………………………………………………………………….………………….…………………………………………………………………………….……….…………</w:t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>…………</w:t>
      </w:r>
      <w:r w:rsidR="00AA4411">
        <w:rPr>
          <w:rFonts w:ascii="Times New Roman" w:hAnsi="Times New Roman"/>
          <w:sz w:val="24"/>
          <w:szCs w:val="24"/>
          <w:lang w:val="en-GB"/>
        </w:rPr>
        <w:t>……………………………</w:t>
      </w:r>
    </w:p>
    <w:p w14:paraId="3708DB0B" w14:textId="77777777" w:rsidR="00544F2F" w:rsidRPr="00A9230D" w:rsidRDefault="00544F2F" w:rsidP="00A9230D">
      <w:pPr>
        <w:widowControl w:val="0"/>
        <w:spacing w:line="360" w:lineRule="auto"/>
        <w:ind w:left="360" w:hanging="345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d)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The reading on a speedometer of a car of mass 1000kg is 60km/hr when the brakes are applied. The car is brought to rest in 10m. Find;</w:t>
      </w:r>
    </w:p>
    <w:p w14:paraId="69C7F9EE" w14:textId="28DB5E57" w:rsidR="00544F2F" w:rsidRPr="00A9230D" w:rsidRDefault="00AA4411" w:rsidP="00A9230D">
      <w:pPr>
        <w:pStyle w:val="ListParagraph"/>
        <w:widowControl w:val="0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The</w:t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 xml:space="preserve"> retardation.</w:t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54559" w:rsidRPr="00A9230D">
        <w:rPr>
          <w:rFonts w:ascii="Times New Roman" w:hAnsi="Times New Roman"/>
          <w:sz w:val="24"/>
          <w:szCs w:val="24"/>
          <w:lang w:val="en-GB"/>
        </w:rPr>
        <w:t xml:space="preserve">         </w:t>
      </w:r>
      <w:r w:rsidR="00544F2F" w:rsidRPr="00AA4411">
        <w:rPr>
          <w:rFonts w:ascii="Times New Roman" w:hAnsi="Times New Roman"/>
          <w:b/>
          <w:sz w:val="24"/>
          <w:szCs w:val="24"/>
          <w:lang w:val="en-GB"/>
        </w:rPr>
        <w:t>(2 marks)</w:t>
      </w:r>
    </w:p>
    <w:p w14:paraId="37CBFD7F" w14:textId="0A4D16A1" w:rsidR="00544F2F" w:rsidRPr="00A9230D" w:rsidRDefault="00544F2F" w:rsidP="00AC63D5">
      <w:pPr>
        <w:widowControl w:val="0"/>
        <w:spacing w:line="360" w:lineRule="auto"/>
        <w:ind w:left="375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.……………………………………………………………………………………………………………….……………………………………………………………………………………………….………………….……………………………………………………………</w:t>
      </w:r>
      <w:r w:rsidR="00554559" w:rsidRPr="00A9230D">
        <w:rPr>
          <w:rFonts w:ascii="Times New Roman" w:hAnsi="Times New Roman"/>
          <w:sz w:val="24"/>
          <w:szCs w:val="24"/>
          <w:lang w:val="en-GB"/>
        </w:rPr>
        <w:t>……………</w:t>
      </w:r>
      <w:r w:rsidR="00AA4411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</w:t>
      </w:r>
    </w:p>
    <w:p w14:paraId="27C8C967" w14:textId="4AA2649F" w:rsidR="00544F2F" w:rsidRPr="00A9230D" w:rsidRDefault="00AA4411" w:rsidP="00A9230D">
      <w:pPr>
        <w:pStyle w:val="ListParagraph"/>
        <w:widowControl w:val="0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Find</w:t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 xml:space="preserve"> the average breaking force.</w:t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ab/>
      </w:r>
      <w:r w:rsidR="00554559" w:rsidRPr="00A9230D">
        <w:rPr>
          <w:rFonts w:ascii="Times New Roman" w:hAnsi="Times New Roman"/>
          <w:sz w:val="24"/>
          <w:szCs w:val="24"/>
          <w:lang w:val="en-GB"/>
        </w:rPr>
        <w:t xml:space="preserve">        </w:t>
      </w:r>
      <w:r w:rsidR="00554559" w:rsidRPr="00AA441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544F2F" w:rsidRPr="00AA4411">
        <w:rPr>
          <w:rFonts w:ascii="Times New Roman" w:hAnsi="Times New Roman"/>
          <w:b/>
          <w:sz w:val="24"/>
          <w:szCs w:val="24"/>
          <w:lang w:val="en-GB"/>
        </w:rPr>
        <w:t>(2 marks)</w:t>
      </w:r>
    </w:p>
    <w:p w14:paraId="1715CD76" w14:textId="4C902191" w:rsidR="00544F2F" w:rsidRPr="00AA4411" w:rsidRDefault="00544F2F" w:rsidP="00AA4411">
      <w:pPr>
        <w:widowControl w:val="0"/>
        <w:spacing w:line="360" w:lineRule="auto"/>
        <w:ind w:left="375"/>
        <w:jc w:val="both"/>
        <w:rPr>
          <w:rFonts w:ascii="Times New Roman" w:hAnsi="Times New Roman"/>
          <w:sz w:val="24"/>
          <w:szCs w:val="24"/>
          <w:lang w:val="en-GB"/>
        </w:rPr>
      </w:pPr>
      <w:r w:rsidRPr="00AA4411">
        <w:rPr>
          <w:rFonts w:ascii="Times New Roman" w:hAnsi="Times New Roman"/>
          <w:sz w:val="24"/>
          <w:szCs w:val="24"/>
          <w:lang w:val="en-GB"/>
        </w:rPr>
        <w:t>……….……………………………………………………………………………………………………………….……………………………………………………………………………………………….………………….……………………………………………………………</w:t>
      </w:r>
      <w:r w:rsidR="00554559" w:rsidRPr="00AA4411">
        <w:rPr>
          <w:rFonts w:ascii="Times New Roman" w:hAnsi="Times New Roman"/>
          <w:sz w:val="24"/>
          <w:szCs w:val="24"/>
          <w:lang w:val="en-GB"/>
        </w:rPr>
        <w:t>……………</w:t>
      </w:r>
      <w:r w:rsidR="00AA4411">
        <w:rPr>
          <w:rFonts w:ascii="Times New Roman" w:hAnsi="Times New Roman"/>
          <w:sz w:val="24"/>
          <w:szCs w:val="24"/>
          <w:lang w:val="en-GB"/>
        </w:rPr>
        <w:t>………………………………</w:t>
      </w:r>
    </w:p>
    <w:p w14:paraId="3A77EE3A" w14:textId="5B406071" w:rsidR="00544F2F" w:rsidRPr="00A9230D" w:rsidRDefault="00544F2F" w:rsidP="00A9230D">
      <w:pPr>
        <w:pStyle w:val="ListParagraph"/>
        <w:widowControl w:val="0"/>
        <w:numPr>
          <w:ilvl w:val="0"/>
          <w:numId w:val="29"/>
        </w:numPr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a) The figure below shows the motion of a ticker tape through a ticker-timer whose frequency</w:t>
      </w:r>
      <w:r w:rsidR="00A82583" w:rsidRPr="00A9230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9230D">
        <w:rPr>
          <w:rFonts w:ascii="Times New Roman" w:hAnsi="Times New Roman"/>
          <w:sz w:val="24"/>
          <w:szCs w:val="24"/>
          <w:lang w:val="en-GB"/>
        </w:rPr>
        <w:t>is 100Hz.</w:t>
      </w:r>
    </w:p>
    <w:p w14:paraId="26D7F96B" w14:textId="106FCF83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  <w:r w:rsidRPr="00A9230D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24A7243A" wp14:editId="3B2596F8">
            <wp:simplePos x="0" y="0"/>
            <wp:positionH relativeFrom="column">
              <wp:posOffset>561975</wp:posOffset>
            </wp:positionH>
            <wp:positionV relativeFrom="paragraph">
              <wp:posOffset>72390</wp:posOffset>
            </wp:positionV>
            <wp:extent cx="3895725" cy="619125"/>
            <wp:effectExtent l="19050" t="0" r="9525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6191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4688376A" w14:textId="11C55268" w:rsidR="00544F2F" w:rsidRPr="00A9230D" w:rsidRDefault="002A7B72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3AE99046" wp14:editId="4D80131C">
                <wp:simplePos x="0" y="0"/>
                <wp:positionH relativeFrom="column">
                  <wp:posOffset>4869815</wp:posOffset>
                </wp:positionH>
                <wp:positionV relativeFrom="paragraph">
                  <wp:posOffset>116205</wp:posOffset>
                </wp:positionV>
                <wp:extent cx="784610" cy="176530"/>
                <wp:effectExtent l="38100" t="38100" r="34925" b="52070"/>
                <wp:wrapNone/>
                <wp:docPr id="171" name="Ink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84610" cy="17653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D3EFC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1" o:spid="_x0000_s1026" type="#_x0000_t75" style="position:absolute;margin-left:382.75pt;margin-top:8.45pt;width:63.2pt;height:15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">
                <v:imagedata r:id="rId14" o:title=""/>
              </v:shape>
            </w:pict>
          </mc:Fallback>
        </mc:AlternateContent>
      </w:r>
      <w:r w:rsidR="00A82583" w:rsidRPr="00A9230D">
        <w:rPr>
          <w:rFonts w:ascii="Times New Roman" w:hAnsi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005096D" wp14:editId="4C61B3ED">
                <wp:simplePos x="0" y="0"/>
                <wp:positionH relativeFrom="column">
                  <wp:posOffset>5056572</wp:posOffset>
                </wp:positionH>
                <wp:positionV relativeFrom="paragraph">
                  <wp:posOffset>-47803</wp:posOffset>
                </wp:positionV>
                <wp:extent cx="72360" cy="173520"/>
                <wp:effectExtent l="38100" t="38100" r="23495" b="5524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72360" cy="1735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9D2F00" id="Ink 30" o:spid="_x0000_s1026" type="#_x0000_t75" style="position:absolute;margin-left:397.45pt;margin-top:-4.45pt;width:7.15pt;height:1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">
                <v:imagedata r:id="rId16" o:title=""/>
              </v:shape>
            </w:pict>
          </mc:Fallback>
        </mc:AlternateContent>
      </w:r>
      <w:r w:rsidR="00A82583" w:rsidRPr="00A9230D">
        <w:rPr>
          <w:rFonts w:ascii="Times New Roman" w:hAnsi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8B538D4" wp14:editId="1BA49A99">
                <wp:simplePos x="0" y="0"/>
                <wp:positionH relativeFrom="column">
                  <wp:posOffset>4395252</wp:posOffset>
                </wp:positionH>
                <wp:positionV relativeFrom="paragraph">
                  <wp:posOffset>22550</wp:posOffset>
                </wp:positionV>
                <wp:extent cx="744120" cy="35280"/>
                <wp:effectExtent l="0" t="38100" r="56515" b="4127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44120" cy="352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D1157E" id="Ink 2" o:spid="_x0000_s1026" type="#_x0000_t75" style="position:absolute;margin-left:345.4pt;margin-top:1.1pt;width:60.05pt;height: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">
                <v:imagedata r:id="rId18" o:title=""/>
              </v:shape>
            </w:pict>
          </mc:Fallback>
        </mc:AlternateContent>
      </w:r>
      <w:r w:rsidR="00544F2F"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3E9EA251" w14:textId="52E403BA" w:rsidR="00544F2F" w:rsidRPr="00A9230D" w:rsidRDefault="00544F2F" w:rsidP="00A9230D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Determine:</w:t>
      </w:r>
    </w:p>
    <w:p w14:paraId="508C6A1B" w14:textId="5324CADD" w:rsidR="00544F2F" w:rsidRPr="00A9230D" w:rsidRDefault="00544F2F" w:rsidP="00A9230D">
      <w:pPr>
        <w:pStyle w:val="ListParagraph"/>
        <w:widowControl w:val="0"/>
        <w:numPr>
          <w:ilvl w:val="0"/>
          <w:numId w:val="36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Velocity at AB and PQ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554559" w:rsidRPr="00A9230D">
        <w:rPr>
          <w:rFonts w:ascii="Times New Roman" w:hAnsi="Times New Roman"/>
          <w:sz w:val="24"/>
          <w:szCs w:val="24"/>
          <w:lang w:val="en-GB"/>
        </w:rPr>
        <w:t xml:space="preserve">       </w:t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(2 marks)</w:t>
      </w:r>
    </w:p>
    <w:p w14:paraId="35CF66F9" w14:textId="5B9C78B3" w:rsidR="00544F2F" w:rsidRPr="00A9230D" w:rsidRDefault="00544F2F" w:rsidP="00AC63D5">
      <w:pPr>
        <w:widowControl w:val="0"/>
        <w:spacing w:line="360" w:lineRule="auto"/>
        <w:ind w:left="34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.……………………………………………………………………………………………………………….……………………………………………………………………………………………….………………….…………………………………………………………………….………………………………………</w:t>
      </w:r>
    </w:p>
    <w:p w14:paraId="6792C331" w14:textId="2160727D" w:rsidR="00544F2F" w:rsidRPr="00A9230D" w:rsidRDefault="00544F2F" w:rsidP="00A9230D">
      <w:pPr>
        <w:pStyle w:val="ListParagraph"/>
        <w:widowControl w:val="0"/>
        <w:numPr>
          <w:ilvl w:val="0"/>
          <w:numId w:val="36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Acceleration of the tape.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554559" w:rsidRPr="00A9230D">
        <w:rPr>
          <w:rFonts w:ascii="Times New Roman" w:hAnsi="Times New Roman"/>
          <w:sz w:val="24"/>
          <w:szCs w:val="24"/>
          <w:lang w:val="en-GB"/>
        </w:rPr>
        <w:t xml:space="preserve">       </w:t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(2 marks)</w:t>
      </w:r>
    </w:p>
    <w:p w14:paraId="04572005" w14:textId="43AC855C" w:rsidR="00544F2F" w:rsidRPr="00A9230D" w:rsidRDefault="00544F2F" w:rsidP="00AA4411">
      <w:pPr>
        <w:widowControl w:val="0"/>
        <w:spacing w:line="360" w:lineRule="auto"/>
        <w:ind w:left="34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.……………………………………………………………………………………………………………….……………………………………………………………………………………………….………………….…………………………………………………………………….…………………………………………………………………………………………</w:t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>………….……</w:t>
      </w:r>
      <w:r w:rsidR="00AA4411">
        <w:rPr>
          <w:rFonts w:ascii="Times New Roman" w:hAnsi="Times New Roman"/>
          <w:sz w:val="24"/>
          <w:szCs w:val="24"/>
          <w:lang w:val="en-GB"/>
        </w:rPr>
        <w:t>………………………………………………</w:t>
      </w:r>
    </w:p>
    <w:p w14:paraId="0BB87788" w14:textId="0583C4EF" w:rsidR="00544F2F" w:rsidRPr="00A9230D" w:rsidRDefault="00544F2F" w:rsidP="00A9230D">
      <w:pPr>
        <w:widowControl w:val="0"/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b/>
          <w:bCs/>
          <w:sz w:val="24"/>
          <w:szCs w:val="24"/>
          <w:lang w:val="en-GB"/>
        </w:rPr>
        <w:lastRenderedPageBreak/>
        <w:t>b)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Sate two factors that affect centripetal force of a body moving a circular path.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554559" w:rsidRPr="00AA4411">
        <w:rPr>
          <w:rFonts w:ascii="Times New Roman" w:hAnsi="Times New Roman"/>
          <w:b/>
          <w:sz w:val="24"/>
          <w:szCs w:val="24"/>
          <w:lang w:val="en-GB"/>
        </w:rPr>
        <w:t xml:space="preserve">      </w:t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(2 marks)</w:t>
      </w:r>
    </w:p>
    <w:p w14:paraId="344344D5" w14:textId="4C84EAF8" w:rsidR="00A42CB7" w:rsidRPr="00A9230D" w:rsidRDefault="00544F2F" w:rsidP="00AA4411">
      <w:pPr>
        <w:widowControl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……….……………………………………………………………………………………………………………….……………………………………………………………………………………………</w:t>
      </w:r>
      <w:r w:rsidR="00AA4411">
        <w:rPr>
          <w:rFonts w:ascii="Times New Roman" w:hAnsi="Times New Roman"/>
          <w:sz w:val="24"/>
          <w:szCs w:val="24"/>
          <w:lang w:val="en-GB"/>
        </w:rPr>
        <w:t>………….</w:t>
      </w:r>
    </w:p>
    <w:p w14:paraId="0C60EFA5" w14:textId="52A59D6D" w:rsidR="00544F2F" w:rsidRPr="00A9230D" w:rsidRDefault="00544F2F" w:rsidP="00A9230D">
      <w:pPr>
        <w:widowControl w:val="0"/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b/>
          <w:bCs/>
          <w:sz w:val="24"/>
          <w:szCs w:val="24"/>
          <w:lang w:val="en-GB"/>
        </w:rPr>
        <w:t>c)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A stone of mass 1.2 kg is tied to a rope and whirled in a vertical circle of radius 3.2m</w:t>
      </w:r>
      <w:r w:rsidR="00A830FC" w:rsidRPr="00A9230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9230D">
        <w:rPr>
          <w:rFonts w:ascii="Times New Roman" w:hAnsi="Times New Roman"/>
          <w:sz w:val="24"/>
          <w:szCs w:val="24"/>
          <w:lang w:val="en-GB"/>
        </w:rPr>
        <w:t>with a speed of 6.32m/s. Calculate</w:t>
      </w:r>
    </w:p>
    <w:p w14:paraId="7DD65073" w14:textId="424FD6D2" w:rsidR="00544F2F" w:rsidRPr="00A9230D" w:rsidRDefault="00544F2F" w:rsidP="00A9230D">
      <w:pPr>
        <w:pStyle w:val="ListParagraph"/>
        <w:widowControl w:val="0"/>
        <w:numPr>
          <w:ilvl w:val="0"/>
          <w:numId w:val="37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The centripetal acceleration of the stone.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554559" w:rsidRPr="00A9230D">
        <w:rPr>
          <w:rFonts w:ascii="Times New Roman" w:hAnsi="Times New Roman"/>
          <w:sz w:val="24"/>
          <w:szCs w:val="24"/>
          <w:lang w:val="en-GB"/>
        </w:rPr>
        <w:t xml:space="preserve">        </w:t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(2 marks)</w:t>
      </w:r>
    </w:p>
    <w:p w14:paraId="21D93EDF" w14:textId="0750D949" w:rsidR="00544F2F" w:rsidRPr="00AA4411" w:rsidRDefault="00544F2F" w:rsidP="00AA4411">
      <w:pPr>
        <w:widowControl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A4411">
        <w:rPr>
          <w:rFonts w:ascii="Times New Roman" w:hAnsi="Times New Roman"/>
          <w:sz w:val="24"/>
          <w:szCs w:val="24"/>
          <w:lang w:val="en-GB"/>
        </w:rPr>
        <w:t>……….……………………………………………………………………………………………………………….……………………………………………………………………………………………….………………….……………………………………………………………</w:t>
      </w:r>
      <w:r w:rsidR="00A42CB7" w:rsidRPr="00AA4411">
        <w:rPr>
          <w:rFonts w:ascii="Times New Roman" w:hAnsi="Times New Roman"/>
          <w:sz w:val="24"/>
          <w:szCs w:val="24"/>
          <w:lang w:val="en-GB"/>
        </w:rPr>
        <w:t>………………</w:t>
      </w:r>
      <w:r w:rsidR="00AA4411" w:rsidRPr="00AA4411">
        <w:rPr>
          <w:rFonts w:ascii="Times New Roman" w:hAnsi="Times New Roman"/>
          <w:sz w:val="24"/>
          <w:szCs w:val="24"/>
          <w:lang w:val="en-GB"/>
        </w:rPr>
        <w:t>………………</w:t>
      </w:r>
    </w:p>
    <w:p w14:paraId="264DA47D" w14:textId="71F098D3" w:rsidR="00544F2F" w:rsidRPr="00A9230D" w:rsidRDefault="00544F2F" w:rsidP="00A9230D">
      <w:pPr>
        <w:pStyle w:val="ListParagraph"/>
        <w:widowControl w:val="0"/>
        <w:numPr>
          <w:ilvl w:val="0"/>
          <w:numId w:val="37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The tension in the rope when the stone is at the highest point.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554559" w:rsidRPr="00A9230D">
        <w:rPr>
          <w:rFonts w:ascii="Times New Roman" w:hAnsi="Times New Roman"/>
          <w:sz w:val="24"/>
          <w:szCs w:val="24"/>
          <w:lang w:val="en-GB"/>
        </w:rPr>
        <w:t xml:space="preserve">        </w:t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(2 marks)</w:t>
      </w:r>
    </w:p>
    <w:p w14:paraId="657DFC04" w14:textId="18CCE3EE" w:rsidR="00544F2F" w:rsidRPr="00AA4411" w:rsidRDefault="00544F2F" w:rsidP="00AA4411">
      <w:pPr>
        <w:widowControl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A4411">
        <w:rPr>
          <w:rFonts w:ascii="Times New Roman" w:hAnsi="Times New Roman"/>
          <w:sz w:val="24"/>
          <w:szCs w:val="24"/>
          <w:lang w:val="en-GB"/>
        </w:rPr>
        <w:t>……….……………………………………………………………………………………………………………….……………………………………………………………………………………………….………………….……………………………………………………………</w:t>
      </w:r>
      <w:r w:rsidR="00A42CB7" w:rsidRPr="00AA4411">
        <w:rPr>
          <w:rFonts w:ascii="Times New Roman" w:hAnsi="Times New Roman"/>
          <w:sz w:val="24"/>
          <w:szCs w:val="24"/>
          <w:lang w:val="en-GB"/>
        </w:rPr>
        <w:t>………………</w:t>
      </w:r>
      <w:r w:rsidR="00AA4411">
        <w:rPr>
          <w:rFonts w:ascii="Times New Roman" w:hAnsi="Times New Roman"/>
          <w:sz w:val="24"/>
          <w:szCs w:val="24"/>
          <w:lang w:val="en-GB"/>
        </w:rPr>
        <w:t>………………</w:t>
      </w:r>
    </w:p>
    <w:p w14:paraId="2905E3C0" w14:textId="6846F8AA" w:rsidR="00544F2F" w:rsidRPr="00A9230D" w:rsidRDefault="00544F2F" w:rsidP="00A9230D">
      <w:pPr>
        <w:pStyle w:val="ListParagraph"/>
        <w:widowControl w:val="0"/>
        <w:numPr>
          <w:ilvl w:val="0"/>
          <w:numId w:val="29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a)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State the law of floatation.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554559" w:rsidRPr="00A9230D">
        <w:rPr>
          <w:rFonts w:ascii="Times New Roman" w:hAnsi="Times New Roman"/>
          <w:sz w:val="24"/>
          <w:szCs w:val="24"/>
          <w:lang w:val="en-GB"/>
        </w:rPr>
        <w:t xml:space="preserve">          </w:t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(1 mark)</w:t>
      </w:r>
    </w:p>
    <w:p w14:paraId="61FF08BA" w14:textId="698476BB" w:rsidR="00544F2F" w:rsidRPr="00A9230D" w:rsidRDefault="00544F2F" w:rsidP="00A9230D">
      <w:pPr>
        <w:pStyle w:val="ListParagraph"/>
        <w:widowControl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.……………………………………………………………………………………………………………….……………………………………………………………………………………………….………………….……………………………………………………………</w:t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>………………</w:t>
      </w:r>
      <w:r w:rsidR="00AA4411">
        <w:rPr>
          <w:rFonts w:ascii="Times New Roman" w:hAnsi="Times New Roman"/>
          <w:sz w:val="24"/>
          <w:szCs w:val="24"/>
          <w:lang w:val="en-GB"/>
        </w:rPr>
        <w:t>………………..</w:t>
      </w:r>
    </w:p>
    <w:p w14:paraId="0FFEA875" w14:textId="77777777" w:rsidR="00544F2F" w:rsidRPr="00A9230D" w:rsidRDefault="00544F2F" w:rsidP="00A9230D">
      <w:pPr>
        <w:pStyle w:val="ListParagraph"/>
        <w:widowControl w:val="0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b)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You are provided with the following</w:t>
      </w:r>
    </w:p>
    <w:p w14:paraId="37913EA9" w14:textId="77777777" w:rsidR="00544F2F" w:rsidRPr="00A9230D" w:rsidRDefault="00544F2F" w:rsidP="00A9230D">
      <w:pPr>
        <w:pStyle w:val="ListParagraph"/>
        <w:widowControl w:val="0"/>
        <w:numPr>
          <w:ilvl w:val="0"/>
          <w:numId w:val="31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A block of wood.</w:t>
      </w:r>
    </w:p>
    <w:p w14:paraId="5A1DAF09" w14:textId="77777777" w:rsidR="00544F2F" w:rsidRPr="00A9230D" w:rsidRDefault="00544F2F" w:rsidP="00A9230D">
      <w:pPr>
        <w:pStyle w:val="ListParagraph"/>
        <w:widowControl w:val="0"/>
        <w:numPr>
          <w:ilvl w:val="0"/>
          <w:numId w:val="31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A spring balance.</w:t>
      </w:r>
    </w:p>
    <w:p w14:paraId="3FD0DDB6" w14:textId="77777777" w:rsidR="00544F2F" w:rsidRPr="00A9230D" w:rsidRDefault="00544F2F" w:rsidP="00A9230D">
      <w:pPr>
        <w:pStyle w:val="ListParagraph"/>
        <w:widowControl w:val="0"/>
        <w:numPr>
          <w:ilvl w:val="0"/>
          <w:numId w:val="31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A thin thread.</w:t>
      </w:r>
    </w:p>
    <w:p w14:paraId="4AD6691B" w14:textId="77777777" w:rsidR="00544F2F" w:rsidRPr="00A9230D" w:rsidRDefault="00544F2F" w:rsidP="00A9230D">
      <w:pPr>
        <w:pStyle w:val="ListParagraph"/>
        <w:widowControl w:val="0"/>
        <w:numPr>
          <w:ilvl w:val="0"/>
          <w:numId w:val="31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Overflow can</w:t>
      </w:r>
    </w:p>
    <w:p w14:paraId="1E8B106B" w14:textId="77777777" w:rsidR="00544F2F" w:rsidRPr="00A9230D" w:rsidRDefault="00544F2F" w:rsidP="00A9230D">
      <w:pPr>
        <w:pStyle w:val="ListParagraph"/>
        <w:widowControl w:val="0"/>
        <w:numPr>
          <w:ilvl w:val="0"/>
          <w:numId w:val="31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A small measuring cylinder.</w:t>
      </w:r>
    </w:p>
    <w:p w14:paraId="5801AA04" w14:textId="77777777" w:rsidR="00544F2F" w:rsidRPr="00A9230D" w:rsidRDefault="00544F2F" w:rsidP="00A9230D">
      <w:pPr>
        <w:pStyle w:val="ListParagraph"/>
        <w:widowControl w:val="0"/>
        <w:numPr>
          <w:ilvl w:val="0"/>
          <w:numId w:val="31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Some liquid.</w:t>
      </w:r>
    </w:p>
    <w:p w14:paraId="52E450CA" w14:textId="19CBDD8B" w:rsidR="00544F2F" w:rsidRPr="00A9230D" w:rsidRDefault="00544F2F" w:rsidP="00A9230D">
      <w:pPr>
        <w:pStyle w:val="ListParagraph"/>
        <w:widowControl w:val="0"/>
        <w:tabs>
          <w:tab w:val="left" w:pos="-31680"/>
        </w:tabs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 xml:space="preserve">With the aid </w:t>
      </w:r>
      <w:proofErr w:type="gramStart"/>
      <w:r w:rsidRPr="00A9230D">
        <w:rPr>
          <w:rFonts w:ascii="Times New Roman" w:hAnsi="Times New Roman"/>
          <w:sz w:val="24"/>
          <w:szCs w:val="24"/>
          <w:lang w:val="en-GB"/>
        </w:rPr>
        <w:t>of a labelled diagrams</w:t>
      </w:r>
      <w:proofErr w:type="gramEnd"/>
      <w:r w:rsidRPr="00A9230D">
        <w:rPr>
          <w:rFonts w:ascii="Times New Roman" w:hAnsi="Times New Roman"/>
          <w:sz w:val="24"/>
          <w:szCs w:val="24"/>
          <w:lang w:val="en-GB"/>
        </w:rPr>
        <w:t xml:space="preserve"> describe an experiment to verify the law of 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floatation.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554559" w:rsidRPr="00A9230D">
        <w:rPr>
          <w:rFonts w:ascii="Times New Roman" w:hAnsi="Times New Roman"/>
          <w:sz w:val="24"/>
          <w:szCs w:val="24"/>
          <w:lang w:val="en-GB"/>
        </w:rPr>
        <w:t xml:space="preserve">       </w:t>
      </w:r>
      <w:r w:rsidR="00AA4411">
        <w:rPr>
          <w:rFonts w:ascii="Times New Roman" w:hAnsi="Times New Roman"/>
          <w:sz w:val="24"/>
          <w:szCs w:val="24"/>
          <w:lang w:val="en-GB"/>
        </w:rPr>
        <w:tab/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(4 marks)</w:t>
      </w:r>
    </w:p>
    <w:p w14:paraId="56955C32" w14:textId="3AFEC08F" w:rsidR="00A42CB7" w:rsidRPr="00A9230D" w:rsidRDefault="00A42CB7" w:rsidP="00A9230D">
      <w:pPr>
        <w:pStyle w:val="ListParagraph"/>
        <w:widowControl w:val="0"/>
        <w:tabs>
          <w:tab w:val="left" w:pos="-31680"/>
        </w:tabs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A2DF1FC" w14:textId="2FA927B1" w:rsidR="00A42CB7" w:rsidRPr="00A9230D" w:rsidRDefault="00A42CB7" w:rsidP="00A9230D">
      <w:pPr>
        <w:pStyle w:val="ListParagraph"/>
        <w:widowControl w:val="0"/>
        <w:tabs>
          <w:tab w:val="left" w:pos="-31680"/>
        </w:tabs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7646E4C" w14:textId="32E8078B" w:rsidR="00A42CB7" w:rsidRPr="00A9230D" w:rsidRDefault="00A42CB7" w:rsidP="00A9230D">
      <w:pPr>
        <w:pStyle w:val="ListParagraph"/>
        <w:widowControl w:val="0"/>
        <w:tabs>
          <w:tab w:val="left" w:pos="-31680"/>
        </w:tabs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A76203D" w14:textId="70BF753C" w:rsidR="00A42CB7" w:rsidRPr="00A9230D" w:rsidRDefault="00A42CB7" w:rsidP="00A9230D">
      <w:pPr>
        <w:pStyle w:val="ListParagraph"/>
        <w:widowControl w:val="0"/>
        <w:tabs>
          <w:tab w:val="left" w:pos="-31680"/>
        </w:tabs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C017E06" w14:textId="604C9680" w:rsidR="00A42CB7" w:rsidRPr="00A9230D" w:rsidRDefault="00A42CB7" w:rsidP="00A9230D">
      <w:pPr>
        <w:pStyle w:val="ListParagraph"/>
        <w:widowControl w:val="0"/>
        <w:tabs>
          <w:tab w:val="left" w:pos="-31680"/>
        </w:tabs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536A31C" w14:textId="77777777" w:rsidR="00A42CB7" w:rsidRPr="00A9230D" w:rsidRDefault="00A42CB7" w:rsidP="00A9230D">
      <w:pPr>
        <w:pStyle w:val="ListParagraph"/>
        <w:widowControl w:val="0"/>
        <w:tabs>
          <w:tab w:val="left" w:pos="-31680"/>
        </w:tabs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BFC4075" w14:textId="77777777" w:rsidR="00544F2F" w:rsidRPr="00A9230D" w:rsidRDefault="00544F2F" w:rsidP="00A9230D">
      <w:pPr>
        <w:widowControl w:val="0"/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A9230D">
        <w:rPr>
          <w:rFonts w:ascii="Times New Roman" w:hAnsi="Times New Roman"/>
          <w:sz w:val="24"/>
          <w:szCs w:val="24"/>
          <w:lang w:val="en-GB"/>
        </w:rPr>
        <w:lastRenderedPageBreak/>
        <w:t>c</w:t>
      </w:r>
      <w:proofErr w:type="gramEnd"/>
      <w:r w:rsidRPr="00A9230D">
        <w:rPr>
          <w:rFonts w:ascii="Times New Roman" w:hAnsi="Times New Roman"/>
          <w:sz w:val="24"/>
          <w:szCs w:val="24"/>
          <w:lang w:val="en-GB"/>
        </w:rPr>
        <w:t>)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A block of length 80cm, cross sectional area 3.0cm² and density 1300kg/m³ is completely immersed in a liquid of density 1030kg/m³. Determine</w:t>
      </w:r>
    </w:p>
    <w:p w14:paraId="374191A3" w14:textId="3E567B73" w:rsidR="00544F2F" w:rsidRPr="00A9230D" w:rsidRDefault="00544F2F" w:rsidP="00A9230D">
      <w:pPr>
        <w:pStyle w:val="ListParagraph"/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The mass of the block.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554559" w:rsidRPr="00A9230D">
        <w:rPr>
          <w:rFonts w:ascii="Times New Roman" w:hAnsi="Times New Roman"/>
          <w:sz w:val="24"/>
          <w:szCs w:val="24"/>
          <w:lang w:val="en-GB"/>
        </w:rPr>
        <w:t xml:space="preserve">        </w:t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(1 mark)</w:t>
      </w:r>
    </w:p>
    <w:p w14:paraId="7589BE59" w14:textId="6BF69038" w:rsidR="00544F2F" w:rsidRPr="00A9230D" w:rsidRDefault="00544F2F" w:rsidP="00AA4411">
      <w:pPr>
        <w:pStyle w:val="ListParagraph"/>
        <w:widowControl w:val="0"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.……………………………………………………………………………………………………………….……………………………………………………………………………………………….………………….……………………………………………………………</w:t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>………………</w:t>
      </w:r>
      <w:r w:rsidR="00AA4411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…………………………………………………………………………………………………………………………….</w:t>
      </w:r>
    </w:p>
    <w:p w14:paraId="40584A1A" w14:textId="6C3091AC" w:rsidR="00544F2F" w:rsidRPr="00A9230D" w:rsidRDefault="00544F2F" w:rsidP="00A9230D">
      <w:pPr>
        <w:pStyle w:val="ListParagraph"/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The weight of the block in the liquid.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554559" w:rsidRPr="00A9230D">
        <w:rPr>
          <w:rFonts w:ascii="Times New Roman" w:hAnsi="Times New Roman"/>
          <w:sz w:val="24"/>
          <w:szCs w:val="24"/>
          <w:lang w:val="en-GB"/>
        </w:rPr>
        <w:t xml:space="preserve">       </w:t>
      </w:r>
      <w:r w:rsidR="00554559" w:rsidRPr="00AA441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(3 marks)</w:t>
      </w:r>
    </w:p>
    <w:p w14:paraId="161FA555" w14:textId="6D07A27C" w:rsidR="00544F2F" w:rsidRPr="00A9230D" w:rsidRDefault="00544F2F" w:rsidP="00A9230D">
      <w:pPr>
        <w:pStyle w:val="ListParagraph"/>
        <w:widowControl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.……………………………………………………………………………………………………………….……………………………………………………………………………………………….………………….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.………………….………………</w:t>
      </w:r>
    </w:p>
    <w:p w14:paraId="7542A0B6" w14:textId="77777777" w:rsidR="00544F2F" w:rsidRPr="00A9230D" w:rsidRDefault="00544F2F" w:rsidP="00A9230D">
      <w:pPr>
        <w:widowControl w:val="0"/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d)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The diagram below shows a car acid hydrometer.</w:t>
      </w:r>
    </w:p>
    <w:p w14:paraId="14FE4FF6" w14:textId="2F95FEE6" w:rsidR="00544F2F" w:rsidRPr="00A9230D" w:rsidRDefault="00544F2F" w:rsidP="00AA4411">
      <w:pPr>
        <w:widowControl w:val="0"/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  <w:r w:rsidRPr="00A9230D">
        <w:rPr>
          <w:rFonts w:ascii="Times New Roman" w:hAnsi="Times New Roman"/>
          <w:noProof/>
          <w:sz w:val="24"/>
          <w:szCs w:val="24"/>
        </w:rPr>
        <w:tab/>
      </w:r>
      <w:r w:rsidRPr="00A9230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C1D7007" wp14:editId="005F7E69">
            <wp:extent cx="2105025" cy="2546253"/>
            <wp:effectExtent l="0" t="0" r="0" b="6985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92" cy="254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411">
        <w:rPr>
          <w:rFonts w:ascii="Times New Roman" w:hAnsi="Times New Roman"/>
          <w:sz w:val="24"/>
          <w:szCs w:val="24"/>
          <w:lang w:val="en-GB"/>
        </w:rPr>
        <w:t> </w:t>
      </w:r>
    </w:p>
    <w:p w14:paraId="7B4E3B13" w14:textId="13DE48A2" w:rsidR="00544F2F" w:rsidRPr="00A9230D" w:rsidRDefault="00544F2F" w:rsidP="00A9230D">
      <w:pPr>
        <w:pStyle w:val="ListParagraph"/>
        <w:widowControl w:val="0"/>
        <w:numPr>
          <w:ilvl w:val="0"/>
          <w:numId w:val="34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Indicate on the diagram the maximum and minimum measurements to be taken.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(1 mark)</w:t>
      </w:r>
    </w:p>
    <w:p w14:paraId="5E57E455" w14:textId="519534D5" w:rsidR="00544F2F" w:rsidRPr="00A9230D" w:rsidRDefault="00544F2F" w:rsidP="00A9230D">
      <w:pPr>
        <w:pStyle w:val="ListParagraph"/>
        <w:widowControl w:val="0"/>
        <w:numPr>
          <w:ilvl w:val="0"/>
          <w:numId w:val="34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ab/>
        <w:t>State the reason why the bulb is wide.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(1 mark)</w:t>
      </w:r>
    </w:p>
    <w:p w14:paraId="5649ACC3" w14:textId="2764F517" w:rsidR="00544F2F" w:rsidRDefault="00544F2F" w:rsidP="00A9230D">
      <w:pPr>
        <w:pStyle w:val="ListParagraph"/>
        <w:widowControl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.……………………………………………………………………………………………………………….……………………………………………………………………………………………….………………….……………………………………………………………</w:t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>………………</w:t>
      </w:r>
      <w:r w:rsidR="00AA4411">
        <w:rPr>
          <w:rFonts w:ascii="Times New Roman" w:hAnsi="Times New Roman"/>
          <w:sz w:val="24"/>
          <w:szCs w:val="24"/>
          <w:lang w:val="en-GB"/>
        </w:rPr>
        <w:t>……………….</w:t>
      </w:r>
    </w:p>
    <w:p w14:paraId="3DF36AB3" w14:textId="77777777" w:rsidR="001350D2" w:rsidRDefault="001350D2" w:rsidP="00A9230D">
      <w:pPr>
        <w:pStyle w:val="ListParagraph"/>
        <w:widowControl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E512EDE" w14:textId="77777777" w:rsidR="001350D2" w:rsidRPr="00A9230D" w:rsidRDefault="001350D2" w:rsidP="00A9230D">
      <w:pPr>
        <w:pStyle w:val="ListParagraph"/>
        <w:widowControl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</w:p>
    <w:p w14:paraId="316AE9D0" w14:textId="5AC5E953" w:rsidR="00544F2F" w:rsidRPr="00A9230D" w:rsidRDefault="00544F2F" w:rsidP="00A9230D">
      <w:pPr>
        <w:pStyle w:val="ListParagraph"/>
        <w:widowControl w:val="0"/>
        <w:numPr>
          <w:ilvl w:val="0"/>
          <w:numId w:val="29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b/>
          <w:bCs/>
          <w:sz w:val="24"/>
          <w:szCs w:val="24"/>
          <w:lang w:val="en-GB"/>
        </w:rPr>
        <w:lastRenderedPageBreak/>
        <w:t xml:space="preserve">a)   </w:t>
      </w:r>
      <w:r w:rsidRPr="00A9230D">
        <w:rPr>
          <w:rFonts w:ascii="Times New Roman" w:hAnsi="Times New Roman"/>
          <w:sz w:val="24"/>
          <w:szCs w:val="24"/>
          <w:lang w:val="en-GB"/>
        </w:rPr>
        <w:t>(</w:t>
      </w:r>
      <w:proofErr w:type="gramStart"/>
      <w:r w:rsidRPr="00A9230D">
        <w:rPr>
          <w:rFonts w:ascii="Times New Roman" w:hAnsi="Times New Roman"/>
          <w:sz w:val="24"/>
          <w:szCs w:val="24"/>
          <w:lang w:val="en-GB"/>
        </w:rPr>
        <w:t>i</w:t>
      </w:r>
      <w:proofErr w:type="gramEnd"/>
      <w:r w:rsidRPr="00A9230D">
        <w:rPr>
          <w:rFonts w:ascii="Times New Roman" w:hAnsi="Times New Roman"/>
          <w:sz w:val="24"/>
          <w:szCs w:val="24"/>
          <w:lang w:val="en-GB"/>
        </w:rPr>
        <w:t>)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State Charles law.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(1 mark)</w:t>
      </w:r>
    </w:p>
    <w:p w14:paraId="2CBC2361" w14:textId="1CCF63E4" w:rsidR="00A42CB7" w:rsidRPr="00A9230D" w:rsidRDefault="00544F2F" w:rsidP="00963397">
      <w:pPr>
        <w:pStyle w:val="ListParagraph"/>
        <w:widowControl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……….……………………………………………………………………………………………………………….……………………………………………………………………………………………….………………….……………………………………………………………</w:t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>………………</w:t>
      </w:r>
      <w:r w:rsidR="00AA4411">
        <w:rPr>
          <w:rFonts w:ascii="Times New Roman" w:hAnsi="Times New Roman"/>
          <w:sz w:val="24"/>
          <w:szCs w:val="24"/>
          <w:lang w:val="en-GB"/>
        </w:rPr>
        <w:t>………………</w:t>
      </w:r>
    </w:p>
    <w:p w14:paraId="0764D977" w14:textId="51110169" w:rsidR="00544F2F" w:rsidRPr="00A9230D" w:rsidRDefault="00544F2F" w:rsidP="00A9230D">
      <w:pPr>
        <w:widowControl w:val="0"/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ab/>
        <w:t>(ii)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A gas of volume 2m³ at 27°C is cooled to -123°C, at constant pressure. What is its new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volume?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  <w:t xml:space="preserve">        </w:t>
      </w:r>
      <w:r w:rsidR="00AA4411">
        <w:rPr>
          <w:rFonts w:ascii="Times New Roman" w:hAnsi="Times New Roman"/>
          <w:sz w:val="24"/>
          <w:szCs w:val="24"/>
          <w:lang w:val="en-GB"/>
        </w:rPr>
        <w:tab/>
      </w:r>
      <w:r w:rsidR="00AA4411">
        <w:rPr>
          <w:rFonts w:ascii="Times New Roman" w:hAnsi="Times New Roman"/>
          <w:sz w:val="24"/>
          <w:szCs w:val="24"/>
          <w:lang w:val="en-GB"/>
        </w:rPr>
        <w:tab/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(2 marks)</w:t>
      </w:r>
    </w:p>
    <w:p w14:paraId="25546BA1" w14:textId="1D843D12" w:rsidR="00544F2F" w:rsidRPr="00AA4411" w:rsidRDefault="00544F2F" w:rsidP="00AC63D5">
      <w:pPr>
        <w:widowControl w:val="0"/>
        <w:spacing w:line="360" w:lineRule="auto"/>
        <w:ind w:left="390"/>
        <w:jc w:val="both"/>
        <w:rPr>
          <w:rFonts w:ascii="Times New Roman" w:hAnsi="Times New Roman"/>
          <w:sz w:val="24"/>
          <w:szCs w:val="24"/>
          <w:lang w:val="en-GB"/>
        </w:rPr>
      </w:pPr>
      <w:r w:rsidRPr="00AA4411">
        <w:rPr>
          <w:rFonts w:ascii="Times New Roman" w:hAnsi="Times New Roman"/>
          <w:sz w:val="24"/>
          <w:szCs w:val="24"/>
          <w:lang w:val="en-GB"/>
        </w:rPr>
        <w:t>……….……………………………………………………………………………………………………………….……………………………………………………………………………………………….………………….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.………………….……………………………………………………………</w:t>
      </w:r>
      <w:r w:rsidR="00A42CB7" w:rsidRPr="00AA4411">
        <w:rPr>
          <w:rFonts w:ascii="Times New Roman" w:hAnsi="Times New Roman"/>
          <w:sz w:val="24"/>
          <w:szCs w:val="24"/>
          <w:lang w:val="en-GB"/>
        </w:rPr>
        <w:t>……………………….……</w:t>
      </w:r>
      <w:r w:rsidR="00AA4411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</w:t>
      </w:r>
    </w:p>
    <w:p w14:paraId="1A11FE51" w14:textId="77777777" w:rsidR="00544F2F" w:rsidRPr="00A9230D" w:rsidRDefault="00544F2F" w:rsidP="00A9230D">
      <w:pPr>
        <w:widowControl w:val="0"/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6A8128A8" wp14:editId="78019CCE">
            <wp:simplePos x="0" y="0"/>
            <wp:positionH relativeFrom="column">
              <wp:posOffset>970915</wp:posOffset>
            </wp:positionH>
            <wp:positionV relativeFrom="paragraph">
              <wp:posOffset>-5080</wp:posOffset>
            </wp:positionV>
            <wp:extent cx="2819400" cy="1020673"/>
            <wp:effectExtent l="0" t="0" r="0" b="8255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2067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30D">
        <w:rPr>
          <w:rFonts w:ascii="Times New Roman" w:hAnsi="Times New Roman"/>
          <w:b/>
          <w:bCs/>
          <w:sz w:val="24"/>
          <w:szCs w:val="24"/>
          <w:lang w:val="en-GB"/>
        </w:rPr>
        <w:t>b)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</w:p>
    <w:p w14:paraId="3F562D03" w14:textId="77777777" w:rsidR="00544F2F" w:rsidRPr="00A9230D" w:rsidRDefault="00544F2F" w:rsidP="00A9230D">
      <w:pPr>
        <w:widowControl w:val="0"/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68099FC8" w14:textId="77777777" w:rsidR="00544F2F" w:rsidRPr="00A9230D" w:rsidRDefault="00544F2F" w:rsidP="00A9230D">
      <w:pPr>
        <w:widowControl w:val="0"/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4927EC03" w14:textId="6420EBA6" w:rsidR="00544F2F" w:rsidRPr="00A9230D" w:rsidRDefault="00544F2F" w:rsidP="00A9230D">
      <w:pPr>
        <w:widowControl w:val="0"/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  </w:t>
      </w:r>
      <w:r w:rsidRPr="00A9230D">
        <w:rPr>
          <w:rFonts w:ascii="Times New Roman" w:hAnsi="Times New Roman"/>
          <w:sz w:val="24"/>
          <w:szCs w:val="24"/>
          <w:lang w:val="en-GB"/>
        </w:rPr>
        <w:tab/>
        <w:t>The figure shown illustrates an apparatus in which a fixed mass of air was compressed in a calibrated syringe, which was approximately half full of air at atmospheric pressure and a temperature of 17°C corresponding values of volume and pressure of the trapped air as shown in the table.</w:t>
      </w:r>
    </w:p>
    <w:p w14:paraId="1B960FD3" w14:textId="77777777" w:rsidR="00544F2F" w:rsidRPr="00A9230D" w:rsidRDefault="00544F2F" w:rsidP="00A9230D">
      <w:pPr>
        <w:widowControl w:val="0"/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tbl>
      <w:tblPr>
        <w:tblpPr w:leftFromText="180" w:rightFromText="180" w:vertAnchor="text" w:horzAnchor="margin" w:tblpXSpec="center" w:tblpY="-31"/>
        <w:tblW w:w="8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70"/>
        <w:gridCol w:w="943"/>
        <w:gridCol w:w="1070"/>
        <w:gridCol w:w="1070"/>
        <w:gridCol w:w="1070"/>
        <w:gridCol w:w="943"/>
      </w:tblGrid>
      <w:tr w:rsidR="00544F2F" w:rsidRPr="00A9230D" w14:paraId="0D0FC782" w14:textId="77777777" w:rsidTr="00875B53">
        <w:trPr>
          <w:trHeight w:val="348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D83C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Pressure (</w:t>
            </w:r>
            <w:proofErr w:type="spellStart"/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Kpa</w:t>
            </w:r>
            <w:proofErr w:type="spellEnd"/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53AF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2AE7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60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6C0F3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75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0CBC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90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55B3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105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7FDA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120</w:t>
            </w:r>
          </w:p>
        </w:tc>
      </w:tr>
      <w:tr w:rsidR="00544F2F" w:rsidRPr="00A9230D" w14:paraId="2044BA19" w14:textId="77777777" w:rsidTr="00875B53">
        <w:trPr>
          <w:trHeight w:val="348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7CB3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Volume (cm³)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BAE4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0.00048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8AD5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0.00040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C43A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0.00032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BD69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0.00027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44E7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0.00023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03100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0.00020</w:t>
            </w:r>
          </w:p>
        </w:tc>
      </w:tr>
      <w:tr w:rsidR="00544F2F" w:rsidRPr="00A9230D" w14:paraId="4435D9F6" w14:textId="77777777" w:rsidTr="00875B53">
        <w:trPr>
          <w:trHeight w:val="57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4168B" w14:textId="77777777" w:rsidR="00544F2F" w:rsidRPr="00A9230D" w:rsidRDefault="001350D2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volume</m:t>
                  </m:r>
                </m:den>
              </m:f>
            </m:oMath>
            <w:r w:rsidR="00544F2F" w:rsidRPr="00A9230D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19495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DF9EA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2500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93B0F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B7901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3704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DF671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40B64" w14:textId="77777777" w:rsidR="00544F2F" w:rsidRPr="00A9230D" w:rsidRDefault="00544F2F" w:rsidP="00A9230D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0D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</w:tr>
    </w:tbl>
    <w:p w14:paraId="60F79C04" w14:textId="77777777" w:rsidR="00544F2F" w:rsidRPr="00A9230D" w:rsidRDefault="00544F2F" w:rsidP="00A9230D">
      <w:pPr>
        <w:widowControl w:val="0"/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162923A4" w14:textId="77777777" w:rsidR="00544F2F" w:rsidRPr="00A9230D" w:rsidRDefault="00544F2F" w:rsidP="00A9230D">
      <w:pPr>
        <w:widowControl w:val="0"/>
        <w:tabs>
          <w:tab w:val="left" w:pos="-31680"/>
        </w:tabs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 </w:t>
      </w:r>
    </w:p>
    <w:p w14:paraId="43490A6B" w14:textId="77777777" w:rsidR="00544F2F" w:rsidRPr="00A9230D" w:rsidRDefault="00544F2F" w:rsidP="00A9230D">
      <w:pPr>
        <w:widowControl w:val="0"/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4217B6B" w14:textId="77777777" w:rsidR="00544F2F" w:rsidRPr="00A9230D" w:rsidRDefault="00544F2F" w:rsidP="00A9230D">
      <w:pPr>
        <w:widowControl w:val="0"/>
        <w:spacing w:line="360" w:lineRule="auto"/>
        <w:ind w:left="390" w:hanging="39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B8E2A16" w14:textId="7C85E299" w:rsidR="00544F2F" w:rsidRPr="00A9230D" w:rsidRDefault="00544F2F" w:rsidP="00A9230D">
      <w:pPr>
        <w:pStyle w:val="ListParagraph"/>
        <w:widowControl w:val="0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 xml:space="preserve">Complete the table by calculating values for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GB"/>
              </w:rPr>
              <m:t>Volume</m:t>
            </m:r>
          </m:den>
        </m:f>
      </m:oMath>
      <w:r w:rsidRPr="00A9230D">
        <w:rPr>
          <w:rFonts w:ascii="Times New Roman" w:hAnsi="Times New Roman"/>
          <w:sz w:val="24"/>
          <w:szCs w:val="24"/>
          <w:lang w:val="en-GB"/>
        </w:rPr>
        <w:t xml:space="preserve">  some of the values have been entered for you.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A4411">
        <w:rPr>
          <w:rFonts w:ascii="Times New Roman" w:hAnsi="Times New Roman"/>
          <w:sz w:val="24"/>
          <w:szCs w:val="24"/>
          <w:lang w:val="en-GB"/>
        </w:rPr>
        <w:tab/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(1 mark)</w:t>
      </w:r>
    </w:p>
    <w:p w14:paraId="0880F1D0" w14:textId="1EE9E1DF" w:rsidR="00D43706" w:rsidRPr="00963397" w:rsidRDefault="00544F2F" w:rsidP="00963397">
      <w:pPr>
        <w:pStyle w:val="ListParagraph"/>
        <w:widowControl w:val="0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 xml:space="preserve">On grid paper plot a graph of pressure on the y-axis against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GB"/>
              </w:rPr>
              <m:t>Volume</m:t>
            </m:r>
          </m:den>
        </m:f>
      </m:oMath>
      <w:r w:rsidRPr="00A9230D">
        <w:rPr>
          <w:rFonts w:ascii="Times New Roman" w:hAnsi="Times New Roman"/>
          <w:sz w:val="24"/>
          <w:szCs w:val="24"/>
          <w:lang w:val="en-GB"/>
        </w:rPr>
        <w:t xml:space="preserve">  on the axis.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 xml:space="preserve">          </w:t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(5 marks)</w:t>
      </w:r>
    </w:p>
    <w:p w14:paraId="2D703438" w14:textId="776277E2" w:rsidR="00D43706" w:rsidRPr="00A9230D" w:rsidRDefault="001350D2" w:rsidP="00A9230D">
      <w:pPr>
        <w:widowControl w:val="0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val="en-GB"/>
        </w:rPr>
        <w:pict w14:anchorId="085E09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39.3pt;margin-top:.25pt;width:456.5pt;height:343.1pt;z-index:251665408;mso-position-horizontal-relative:text;mso-position-vertical-relative:text">
            <v:imagedata r:id="rId21" o:title=""/>
            <w10:wrap type="square"/>
          </v:shape>
          <o:OLEObject Type="Embed" ProgID="FXDraw3.Document" ShapeID="_x0000_s1050" DrawAspect="Content" ObjectID="_1692023125" r:id="rId22"/>
        </w:pict>
      </w:r>
    </w:p>
    <w:p w14:paraId="6396EF21" w14:textId="77777777" w:rsidR="00D43706" w:rsidRPr="00A9230D" w:rsidRDefault="00D43706" w:rsidP="00A9230D">
      <w:pPr>
        <w:widowControl w:val="0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A77061E" w14:textId="77777777" w:rsidR="00D43706" w:rsidRPr="00A9230D" w:rsidRDefault="00D43706" w:rsidP="00A9230D">
      <w:pPr>
        <w:widowControl w:val="0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CAE2B50" w14:textId="77777777" w:rsidR="00D43706" w:rsidRPr="00A9230D" w:rsidRDefault="00D43706" w:rsidP="00A9230D">
      <w:pPr>
        <w:widowControl w:val="0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C1CF9CA" w14:textId="1AF9ACAF" w:rsidR="00D43706" w:rsidRPr="00A9230D" w:rsidRDefault="00D43706" w:rsidP="00A9230D">
      <w:pPr>
        <w:widowControl w:val="0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CB7AE59" w14:textId="77777777" w:rsidR="00D43706" w:rsidRPr="00A9230D" w:rsidRDefault="00D43706" w:rsidP="00A9230D">
      <w:pPr>
        <w:widowControl w:val="0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E08D2D0" w14:textId="77777777" w:rsidR="00D43706" w:rsidRPr="00A9230D" w:rsidRDefault="00D43706" w:rsidP="00A9230D">
      <w:pPr>
        <w:widowControl w:val="0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BF3CFF5" w14:textId="77777777" w:rsidR="00D43706" w:rsidRPr="00A9230D" w:rsidRDefault="00D43706" w:rsidP="00A9230D">
      <w:pPr>
        <w:widowControl w:val="0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44B7AFC" w14:textId="179E0FCA" w:rsidR="00544F2F" w:rsidRPr="00A9230D" w:rsidRDefault="00544F2F" w:rsidP="00A9230D">
      <w:pPr>
        <w:widowControl w:val="0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5D0876F" w14:textId="4BE87900" w:rsidR="00D43706" w:rsidRPr="00A9230D" w:rsidRDefault="00D43706" w:rsidP="00A9230D">
      <w:pPr>
        <w:widowControl w:val="0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076E060" w14:textId="53A18F08" w:rsidR="00D43706" w:rsidRPr="00A9230D" w:rsidRDefault="00D43706" w:rsidP="00A9230D">
      <w:pPr>
        <w:widowControl w:val="0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7F915C5" w14:textId="63E75593" w:rsidR="008D04D3" w:rsidRPr="00A9230D" w:rsidRDefault="008D04D3" w:rsidP="00A9230D">
      <w:pPr>
        <w:widowControl w:val="0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EBA1B13" w14:textId="28608EB4" w:rsidR="00544F2F" w:rsidRPr="00A9230D" w:rsidRDefault="00544F2F" w:rsidP="00A9230D">
      <w:pPr>
        <w:pStyle w:val="ListParagraph"/>
        <w:widowControl w:val="0"/>
        <w:numPr>
          <w:ilvl w:val="0"/>
          <w:numId w:val="3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t>What relationship between pressure and volume of the trapped air can be deducted from your graph?  Explain your answer.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A4411">
        <w:rPr>
          <w:rFonts w:ascii="Times New Roman" w:hAnsi="Times New Roman"/>
          <w:sz w:val="24"/>
          <w:szCs w:val="24"/>
          <w:lang w:val="en-GB"/>
        </w:rPr>
        <w:tab/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(1 mark)</w:t>
      </w:r>
    </w:p>
    <w:p w14:paraId="14AD4F64" w14:textId="1F46268A" w:rsidR="00544F2F" w:rsidRPr="00AA4411" w:rsidRDefault="00544F2F" w:rsidP="00AC63D5">
      <w:pPr>
        <w:widowControl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 w:rsidRPr="00AA4411">
        <w:rPr>
          <w:rFonts w:ascii="Times New Roman" w:hAnsi="Times New Roman"/>
          <w:sz w:val="24"/>
          <w:szCs w:val="24"/>
          <w:lang w:val="en-GB"/>
        </w:rPr>
        <w:t>……….……………………………………………………………………………………………………………….……………………………………………………………………………………………….………………….……………………………………………………………</w:t>
      </w:r>
      <w:r w:rsidR="00A42CB7" w:rsidRPr="00AA4411">
        <w:rPr>
          <w:rFonts w:ascii="Times New Roman" w:hAnsi="Times New Roman"/>
          <w:sz w:val="24"/>
          <w:szCs w:val="24"/>
          <w:lang w:val="en-GB"/>
        </w:rPr>
        <w:t>……………</w:t>
      </w:r>
      <w:r w:rsidR="00AA4411" w:rsidRPr="00AA4411">
        <w:rPr>
          <w:rFonts w:ascii="Times New Roman" w:hAnsi="Times New Roman"/>
          <w:sz w:val="24"/>
          <w:szCs w:val="24"/>
          <w:lang w:val="en-GB"/>
        </w:rPr>
        <w:t>…………………</w:t>
      </w:r>
      <w:r w:rsidR="00AA4411">
        <w:rPr>
          <w:rFonts w:ascii="Times New Roman" w:hAnsi="Times New Roman"/>
          <w:sz w:val="24"/>
          <w:szCs w:val="24"/>
          <w:lang w:val="en-GB"/>
        </w:rPr>
        <w:t>………</w:t>
      </w:r>
    </w:p>
    <w:p w14:paraId="57CB7E9A" w14:textId="600F36D3" w:rsidR="00544F2F" w:rsidRPr="00A9230D" w:rsidRDefault="00544F2F" w:rsidP="00A9230D">
      <w:pPr>
        <w:pStyle w:val="ListParagraph"/>
        <w:widowControl w:val="0"/>
        <w:numPr>
          <w:ilvl w:val="0"/>
          <w:numId w:val="3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lang w:val="en-GB"/>
        </w:rPr>
      </w:pPr>
      <w:r w:rsidRPr="00A9230D">
        <w:rPr>
          <w:rFonts w:ascii="Times New Roman" w:hAnsi="Times New Roman"/>
          <w:sz w:val="24"/>
          <w:szCs w:val="24"/>
          <w:lang w:val="en-GB"/>
        </w:rPr>
        <w:lastRenderedPageBreak/>
        <w:t xml:space="preserve">If the temperature of air was increased to 27°C, what </w:t>
      </w:r>
      <w:r w:rsidR="005961F0" w:rsidRPr="00A9230D">
        <w:rPr>
          <w:rFonts w:ascii="Times New Roman" w:hAnsi="Times New Roman"/>
          <w:sz w:val="24"/>
          <w:szCs w:val="24"/>
          <w:lang w:val="en-GB"/>
        </w:rPr>
        <w:t xml:space="preserve">would happen to the </w:t>
      </w:r>
      <w:r w:rsidRPr="00A9230D">
        <w:rPr>
          <w:rFonts w:ascii="Times New Roman" w:hAnsi="Times New Roman"/>
          <w:sz w:val="24"/>
          <w:szCs w:val="24"/>
          <w:lang w:val="en-GB"/>
        </w:rPr>
        <w:t>volume occupied by the air at a pressure of 100Kpa?</w:t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5961F0"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="00A42CB7" w:rsidRPr="00A9230D">
        <w:rPr>
          <w:rFonts w:ascii="Times New Roman" w:hAnsi="Times New Roman"/>
          <w:sz w:val="24"/>
          <w:szCs w:val="24"/>
          <w:lang w:val="en-GB"/>
        </w:rPr>
        <w:tab/>
      </w:r>
      <w:r w:rsidRPr="00AA4411">
        <w:rPr>
          <w:rFonts w:ascii="Times New Roman" w:hAnsi="Times New Roman"/>
          <w:b/>
          <w:sz w:val="24"/>
          <w:szCs w:val="24"/>
          <w:lang w:val="en-GB"/>
        </w:rPr>
        <w:t>(1 mark)</w:t>
      </w:r>
    </w:p>
    <w:p w14:paraId="0F8D9563" w14:textId="0D8AFBCA" w:rsidR="005C3F37" w:rsidRPr="00A9230D" w:rsidRDefault="00544F2F" w:rsidP="00963397">
      <w:pPr>
        <w:widowControl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 w:rsidRPr="00AA4411">
        <w:rPr>
          <w:rFonts w:ascii="Times New Roman" w:hAnsi="Times New Roman"/>
          <w:sz w:val="24"/>
          <w:szCs w:val="24"/>
          <w:lang w:val="en-GB"/>
        </w:rPr>
        <w:t>……….……………………………………………………………………………………………………………….…………………………………………………………………………… </w:t>
      </w:r>
      <w:r w:rsidR="00A42CB7" w:rsidRPr="00AA4411">
        <w:rPr>
          <w:rFonts w:ascii="Times New Roman" w:hAnsi="Times New Roman"/>
          <w:sz w:val="24"/>
          <w:szCs w:val="24"/>
          <w:lang w:val="en-GB"/>
        </w:rPr>
        <w:t>………</w:t>
      </w:r>
      <w:r w:rsidR="00AA4411" w:rsidRPr="00AA4411">
        <w:rPr>
          <w:rFonts w:ascii="Times New Roman" w:hAnsi="Times New Roman"/>
          <w:sz w:val="24"/>
          <w:szCs w:val="24"/>
          <w:lang w:val="en-GB"/>
        </w:rPr>
        <w:t>……………</w:t>
      </w:r>
      <w:r w:rsidR="00AA4411">
        <w:rPr>
          <w:rFonts w:ascii="Times New Roman" w:hAnsi="Times New Roman"/>
          <w:sz w:val="24"/>
          <w:szCs w:val="24"/>
          <w:lang w:val="en-GB"/>
        </w:rPr>
        <w:t>……</w:t>
      </w:r>
    </w:p>
    <w:sectPr w:rsidR="005C3F37" w:rsidRPr="00A9230D" w:rsidSect="00963397">
      <w:footerReference w:type="default" r:id="rId23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A7D90" w14:textId="77777777" w:rsidR="00875B53" w:rsidRDefault="00875B53" w:rsidP="00455CD0">
      <w:pPr>
        <w:spacing w:after="0" w:line="240" w:lineRule="auto"/>
      </w:pPr>
      <w:r>
        <w:separator/>
      </w:r>
    </w:p>
  </w:endnote>
  <w:endnote w:type="continuationSeparator" w:id="0">
    <w:p w14:paraId="4A0F90FF" w14:textId="77777777" w:rsidR="00875B53" w:rsidRDefault="00875B53" w:rsidP="0045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F7F13" w14:textId="77777777" w:rsidR="00963397" w:rsidRDefault="00963397" w:rsidP="00963397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21/2022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1350D2" w:rsidRPr="001350D2">
      <w:rPr>
        <w:rFonts w:asciiTheme="majorHAnsi" w:eastAsiaTheme="majorEastAsia" w:hAnsiTheme="majorHAnsi" w:cstheme="majorBidi"/>
        <w:noProof/>
      </w:rPr>
      <w:t>12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3966F25" w14:textId="06883AAC" w:rsidR="00875B53" w:rsidRPr="008532B3" w:rsidRDefault="00875B53" w:rsidP="00963397">
    <w:pPr>
      <w:pStyle w:val="Footer"/>
      <w:widowControl w:val="0"/>
      <w:pBdr>
        <w:top w:val="single" w:sz="4" w:space="1" w:color="D9D9D9"/>
      </w:pBdr>
      <w:tabs>
        <w:tab w:val="clear" w:pos="9360"/>
      </w:tabs>
      <w:autoSpaceDE w:val="0"/>
      <w:autoSpaceDN w:val="0"/>
      <w:adjustRightInd w:val="0"/>
      <w:spacing w:after="0" w:line="240" w:lineRule="auto"/>
      <w:rPr>
        <w:color w:val="7F7F7F"/>
        <w:spacing w:val="60"/>
      </w:rPr>
    </w:pPr>
  </w:p>
  <w:p w14:paraId="1D32D402" w14:textId="77777777" w:rsidR="00875B53" w:rsidRDefault="00875B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7FC3B" w14:textId="77777777" w:rsidR="00875B53" w:rsidRDefault="00875B53" w:rsidP="00455CD0">
      <w:pPr>
        <w:spacing w:after="0" w:line="240" w:lineRule="auto"/>
      </w:pPr>
      <w:r>
        <w:separator/>
      </w:r>
    </w:p>
  </w:footnote>
  <w:footnote w:type="continuationSeparator" w:id="0">
    <w:p w14:paraId="5EA9B85C" w14:textId="77777777" w:rsidR="00875B53" w:rsidRDefault="00875B53" w:rsidP="00455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552"/>
    <w:multiLevelType w:val="hybridMultilevel"/>
    <w:tmpl w:val="EF24C9F0"/>
    <w:lvl w:ilvl="0" w:tplc="237E00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C54A1"/>
    <w:multiLevelType w:val="hybridMultilevel"/>
    <w:tmpl w:val="F2E4980A"/>
    <w:lvl w:ilvl="0" w:tplc="93B867D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E07837"/>
    <w:multiLevelType w:val="hybridMultilevel"/>
    <w:tmpl w:val="1C16C600"/>
    <w:lvl w:ilvl="0" w:tplc="F5DCA0B0">
      <w:start w:val="1"/>
      <w:numFmt w:val="lowerRoman"/>
      <w:lvlText w:val="(%1)"/>
      <w:lvlJc w:val="left"/>
      <w:pPr>
        <w:ind w:left="99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>
    <w:nsid w:val="0A796B43"/>
    <w:multiLevelType w:val="hybridMultilevel"/>
    <w:tmpl w:val="A88C90C2"/>
    <w:lvl w:ilvl="0" w:tplc="42E470DE">
      <w:start w:val="1"/>
      <w:numFmt w:val="lowerRoman"/>
      <w:lvlText w:val="(%1)"/>
      <w:lvlJc w:val="left"/>
      <w:pPr>
        <w:ind w:left="17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0B5447AD"/>
    <w:multiLevelType w:val="multilevel"/>
    <w:tmpl w:val="DEB6A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3C15CB"/>
    <w:multiLevelType w:val="hybridMultilevel"/>
    <w:tmpl w:val="7F38FB0C"/>
    <w:lvl w:ilvl="0" w:tplc="C5F0053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E2E6B"/>
    <w:multiLevelType w:val="hybridMultilevel"/>
    <w:tmpl w:val="1F28A764"/>
    <w:lvl w:ilvl="0" w:tplc="48A41FC4">
      <w:start w:val="2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5312845"/>
    <w:multiLevelType w:val="hybridMultilevel"/>
    <w:tmpl w:val="945863B6"/>
    <w:lvl w:ilvl="0" w:tplc="03563D9E">
      <w:start w:val="3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E45A6"/>
    <w:multiLevelType w:val="hybridMultilevel"/>
    <w:tmpl w:val="73C8248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64F6F"/>
    <w:multiLevelType w:val="hybridMultilevel"/>
    <w:tmpl w:val="6450AF32"/>
    <w:lvl w:ilvl="0" w:tplc="A4361B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D7DB2"/>
    <w:multiLevelType w:val="hybridMultilevel"/>
    <w:tmpl w:val="EDFA0F00"/>
    <w:lvl w:ilvl="0" w:tplc="93B867DC">
      <w:start w:val="1"/>
      <w:numFmt w:val="lowerRoman"/>
      <w:lvlText w:val="(%1)"/>
      <w:lvlJc w:val="left"/>
      <w:pPr>
        <w:ind w:left="11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252C4D4D"/>
    <w:multiLevelType w:val="hybridMultilevel"/>
    <w:tmpl w:val="05D4DAAE"/>
    <w:lvl w:ilvl="0" w:tplc="A252AA26">
      <w:start w:val="1"/>
      <w:numFmt w:val="lowerLetter"/>
      <w:lvlText w:val="(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2">
    <w:nsid w:val="259A4218"/>
    <w:multiLevelType w:val="hybridMultilevel"/>
    <w:tmpl w:val="BFBE82CA"/>
    <w:lvl w:ilvl="0" w:tplc="E880FA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F135E0"/>
    <w:multiLevelType w:val="hybridMultilevel"/>
    <w:tmpl w:val="C8305D46"/>
    <w:lvl w:ilvl="0" w:tplc="B77A505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ED58BA"/>
    <w:multiLevelType w:val="hybridMultilevel"/>
    <w:tmpl w:val="24C858F0"/>
    <w:lvl w:ilvl="0" w:tplc="93B867D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8D3ABE"/>
    <w:multiLevelType w:val="hybridMultilevel"/>
    <w:tmpl w:val="9EA47F4C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3795F"/>
    <w:multiLevelType w:val="hybridMultilevel"/>
    <w:tmpl w:val="F2F2BD54"/>
    <w:lvl w:ilvl="0" w:tplc="899476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3722DE"/>
    <w:multiLevelType w:val="hybridMultilevel"/>
    <w:tmpl w:val="D772DB86"/>
    <w:lvl w:ilvl="0" w:tplc="1F52E5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C3910"/>
    <w:multiLevelType w:val="hybridMultilevel"/>
    <w:tmpl w:val="1198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F02AC"/>
    <w:multiLevelType w:val="hybridMultilevel"/>
    <w:tmpl w:val="195EA2EC"/>
    <w:lvl w:ilvl="0" w:tplc="50A0788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938CE"/>
    <w:multiLevelType w:val="hybridMultilevel"/>
    <w:tmpl w:val="FE9655C6"/>
    <w:lvl w:ilvl="0" w:tplc="420C203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 w:tplc="1ED08A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E0E90"/>
    <w:multiLevelType w:val="hybridMultilevel"/>
    <w:tmpl w:val="BC7A191A"/>
    <w:lvl w:ilvl="0" w:tplc="93B867DC">
      <w:start w:val="1"/>
      <w:numFmt w:val="lowerRoman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36403C3"/>
    <w:multiLevelType w:val="hybridMultilevel"/>
    <w:tmpl w:val="47F4DDDA"/>
    <w:lvl w:ilvl="0" w:tplc="5B96E1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075F0"/>
    <w:multiLevelType w:val="hybridMultilevel"/>
    <w:tmpl w:val="A88C90C2"/>
    <w:lvl w:ilvl="0" w:tplc="42E470DE">
      <w:start w:val="1"/>
      <w:numFmt w:val="lowerRoman"/>
      <w:lvlText w:val="(%1)"/>
      <w:lvlJc w:val="left"/>
      <w:pPr>
        <w:ind w:left="17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446F2AD7"/>
    <w:multiLevelType w:val="hybridMultilevel"/>
    <w:tmpl w:val="4106DB32"/>
    <w:lvl w:ilvl="0" w:tplc="DBA042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CE7D42"/>
    <w:multiLevelType w:val="hybridMultilevel"/>
    <w:tmpl w:val="FCEC7AC2"/>
    <w:lvl w:ilvl="0" w:tplc="3B70A2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C333E"/>
    <w:multiLevelType w:val="hybridMultilevel"/>
    <w:tmpl w:val="63D453C8"/>
    <w:lvl w:ilvl="0" w:tplc="A73887A4">
      <w:start w:val="1"/>
      <w:numFmt w:val="lowerRoman"/>
      <w:lvlText w:val="(%1)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9EE5AF5"/>
    <w:multiLevelType w:val="hybridMultilevel"/>
    <w:tmpl w:val="57C24194"/>
    <w:lvl w:ilvl="0" w:tplc="93B867D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21702E"/>
    <w:multiLevelType w:val="hybridMultilevel"/>
    <w:tmpl w:val="A01006F2"/>
    <w:lvl w:ilvl="0" w:tplc="C08C6B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92AAF"/>
    <w:multiLevelType w:val="hybridMultilevel"/>
    <w:tmpl w:val="A6B4EF6C"/>
    <w:lvl w:ilvl="0" w:tplc="B0A07402">
      <w:start w:val="2"/>
      <w:numFmt w:val="lowerLetter"/>
      <w:lvlText w:val="(%1)"/>
      <w:lvlJc w:val="left"/>
      <w:pPr>
        <w:ind w:left="636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47FE6"/>
    <w:multiLevelType w:val="hybridMultilevel"/>
    <w:tmpl w:val="CFE287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64E96"/>
    <w:multiLevelType w:val="hybridMultilevel"/>
    <w:tmpl w:val="1CF8BED0"/>
    <w:lvl w:ilvl="0" w:tplc="93B867D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2A2F32"/>
    <w:multiLevelType w:val="hybridMultilevel"/>
    <w:tmpl w:val="A69E74EA"/>
    <w:lvl w:ilvl="0" w:tplc="278A4DF8">
      <w:start w:val="1"/>
      <w:numFmt w:val="lowerRoman"/>
      <w:lvlText w:val="(%1)"/>
      <w:lvlJc w:val="left"/>
      <w:pPr>
        <w:ind w:left="888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48" w:hanging="360"/>
      </w:pPr>
    </w:lvl>
    <w:lvl w:ilvl="2" w:tplc="2000001B" w:tentative="1">
      <w:start w:val="1"/>
      <w:numFmt w:val="lowerRoman"/>
      <w:lvlText w:val="%3."/>
      <w:lvlJc w:val="right"/>
      <w:pPr>
        <w:ind w:left="1968" w:hanging="180"/>
      </w:pPr>
    </w:lvl>
    <w:lvl w:ilvl="3" w:tplc="2000000F" w:tentative="1">
      <w:start w:val="1"/>
      <w:numFmt w:val="decimal"/>
      <w:lvlText w:val="%4."/>
      <w:lvlJc w:val="left"/>
      <w:pPr>
        <w:ind w:left="2688" w:hanging="360"/>
      </w:pPr>
    </w:lvl>
    <w:lvl w:ilvl="4" w:tplc="20000019" w:tentative="1">
      <w:start w:val="1"/>
      <w:numFmt w:val="lowerLetter"/>
      <w:lvlText w:val="%5."/>
      <w:lvlJc w:val="left"/>
      <w:pPr>
        <w:ind w:left="3408" w:hanging="360"/>
      </w:pPr>
    </w:lvl>
    <w:lvl w:ilvl="5" w:tplc="2000001B" w:tentative="1">
      <w:start w:val="1"/>
      <w:numFmt w:val="lowerRoman"/>
      <w:lvlText w:val="%6."/>
      <w:lvlJc w:val="right"/>
      <w:pPr>
        <w:ind w:left="4128" w:hanging="180"/>
      </w:pPr>
    </w:lvl>
    <w:lvl w:ilvl="6" w:tplc="2000000F" w:tentative="1">
      <w:start w:val="1"/>
      <w:numFmt w:val="decimal"/>
      <w:lvlText w:val="%7."/>
      <w:lvlJc w:val="left"/>
      <w:pPr>
        <w:ind w:left="4848" w:hanging="360"/>
      </w:pPr>
    </w:lvl>
    <w:lvl w:ilvl="7" w:tplc="20000019" w:tentative="1">
      <w:start w:val="1"/>
      <w:numFmt w:val="lowerLetter"/>
      <w:lvlText w:val="%8."/>
      <w:lvlJc w:val="left"/>
      <w:pPr>
        <w:ind w:left="5568" w:hanging="360"/>
      </w:pPr>
    </w:lvl>
    <w:lvl w:ilvl="8" w:tplc="2000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3">
    <w:nsid w:val="5E773E06"/>
    <w:multiLevelType w:val="hybridMultilevel"/>
    <w:tmpl w:val="E71E2452"/>
    <w:lvl w:ilvl="0" w:tplc="867E162C">
      <w:start w:val="1"/>
      <w:numFmt w:val="lowerRoman"/>
      <w:lvlText w:val="%1)"/>
      <w:lvlJc w:val="left"/>
      <w:pPr>
        <w:ind w:left="99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4">
    <w:nsid w:val="61B95091"/>
    <w:multiLevelType w:val="hybridMultilevel"/>
    <w:tmpl w:val="3DE86336"/>
    <w:lvl w:ilvl="0" w:tplc="93B867DC">
      <w:start w:val="1"/>
      <w:numFmt w:val="lowerRoman"/>
      <w:lvlText w:val="(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63AC78D7"/>
    <w:multiLevelType w:val="hybridMultilevel"/>
    <w:tmpl w:val="CC50C8BC"/>
    <w:lvl w:ilvl="0" w:tplc="6A966504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5F52893"/>
    <w:multiLevelType w:val="hybridMultilevel"/>
    <w:tmpl w:val="E4BA69FC"/>
    <w:lvl w:ilvl="0" w:tplc="5178E564">
      <w:start w:val="1"/>
      <w:numFmt w:val="lowerRoman"/>
      <w:lvlText w:val="(%1)"/>
      <w:lvlJc w:val="left"/>
      <w:pPr>
        <w:ind w:left="99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7">
    <w:nsid w:val="6A2B2F98"/>
    <w:multiLevelType w:val="hybridMultilevel"/>
    <w:tmpl w:val="1DCEB2BA"/>
    <w:lvl w:ilvl="0" w:tplc="42E470DE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01D76"/>
    <w:multiLevelType w:val="hybridMultilevel"/>
    <w:tmpl w:val="DB0297F2"/>
    <w:lvl w:ilvl="0" w:tplc="F7C6186C">
      <w:start w:val="1"/>
      <w:numFmt w:val="lowerRoman"/>
      <w:lvlText w:val="(%1)."/>
      <w:lvlJc w:val="right"/>
      <w:pPr>
        <w:ind w:left="15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26" w:hanging="360"/>
      </w:pPr>
    </w:lvl>
    <w:lvl w:ilvl="2" w:tplc="2000001B" w:tentative="1">
      <w:start w:val="1"/>
      <w:numFmt w:val="lowerRoman"/>
      <w:lvlText w:val="%3."/>
      <w:lvlJc w:val="right"/>
      <w:pPr>
        <w:ind w:left="2946" w:hanging="180"/>
      </w:pPr>
    </w:lvl>
    <w:lvl w:ilvl="3" w:tplc="2000000F" w:tentative="1">
      <w:start w:val="1"/>
      <w:numFmt w:val="decimal"/>
      <w:lvlText w:val="%4."/>
      <w:lvlJc w:val="left"/>
      <w:pPr>
        <w:ind w:left="3666" w:hanging="360"/>
      </w:pPr>
    </w:lvl>
    <w:lvl w:ilvl="4" w:tplc="20000019" w:tentative="1">
      <w:start w:val="1"/>
      <w:numFmt w:val="lowerLetter"/>
      <w:lvlText w:val="%5."/>
      <w:lvlJc w:val="left"/>
      <w:pPr>
        <w:ind w:left="4386" w:hanging="360"/>
      </w:pPr>
    </w:lvl>
    <w:lvl w:ilvl="5" w:tplc="2000001B" w:tentative="1">
      <w:start w:val="1"/>
      <w:numFmt w:val="lowerRoman"/>
      <w:lvlText w:val="%6."/>
      <w:lvlJc w:val="right"/>
      <w:pPr>
        <w:ind w:left="5106" w:hanging="180"/>
      </w:pPr>
    </w:lvl>
    <w:lvl w:ilvl="6" w:tplc="2000000F" w:tentative="1">
      <w:start w:val="1"/>
      <w:numFmt w:val="decimal"/>
      <w:lvlText w:val="%7."/>
      <w:lvlJc w:val="left"/>
      <w:pPr>
        <w:ind w:left="5826" w:hanging="360"/>
      </w:pPr>
    </w:lvl>
    <w:lvl w:ilvl="7" w:tplc="20000019" w:tentative="1">
      <w:start w:val="1"/>
      <w:numFmt w:val="lowerLetter"/>
      <w:lvlText w:val="%8."/>
      <w:lvlJc w:val="left"/>
      <w:pPr>
        <w:ind w:left="6546" w:hanging="360"/>
      </w:pPr>
    </w:lvl>
    <w:lvl w:ilvl="8" w:tplc="200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9">
    <w:nsid w:val="7BFC5054"/>
    <w:multiLevelType w:val="hybridMultilevel"/>
    <w:tmpl w:val="CFE287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B27640"/>
    <w:multiLevelType w:val="hybridMultilevel"/>
    <w:tmpl w:val="F372F54E"/>
    <w:lvl w:ilvl="0" w:tplc="4672DAA2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26"/>
  </w:num>
  <w:num w:numId="5">
    <w:abstractNumId w:val="23"/>
  </w:num>
  <w:num w:numId="6">
    <w:abstractNumId w:val="28"/>
  </w:num>
  <w:num w:numId="7">
    <w:abstractNumId w:val="18"/>
  </w:num>
  <w:num w:numId="8">
    <w:abstractNumId w:val="19"/>
  </w:num>
  <w:num w:numId="9">
    <w:abstractNumId w:val="11"/>
  </w:num>
  <w:num w:numId="10">
    <w:abstractNumId w:val="37"/>
  </w:num>
  <w:num w:numId="11">
    <w:abstractNumId w:val="2"/>
  </w:num>
  <w:num w:numId="12">
    <w:abstractNumId w:val="36"/>
  </w:num>
  <w:num w:numId="13">
    <w:abstractNumId w:val="3"/>
  </w:num>
  <w:num w:numId="14">
    <w:abstractNumId w:val="33"/>
  </w:num>
  <w:num w:numId="15">
    <w:abstractNumId w:val="39"/>
  </w:num>
  <w:num w:numId="16">
    <w:abstractNumId w:val="30"/>
  </w:num>
  <w:num w:numId="17">
    <w:abstractNumId w:val="29"/>
  </w:num>
  <w:num w:numId="18">
    <w:abstractNumId w:val="17"/>
  </w:num>
  <w:num w:numId="19">
    <w:abstractNumId w:val="22"/>
  </w:num>
  <w:num w:numId="20">
    <w:abstractNumId w:val="5"/>
  </w:num>
  <w:num w:numId="21">
    <w:abstractNumId w:val="9"/>
  </w:num>
  <w:num w:numId="22">
    <w:abstractNumId w:val="0"/>
  </w:num>
  <w:num w:numId="23">
    <w:abstractNumId w:val="24"/>
  </w:num>
  <w:num w:numId="24">
    <w:abstractNumId w:val="16"/>
  </w:num>
  <w:num w:numId="25">
    <w:abstractNumId w:val="35"/>
  </w:num>
  <w:num w:numId="26">
    <w:abstractNumId w:val="38"/>
  </w:num>
  <w:num w:numId="27">
    <w:abstractNumId w:val="25"/>
  </w:num>
  <w:num w:numId="28">
    <w:abstractNumId w:val="20"/>
  </w:num>
  <w:num w:numId="29">
    <w:abstractNumId w:val="8"/>
  </w:num>
  <w:num w:numId="30">
    <w:abstractNumId w:val="4"/>
  </w:num>
  <w:num w:numId="31">
    <w:abstractNumId w:val="15"/>
  </w:num>
  <w:num w:numId="32">
    <w:abstractNumId w:val="40"/>
  </w:num>
  <w:num w:numId="33">
    <w:abstractNumId w:val="31"/>
  </w:num>
  <w:num w:numId="34">
    <w:abstractNumId w:val="10"/>
  </w:num>
  <w:num w:numId="35">
    <w:abstractNumId w:val="21"/>
  </w:num>
  <w:num w:numId="36">
    <w:abstractNumId w:val="1"/>
  </w:num>
  <w:num w:numId="37">
    <w:abstractNumId w:val="27"/>
  </w:num>
  <w:num w:numId="38">
    <w:abstractNumId w:val="14"/>
  </w:num>
  <w:num w:numId="39">
    <w:abstractNumId w:val="34"/>
  </w:num>
  <w:num w:numId="40">
    <w:abstractNumId w:val="32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32"/>
    <w:rsid w:val="0000634C"/>
    <w:rsid w:val="000177E2"/>
    <w:rsid w:val="00040E98"/>
    <w:rsid w:val="000451DB"/>
    <w:rsid w:val="000748E2"/>
    <w:rsid w:val="000752B3"/>
    <w:rsid w:val="0011514E"/>
    <w:rsid w:val="0012639B"/>
    <w:rsid w:val="001350D2"/>
    <w:rsid w:val="00171CDF"/>
    <w:rsid w:val="00180B01"/>
    <w:rsid w:val="001A59BC"/>
    <w:rsid w:val="001C4566"/>
    <w:rsid w:val="001F2F6A"/>
    <w:rsid w:val="002146B7"/>
    <w:rsid w:val="00223022"/>
    <w:rsid w:val="002357A1"/>
    <w:rsid w:val="002553F3"/>
    <w:rsid w:val="002835D3"/>
    <w:rsid w:val="00293866"/>
    <w:rsid w:val="002A24C0"/>
    <w:rsid w:val="002A7B72"/>
    <w:rsid w:val="002B2274"/>
    <w:rsid w:val="002C5DFE"/>
    <w:rsid w:val="002D0A16"/>
    <w:rsid w:val="003238B9"/>
    <w:rsid w:val="00326330"/>
    <w:rsid w:val="00371B79"/>
    <w:rsid w:val="003808C2"/>
    <w:rsid w:val="00381E90"/>
    <w:rsid w:val="00386121"/>
    <w:rsid w:val="003C5A82"/>
    <w:rsid w:val="0040532A"/>
    <w:rsid w:val="00425E5C"/>
    <w:rsid w:val="00455CD0"/>
    <w:rsid w:val="004700D0"/>
    <w:rsid w:val="0047742F"/>
    <w:rsid w:val="004D4C2F"/>
    <w:rsid w:val="004F106F"/>
    <w:rsid w:val="004F76D3"/>
    <w:rsid w:val="004F7EEE"/>
    <w:rsid w:val="00501843"/>
    <w:rsid w:val="00525076"/>
    <w:rsid w:val="0052750C"/>
    <w:rsid w:val="00544F2F"/>
    <w:rsid w:val="00554559"/>
    <w:rsid w:val="00567513"/>
    <w:rsid w:val="005775AB"/>
    <w:rsid w:val="005842C6"/>
    <w:rsid w:val="005961F0"/>
    <w:rsid w:val="005A5FB8"/>
    <w:rsid w:val="005A6AE4"/>
    <w:rsid w:val="005C3F37"/>
    <w:rsid w:val="005D65A4"/>
    <w:rsid w:val="006164AA"/>
    <w:rsid w:val="006200A7"/>
    <w:rsid w:val="00625C27"/>
    <w:rsid w:val="00627FF8"/>
    <w:rsid w:val="00665366"/>
    <w:rsid w:val="00675883"/>
    <w:rsid w:val="00681550"/>
    <w:rsid w:val="006853F5"/>
    <w:rsid w:val="0069411D"/>
    <w:rsid w:val="006B5806"/>
    <w:rsid w:val="006B6FCF"/>
    <w:rsid w:val="006B7DAB"/>
    <w:rsid w:val="006E7194"/>
    <w:rsid w:val="006E74E6"/>
    <w:rsid w:val="00727B27"/>
    <w:rsid w:val="007410B9"/>
    <w:rsid w:val="0075056E"/>
    <w:rsid w:val="007715C7"/>
    <w:rsid w:val="0078754B"/>
    <w:rsid w:val="0079176F"/>
    <w:rsid w:val="007A7469"/>
    <w:rsid w:val="007C36A3"/>
    <w:rsid w:val="007C50F6"/>
    <w:rsid w:val="007D2C7B"/>
    <w:rsid w:val="007F4C36"/>
    <w:rsid w:val="007F5C89"/>
    <w:rsid w:val="008042B0"/>
    <w:rsid w:val="00815637"/>
    <w:rsid w:val="008532B3"/>
    <w:rsid w:val="008606F2"/>
    <w:rsid w:val="0087564D"/>
    <w:rsid w:val="00875B53"/>
    <w:rsid w:val="00883CA4"/>
    <w:rsid w:val="00890250"/>
    <w:rsid w:val="008A2B69"/>
    <w:rsid w:val="008A756D"/>
    <w:rsid w:val="008D01D8"/>
    <w:rsid w:val="008D04D3"/>
    <w:rsid w:val="008D5514"/>
    <w:rsid w:val="008D686C"/>
    <w:rsid w:val="008F1D15"/>
    <w:rsid w:val="008F7C32"/>
    <w:rsid w:val="00920409"/>
    <w:rsid w:val="00963397"/>
    <w:rsid w:val="00982FA5"/>
    <w:rsid w:val="0099388E"/>
    <w:rsid w:val="009A20A5"/>
    <w:rsid w:val="009D1996"/>
    <w:rsid w:val="009D2991"/>
    <w:rsid w:val="00A268D2"/>
    <w:rsid w:val="00A42CB7"/>
    <w:rsid w:val="00A510E4"/>
    <w:rsid w:val="00A71E43"/>
    <w:rsid w:val="00A81A0F"/>
    <w:rsid w:val="00A82583"/>
    <w:rsid w:val="00A830FC"/>
    <w:rsid w:val="00A9230D"/>
    <w:rsid w:val="00AA4411"/>
    <w:rsid w:val="00AB37DC"/>
    <w:rsid w:val="00AC63D5"/>
    <w:rsid w:val="00AE640B"/>
    <w:rsid w:val="00AF66FD"/>
    <w:rsid w:val="00B03ABC"/>
    <w:rsid w:val="00B0537E"/>
    <w:rsid w:val="00B11FA9"/>
    <w:rsid w:val="00B146A4"/>
    <w:rsid w:val="00B20043"/>
    <w:rsid w:val="00B23A1F"/>
    <w:rsid w:val="00B55897"/>
    <w:rsid w:val="00B665EE"/>
    <w:rsid w:val="00B773E6"/>
    <w:rsid w:val="00BB5CB8"/>
    <w:rsid w:val="00BD0E8F"/>
    <w:rsid w:val="00BD17ED"/>
    <w:rsid w:val="00BF3653"/>
    <w:rsid w:val="00C00978"/>
    <w:rsid w:val="00C4023D"/>
    <w:rsid w:val="00C40810"/>
    <w:rsid w:val="00C43534"/>
    <w:rsid w:val="00C65F84"/>
    <w:rsid w:val="00C849C1"/>
    <w:rsid w:val="00C93AF0"/>
    <w:rsid w:val="00CB2D94"/>
    <w:rsid w:val="00CE119A"/>
    <w:rsid w:val="00CE52AF"/>
    <w:rsid w:val="00CF218A"/>
    <w:rsid w:val="00CF7F35"/>
    <w:rsid w:val="00D0475D"/>
    <w:rsid w:val="00D2145A"/>
    <w:rsid w:val="00D42413"/>
    <w:rsid w:val="00D43706"/>
    <w:rsid w:val="00D74C2E"/>
    <w:rsid w:val="00D868DB"/>
    <w:rsid w:val="00D94FEF"/>
    <w:rsid w:val="00D960A8"/>
    <w:rsid w:val="00DA68E9"/>
    <w:rsid w:val="00DB6FA1"/>
    <w:rsid w:val="00DC1065"/>
    <w:rsid w:val="00DC2B48"/>
    <w:rsid w:val="00DC4607"/>
    <w:rsid w:val="00E56DFF"/>
    <w:rsid w:val="00E708D4"/>
    <w:rsid w:val="00E8165B"/>
    <w:rsid w:val="00E82E28"/>
    <w:rsid w:val="00E90367"/>
    <w:rsid w:val="00E91382"/>
    <w:rsid w:val="00EB5C69"/>
    <w:rsid w:val="00EB632C"/>
    <w:rsid w:val="00EC717B"/>
    <w:rsid w:val="00F07DD8"/>
    <w:rsid w:val="00F25F2E"/>
    <w:rsid w:val="00F26DED"/>
    <w:rsid w:val="00F27CAB"/>
    <w:rsid w:val="00F63EBC"/>
    <w:rsid w:val="00F71095"/>
    <w:rsid w:val="00F7255B"/>
    <w:rsid w:val="00F91D5E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874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3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C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5C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5C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5CD0"/>
    <w:rPr>
      <w:sz w:val="22"/>
      <w:szCs w:val="22"/>
    </w:rPr>
  </w:style>
  <w:style w:type="paragraph" w:styleId="NoSpacing">
    <w:name w:val="No Spacing"/>
    <w:uiPriority w:val="1"/>
    <w:qFormat/>
    <w:rsid w:val="00F25F2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606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3AF0"/>
    <w:rPr>
      <w:color w:val="808080"/>
    </w:rPr>
  </w:style>
  <w:style w:type="table" w:styleId="TableGrid">
    <w:name w:val="Table Grid"/>
    <w:basedOn w:val="TableNormal"/>
    <w:rsid w:val="00727B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063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5C3F37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5C3F37"/>
    <w:pPr>
      <w:widowControl w:val="0"/>
      <w:shd w:val="clear" w:color="auto" w:fill="FFFFFF"/>
      <w:spacing w:after="400" w:line="317" w:lineRule="exact"/>
      <w:ind w:hanging="2460"/>
    </w:p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sid w:val="005C3F37"/>
    <w:rPr>
      <w:i/>
      <w:iCs/>
      <w:sz w:val="22"/>
      <w:szCs w:val="22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rsid w:val="005C3F37"/>
    <w:pPr>
      <w:widowControl w:val="0"/>
      <w:shd w:val="clear" w:color="auto" w:fill="FFFFFF"/>
      <w:spacing w:before="320" w:after="0" w:line="317" w:lineRule="exact"/>
    </w:pPr>
    <w:rPr>
      <w:i/>
      <w:iCs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sid w:val="005C3F3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3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C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5C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5C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5CD0"/>
    <w:rPr>
      <w:sz w:val="22"/>
      <w:szCs w:val="22"/>
    </w:rPr>
  </w:style>
  <w:style w:type="paragraph" w:styleId="NoSpacing">
    <w:name w:val="No Spacing"/>
    <w:uiPriority w:val="1"/>
    <w:qFormat/>
    <w:rsid w:val="00F25F2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606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3AF0"/>
    <w:rPr>
      <w:color w:val="808080"/>
    </w:rPr>
  </w:style>
  <w:style w:type="table" w:styleId="TableGrid">
    <w:name w:val="Table Grid"/>
    <w:basedOn w:val="TableNormal"/>
    <w:rsid w:val="00727B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063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5C3F37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5C3F37"/>
    <w:pPr>
      <w:widowControl w:val="0"/>
      <w:shd w:val="clear" w:color="auto" w:fill="FFFFFF"/>
      <w:spacing w:after="400" w:line="317" w:lineRule="exact"/>
      <w:ind w:hanging="2460"/>
    </w:p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sid w:val="005C3F37"/>
    <w:rPr>
      <w:i/>
      <w:iCs/>
      <w:sz w:val="22"/>
      <w:szCs w:val="22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rsid w:val="005C3F37"/>
    <w:pPr>
      <w:widowControl w:val="0"/>
      <w:shd w:val="clear" w:color="auto" w:fill="FFFFFF"/>
      <w:spacing w:before="320" w:after="0" w:line="317" w:lineRule="exact"/>
    </w:pPr>
    <w:rPr>
      <w:i/>
      <w:iCs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sid w:val="005C3F3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ink/ink1.xml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customXml" Target="ink/ink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ink/ink2.xml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oleObject" Target="embeddings/oleObject1.bin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9T13:33:51.1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205 138 1954,'-3'8'13406,"1"1"-13167,10 217 978,-8-215-1219,-1-9-6,1 0 1,0 1-1,0-1 1,0 0 0,0 0-1,0 0 1,0 1 0,1-1-1,-1 0 1,1 0 0,0 3-1,5-33-2138,-3-199-1607,-8 203 3768,5 23 65,0 0 1,0 0 0,-1 0-1,1 0 1,0 0 0,-1 0-1,1 0 1,-1 0 0,1 1-1,-1-1 1,1 0 0,-1 0-1,1 0 1,-1 1 0,0-1-1,1 0 1,-1 0 0,0 1-1,0-1 1,-1 0 902,2 5-594,1 135 1481,-1 4-4989</inkml:trace>
  <inkml:trace contextRef="#ctx0" brushRef="#br0" timeOffset="391.75">37 145 4965,'-1'0'72,"1"0"0,0-1 0,-1 1 0,1 0 0,0 0 1,-1-1-1,1 1 0,0 0 0,-1-1 0,1 1 0,0 0 0,0-1 1,-1 1-1,1 0 0,0-1 0,0 1 0,0-1 0,-1 1 0,1 0 0,0-1 1,0 1-1,0-1 0,0 1 0,0-1 0,0 1 0,0 0 0,0-1 1,0 1-1,0-1 0,0 1 0,0-1 0,0 1 0,0 0 0,1-1 1,-1 1-1,0-1 0,0 1 0,0 0 0,1-1 0,-1 1 0,0 0 1,0-1-1,1 1 0,-1 0 0,0-1 0,1 1 0,-1 0 0,0 0 1,1-1-1,-1 1 0,1 0 0,-1 0 0,0 0 0,1-1 0,-1 1 1,1 0-1,-1 0 0,0 0 0,1 0 0,-1 0 0,1 0 0,-1 0 1,1 0-1,-1 0 0,0 0 0,2 0 0,39 2-302,-29-1 629,-1-1-369,-1 2 1,0 0-1,1 0 1,-1 1-1,0 0 1,0 1-1,-1 0 1,1 0-1,-1 1 1,0 1-1,0-1 1,0 2-1,-1-1 1,0 1-1,14 15 1,-14-13 86,-1 0 1,0 0 0,-1 0-1,0 1 1,0 0 0,-1 0-1,0 0 1,-1 1 0,0 0-1,-1 0 1,0 0 0,-1 0-1,0 0 1,1 18 0,-3-26-2,0 0 1,1 0 0,-1 1-1,-1-1 1,1 0 0,0 0 0,-1 0-1,1 0 1,-1 0 0,0 0 0,0 0-1,0 0 1,-1 0 0,1 0 0,-1 0-1,1-1 1,-1 1 0,0-1-1,0 1 1,0-1 0,0 0 0,-1 1-1,1-1 1,0 0 0,-1-1 0,0 1-1,1 0 1,-1-1 0,-6 3 0,-3 1 102,0 0 1,-1-1 0,1-1 0,-1 0 0,0 0 0,-26 1-1,6-3-617,-52-5 0,50-3-1616,34 6 1691,0 1-1,0-1 0,0 0 1,0 1-1,0-1 0,0 0 0,0 0 1,0 0-1,0 0 0,0 0 0,0 0 1,0 0-1,1 0 0,-1 0 1,0 0-1,0-1 0,0-8-6317</inkml:trace>
  <inkml:trace contextRef="#ctx0" brushRef="#br0" timeOffset="814.16">474 284 5605,'1'15'10072,"10"54"-8437,-10-58-1452,-1-8-199,0 0-1,0-1 0,0 1 0,1-1 1,-1 1-1,1 0 0,0-1 1,-1 1-1,2 1 0</inkml:trace>
  <inkml:trace contextRef="#ctx0" brushRef="#br0" timeOffset="1537.3599">577 263 5349,'1'1'261,"0"-1"1,-1 1-1,1-1 1,0 0-1,-1 1 0,1 0 1,0-1-1,-1 1 0,1-1 1,-1 1-1,1 0 0,-1-1 1,1 1-1,-1 0 0,0-1 1,1 1-1,-1 0 1,0 0-1,0-1 0,1 1 1,-1 0-1,0 0 0,0-1 1,0 2-1,5 28 546,-4-20 292,3 19 188,0-6-1038,-3-44-808,-3-5 494,1 19 70,1 0 0,-1 0-1,1-1 1,1 1 0,-1 0-1,3-13 1,-2 19-2,0 1-1,-1-1 1,1 0-1,0 1 1,-1-1-1,1 1 1,0-1-1,0 1 1,-1 0 0,1-1-1,0 1 1,0 0-1,0-1 1,0 1-1,-1 0 1,1 0 0,0 0-1,0 0 1,0 0-1,2 0 1,24 0-77,-18 1 35,6 0 22,0 0 0,-1 2-1,21 5 1,-18-4-42,0-1 0,22 2 1,-22-4-120,4 1-720,-1-1 0,41-5 0,-60 4 758,0-1 1,1 1-1,-1-1 1,0 1-1,0-1 0,1 0 1,-1 1-1,0-1 1,0 0-1,0 0 1,0 0-1,0 0 1,0 0-1,0 0 1,0 0-1,-1 0 1,1 0-1,0-1 1,0 1-1,-1 0 1,1 0-1,-1-1 1,0 1-1,1 0 1,-1-2-1,1 1 217,-1 0 1,0 0-1,0 0 1,1 0-1,-1 0 1,-1 0-1,1 0 0,0 0 1,0 0-1,-2-3 1,2 4 5,-1 1 1,0-1 0,1 1-1,-1-1 1,0 0-1,0 1 1,1-1 0,-1 1-1,0 0 1,0-1-1,0 1 1,1 0 0,-1-1-1,0 1 1,0 0 0,0 0-1,0 0 1,0 0-1,0 0 1,-1 0 0,-25 0 749,19 0-412,3 0-250,0 0-1,0 0 1,-1 1-1,1-1 0,0 1 1,0 0-1,0 1 1,0-1-1,0 1 0,0 0 1,-8 4-1,10-3-65,0 0-1,0-1 1,1 1-1,-1 0 1,1 0 0,-1 1-1,1-1 1,0 0-1,0 1 1,0 0-1,1-1 1,-1 1 0,1 0-1,0 0 1,0-1-1,0 7 1,-1-2 45,1 0-1,0 0 1,0 0 0,1 0 0,0 0-1,0 0 1,3 11 0,-2-16-118,0 0-1,0 0 1,0 0 0,1 0-1,-1 1 1,1-2 0,0 1-1,0 0 1,0 0-1,0-1 1,0 1 0,1-1-1,-1 1 1,1-1 0,-1 0-1,1 0 1,0 0 0,0-1-1,6 4 1,4-1-87,0-1 0,0 0 1,0-1-1,1-1 0,-1 0 1,1 0-1,24-3 0,-36 2-310,0-1-1,1 1 1,-1 0-1,1-1 1,-1 1-1,0-1 1,0 0-1,1 0 1,-1 0-1,0 0 1,0 0-1,0 0 1,0-1-1,2-1 1,10-8-8182</inkml:trace>
  <inkml:trace contextRef="#ctx0" brushRef="#br0" timeOffset="1974.76">1053 238 4837,'4'-1'313,"2"-1"186,1 1 1,-1-1 0,0 1 0,1 1 0,-2-1 0,2 1 0,-1 0 0,1 0-1,6 2 1,-12-1-417,0 0-1,0 0 1,0 0-1,-1 0 0,1 0 1,0 0-1,-1 0 1,1 0-1,-1 0 0,1 0 1,-1 0-1,1 0 1,-1 0-1,0 1 1,0-1-1,0 0 0,1 0 1,-1 0-1,0 1 1,0-1-1,-1 0 1,1 2-1,-6 29 360,-1-18-179,3-7-25,0-1-1,1 1 1,0 0 0,0 0-1,1 0 1,0 1 0,0-1 0,1 0-1,0 0 1,0 10 0,1-16-228,0 0 1,0-1-1,1 1 1,-1 0 0,0 0-1,1 0 1,-1 0-1,1-1 1,-1 1-1,1 0 1,-1 0-1,1-1 1,-1 1-1,1 0 1,0-1-1,0 1 1,-1 0-1,1-1 1,0 1-1,0-1 1,-1 0 0,1 1-1,0-1 1,0 1-1,0-1 1,0 0-1,0 0 1,-1 0-1,1 0 1,0 1-1,2-1 1,35 1 21,-29-1-11,18 0-105,34-1-1336,-22-7-3867,-16 0-345</inkml:trace>
  <inkml:trace contextRef="#ctx0" brushRef="#br0" timeOffset="2481.7799">1372 90 6662,'-2'1'262,"0"1"-1,1 0 0,-1-1 0,0 1 0,1 0 1,-1 0-1,1 0 0,-1 0 0,1 0 0,0 0 1,0 0-1,0 0 0,0 1 0,0-1 0,0 0 1,1 1-1,-1-2 0,1 2 0,0-1 1,-1 3-1,2 60 2327,0-39-1448,0 6-282,2 0 1,2 0-1,13 54 0,-17-94-1128,-1 1 1,1-1-1,1 1 0,0-1 1,0 2-1,0-1 0,0 0 1,1 0-1,7-11 1,-8 13 144,0 1 0,0 0 0,0 0 0,1 0 0,0 0 0,0 0 1,0 0-1,0 1 0,1 0 0,-1-1 0,1 1 0,0 1 1,0-1-1,0 0 0,0 1 0,0 0 0,1 0 0,-1 0 0,1 1 1,-1-1-1,1 1 0,8-1 0,-11 2 140,-1 1 1,1-1-1,0 1 0,-1-1 1,1 1-1,-1 0 0,1 0 0,-1 0 1,0 0-1,1 0 0,-1 0 1,0 0-1,1 0 0,-1 0 1,0 1-1,0-1 0,0 0 0,0 1 1,0-1-1,-1 1 0,1-1 1,0 1-1,-1-1 0,1 1 1,0 3-1,12 50 1208,-11-41-623,-1-7-446,-1-5-226,0 0 0,0-1 0,0 1-1,0-1 1,1 1 0,-1 0 0,0 0 0,1-1-1,0 1 1,-1 0 0,1-1 0,0 1 0,-1-1 0,1 1-1,0-1 1,0 1 0,1-1 0,1 2 0</inkml:trace>
  <inkml:trace contextRef="#ctx0" brushRef="#br0" timeOffset="2926.13">1693 235 7751,'0'10'914,"0"0"-1,1 0 1,0-1-1,1 1 1,0 0-1,6 18 1,-7-26-869,0 1 0,1 0 1,-1-1-1,0 1 0,1-1 1,0 1-1,0-1 0,0 0 1,0 1-1,0-1 0,0 0 0,0 0 1,1-1-1,-1 1 0,1 0 1,-1-1-1,1 0 0,0 1 1,-1-1-1,1 0 0,0 0 1,0-1-1,0 1 0,0-1 1,0 1-1,5-1 0,-4 0-71,-1 0 1,0 0-1,0 0 0,0 0 1,0-1-1,0 1 0,0-1 1,0 0-1,0 0 0,-1 0 0,1 0 1,0 0-1,0-1 0,-1 1 1,1-1-1,-1 0 0,1 0 0,-1 0 1,0 0-1,0 0 0,0 0 1,0 0-1,0-1 0,0 1 1,0-1-1,-1 0 0,0 1 0,1-1 1,-1 0-1,0 0 0,0 0 1,-1 0-1,1 0 0,0 0 0,-1 0 1,0 0-1,0-3 0,0 4 32,1 1 1,-1-1-1,0 0 0,0 1 0,0-1 0,0 0 0,-1 1 0,1-1 1,0 1-1,-1-1 0,1 0 0,-1 1 0,1-1 0,-1 1 1,0-1-1,0 1 0,1-1 0,-1 1 0,0 0 0,0-1 0,-2 0 1,1 0 10,-1 1 0,0 0 0,1 0 0,-1 0 1,0 0-1,0 0 0,0 1 0,0-1 0,0 1 1,0-1-1,-4 1 0,-68 0-167,89-3-7494,-4 0 3363</inkml:trace>
  <inkml:trace contextRef="#ctx0" brushRef="#br0" timeOffset="3343.53">1901 253 5285,'5'4'514,"1"0"0,-1 1 0,0-1 0,0 1 1,0 0-1,0 0 0,-1 0 0,0 1 0,0 0 0,-1 0 0,0 0 0,0 0 0,0 0 1,0 1-1,-1-1 0,0 1 0,-1-1 0,1 1 0,-1 0 0,-1-1 0,1 1 0,-1 8 1,0-15-462,-1-4-88,1 0-1,-1 0 1,1-1 0,0 1 0,1 0 0,-1 1-1,1-1 1,0 0 0,0 0 0,3-7-1,-3 7-57,1-3-110,1 0 0,0 0-1,0 0 1,0 0-1,1 1 1,0-1 0,1 1-1,0 0 1,-1 0-1,10-7 1,-12 11 179,0 0 1,0 0-1,1 1 1,-1-1 0,0 0-1,1 1 1,0-1-1,-1 1 1,1 0-1,0 0 1,0 0-1,0 1 1,0-1-1,0 0 1,-1 1-1,1 0 1,0 0 0,0 0-1,0 0 1,0 0-1,0 1 1,0-1-1,0 1 1,0 0-1,0 0 1,-1 0-1,1 0 1,0 0-1,4 3 1,-2 0 40,0 1 1,0-1-1,0 0 1,-1 1-1,1 0 1,-1 0-1,-1 1 0,1-1 1,-1 1-1,0 0 1,0 0-1,-1 0 0,1 0 1,-1 0-1,-1 0 1,1 0-1,-1 1 1,1 12-1,-2-18-727</inkml:trace>
  <inkml:trace contextRef="#ctx0" brushRef="#br0" timeOffset="3743.88">1207 250 6534,'-8'-1'1730,"3"-1"-481,5-1-32,0 0 545,0-2-513,0 2-512,0-1-257,5 1 129,8-2-129,3 2-192,4-2-31,4 1-225,4-1-32,2 0-32,1-2-353,-14 2-1024,-1 0-2018,-3 1-2851</inkml:trace>
  <inkml:trace contextRef="#ctx0" brushRef="#br0" timeOffset="4208.06">1548 13 9801,'-5'-1'10666,"5"-1"-10345,0 0-257,1-1-64,3 0-353,-4 2-896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9T13:33:15.9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31 4068,'0'-1'13859,"9"18"-13038,13 6-719,-9-11 20,-1 1-1,0 1 0,-1 0 0,0 1 0,0 0 0,9 19 1,-18-53-1265,-1 15 988,-1 0 1,-1 0-1,1 1 0,-1-1 0,1 0 0,-1 0 1,-1-4-1,-8-8-49,-21-29 0,22 33 195,38 68 1451,35 45-983,-69-109-470,-5-15-30,-2 1 1,-1 0-1,0 1 1,-32-36-1,31 45 10,10 8 32,-1 0 1,0 0 0,1 0 0,-1-1-1,1 0 1,0 1 0,0-2 0,-6-9-1,16 24-26,-1 0 0,2 0 0,-1-1 0,15 15 0,14 20 188,67 96-3,-98-134-65,-3-4-68,-1-1-1,1 0 0,-1 1 1,1-1-1,-1 0 0,1 1 0,-1-1 1,0 1-1,1-1 0,-1 0 1,0 1-1,1-1 0,-1 1 0,0 0 1,0-1-1,1 1 0,-1-1 0,0 1 1,0-1-1,0 1 0,0-1 1,0 1-1,0 0 0,0-1 0,0 1 1,0-1-1,0 1 0,0-1 1,0 1-1,0-1 0,0 1 0,-1 0 1,1-1-1,0 1 0,0-1 1,-1 1-1,1-1 0,0 1 0,-1-1 1,1 0-1,0 1 0,-1-1 1,1 1-1,-1-1 0,1 0 0,-1 1 1,1-1-1,-1 0 0,1 1 1,-2-1-1,-18 19 275,0 1 0,3 0 0,-1 2 0,1 0 0,2 0-1,0 2 1,-12 27 0,25-42 495,1-6-2560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9T13:32:11.1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79 3844,'-1'0'12845,"2"0"-12595,83 0-250,-84 0-32,-34 3-769,12-1 1141,39-2 729,169-14-871,-54 5-70,-58 8-128,80 2 0,-74 10-6,-52-6 6,52 2 1,54-7-413,-134 0 380,-15 0-848,-284 12 287,272-12 572,1-1-1,-46-8 1,-20-1 18,15 2 38,19 2 123,-102 2-1,118 4-72,42 0-10,15 3 152,1 0 0,0-1-1,0-1 1,29-1 0,-39 0-144,518-4-686,-503 4 603,136-5 0,270-14 37,-41 11 60,-46 4-71,-339 4-24,4 0 128,0 0 0,0 0 0,1-1 0,-1 0 0,0 0-1,0 0 1,6-2 0,-11 2-512,1 0-1,-1 0 1,0-1-1,1 1 1,-1 0-1,0-1 1,0 1 0,0 0-1,0 0 1,0-1-1,0 1 1,0 0-1,-1-3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Client</cp:lastModifiedBy>
  <cp:revision>8</cp:revision>
  <cp:lastPrinted>2016-05-23T17:03:00Z</cp:lastPrinted>
  <dcterms:created xsi:type="dcterms:W3CDTF">2021-08-30T05:19:00Z</dcterms:created>
  <dcterms:modified xsi:type="dcterms:W3CDTF">2021-09-01T14:39:00Z</dcterms:modified>
</cp:coreProperties>
</file>