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5E" w:rsidRPr="0006261C" w:rsidRDefault="00D4415E">
      <w:pPr>
        <w:rPr>
          <w:rFonts w:ascii="Times New Roman" w:hAnsi="Times New Roman" w:cs="Times New Roman"/>
          <w:sz w:val="24"/>
          <w:szCs w:val="24"/>
        </w:rPr>
      </w:pPr>
    </w:p>
    <w:p w:rsidR="00DD7BA9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DD7BA9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BA9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312/2              ─              GEOGRAPHY               ─              Paper 2</w:t>
      </w:r>
    </w:p>
    <w:p w:rsidR="00DD7BA9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 xml:space="preserve">SAMIA SUB-COUNTY JOINT EXAMINATION </w:t>
      </w:r>
    </w:p>
    <w:p w:rsidR="00DD7BA9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 xml:space="preserve">TIME:  2 Hrs 45Mins  </w:t>
      </w:r>
    </w:p>
    <w:p w:rsidR="00DD7BA9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DECEMBER, 2021</w:t>
      </w:r>
    </w:p>
    <w:p w:rsidR="00DD7BA9" w:rsidRPr="0006261C" w:rsidRDefault="00DD7BA9" w:rsidP="00DD7BA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DD7BA9" w:rsidRPr="0006261C" w:rsidRDefault="004F17CC" w:rsidP="00DD7BA9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8" o:spid="_x0000_s1026" style="position:absolute;z-index:251683840;visibility:visible;mso-wrap-distance-top:-3e-5mm;mso-wrap-distance-bottom:-3e-5mm;mso-position-horizontal:center;mso-position-horizontal-relative:margin;mso-height-relative:margin" from="0,2.6pt" to="319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" strokecolor="#4f81bd" strokeweight="3pt">
            <v:shadow on="t" color="black" opacity="22937f" origin=",.5" offset="0,.63889mm"/>
            <o:lock v:ext="edit" shapetype="f"/>
            <w10:wrap anchorx="margin"/>
          </v:line>
        </w:pict>
      </w:r>
    </w:p>
    <w:p w:rsidR="00AB5963" w:rsidRPr="0006261C" w:rsidRDefault="00DD7BA9" w:rsidP="00DD7BA9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6261C">
        <w:rPr>
          <w:rFonts w:ascii="Times New Roman" w:hAnsi="Times New Roman" w:cs="Times New Roman"/>
          <w:sz w:val="24"/>
          <w:szCs w:val="24"/>
          <w:u w:val="single"/>
        </w:rPr>
        <w:t>Marking scheme</w:t>
      </w:r>
    </w:p>
    <w:p w:rsidR="00D50B7E" w:rsidRPr="0006261C" w:rsidRDefault="00D50B7E" w:rsidP="00DD7BA9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B66" w:rsidRPr="0006261C" w:rsidRDefault="004C5B66" w:rsidP="004C5B66">
      <w:pPr>
        <w:spacing w:after="16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1. a). Define the term energy crisis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4C5B66" w:rsidRPr="0006261C" w:rsidRDefault="00D50B7E" w:rsidP="00D50B7E">
      <w:pPr>
        <w:pStyle w:val="ListParagraph"/>
        <w:spacing w:after="16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Is a situation where the demand for oil is higher than the amount being supplied leading to high oil prices.</w:t>
      </w:r>
    </w:p>
    <w:p w:rsidR="004C5B66" w:rsidRPr="0006261C" w:rsidRDefault="004C5B66" w:rsidP="004C5B66">
      <w:pPr>
        <w:spacing w:after="160" w:line="254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b) state three limitations of using solar energy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(3mks)</w:t>
      </w:r>
    </w:p>
    <w:p w:rsidR="004C5B66" w:rsidRPr="0006261C" w:rsidRDefault="00D50B7E" w:rsidP="00D50B7E">
      <w:pPr>
        <w:pStyle w:val="ListParagraph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Solar energy is unable to run heavy machinery</w:t>
      </w:r>
    </w:p>
    <w:p w:rsidR="00D50B7E" w:rsidRPr="0006261C" w:rsidRDefault="00D50B7E" w:rsidP="00D50B7E">
      <w:pPr>
        <w:pStyle w:val="ListParagraph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Batteries used for storing solar energy are cumbersome and are to be replaced oftenly.</w:t>
      </w:r>
    </w:p>
    <w:p w:rsidR="00D50B7E" w:rsidRPr="0006261C" w:rsidRDefault="00D50B7E" w:rsidP="00D50B7E">
      <w:pPr>
        <w:pStyle w:val="ListParagraph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Quality solar panels are quite expensive to manufacture.</w:t>
      </w:r>
    </w:p>
    <w:p w:rsidR="00D50B7E" w:rsidRPr="0006261C" w:rsidRDefault="00D50B7E" w:rsidP="00D50B7E">
      <w:pPr>
        <w:pStyle w:val="ListParagraph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Installation of solar panels require technical skills which are undeveloped in most people.</w:t>
      </w:r>
    </w:p>
    <w:p w:rsidR="00DD7BA9" w:rsidRPr="0006261C" w:rsidRDefault="00D50B7E" w:rsidP="00D50B7E">
      <w:pPr>
        <w:pStyle w:val="ListParagraph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Solar energy depends on weather patterns which makes its use unreliable.</w:t>
      </w:r>
    </w:p>
    <w:p w:rsidR="00AB5963" w:rsidRPr="0006261C" w:rsidRDefault="004C5B66" w:rsidP="00AB59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2</w:t>
      </w:r>
      <w:r w:rsidR="005A32BA" w:rsidRPr="000626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5963" w:rsidRPr="0006261C">
        <w:rPr>
          <w:rFonts w:ascii="Times New Roman" w:hAnsi="Times New Roman" w:cs="Times New Roman"/>
          <w:b/>
          <w:sz w:val="24"/>
          <w:szCs w:val="24"/>
        </w:rPr>
        <w:t>(a)</w:t>
      </w:r>
      <w:r w:rsidR="00AB5963"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Give two problems facing river transport in Africa. </w:t>
      </w:r>
      <w:r w:rsidR="00AB5963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AB5963" w:rsidRPr="0006261C" w:rsidRDefault="00345A69" w:rsidP="00345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Inadequate capital to develop waterways, po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rts and for the purchase of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vessels.</w:t>
      </w:r>
    </w:p>
    <w:p w:rsidR="00AB5963" w:rsidRPr="0006261C" w:rsidRDefault="00345A69" w:rsidP="00345A69">
      <w:pPr>
        <w:spacing w:after="0" w:line="240" w:lineRule="auto"/>
        <w:ind w:firstLine="9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 xml:space="preserve">Fluctuation of water levels which makes sailing difficult as a result of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  <w:t>rivers passing through dry areas.</w:t>
      </w:r>
    </w:p>
    <w:p w:rsidR="00AB5963" w:rsidRPr="0006261C" w:rsidRDefault="00345A69" w:rsidP="00345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Presence of rapids and waterfalls which hinders the vessels’ movement.</w:t>
      </w:r>
    </w:p>
    <w:p w:rsidR="00AB5963" w:rsidRPr="0006261C" w:rsidRDefault="00345A69" w:rsidP="00345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 xml:space="preserve">Siltation of rivers which makes their channels shallow hence hindering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  <w:t>movement of vessels.</w:t>
      </w:r>
    </w:p>
    <w:p w:rsidR="00AB5963" w:rsidRPr="0006261C" w:rsidRDefault="00345A69" w:rsidP="00345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 xml:space="preserve">Presence of floating vegetation or swamps which makes it difficult for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ab/>
        <w:t>vessels to sail due to narrowing of the river channel.</w:t>
      </w:r>
    </w:p>
    <w:p w:rsidR="00AB5963" w:rsidRPr="0006261C" w:rsidRDefault="00345A69" w:rsidP="00345A69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Most rivers pass through unproductive zone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s hence its uneconomical to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develop river transport.</w:t>
      </w:r>
    </w:p>
    <w:p w:rsidR="00AB5963" w:rsidRPr="0006261C" w:rsidRDefault="00345A69" w:rsidP="00345A69">
      <w:pPr>
        <w:spacing w:after="0" w:line="240" w:lineRule="auto"/>
        <w:ind w:left="900" w:hanging="9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Rivers flow across political boundaries whic</w:t>
      </w:r>
      <w:r w:rsidR="005A32BA" w:rsidRPr="0006261C">
        <w:rPr>
          <w:rFonts w:ascii="Times New Roman" w:hAnsi="Times New Roman" w:cs="Times New Roman"/>
          <w:i/>
          <w:sz w:val="24"/>
          <w:szCs w:val="24"/>
        </w:rPr>
        <w:t xml:space="preserve">h may require negotiation in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order for the countries involved to use them for transport.</w:t>
      </w:r>
    </w:p>
    <w:p w:rsidR="00AB5963" w:rsidRPr="0006261C" w:rsidRDefault="00345A69" w:rsidP="00345A69">
      <w:pPr>
        <w:spacing w:after="0" w:line="240" w:lineRule="auto"/>
        <w:ind w:left="2160" w:hanging="144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Some rivers meander through their flood plains which increase the distance.</w:t>
      </w:r>
    </w:p>
    <w:p w:rsidR="00AB5963" w:rsidRPr="0006261C" w:rsidRDefault="00345A69" w:rsidP="00345A69">
      <w:pPr>
        <w:spacing w:after="0" w:line="240" w:lineRule="auto"/>
        <w:ind w:left="1440" w:hanging="63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Some rivers originate/pass through areas that exp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erience long periods of drought 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leading to changes in the river regime.</w:t>
      </w:r>
    </w:p>
    <w:p w:rsidR="00AB5963" w:rsidRPr="0006261C" w:rsidRDefault="00AB5963" w:rsidP="00AB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BA" w:rsidRPr="0006261C" w:rsidRDefault="005A32BA" w:rsidP="005A32B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(b) </w:t>
      </w:r>
      <w:r w:rsidR="00AB5963" w:rsidRPr="0006261C">
        <w:rPr>
          <w:rFonts w:ascii="Times New Roman" w:hAnsi="Times New Roman" w:cs="Times New Roman"/>
          <w:b/>
          <w:sz w:val="24"/>
          <w:szCs w:val="24"/>
        </w:rPr>
        <w:t xml:space="preserve">The diagram below shows the Great Lakes and the St. Lawrence sea way.  Use it to answer the questions below. </w:t>
      </w:r>
    </w:p>
    <w:p w:rsidR="00AB5963" w:rsidRPr="0006261C" w:rsidRDefault="004F17CC" w:rsidP="005A32B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17CC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7" type="#_x0000_t202" style="position:absolute;left:0;text-align:left;margin-left:103.5pt;margin-top:75.25pt;width:75pt;height:2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YrjQIAAC0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" stroked="f">
            <v:fill opacity="0"/>
            <v:textbox>
              <w:txbxContent>
                <w:p w:rsidR="000955ED" w:rsidRDefault="000955ED" w:rsidP="00AB5963">
                  <w:pPr>
                    <w:rPr>
                      <w:rFonts w:ascii="Cambria" w:hAnsi="Cambria"/>
                      <w:b/>
                    </w:rPr>
                  </w:pPr>
                </w:p>
              </w:txbxContent>
            </v:textbox>
          </v:shape>
        </w:pict>
      </w:r>
    </w:p>
    <w:p w:rsidR="00AB5963" w:rsidRPr="0006261C" w:rsidRDefault="00AB5963" w:rsidP="00AB59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  <w:t xml:space="preserve">Name the lakes </w:t>
      </w:r>
      <w:r w:rsidRPr="0006261C">
        <w:rPr>
          <w:rFonts w:ascii="Times New Roman" w:hAnsi="Times New Roman" w:cs="Times New Roman"/>
          <w:b/>
          <w:sz w:val="24"/>
          <w:szCs w:val="24"/>
        </w:rPr>
        <w:t>P</w:t>
      </w:r>
      <w:r w:rsidRPr="0006261C">
        <w:rPr>
          <w:rFonts w:ascii="Times New Roman" w:hAnsi="Times New Roman" w:cs="Times New Roman"/>
          <w:sz w:val="24"/>
          <w:szCs w:val="24"/>
        </w:rPr>
        <w:t xml:space="preserve">, </w:t>
      </w:r>
      <w:r w:rsidRPr="0006261C">
        <w:rPr>
          <w:rFonts w:ascii="Times New Roman" w:hAnsi="Times New Roman" w:cs="Times New Roman"/>
          <w:b/>
          <w:sz w:val="24"/>
          <w:szCs w:val="24"/>
        </w:rPr>
        <w:t>Q</w:t>
      </w:r>
      <w:r w:rsidRPr="0006261C">
        <w:rPr>
          <w:rFonts w:ascii="Times New Roman" w:hAnsi="Times New Roman" w:cs="Times New Roman"/>
          <w:sz w:val="24"/>
          <w:szCs w:val="24"/>
        </w:rPr>
        <w:t xml:space="preserve"> and </w:t>
      </w:r>
      <w:r w:rsidRPr="0006261C">
        <w:rPr>
          <w:rFonts w:ascii="Times New Roman" w:hAnsi="Times New Roman" w:cs="Times New Roman"/>
          <w:b/>
          <w:sz w:val="24"/>
          <w:szCs w:val="24"/>
        </w:rPr>
        <w:t>R</w:t>
      </w:r>
      <w:r w:rsidRPr="0006261C">
        <w:rPr>
          <w:rFonts w:ascii="Times New Roman" w:hAnsi="Times New Roman" w:cs="Times New Roman"/>
          <w:sz w:val="24"/>
          <w:szCs w:val="24"/>
        </w:rPr>
        <w:t>.</w:t>
      </w:r>
    </w:p>
    <w:p w:rsidR="00AB5963" w:rsidRPr="0006261C" w:rsidRDefault="00345A69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961EF6">
        <w:rPr>
          <w:rFonts w:ascii="Times New Roman" w:hAnsi="Times New Roman" w:cs="Times New Roman"/>
          <w:i/>
          <w:sz w:val="24"/>
          <w:szCs w:val="24"/>
        </w:rPr>
        <w:t>M</w:t>
      </w: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 xml:space="preserve">Lake </w:t>
      </w:r>
      <w:r w:rsidR="004E4269">
        <w:rPr>
          <w:rFonts w:ascii="Times New Roman" w:hAnsi="Times New Roman" w:cs="Times New Roman"/>
          <w:i/>
          <w:sz w:val="24"/>
          <w:szCs w:val="24"/>
        </w:rPr>
        <w:t>Superior</w:t>
      </w:r>
      <w:r w:rsidR="00961E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5963" w:rsidRPr="0006261C" w:rsidRDefault="00345A69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Q</w:t>
      </w: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Lake Erie</w:t>
      </w:r>
    </w:p>
    <w:p w:rsidR="00AB5963" w:rsidRPr="0006261C" w:rsidRDefault="00345A69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R</w:t>
      </w: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AB5963" w:rsidRPr="0006261C">
        <w:rPr>
          <w:rFonts w:ascii="Times New Roman" w:hAnsi="Times New Roman" w:cs="Times New Roman"/>
          <w:i/>
          <w:sz w:val="24"/>
          <w:szCs w:val="24"/>
        </w:rPr>
        <w:t>Lake Ontario</w:t>
      </w:r>
    </w:p>
    <w:p w:rsidR="00545555" w:rsidRPr="0006261C" w:rsidRDefault="004C5B66" w:rsidP="00545555">
      <w:pPr>
        <w:spacing w:after="160" w:line="254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3</w:t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  <w:t>a) Apart from tropical hardwood forests name two other types of natural forests</w:t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85179E" w:rsidRPr="0006261C" w:rsidRDefault="0085179E" w:rsidP="00545555">
      <w:pPr>
        <w:spacing w:after="160" w:line="254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>-</w:t>
      </w:r>
      <w:r w:rsidR="00040586" w:rsidRPr="0006261C">
        <w:rPr>
          <w:rFonts w:ascii="Times New Roman" w:hAnsi="Times New Roman" w:cs="Times New Roman"/>
          <w:i/>
          <w:sz w:val="24"/>
          <w:szCs w:val="24"/>
        </w:rPr>
        <w:t>T</w:t>
      </w:r>
      <w:r w:rsidRPr="0006261C">
        <w:rPr>
          <w:rFonts w:ascii="Times New Roman" w:hAnsi="Times New Roman" w:cs="Times New Roman"/>
          <w:i/>
          <w:sz w:val="24"/>
          <w:szCs w:val="24"/>
        </w:rPr>
        <w:t>emperate hardwood forests</w:t>
      </w:r>
    </w:p>
    <w:p w:rsidR="0085179E" w:rsidRPr="0006261C" w:rsidRDefault="00040586" w:rsidP="00545555">
      <w:pPr>
        <w:spacing w:after="160" w:line="254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-C</w:t>
      </w:r>
      <w:r w:rsidR="0085179E" w:rsidRPr="0006261C">
        <w:rPr>
          <w:rFonts w:ascii="Times New Roman" w:hAnsi="Times New Roman" w:cs="Times New Roman"/>
          <w:i/>
          <w:sz w:val="24"/>
          <w:szCs w:val="24"/>
        </w:rPr>
        <w:t>oniferous</w:t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79E" w:rsidRPr="0006261C">
        <w:rPr>
          <w:rFonts w:ascii="Times New Roman" w:hAnsi="Times New Roman" w:cs="Times New Roman"/>
          <w:i/>
          <w:sz w:val="24"/>
          <w:szCs w:val="24"/>
        </w:rPr>
        <w:t>forests /temperate softwoods</w:t>
      </w:r>
    </w:p>
    <w:p w:rsidR="0085179E" w:rsidRPr="0006261C" w:rsidRDefault="00040586" w:rsidP="00545555">
      <w:pPr>
        <w:spacing w:after="160" w:line="254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-M</w:t>
      </w:r>
      <w:r w:rsidR="0085179E" w:rsidRPr="0006261C">
        <w:rPr>
          <w:rFonts w:ascii="Times New Roman" w:hAnsi="Times New Roman" w:cs="Times New Roman"/>
          <w:i/>
          <w:sz w:val="24"/>
          <w:szCs w:val="24"/>
        </w:rPr>
        <w:t>ontane forests</w:t>
      </w:r>
    </w:p>
    <w:p w:rsidR="0085179E" w:rsidRPr="0006261C" w:rsidRDefault="00040586" w:rsidP="00545555">
      <w:pPr>
        <w:spacing w:after="160" w:line="254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-M</w:t>
      </w:r>
      <w:r w:rsidR="0085179E" w:rsidRPr="0006261C">
        <w:rPr>
          <w:rFonts w:ascii="Times New Roman" w:hAnsi="Times New Roman" w:cs="Times New Roman"/>
          <w:i/>
          <w:sz w:val="24"/>
          <w:szCs w:val="24"/>
        </w:rPr>
        <w:t>angrove forests</w:t>
      </w:r>
    </w:p>
    <w:p w:rsidR="00545555" w:rsidRPr="0006261C" w:rsidRDefault="00545555" w:rsidP="00545555">
      <w:pPr>
        <w:spacing w:after="160" w:line="254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b) State three problems experienced in exploitation of tropical hardwood forests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(3mks)</w:t>
      </w:r>
    </w:p>
    <w:p w:rsidR="0085179E" w:rsidRPr="0006261C" w:rsidRDefault="00040586" w:rsidP="00545555">
      <w:pPr>
        <w:spacing w:after="160" w:line="254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-P</w:t>
      </w:r>
      <w:r w:rsidR="00CD0BF4" w:rsidRPr="0006261C">
        <w:rPr>
          <w:rFonts w:ascii="Times New Roman" w:hAnsi="Times New Roman" w:cs="Times New Roman"/>
          <w:i/>
          <w:sz w:val="24"/>
          <w:szCs w:val="24"/>
        </w:rPr>
        <w:t>resence of tree climbers</w:t>
      </w:r>
    </w:p>
    <w:p w:rsidR="00CD0BF4" w:rsidRPr="0006261C" w:rsidRDefault="00040586" w:rsidP="00545555">
      <w:pPr>
        <w:spacing w:after="160" w:line="254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-A</w:t>
      </w:r>
      <w:r w:rsidR="00CD0BF4" w:rsidRPr="0006261C">
        <w:rPr>
          <w:rFonts w:ascii="Times New Roman" w:hAnsi="Times New Roman" w:cs="Times New Roman"/>
          <w:i/>
          <w:sz w:val="24"/>
          <w:szCs w:val="24"/>
        </w:rPr>
        <w:t>ttack by wild animals</w:t>
      </w:r>
    </w:p>
    <w:p w:rsidR="00CD0BF4" w:rsidRPr="0006261C" w:rsidRDefault="00CD0BF4" w:rsidP="00545555">
      <w:pPr>
        <w:spacing w:after="160" w:line="254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</w:t>
      </w:r>
      <w:r w:rsidR="00040586" w:rsidRPr="0006261C">
        <w:rPr>
          <w:rFonts w:ascii="Times New Roman" w:hAnsi="Times New Roman" w:cs="Times New Roman"/>
          <w:i/>
          <w:sz w:val="24"/>
          <w:szCs w:val="24"/>
        </w:rPr>
        <w:t>T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rees are found in mixed stands</w:t>
      </w:r>
    </w:p>
    <w:p w:rsidR="00504817" w:rsidRPr="0006261C" w:rsidRDefault="00040586" w:rsidP="00545555">
      <w:pPr>
        <w:spacing w:after="160" w:line="254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-D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ense/thick forests making penetration into the forest</w:t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hard.</w:t>
      </w:r>
    </w:p>
    <w:p w:rsidR="00504817" w:rsidRPr="0006261C" w:rsidRDefault="00040586" w:rsidP="00545555">
      <w:pPr>
        <w:spacing w:after="160" w:line="254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-T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he roads are muddy making transport difficult/ impassable roads.</w:t>
      </w:r>
    </w:p>
    <w:p w:rsidR="00504817" w:rsidRPr="0006261C" w:rsidRDefault="00040586" w:rsidP="00545555">
      <w:pPr>
        <w:spacing w:after="160" w:line="254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-T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he trees take long to mature.</w:t>
      </w:r>
    </w:p>
    <w:p w:rsidR="00545555" w:rsidRPr="0006261C" w:rsidRDefault="004C5B66" w:rsidP="00545555">
      <w:pPr>
        <w:spacing w:after="160" w:line="254" w:lineRule="auto"/>
        <w:ind w:left="780" w:hanging="78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4</w:t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>.</w:t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  <w:t>a) Give three physical factors that favour coffee growing in Kenya highlands</w:t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45555"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(3mks)</w:t>
      </w:r>
    </w:p>
    <w:p w:rsidR="0085179E" w:rsidRPr="0006261C" w:rsidRDefault="00504817" w:rsidP="00545555">
      <w:pPr>
        <w:spacing w:after="160" w:line="254" w:lineRule="auto"/>
        <w:ind w:left="780" w:hanging="78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040586" w:rsidRPr="0006261C">
        <w:rPr>
          <w:rFonts w:ascii="Times New Roman" w:hAnsi="Times New Roman" w:cs="Times New Roman"/>
          <w:i/>
          <w:sz w:val="24"/>
          <w:szCs w:val="24"/>
        </w:rPr>
        <w:t>-D</w:t>
      </w:r>
      <w:r w:rsidRPr="0006261C">
        <w:rPr>
          <w:rFonts w:ascii="Times New Roman" w:hAnsi="Times New Roman" w:cs="Times New Roman"/>
          <w:i/>
          <w:sz w:val="24"/>
          <w:szCs w:val="24"/>
        </w:rPr>
        <w:t>eep we</w:t>
      </w:r>
      <w:r w:rsidR="00961EF6">
        <w:rPr>
          <w:rFonts w:ascii="Times New Roman" w:hAnsi="Times New Roman" w:cs="Times New Roman"/>
          <w:i/>
          <w:sz w:val="24"/>
          <w:szCs w:val="24"/>
        </w:rPr>
        <w:t>l</w:t>
      </w:r>
      <w:r w:rsidRPr="0006261C">
        <w:rPr>
          <w:rFonts w:ascii="Times New Roman" w:hAnsi="Times New Roman" w:cs="Times New Roman"/>
          <w:i/>
          <w:sz w:val="24"/>
          <w:szCs w:val="24"/>
        </w:rPr>
        <w:t>l drained volcanic soils.</w:t>
      </w:r>
    </w:p>
    <w:p w:rsidR="00504817" w:rsidRPr="0006261C" w:rsidRDefault="00040586" w:rsidP="00545555">
      <w:pPr>
        <w:spacing w:after="160" w:line="254" w:lineRule="auto"/>
        <w:ind w:left="780" w:hanging="78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-H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igh rainfall throughout the year.</w:t>
      </w:r>
    </w:p>
    <w:p w:rsidR="00504817" w:rsidRPr="0006261C" w:rsidRDefault="00040586" w:rsidP="00545555">
      <w:pPr>
        <w:spacing w:after="160" w:line="254" w:lineRule="auto"/>
        <w:ind w:left="780" w:hanging="78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-W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 xml:space="preserve">ell distributed rainfall throughout the year. </w:t>
      </w:r>
    </w:p>
    <w:p w:rsidR="00504817" w:rsidRPr="0006261C" w:rsidRDefault="00040586" w:rsidP="00545555">
      <w:pPr>
        <w:spacing w:after="160" w:line="254" w:lineRule="auto"/>
        <w:ind w:left="780" w:hanging="78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-G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entle sloping landscape.</w:t>
      </w:r>
    </w:p>
    <w:p w:rsidR="00504817" w:rsidRPr="0006261C" w:rsidRDefault="00040586" w:rsidP="00545555">
      <w:pPr>
        <w:spacing w:after="160" w:line="254" w:lineRule="auto"/>
        <w:ind w:left="780" w:hanging="78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-W</w:t>
      </w:r>
      <w:r w:rsidR="00504817" w:rsidRPr="0006261C">
        <w:rPr>
          <w:rFonts w:ascii="Times New Roman" w:hAnsi="Times New Roman" w:cs="Times New Roman"/>
          <w:i/>
          <w:sz w:val="24"/>
          <w:szCs w:val="24"/>
        </w:rPr>
        <w:t>arm climates</w:t>
      </w:r>
    </w:p>
    <w:p w:rsidR="00545555" w:rsidRPr="0006261C" w:rsidRDefault="00545555" w:rsidP="00545555">
      <w:pPr>
        <w:spacing w:after="160" w:line="254" w:lineRule="auto"/>
        <w:ind w:left="780" w:hanging="78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b) State two problems facing coffee farming in Kenya 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545555" w:rsidRPr="0006261C" w:rsidRDefault="00504817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040586" w:rsidRPr="0006261C">
        <w:rPr>
          <w:rFonts w:ascii="Times New Roman" w:hAnsi="Times New Roman" w:cs="Times New Roman"/>
          <w:i/>
          <w:sz w:val="24"/>
          <w:szCs w:val="24"/>
        </w:rPr>
        <w:t xml:space="preserve">Attack by pests eg lady </w:t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>bird, aphids</w:t>
      </w:r>
      <w:r w:rsidR="00040586" w:rsidRPr="0006261C">
        <w:rPr>
          <w:rFonts w:ascii="Times New Roman" w:hAnsi="Times New Roman" w:cs="Times New Roman"/>
          <w:i/>
          <w:sz w:val="24"/>
          <w:szCs w:val="24"/>
        </w:rPr>
        <w:t xml:space="preserve"> and diseases eg CBD, Leaf rust hence low yields</w:t>
      </w:r>
    </w:p>
    <w:p w:rsidR="00040586" w:rsidRPr="0006261C" w:rsidRDefault="00040586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-Fluctuation of coffee prices in the world market reducing the profit margins.</w:t>
      </w:r>
    </w:p>
    <w:p w:rsidR="00040586" w:rsidRPr="0006261C" w:rsidRDefault="00040586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-Delayed payments hence demoralizing the farmers.</w:t>
      </w:r>
    </w:p>
    <w:p w:rsidR="00040586" w:rsidRPr="0006261C" w:rsidRDefault="00040586" w:rsidP="00AB59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-Low payments hence discouraging farmers.</w:t>
      </w:r>
    </w:p>
    <w:p w:rsidR="00AB5963" w:rsidRPr="0006261C" w:rsidRDefault="00040586" w:rsidP="000405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-Mismanagement of coffee cooperatives.</w:t>
      </w:r>
    </w:p>
    <w:p w:rsidR="00040586" w:rsidRPr="0006261C" w:rsidRDefault="00040586" w:rsidP="000405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C5B66" w:rsidRPr="0006261C" w:rsidRDefault="004C5B66" w:rsidP="004C5B66">
      <w:pPr>
        <w:spacing w:after="160" w:line="360" w:lineRule="auto"/>
        <w:ind w:left="780" w:hanging="78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5.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a) Give three types of fish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(3mks)</w:t>
      </w:r>
    </w:p>
    <w:p w:rsidR="004C5B66" w:rsidRPr="0006261C" w:rsidRDefault="00016254" w:rsidP="00016254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Salt water fish </w:t>
      </w:r>
    </w:p>
    <w:p w:rsidR="00016254" w:rsidRPr="0006261C" w:rsidRDefault="00016254" w:rsidP="00016254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lastRenderedPageBreak/>
        <w:t>Fresh water fish</w:t>
      </w:r>
    </w:p>
    <w:p w:rsidR="00016254" w:rsidRPr="0006261C" w:rsidRDefault="00016254" w:rsidP="00016254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Anadromous fish</w:t>
      </w:r>
    </w:p>
    <w:p w:rsidR="004C5B66" w:rsidRPr="0006261C" w:rsidRDefault="004C5B66" w:rsidP="004C5B66">
      <w:pPr>
        <w:spacing w:after="160" w:line="360" w:lineRule="auto"/>
        <w:ind w:left="720" w:firstLine="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b) List two traditional methods of fishing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Basket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Spear and arrow method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Barriers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Herbs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Lamp and net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Hook and line method</w:t>
      </w:r>
    </w:p>
    <w:p w:rsidR="00016254" w:rsidRPr="0006261C" w:rsidRDefault="00016254" w:rsidP="00016254">
      <w:pPr>
        <w:pStyle w:val="ListParagraph"/>
        <w:numPr>
          <w:ilvl w:val="0"/>
          <w:numId w:val="2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Use of gill nets </w:t>
      </w:r>
    </w:p>
    <w:p w:rsidR="0046115B" w:rsidRPr="0006261C" w:rsidRDefault="0046115B" w:rsidP="0046115B">
      <w:pPr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BF3E20" w:rsidRPr="0006261C" w:rsidRDefault="00BF3E20" w:rsidP="0046115B">
      <w:pPr>
        <w:rPr>
          <w:rFonts w:ascii="Times New Roman" w:hAnsi="Times New Roman" w:cs="Times New Roman"/>
          <w:sz w:val="24"/>
          <w:szCs w:val="24"/>
        </w:rPr>
      </w:pPr>
    </w:p>
    <w:p w:rsidR="000578FD" w:rsidRPr="0006261C" w:rsidRDefault="000578FD" w:rsidP="0046115B">
      <w:pPr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SECTION B:</w:t>
      </w:r>
    </w:p>
    <w:p w:rsidR="0046115B" w:rsidRPr="0006261C" w:rsidRDefault="0046115B" w:rsidP="0046115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>6.</w:t>
      </w:r>
      <w:r w:rsidRPr="0006261C">
        <w:rPr>
          <w:rFonts w:ascii="Times New Roman" w:hAnsi="Times New Roman" w:cs="Times New Roman"/>
          <w:sz w:val="24"/>
          <w:szCs w:val="24"/>
        </w:rPr>
        <w:tab/>
        <w:t>(a)</w:t>
      </w:r>
      <w:r w:rsidRPr="0006261C">
        <w:rPr>
          <w:rFonts w:ascii="Times New Roman" w:hAnsi="Times New Roman" w:cs="Times New Roman"/>
          <w:sz w:val="24"/>
          <w:szCs w:val="24"/>
        </w:rPr>
        <w:tab/>
        <w:t xml:space="preserve">(i) </w:t>
      </w: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52705</wp:posOffset>
            </wp:positionV>
            <wp:extent cx="6076950" cy="6591300"/>
            <wp:effectExtent l="0" t="0" r="0" b="0"/>
            <wp:wrapNone/>
            <wp:docPr id="1" name="Picture 1" descr="Description: C:\Users\Nzambia\AppData\Local\Microsoft\Windows\Temporary Internet Files\Content.Word\hhhhhhhi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Nzambia\AppData\Local\Microsoft\Windows\Temporary Internet Files\Content.Word\hhhhhhhi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59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4341C5" w:rsidRPr="0006261C" w:rsidRDefault="004341C5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578FD" w:rsidRPr="0006261C" w:rsidRDefault="000578FD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578FD" w:rsidRPr="0006261C" w:rsidRDefault="000578FD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(ii) Advantages of using a compound bar graph to represent sta</w:t>
      </w:r>
      <w:r w:rsidR="00BA2E4D" w:rsidRPr="0006261C">
        <w:rPr>
          <w:rFonts w:ascii="Times New Roman" w:hAnsi="Times New Roman" w:cs="Times New Roman"/>
          <w:b/>
          <w:sz w:val="24"/>
          <w:szCs w:val="24"/>
        </w:rPr>
        <w:t>tis</w:t>
      </w:r>
      <w:r w:rsidRPr="0006261C">
        <w:rPr>
          <w:rFonts w:ascii="Times New Roman" w:hAnsi="Times New Roman" w:cs="Times New Roman"/>
          <w:b/>
          <w:sz w:val="24"/>
          <w:szCs w:val="24"/>
        </w:rPr>
        <w:t>tical data.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46115B" w:rsidRPr="0006261C" w:rsidRDefault="0046115B" w:rsidP="0046115B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Facilitates comparison of data</w:t>
      </w:r>
    </w:p>
    <w:p w:rsidR="0046115B" w:rsidRPr="0006261C" w:rsidRDefault="0046115B" w:rsidP="0046115B">
      <w:pPr>
        <w:numPr>
          <w:ilvl w:val="0"/>
          <w:numId w:val="7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A number of variables can be represented in one bar </w:t>
      </w:r>
    </w:p>
    <w:p w:rsidR="0046115B" w:rsidRPr="0006261C" w:rsidRDefault="0046115B" w:rsidP="0046115B">
      <w:pPr>
        <w:numPr>
          <w:ilvl w:val="0"/>
          <w:numId w:val="7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Changes /trend is easy to trace</w:t>
      </w:r>
    </w:p>
    <w:p w:rsidR="0046115B" w:rsidRPr="0006261C" w:rsidRDefault="0046115B" w:rsidP="0046115B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Good visual impression</w:t>
      </w: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i/>
          <w:sz w:val="24"/>
          <w:szCs w:val="24"/>
        </w:rPr>
        <w:t xml:space="preserve"> (any 2×1=2 marks)</w:t>
      </w: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(b).(i)Other than Ghana, name two countries in West Africa where cocoa is grown.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(2 Marks)</w:t>
      </w:r>
    </w:p>
    <w:p w:rsidR="0046115B" w:rsidRPr="0006261C" w:rsidRDefault="0046115B" w:rsidP="0046115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lastRenderedPageBreak/>
        <w:t>Nigeria</w:t>
      </w:r>
    </w:p>
    <w:p w:rsidR="0046115B" w:rsidRPr="0006261C" w:rsidRDefault="0046115B" w:rsidP="0046115B">
      <w:pPr>
        <w:numPr>
          <w:ilvl w:val="0"/>
          <w:numId w:val="8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Cote -de -vo</w:t>
      </w:r>
      <w:r w:rsidR="00BA2E4D" w:rsidRPr="0006261C">
        <w:rPr>
          <w:rFonts w:ascii="Times New Roman" w:hAnsi="Times New Roman" w:cs="Times New Roman"/>
          <w:i/>
          <w:sz w:val="24"/>
          <w:szCs w:val="24"/>
        </w:rPr>
        <w:t>i</w:t>
      </w:r>
      <w:r w:rsidRPr="0006261C">
        <w:rPr>
          <w:rFonts w:ascii="Times New Roman" w:hAnsi="Times New Roman" w:cs="Times New Roman"/>
          <w:i/>
          <w:sz w:val="24"/>
          <w:szCs w:val="24"/>
        </w:rPr>
        <w:t>re</w:t>
      </w:r>
    </w:p>
    <w:p w:rsidR="0046115B" w:rsidRPr="0006261C" w:rsidRDefault="0046115B" w:rsidP="0046115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Cameroon</w:t>
      </w: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i/>
          <w:sz w:val="24"/>
          <w:szCs w:val="24"/>
        </w:rPr>
        <w:t>(Any 2×1=2 marks)</w:t>
      </w: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(ii)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Physical conditions that favor</w:t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 xml:space="preserve"> the growth of cocoa in Ghana.</w:t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>(3 mks)</w:t>
      </w:r>
    </w:p>
    <w:p w:rsidR="0046115B" w:rsidRPr="0006261C" w:rsidRDefault="0046115B" w:rsidP="0046115B">
      <w:pPr>
        <w:numPr>
          <w:ilvl w:val="0"/>
          <w:numId w:val="9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High/ well distributed rainfall,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>exceeding 1200mm p.a.</w:t>
      </w:r>
    </w:p>
    <w:p w:rsidR="0046115B" w:rsidRPr="0006261C" w:rsidRDefault="0046115B" w:rsidP="0046115B">
      <w:pPr>
        <w:numPr>
          <w:ilvl w:val="0"/>
          <w:numId w:val="9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High temperatures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/between 24</w:t>
      </w:r>
      <w:r w:rsidRPr="0006261C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06261C">
        <w:rPr>
          <w:rFonts w:ascii="Times New Roman" w:hAnsi="Times New Roman" w:cs="Times New Roman"/>
          <w:i/>
          <w:sz w:val="24"/>
          <w:szCs w:val="24"/>
        </w:rPr>
        <w:t>c-30</w:t>
      </w:r>
      <w:r w:rsidRPr="0006261C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06261C">
        <w:rPr>
          <w:rFonts w:ascii="Times New Roman" w:hAnsi="Times New Roman" w:cs="Times New Roman"/>
          <w:i/>
          <w:sz w:val="24"/>
          <w:szCs w:val="24"/>
        </w:rPr>
        <w:t>c</w:t>
      </w:r>
    </w:p>
    <w:p w:rsidR="0046115B" w:rsidRPr="0006261C" w:rsidRDefault="0046115B" w:rsidP="0046115B">
      <w:pPr>
        <w:numPr>
          <w:ilvl w:val="0"/>
          <w:numId w:val="9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High relative humidity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throughout the year </w:t>
      </w:r>
    </w:p>
    <w:p w:rsidR="0046115B" w:rsidRPr="0006261C" w:rsidRDefault="0046115B" w:rsidP="0046115B">
      <w:pPr>
        <w:numPr>
          <w:ilvl w:val="0"/>
          <w:numId w:val="9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Deep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,fertile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>well drained soils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Low altitude/below 700m a.s.l.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i/>
          <w:sz w:val="24"/>
          <w:szCs w:val="24"/>
        </w:rPr>
        <w:t xml:space="preserve"> 3×1=3 marks)</w:t>
      </w: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(c)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How cocoa is</w:t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 xml:space="preserve"> processed in Ghana</w:t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>(6 mks)</w:t>
      </w:r>
    </w:p>
    <w:p w:rsidR="0046115B" w:rsidRPr="0006261C" w:rsidRDefault="0046115B" w:rsidP="0046115B">
      <w:pPr>
        <w:numPr>
          <w:ilvl w:val="0"/>
          <w:numId w:val="10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Beans are </w:t>
      </w:r>
      <w:r w:rsidRPr="0006261C">
        <w:rPr>
          <w:rFonts w:ascii="Times New Roman" w:hAnsi="Times New Roman" w:cs="Times New Roman"/>
          <w:i/>
          <w:sz w:val="24"/>
          <w:szCs w:val="24"/>
          <w:u w:val="single"/>
        </w:rPr>
        <w:t>fermented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for 5-6 days and </w:t>
      </w:r>
      <w:r w:rsidRPr="0006261C">
        <w:rPr>
          <w:rFonts w:ascii="Times New Roman" w:hAnsi="Times New Roman" w:cs="Times New Roman"/>
          <w:i/>
          <w:sz w:val="24"/>
          <w:szCs w:val="24"/>
          <w:u w:val="single"/>
        </w:rPr>
        <w:t>dried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10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The fermented beans are </w:t>
      </w:r>
      <w:r w:rsidRPr="0006261C">
        <w:rPr>
          <w:rFonts w:ascii="Times New Roman" w:hAnsi="Times New Roman" w:cs="Times New Roman"/>
          <w:i/>
          <w:sz w:val="24"/>
          <w:szCs w:val="24"/>
          <w:u w:val="single"/>
        </w:rPr>
        <w:t>washed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/ cleaned</w:t>
      </w:r>
    </w:p>
    <w:p w:rsidR="0046115B" w:rsidRPr="0006261C" w:rsidRDefault="0046115B" w:rsidP="0046115B">
      <w:pPr>
        <w:numPr>
          <w:ilvl w:val="0"/>
          <w:numId w:val="10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The  beans are </w:t>
      </w:r>
      <w:r w:rsidRPr="0006261C">
        <w:rPr>
          <w:rFonts w:ascii="Times New Roman" w:hAnsi="Times New Roman" w:cs="Times New Roman"/>
          <w:i/>
          <w:sz w:val="24"/>
          <w:szCs w:val="24"/>
          <w:u w:val="single"/>
        </w:rPr>
        <w:t xml:space="preserve">roasted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10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The roasted beans are then </w:t>
      </w:r>
      <w:r w:rsidRPr="0006261C">
        <w:rPr>
          <w:rFonts w:ascii="Times New Roman" w:hAnsi="Times New Roman" w:cs="Times New Roman"/>
          <w:i/>
          <w:sz w:val="24"/>
          <w:szCs w:val="24"/>
          <w:u w:val="single"/>
        </w:rPr>
        <w:t>crushed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>to extract cocoa butter</w:t>
      </w:r>
    </w:p>
    <w:p w:rsidR="0046115B" w:rsidRPr="0006261C" w:rsidRDefault="0046115B" w:rsidP="0046115B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Cocoa is blended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>and mixed with sugar</w:t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i/>
          <w:sz w:val="24"/>
          <w:szCs w:val="24"/>
        </w:rPr>
        <w:t xml:space="preserve"> (1 mark×6= 6 marks)</w:t>
      </w:r>
    </w:p>
    <w:p w:rsidR="0046115B" w:rsidRPr="0006261C" w:rsidRDefault="0046115B" w:rsidP="0046115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(d)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Importance of cocoa produ</w:t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>ction to the economy of Ghana.</w:t>
      </w:r>
      <w:r w:rsidR="004314D9"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>(3 mks)</w:t>
      </w:r>
    </w:p>
    <w:p w:rsidR="0046115B" w:rsidRPr="0006261C" w:rsidRDefault="0046115B" w:rsidP="0046115B">
      <w:pPr>
        <w:numPr>
          <w:ilvl w:val="0"/>
          <w:numId w:val="11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Has contributed to development of industries which use cocoa as raw materials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11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Earn the country foreign exchange since most of it exported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11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Provide employment opportunities to people working in the cocoa farms and distributing it. 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11"/>
        </w:num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Has  contributed to development of infrastructure in the country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</w:p>
    <w:p w:rsidR="0046115B" w:rsidRPr="0006261C" w:rsidRDefault="0046115B" w:rsidP="0046115B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Has attracted foreign investments into the country</w:t>
      </w:r>
      <w:r w:rsidRPr="0006261C">
        <w:rPr>
          <w:rFonts w:ascii="Times New Roman" w:hAnsi="Times New Roman" w:cs="Times New Roman"/>
          <w:i/>
          <w:sz w:val="24"/>
          <w:szCs w:val="24"/>
        </w:rPr>
        <w:sym w:font="Wingdings" w:char="F0FC"/>
      </w: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i/>
          <w:sz w:val="24"/>
          <w:szCs w:val="24"/>
        </w:rPr>
        <w:t xml:space="preserve"> (Any 4×1=4 marks)</w:t>
      </w:r>
    </w:p>
    <w:p w:rsidR="00B16E4C" w:rsidRPr="0006261C" w:rsidRDefault="00B16E4C">
      <w:pPr>
        <w:rPr>
          <w:rFonts w:ascii="Times New Roman" w:hAnsi="Times New Roman" w:cs="Times New Roman"/>
          <w:sz w:val="24"/>
          <w:szCs w:val="24"/>
        </w:rPr>
      </w:pPr>
    </w:p>
    <w:p w:rsidR="009167FD" w:rsidRPr="0006261C" w:rsidRDefault="009167FD">
      <w:pPr>
        <w:rPr>
          <w:rFonts w:ascii="Times New Roman" w:hAnsi="Times New Roman" w:cs="Times New Roman"/>
          <w:sz w:val="24"/>
          <w:szCs w:val="24"/>
        </w:rPr>
      </w:pPr>
    </w:p>
    <w:p w:rsidR="00B16E4C" w:rsidRPr="0006261C" w:rsidRDefault="00B16E4C" w:rsidP="00B16E4C">
      <w:pPr>
        <w:tabs>
          <w:tab w:val="left" w:pos="720"/>
        </w:tabs>
        <w:spacing w:after="0" w:line="360" w:lineRule="auto"/>
        <w:ind w:left="360" w:right="-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7.  a) i) Identify the type of t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>he photograph shown above.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="00907676" w:rsidRPr="000626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mks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6E4C" w:rsidRPr="0006261C" w:rsidRDefault="00B16E4C" w:rsidP="00B16E4C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Ground oblique photograph</w:t>
      </w:r>
    </w:p>
    <w:p w:rsidR="00B16E4C" w:rsidRPr="0006261C" w:rsidRDefault="00907676" w:rsidP="00B16E4C">
      <w:pPr>
        <w:tabs>
          <w:tab w:val="left" w:pos="720"/>
        </w:tabs>
        <w:spacing w:after="0" w:line="360" w:lineRule="auto"/>
        <w:ind w:left="360" w:right="-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ii) Identify two </w:t>
      </w:r>
      <w:r w:rsidR="00B16E4C" w:rsidRPr="0006261C">
        <w:rPr>
          <w:rFonts w:ascii="Times New Roman" w:eastAsia="Times New Roman" w:hAnsi="Times New Roman" w:cs="Times New Roman"/>
          <w:b/>
          <w:sz w:val="24"/>
          <w:szCs w:val="24"/>
        </w:rPr>
        <w:t>characteristic of th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e photograph shown above. 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16E4C" w:rsidRPr="0006261C">
        <w:rPr>
          <w:rFonts w:ascii="Times New Roman" w:eastAsia="Times New Roman" w:hAnsi="Times New Roman" w:cs="Times New Roman"/>
          <w:b/>
          <w:sz w:val="24"/>
          <w:szCs w:val="24"/>
        </w:rPr>
        <w:t>mks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578FD" w:rsidRPr="0006261C" w:rsidRDefault="00B16E4C" w:rsidP="004314D9">
      <w:pPr>
        <w:tabs>
          <w:tab w:val="left" w:pos="720"/>
        </w:tabs>
        <w:spacing w:after="0" w:line="360" w:lineRule="auto"/>
        <w:ind w:left="360" w:right="-72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Taken from the ground with camera focused on g</w:t>
      </w:r>
      <w:r w:rsidR="004314D9" w:rsidRPr="0006261C">
        <w:rPr>
          <w:rFonts w:ascii="Times New Roman" w:eastAsia="Times New Roman" w:hAnsi="Times New Roman" w:cs="Times New Roman"/>
          <w:i/>
          <w:sz w:val="24"/>
          <w:szCs w:val="24"/>
        </w:rPr>
        <w:t>eneral scenery</w:t>
      </w:r>
    </w:p>
    <w:p w:rsidR="00B16E4C" w:rsidRPr="0006261C" w:rsidRDefault="00B16E4C" w:rsidP="00B16E4C">
      <w:pPr>
        <w:tabs>
          <w:tab w:val="left" w:pos="720"/>
        </w:tabs>
        <w:spacing w:after="0" w:line="360" w:lineRule="auto"/>
        <w:ind w:left="360" w:right="-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iii) Give three pa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rts of a photograph.    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3mks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6E4C" w:rsidRPr="0006261C" w:rsidRDefault="00B16E4C" w:rsidP="00B16E4C">
      <w:pPr>
        <w:numPr>
          <w:ilvl w:val="0"/>
          <w:numId w:val="1"/>
        </w:numPr>
        <w:tabs>
          <w:tab w:val="left" w:pos="720"/>
        </w:tabs>
        <w:spacing w:after="0" w:line="360" w:lineRule="auto"/>
        <w:ind w:right="-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Foreground</w:t>
      </w:r>
    </w:p>
    <w:p w:rsidR="00B16E4C" w:rsidRPr="0006261C" w:rsidRDefault="00B16E4C" w:rsidP="00B16E4C">
      <w:pPr>
        <w:numPr>
          <w:ilvl w:val="0"/>
          <w:numId w:val="1"/>
        </w:numPr>
        <w:tabs>
          <w:tab w:val="left" w:pos="720"/>
        </w:tabs>
        <w:spacing w:after="0" w:line="360" w:lineRule="auto"/>
        <w:ind w:right="-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Middle ground</w:t>
      </w:r>
    </w:p>
    <w:p w:rsidR="00B16E4C" w:rsidRPr="0006261C" w:rsidRDefault="00B16E4C" w:rsidP="00B16E4C">
      <w:pPr>
        <w:numPr>
          <w:ilvl w:val="0"/>
          <w:numId w:val="1"/>
        </w:numPr>
        <w:tabs>
          <w:tab w:val="left" w:pos="720"/>
        </w:tabs>
        <w:spacing w:after="0" w:line="360" w:lineRule="auto"/>
        <w:ind w:right="-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Background </w:t>
      </w:r>
    </w:p>
    <w:p w:rsidR="00B16E4C" w:rsidRPr="0006261C" w:rsidRDefault="00B16E4C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b) Name the type of mining 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method shown above. 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="00907676" w:rsidRPr="000626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mks</w:t>
      </w:r>
      <w:r w:rsidR="004314D9"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6E4C" w:rsidRPr="0006261C" w:rsidRDefault="00907676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sz w:val="24"/>
          <w:szCs w:val="24"/>
        </w:rPr>
        <w:tab/>
      </w:r>
      <w:r w:rsidR="00B16E4C" w:rsidRPr="0006261C">
        <w:rPr>
          <w:rFonts w:ascii="Times New Roman" w:eastAsia="Times New Roman" w:hAnsi="Times New Roman" w:cs="Times New Roman"/>
          <w:i/>
          <w:sz w:val="24"/>
          <w:szCs w:val="24"/>
        </w:rPr>
        <w:t>Panning method</w:t>
      </w:r>
    </w:p>
    <w:p w:rsidR="00B16E4C" w:rsidRPr="0006261C" w:rsidRDefault="00B16E4C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c) Explain how the method name</w:t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d above (b) is carried out. </w:t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6mks</w:t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6E4C" w:rsidRPr="0006261C" w:rsidRDefault="00B16E4C" w:rsidP="00B16E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 method involves digging out the sand/gravel which contains mineral particles</w:t>
      </w:r>
    </w:p>
    <w:p w:rsidR="00B16E4C" w:rsidRPr="0006261C" w:rsidRDefault="00B16E4C" w:rsidP="00B16E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The particles are mixed with water from the river in a shallow pan.</w:t>
      </w:r>
    </w:p>
    <w:p w:rsidR="00B16E4C" w:rsidRPr="0006261C" w:rsidRDefault="00B16E4C" w:rsidP="00B16E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 mixture is then whirled.</w:t>
      </w:r>
    </w:p>
    <w:p w:rsidR="00B16E4C" w:rsidRPr="0006261C" w:rsidRDefault="00B16E4C" w:rsidP="00B16E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 lighter particles of sand/gravel are pushed on the sides of the pan.</w:t>
      </w:r>
    </w:p>
    <w:p w:rsidR="00B16E4C" w:rsidRPr="0006261C" w:rsidRDefault="00B16E4C" w:rsidP="00B16E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 heavier mineral particles remain at the bottom of the pan.</w:t>
      </w:r>
    </w:p>
    <w:p w:rsidR="00B16E4C" w:rsidRPr="0006261C" w:rsidRDefault="00B16E4C" w:rsidP="00B16E4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 minerals are easily removal by hand as the waited mineral.</w:t>
      </w:r>
    </w:p>
    <w:p w:rsidR="00B16E4C" w:rsidRPr="0006261C" w:rsidRDefault="00907676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d) Explain four </w:t>
      </w:r>
      <w:r w:rsidR="00B16E4C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 negative</w:t>
      </w:r>
      <w:r w:rsidR="00BA2E4D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6E4C" w:rsidRPr="0006261C">
        <w:rPr>
          <w:rFonts w:ascii="Times New Roman" w:eastAsia="Times New Roman" w:hAnsi="Times New Roman" w:cs="Times New Roman"/>
          <w:b/>
          <w:sz w:val="24"/>
          <w:szCs w:val="24"/>
        </w:rPr>
        <w:t>effects of the above meth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 mining on the environment. 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16E4C" w:rsidRPr="0006261C">
        <w:rPr>
          <w:rFonts w:ascii="Times New Roman" w:eastAsia="Times New Roman" w:hAnsi="Times New Roman" w:cs="Times New Roman"/>
          <w:b/>
          <w:sz w:val="24"/>
          <w:szCs w:val="24"/>
        </w:rPr>
        <w:t>mks</w:t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6E4C" w:rsidRPr="0006261C" w:rsidRDefault="00961EF6" w:rsidP="00B16E4C">
      <w:pPr>
        <w:numPr>
          <w:ilvl w:val="1"/>
          <w:numId w:val="3"/>
        </w:num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Leaves </w:t>
      </w: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B16E4C"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 land with depression which are dangerous to animals and people.</w:t>
      </w:r>
    </w:p>
    <w:p w:rsidR="00B16E4C" w:rsidRPr="0006261C" w:rsidRDefault="00B16E4C" w:rsidP="00B16E4C">
      <w:pPr>
        <w:numPr>
          <w:ilvl w:val="1"/>
          <w:numId w:val="3"/>
        </w:num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Make land </w:t>
      </w:r>
      <w:r w:rsidR="00961EF6">
        <w:rPr>
          <w:rFonts w:ascii="Times New Roman" w:eastAsia="Times New Roman" w:hAnsi="Times New Roman" w:cs="Times New Roman"/>
          <w:i/>
          <w:sz w:val="24"/>
          <w:szCs w:val="24"/>
        </w:rPr>
        <w:t>unsuitable</w:t>
      </w: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 for agriculture.</w:t>
      </w:r>
    </w:p>
    <w:p w:rsidR="00B16E4C" w:rsidRPr="0006261C" w:rsidRDefault="00B16E4C" w:rsidP="00B16E4C">
      <w:pPr>
        <w:numPr>
          <w:ilvl w:val="1"/>
          <w:numId w:val="3"/>
        </w:num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Breeding </w:t>
      </w:r>
      <w:r w:rsidR="00961EF6" w:rsidRPr="0006261C">
        <w:rPr>
          <w:rFonts w:ascii="Times New Roman" w:eastAsia="Times New Roman" w:hAnsi="Times New Roman" w:cs="Times New Roman"/>
          <w:i/>
          <w:sz w:val="24"/>
          <w:szCs w:val="24"/>
        </w:rPr>
        <w:t>ground</w:t>
      </w:r>
      <w:r w:rsidR="00961EF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r w:rsidR="00961EF6" w:rsidRPr="0006261C">
        <w:rPr>
          <w:rFonts w:ascii="Times New Roman" w:eastAsia="Times New Roman" w:hAnsi="Times New Roman" w:cs="Times New Roman"/>
          <w:i/>
          <w:sz w:val="24"/>
          <w:szCs w:val="24"/>
        </w:rPr>
        <w:t>mosquitoes.</w:t>
      </w:r>
      <w:r w:rsidR="00961EF6">
        <w:rPr>
          <w:rFonts w:ascii="Times New Roman" w:eastAsia="Times New Roman" w:hAnsi="Times New Roman" w:cs="Times New Roman"/>
          <w:i/>
          <w:sz w:val="24"/>
          <w:szCs w:val="24"/>
        </w:rPr>
        <w:t xml:space="preserve"> that cause diseases such as Malaria</w:t>
      </w:r>
    </w:p>
    <w:p w:rsidR="00B16E4C" w:rsidRPr="0006261C" w:rsidRDefault="00B16E4C" w:rsidP="00B16E4C">
      <w:pPr>
        <w:numPr>
          <w:ilvl w:val="1"/>
          <w:numId w:val="3"/>
        </w:num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Makes the land susceptible to landslides etc    any 3x2=6mks</w:t>
      </w:r>
    </w:p>
    <w:p w:rsidR="00BA2E4D" w:rsidRPr="0006261C" w:rsidRDefault="00B16E4C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 xml:space="preserve">e) Draw a sketch diagram to represent the photograph shown above.  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E4D" w:rsidRPr="0006261C" w:rsidRDefault="00BA2E4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E4C" w:rsidRPr="0006261C" w:rsidRDefault="009167FD" w:rsidP="00B16E4C">
      <w:pPr>
        <w:tabs>
          <w:tab w:val="left" w:pos="720"/>
        </w:tabs>
        <w:spacing w:after="0" w:line="360" w:lineRule="auto"/>
        <w:ind w:right="-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ab/>
        <w:t>(</w:t>
      </w:r>
      <w:r w:rsidR="00B16E4C" w:rsidRPr="0006261C">
        <w:rPr>
          <w:rFonts w:ascii="Times New Roman" w:eastAsia="Times New Roman" w:hAnsi="Times New Roman" w:cs="Times New Roman"/>
          <w:b/>
          <w:sz w:val="24"/>
          <w:szCs w:val="24"/>
        </w:rPr>
        <w:t>4mks</w:t>
      </w:r>
      <w:r w:rsidRPr="0006261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6E4C" w:rsidRPr="0006261C" w:rsidRDefault="00B16E4C" w:rsidP="00B16E4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The  rectangle should be of the  same size as the photograph—1mk</w:t>
      </w:r>
    </w:p>
    <w:p w:rsidR="00B16E4C" w:rsidRPr="0006261C" w:rsidRDefault="00B16E4C" w:rsidP="00B16E4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Insert the features in their exact positions-1mk</w:t>
      </w:r>
    </w:p>
    <w:p w:rsidR="00B16E4C" w:rsidRPr="0006261C" w:rsidRDefault="00B16E4C" w:rsidP="00B16E4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Label the important features people and the deposits-1mk</w:t>
      </w:r>
    </w:p>
    <w:p w:rsidR="00942D72" w:rsidRPr="0006261C" w:rsidRDefault="00B16E4C" w:rsidP="009B5A4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Give the sketch a suitable title-1mk</w:t>
      </w:r>
    </w:p>
    <w:p w:rsidR="009B5A4D" w:rsidRPr="0006261C" w:rsidRDefault="009B5A4D" w:rsidP="009B5A4D">
      <w:pPr>
        <w:numPr>
          <w:ilvl w:val="0"/>
          <w:numId w:val="14"/>
        </w:num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a)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(i)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Define th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 xml:space="preserve">e term land rehabilitation 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9363D" w:rsidRPr="0006261C" w:rsidRDefault="0009363D" w:rsidP="0009363D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This is the process of restoring land that was once productive back to its productive state.</w:t>
      </w: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          ii)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Apart from irrigation, name </w:t>
      </w:r>
      <w:r w:rsidRPr="000626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06261C">
        <w:rPr>
          <w:rFonts w:ascii="Times New Roman" w:hAnsi="Times New Roman" w:cs="Times New Roman"/>
          <w:b/>
          <w:sz w:val="24"/>
          <w:szCs w:val="24"/>
        </w:rPr>
        <w:t xml:space="preserve"> other methods of land reclamation in Kenya.    </w:t>
      </w: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(3 marks)</w:t>
      </w:r>
    </w:p>
    <w:p w:rsidR="0009363D" w:rsidRPr="0006261C" w:rsidRDefault="0009363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i/>
          <w:sz w:val="24"/>
          <w:szCs w:val="24"/>
        </w:rPr>
        <w:t>Draining of swamps</w:t>
      </w:r>
    </w:p>
    <w:p w:rsidR="0009363D" w:rsidRPr="0006261C" w:rsidRDefault="0009363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 xml:space="preserve">Control of pests </w:t>
      </w:r>
    </w:p>
    <w:p w:rsidR="0009363D" w:rsidRPr="0006261C" w:rsidRDefault="0009363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lastRenderedPageBreak/>
        <w:tab/>
        <w:t>Introduction of drought resistant crops</w:t>
      </w:r>
    </w:p>
    <w:p w:rsidR="0009363D" w:rsidRPr="0006261C" w:rsidRDefault="0009363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Afforestation.</w:t>
      </w:r>
    </w:p>
    <w:p w:rsidR="0009363D" w:rsidRPr="0006261C" w:rsidRDefault="0009363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>Reforestation</w:t>
      </w:r>
    </w:p>
    <w:p w:rsidR="0009363D" w:rsidRPr="0006261C" w:rsidRDefault="0009363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Use of manures and fertilizers.</w:t>
      </w: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   b)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Explain </w:t>
      </w:r>
      <w:r w:rsidR="00762438" w:rsidRPr="000626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="00BA2E4D" w:rsidRPr="000626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6261C">
        <w:rPr>
          <w:rFonts w:ascii="Times New Roman" w:hAnsi="Times New Roman" w:cs="Times New Roman"/>
          <w:b/>
          <w:sz w:val="24"/>
          <w:szCs w:val="24"/>
        </w:rPr>
        <w:t>problems facing irrigat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 xml:space="preserve">ion farming in Kenya </w:t>
      </w:r>
      <w:r w:rsidR="00563975" w:rsidRPr="0006261C">
        <w:rPr>
          <w:rFonts w:ascii="Times New Roman" w:hAnsi="Times New Roman" w:cs="Times New Roman"/>
          <w:b/>
          <w:sz w:val="24"/>
          <w:szCs w:val="24"/>
        </w:rPr>
        <w:t>(</w:t>
      </w:r>
      <w:r w:rsidR="009B0D0B" w:rsidRPr="0006261C">
        <w:rPr>
          <w:rFonts w:ascii="Times New Roman" w:hAnsi="Times New Roman" w:cs="Times New Roman"/>
          <w:b/>
          <w:sz w:val="24"/>
          <w:szCs w:val="24"/>
        </w:rPr>
        <w:t>6</w:t>
      </w:r>
      <w:r w:rsidRPr="0006261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-Disease incidences such as bilharzia and malaria transmitted by vectors in stagnant waters.</w:t>
      </w:r>
    </w:p>
    <w:p w:rsidR="00A045C1" w:rsidRPr="0006261C" w:rsidRDefault="00A045C1" w:rsidP="00A04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ab/>
        <w:t>-Payment of low prices to the farmers which kills morale of the farmers.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-High cost of production making the farmers to sell their produce at high costs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-Mismanagement of irrigation bodies leading to losses, lack of credit and low prices.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-Shortage of labour during planting, weeding and harvesting giving the farmers the burden of hiring labour at high cost.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-pest infestation which lowers production eg</w:t>
      </w:r>
      <w:r w:rsidR="00874153"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Quelea birds.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-low water levels in the rivers during dry season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 xml:space="preserve">-water weeds which compete with crops for nutrients </w:t>
      </w:r>
    </w:p>
    <w:p w:rsidR="00A045C1" w:rsidRPr="0006261C" w:rsidRDefault="00A045C1" w:rsidP="00A045C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sz w:val="24"/>
          <w:szCs w:val="24"/>
        </w:rPr>
        <w:t>-siltation in the canals reduces the amount of water</w:t>
      </w:r>
    </w:p>
    <w:p w:rsidR="003B6087" w:rsidRPr="0006261C" w:rsidRDefault="003B6087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   c)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Describe the stages of polde</w:t>
      </w:r>
      <w:r w:rsidR="00BA2E4D" w:rsidRPr="0006261C">
        <w:rPr>
          <w:rFonts w:ascii="Times New Roman" w:hAnsi="Times New Roman" w:cs="Times New Roman"/>
          <w:b/>
          <w:sz w:val="24"/>
          <w:szCs w:val="24"/>
        </w:rPr>
        <w:t>rl</w:t>
      </w:r>
      <w:r w:rsidRPr="0006261C">
        <w:rPr>
          <w:rFonts w:ascii="Times New Roman" w:hAnsi="Times New Roman" w:cs="Times New Roman"/>
          <w:b/>
          <w:sz w:val="24"/>
          <w:szCs w:val="24"/>
        </w:rPr>
        <w:t>ization</w:t>
      </w:r>
      <w:r w:rsidR="00BA2E4D" w:rsidRPr="00062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>in the Netherlands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2029D" w:rsidRPr="0006261C">
        <w:rPr>
          <w:rFonts w:ascii="Times New Roman" w:hAnsi="Times New Roman" w:cs="Times New Roman"/>
          <w:b/>
          <w:sz w:val="24"/>
          <w:szCs w:val="24"/>
        </w:rPr>
        <w:t>(5</w:t>
      </w:r>
      <w:r w:rsidRPr="0006261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2029D" w:rsidRPr="0006261C" w:rsidRDefault="00D2029D" w:rsidP="00D2029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-Protective dykes/sea walls are constructed enclosing the part of the sea to be reclaimed. </w:t>
      </w:r>
    </w:p>
    <w:p w:rsidR="00D2029D" w:rsidRPr="0006261C" w:rsidRDefault="00D2029D" w:rsidP="00D2029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- Rings canals are constructed.</w:t>
      </w:r>
    </w:p>
    <w:p w:rsidR="00D2029D" w:rsidRPr="0006261C" w:rsidRDefault="00D2029D" w:rsidP="00D2029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Pumping stations are installed to pump out sea water from the area enclosed by the dyke.</w:t>
      </w:r>
    </w:p>
    <w:p w:rsidR="00D2029D" w:rsidRPr="0006261C" w:rsidRDefault="00D2029D" w:rsidP="00D2029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Water is pumped out of the area enclosed by the dyke</w:t>
      </w:r>
    </w:p>
    <w:p w:rsidR="00D2029D" w:rsidRPr="0006261C" w:rsidRDefault="00D2029D" w:rsidP="00D2029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Drainage ditches and more pumping stations are made on the land being reclaimed.</w:t>
      </w:r>
    </w:p>
    <w:p w:rsidR="00D2029D" w:rsidRPr="0006261C" w:rsidRDefault="00D2029D" w:rsidP="00D2029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Drainage pipes are laid below the soil.</w:t>
      </w:r>
    </w:p>
    <w:p w:rsidR="00D2029D" w:rsidRPr="0006261C" w:rsidRDefault="00D2029D" w:rsidP="00D2029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The area is divided into rectangular portions using. Inner dykes and ring canal.</w:t>
      </w:r>
    </w:p>
    <w:p w:rsidR="00D2029D" w:rsidRPr="0006261C" w:rsidRDefault="00D2029D" w:rsidP="00D2029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The drained land is flushed with fresh water to remove salt from the soil.</w:t>
      </w:r>
    </w:p>
    <w:p w:rsidR="00D2029D" w:rsidRPr="0006261C" w:rsidRDefault="00D2029D" w:rsidP="00D2029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Soils are treated with chemicals to remove salinity</w:t>
      </w:r>
    </w:p>
    <w:p w:rsidR="00D2029D" w:rsidRPr="0006261C" w:rsidRDefault="00D2029D" w:rsidP="00D2029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26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Pumping water from the polders is a continuous process to prevent water from accumulating in the reclaimed land.</w:t>
      </w:r>
    </w:p>
    <w:p w:rsidR="000578FD" w:rsidRPr="0006261C" w:rsidRDefault="000578FD" w:rsidP="00D2029D">
      <w:pPr>
        <w:tabs>
          <w:tab w:val="left" w:pos="720"/>
          <w:tab w:val="left" w:pos="10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2D72" w:rsidRPr="0006261C" w:rsidRDefault="000578FD" w:rsidP="00DD7BA9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d) Y</w:t>
      </w:r>
      <w:r w:rsidR="009B5A4D" w:rsidRPr="0006261C">
        <w:rPr>
          <w:rFonts w:ascii="Times New Roman" w:hAnsi="Times New Roman" w:cs="Times New Roman"/>
          <w:b/>
          <w:sz w:val="24"/>
          <w:szCs w:val="24"/>
        </w:rPr>
        <w:t>ou intend to carry out a field study on irrigation farming in MweaTebere irrigation scheme</w:t>
      </w: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     i)Identify the two types of hypothesis  you</w:t>
      </w:r>
      <w:r w:rsidR="00BA2E4D" w:rsidRPr="00062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61C">
        <w:rPr>
          <w:rFonts w:ascii="Times New Roman" w:hAnsi="Times New Roman" w:cs="Times New Roman"/>
          <w:b/>
          <w:sz w:val="24"/>
          <w:szCs w:val="24"/>
        </w:rPr>
        <w:t>woul</w:t>
      </w:r>
      <w:r w:rsidR="00BA2E4D" w:rsidRPr="0006261C">
        <w:rPr>
          <w:rFonts w:ascii="Times New Roman" w:hAnsi="Times New Roman" w:cs="Times New Roman"/>
          <w:b/>
          <w:sz w:val="24"/>
          <w:szCs w:val="24"/>
        </w:rPr>
        <w:t>d</w:t>
      </w:r>
      <w:r w:rsidRPr="0006261C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DD7BA9" w:rsidRPr="0006261C">
        <w:rPr>
          <w:rFonts w:ascii="Times New Roman" w:hAnsi="Times New Roman" w:cs="Times New Roman"/>
          <w:b/>
          <w:sz w:val="24"/>
          <w:szCs w:val="24"/>
        </w:rPr>
        <w:t xml:space="preserve">velop for the study 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762438" w:rsidRPr="0006261C" w:rsidRDefault="00762438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i/>
          <w:sz w:val="24"/>
          <w:szCs w:val="24"/>
        </w:rPr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N</w:t>
      </w:r>
      <w:r w:rsidRPr="0006261C">
        <w:rPr>
          <w:rFonts w:ascii="Times New Roman" w:hAnsi="Times New Roman" w:cs="Times New Roman"/>
          <w:i/>
          <w:sz w:val="24"/>
          <w:szCs w:val="24"/>
        </w:rPr>
        <w:t>ull hypothesis</w:t>
      </w:r>
    </w:p>
    <w:p w:rsidR="00762438" w:rsidRPr="0006261C" w:rsidRDefault="00762438" w:rsidP="00762438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A</w:t>
      </w:r>
      <w:r w:rsidRPr="0006261C">
        <w:rPr>
          <w:rFonts w:ascii="Times New Roman" w:hAnsi="Times New Roman" w:cs="Times New Roman"/>
          <w:i/>
          <w:sz w:val="24"/>
          <w:szCs w:val="24"/>
        </w:rPr>
        <w:t>lternative hypothesis</w:t>
      </w: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    ii) Name </w:t>
      </w:r>
      <w:r w:rsidR="00762438" w:rsidRPr="0006261C">
        <w:rPr>
          <w:rFonts w:ascii="Times New Roman" w:hAnsi="Times New Roman" w:cs="Times New Roman"/>
          <w:b/>
          <w:sz w:val="24"/>
          <w:szCs w:val="24"/>
        </w:rPr>
        <w:t>five</w:t>
      </w:r>
      <w:r w:rsidR="00BA2E4D" w:rsidRPr="00062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61C">
        <w:rPr>
          <w:rFonts w:ascii="Times New Roman" w:hAnsi="Times New Roman" w:cs="Times New Roman"/>
          <w:b/>
          <w:sz w:val="24"/>
          <w:szCs w:val="24"/>
        </w:rPr>
        <w:t>crops  grown in the scheme that you ar</w:t>
      </w:r>
      <w:r w:rsidR="00DD7BA9" w:rsidRPr="0006261C">
        <w:rPr>
          <w:rFonts w:ascii="Times New Roman" w:hAnsi="Times New Roman" w:cs="Times New Roman"/>
          <w:b/>
          <w:sz w:val="24"/>
          <w:szCs w:val="24"/>
        </w:rPr>
        <w:t xml:space="preserve">e likely to identify  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>(</w:t>
      </w:r>
      <w:r w:rsidR="009B0D0B" w:rsidRPr="0006261C">
        <w:rPr>
          <w:rFonts w:ascii="Times New Roman" w:hAnsi="Times New Roman" w:cs="Times New Roman"/>
          <w:b/>
          <w:sz w:val="24"/>
          <w:szCs w:val="24"/>
        </w:rPr>
        <w:t>5</w:t>
      </w:r>
      <w:r w:rsidRPr="0006261C">
        <w:rPr>
          <w:rFonts w:ascii="Times New Roman" w:hAnsi="Times New Roman" w:cs="Times New Roman"/>
          <w:b/>
          <w:sz w:val="24"/>
          <w:szCs w:val="24"/>
        </w:rPr>
        <w:t>mks)</w:t>
      </w:r>
    </w:p>
    <w:p w:rsidR="00762438" w:rsidRPr="0006261C" w:rsidRDefault="00762438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lastRenderedPageBreak/>
        <w:tab/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M</w:t>
      </w:r>
      <w:r w:rsidRPr="0006261C">
        <w:rPr>
          <w:rFonts w:ascii="Times New Roman" w:hAnsi="Times New Roman" w:cs="Times New Roman"/>
          <w:i/>
          <w:sz w:val="24"/>
          <w:szCs w:val="24"/>
        </w:rPr>
        <w:t>aize</w:t>
      </w:r>
    </w:p>
    <w:p w:rsidR="00762438" w:rsidRPr="0006261C" w:rsidRDefault="00762438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R</w:t>
      </w:r>
      <w:r w:rsidRPr="0006261C">
        <w:rPr>
          <w:rFonts w:ascii="Times New Roman" w:hAnsi="Times New Roman" w:cs="Times New Roman"/>
          <w:i/>
          <w:sz w:val="24"/>
          <w:szCs w:val="24"/>
        </w:rPr>
        <w:t>ice</w:t>
      </w:r>
    </w:p>
    <w:p w:rsidR="00762438" w:rsidRPr="0006261C" w:rsidRDefault="00762438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5E39D4" w:rsidRPr="0006261C">
        <w:rPr>
          <w:rFonts w:ascii="Times New Roman" w:hAnsi="Times New Roman" w:cs="Times New Roman"/>
          <w:b/>
          <w:sz w:val="24"/>
          <w:szCs w:val="24"/>
        </w:rPr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B</w:t>
      </w:r>
      <w:r w:rsidRPr="0006261C">
        <w:rPr>
          <w:rFonts w:ascii="Times New Roman" w:hAnsi="Times New Roman" w:cs="Times New Roman"/>
          <w:i/>
          <w:sz w:val="24"/>
          <w:szCs w:val="24"/>
        </w:rPr>
        <w:t>eans</w:t>
      </w:r>
    </w:p>
    <w:p w:rsidR="00762438" w:rsidRPr="0006261C" w:rsidRDefault="00762438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T</w:t>
      </w:r>
      <w:r w:rsidRPr="0006261C">
        <w:rPr>
          <w:rFonts w:ascii="Times New Roman" w:hAnsi="Times New Roman" w:cs="Times New Roman"/>
          <w:i/>
          <w:sz w:val="24"/>
          <w:szCs w:val="24"/>
        </w:rPr>
        <w:t>omatoes</w:t>
      </w:r>
    </w:p>
    <w:p w:rsidR="00762438" w:rsidRPr="0006261C" w:rsidRDefault="00762438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5E39D4" w:rsidRPr="0006261C">
        <w:rPr>
          <w:rFonts w:ascii="Times New Roman" w:hAnsi="Times New Roman" w:cs="Times New Roman"/>
          <w:i/>
          <w:sz w:val="24"/>
          <w:szCs w:val="24"/>
        </w:rPr>
        <w:t>V</w:t>
      </w:r>
      <w:r w:rsidRPr="0006261C">
        <w:rPr>
          <w:rFonts w:ascii="Times New Roman" w:hAnsi="Times New Roman" w:cs="Times New Roman"/>
          <w:i/>
          <w:sz w:val="24"/>
          <w:szCs w:val="24"/>
        </w:rPr>
        <w:t>egetables</w:t>
      </w:r>
    </w:p>
    <w:p w:rsidR="009167FD" w:rsidRPr="0006261C" w:rsidRDefault="009167F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B5A4D" w:rsidRPr="0006261C" w:rsidRDefault="009B5A4D" w:rsidP="009B5A4D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iii) Give two reasons why you need to samp</w:t>
      </w:r>
      <w:r w:rsidR="009167FD" w:rsidRPr="0006261C">
        <w:rPr>
          <w:rFonts w:ascii="Times New Roman" w:hAnsi="Times New Roman" w:cs="Times New Roman"/>
          <w:b/>
          <w:sz w:val="24"/>
          <w:szCs w:val="24"/>
        </w:rPr>
        <w:t xml:space="preserve">le the area of study  </w:t>
      </w:r>
      <w:r w:rsidRPr="0006261C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9B5A4D" w:rsidRPr="0006261C" w:rsidRDefault="005E39D4" w:rsidP="005E39D4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ab/>
        <w:t>-</w:t>
      </w:r>
      <w:r w:rsidRPr="0006261C">
        <w:rPr>
          <w:rFonts w:ascii="Times New Roman" w:hAnsi="Times New Roman" w:cs="Times New Roman"/>
          <w:i/>
          <w:sz w:val="24"/>
          <w:szCs w:val="24"/>
        </w:rPr>
        <w:t>To save on time spent during fieldwork.</w:t>
      </w:r>
    </w:p>
    <w:p w:rsidR="005E39D4" w:rsidRPr="0006261C" w:rsidRDefault="005E39D4" w:rsidP="005E39D4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-To minimize biasness during the study.</w:t>
      </w:r>
    </w:p>
    <w:p w:rsidR="00D50B7E" w:rsidRPr="0006261C" w:rsidRDefault="005E39D4" w:rsidP="00C76170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  <w:t>-To reduce cost of the study</w:t>
      </w:r>
      <w:r w:rsidR="001B09A0" w:rsidRPr="000626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0B7E" w:rsidRPr="0006261C" w:rsidRDefault="00D50B7E" w:rsidP="00D50B7E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>(a) i) Define the term industrial inertia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D50B7E" w:rsidRPr="0006261C" w:rsidRDefault="00D50B7E" w:rsidP="00D50B7E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50B7E" w:rsidRPr="0006261C" w:rsidRDefault="000955ED" w:rsidP="00D50B7E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It is th</w:t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>e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tendency 0f an industry to remain in a particular area even when </w:t>
      </w:r>
      <w:r w:rsidR="00A60409" w:rsidRPr="0006261C">
        <w:rPr>
          <w:rFonts w:ascii="Times New Roman" w:hAnsi="Times New Roman" w:cs="Times New Roman"/>
          <w:i/>
          <w:sz w:val="24"/>
          <w:szCs w:val="24"/>
        </w:rPr>
        <w:t>t</w:t>
      </w:r>
      <w:r w:rsidRPr="0006261C">
        <w:rPr>
          <w:rFonts w:ascii="Times New Roman" w:hAnsi="Times New Roman" w:cs="Times New Roman"/>
          <w:i/>
          <w:sz w:val="24"/>
          <w:szCs w:val="24"/>
        </w:rPr>
        <w:t>he locational</w:t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61C">
        <w:rPr>
          <w:rFonts w:ascii="Times New Roman" w:hAnsi="Times New Roman" w:cs="Times New Roman"/>
          <w:i/>
          <w:sz w:val="24"/>
          <w:szCs w:val="24"/>
        </w:rPr>
        <w:t>factors no</w:t>
      </w:r>
      <w:r w:rsidR="00874153" w:rsidRPr="00062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61C">
        <w:rPr>
          <w:rFonts w:ascii="Times New Roman" w:hAnsi="Times New Roman" w:cs="Times New Roman"/>
          <w:i/>
          <w:sz w:val="24"/>
          <w:szCs w:val="24"/>
        </w:rPr>
        <w:t>longer exist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   ii) Give three causes of industrial inertia 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(3mks)</w:t>
      </w:r>
    </w:p>
    <w:p w:rsidR="00D50B7E" w:rsidRPr="0006261C" w:rsidRDefault="000955ED" w:rsidP="001B04C5">
      <w:pPr>
        <w:pStyle w:val="ListParagraph"/>
        <w:numPr>
          <w:ilvl w:val="0"/>
          <w:numId w:val="24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availability of experienced workers</w:t>
      </w:r>
    </w:p>
    <w:p w:rsidR="00D50B7E" w:rsidRPr="0006261C" w:rsidRDefault="000955ED" w:rsidP="001B04C5">
      <w:pPr>
        <w:pStyle w:val="ListParagraph"/>
        <w:numPr>
          <w:ilvl w:val="0"/>
          <w:numId w:val="24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availability of well developed transport and communication system already in place</w:t>
      </w:r>
    </w:p>
    <w:p w:rsidR="001B04C5" w:rsidRPr="0006261C" w:rsidRDefault="001B04C5" w:rsidP="001B04C5">
      <w:pPr>
        <w:pStyle w:val="ListParagraph"/>
        <w:numPr>
          <w:ilvl w:val="0"/>
          <w:numId w:val="24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It</w:t>
      </w:r>
      <w:r w:rsidR="00A60409" w:rsidRPr="0006261C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s expensive to move to a new site </w:t>
      </w:r>
    </w:p>
    <w:p w:rsidR="001B04C5" w:rsidRPr="0006261C" w:rsidRDefault="00A60409" w:rsidP="001B04C5">
      <w:pPr>
        <w:pStyle w:val="ListParagraph"/>
        <w:numPr>
          <w:ilvl w:val="0"/>
          <w:numId w:val="24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Industrial</w:t>
      </w:r>
      <w:r w:rsidR="001B04C5" w:rsidRPr="0006261C">
        <w:rPr>
          <w:rFonts w:ascii="Times New Roman" w:hAnsi="Times New Roman" w:cs="Times New Roman"/>
          <w:i/>
          <w:sz w:val="24"/>
          <w:szCs w:val="24"/>
        </w:rPr>
        <w:t xml:space="preserve"> independence.</w:t>
      </w:r>
    </w:p>
    <w:p w:rsidR="00D50B7E" w:rsidRPr="0006261C" w:rsidRDefault="001B04C5" w:rsidP="001B04C5">
      <w:p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 xml:space="preserve">b) Name three agricultural non-food processing industries in Kenya </w:t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</w:r>
      <w:r w:rsidR="00D50B7E" w:rsidRPr="0006261C">
        <w:rPr>
          <w:rFonts w:ascii="Times New Roman" w:hAnsi="Times New Roman" w:cs="Times New Roman"/>
          <w:b/>
          <w:sz w:val="24"/>
          <w:szCs w:val="24"/>
        </w:rPr>
        <w:tab/>
        <w:t>(3mks)</w:t>
      </w:r>
    </w:p>
    <w:p w:rsidR="00D50B7E" w:rsidRPr="0006261C" w:rsidRDefault="001B04C5" w:rsidP="001B04C5">
      <w:pPr>
        <w:pStyle w:val="ListParagraph"/>
        <w:numPr>
          <w:ilvl w:val="0"/>
          <w:numId w:val="27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leather industry</w:t>
      </w:r>
    </w:p>
    <w:p w:rsidR="001B04C5" w:rsidRPr="0006261C" w:rsidRDefault="001B04C5" w:rsidP="001B04C5">
      <w:pPr>
        <w:pStyle w:val="ListParagraph"/>
        <w:numPr>
          <w:ilvl w:val="0"/>
          <w:numId w:val="27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sisal industry</w:t>
      </w:r>
    </w:p>
    <w:p w:rsidR="001B04C5" w:rsidRPr="0006261C" w:rsidRDefault="001B04C5" w:rsidP="001B04C5">
      <w:pPr>
        <w:pStyle w:val="ListParagraph"/>
        <w:numPr>
          <w:ilvl w:val="0"/>
          <w:numId w:val="27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pyrethrum industry</w:t>
      </w:r>
    </w:p>
    <w:p w:rsidR="001B04C5" w:rsidRPr="0006261C" w:rsidRDefault="001B04C5" w:rsidP="001B04C5">
      <w:pPr>
        <w:pStyle w:val="ListParagraph"/>
        <w:numPr>
          <w:ilvl w:val="0"/>
          <w:numId w:val="27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textile industry</w:t>
      </w:r>
    </w:p>
    <w:p w:rsidR="001B04C5" w:rsidRPr="0006261C" w:rsidRDefault="001B04C5" w:rsidP="001B04C5">
      <w:pPr>
        <w:pStyle w:val="ListParagraph"/>
        <w:numPr>
          <w:ilvl w:val="0"/>
          <w:numId w:val="27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timber  industry</w:t>
      </w:r>
    </w:p>
    <w:p w:rsidR="00D50B7E" w:rsidRPr="0006261C" w:rsidRDefault="001B04C5" w:rsidP="006D20FF">
      <w:pPr>
        <w:pStyle w:val="ListParagraph"/>
        <w:numPr>
          <w:ilvl w:val="0"/>
          <w:numId w:val="27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tobacco industry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c) i) What is cottage industry 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      (2mks)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50B7E" w:rsidRPr="0006261C" w:rsidRDefault="006D20FF" w:rsidP="006D20FF">
      <w:p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i/>
          <w:sz w:val="24"/>
          <w:szCs w:val="24"/>
        </w:rPr>
        <w:t>is an industry located in villages and people’s homes using locally available raw materials, simple tools and skills to produce valuable items.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 ii) List four ways in which Jua Kali industries is important to the Kenyan economy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50B7E" w:rsidRPr="0006261C" w:rsidRDefault="000717F1" w:rsidP="000717F1">
      <w:pPr>
        <w:pStyle w:val="ListParagraph"/>
        <w:numPr>
          <w:ilvl w:val="0"/>
          <w:numId w:val="29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creates employment opportunities </w:t>
      </w:r>
    </w:p>
    <w:p w:rsidR="000717F1" w:rsidRPr="0006261C" w:rsidRDefault="000717F1" w:rsidP="000717F1">
      <w:pPr>
        <w:pStyle w:val="ListParagraph"/>
        <w:numPr>
          <w:ilvl w:val="0"/>
          <w:numId w:val="29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Source of income to many Kenyan raising their standards of living.</w:t>
      </w:r>
    </w:p>
    <w:p w:rsidR="000717F1" w:rsidRPr="0006261C" w:rsidRDefault="000717F1" w:rsidP="000717F1">
      <w:pPr>
        <w:pStyle w:val="ListParagraph"/>
        <w:numPr>
          <w:ilvl w:val="0"/>
          <w:numId w:val="29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Saves on foreign exchange earned </w:t>
      </w:r>
    </w:p>
    <w:p w:rsidR="000717F1" w:rsidRPr="0006261C" w:rsidRDefault="000717F1" w:rsidP="000717F1">
      <w:pPr>
        <w:pStyle w:val="ListParagraph"/>
        <w:numPr>
          <w:ilvl w:val="0"/>
          <w:numId w:val="29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Earns the country foreign </w:t>
      </w:r>
      <w:r w:rsidR="00C76170" w:rsidRPr="0006261C">
        <w:rPr>
          <w:rFonts w:ascii="Times New Roman" w:hAnsi="Times New Roman" w:cs="Times New Roman"/>
          <w:i/>
          <w:sz w:val="24"/>
          <w:szCs w:val="24"/>
        </w:rPr>
        <w:t>exchange through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 exports.</w:t>
      </w:r>
    </w:p>
    <w:p w:rsidR="000717F1" w:rsidRPr="0006261C" w:rsidRDefault="000717F1" w:rsidP="000717F1">
      <w:pPr>
        <w:pStyle w:val="ListParagraph"/>
        <w:numPr>
          <w:ilvl w:val="0"/>
          <w:numId w:val="29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Produce cheaper goods.</w:t>
      </w:r>
    </w:p>
    <w:p w:rsidR="000717F1" w:rsidRPr="0006261C" w:rsidRDefault="000717F1" w:rsidP="000717F1">
      <w:p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d)   i) State three problems facing cottage industry in India 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      (3mks)</w:t>
      </w:r>
    </w:p>
    <w:p w:rsidR="00D50B7E" w:rsidRPr="0006261C" w:rsidRDefault="000717F1" w:rsidP="000717F1">
      <w:pPr>
        <w:pStyle w:val="ListParagraph"/>
        <w:numPr>
          <w:ilvl w:val="0"/>
          <w:numId w:val="30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Inadequate funds among people in rural areas </w:t>
      </w:r>
    </w:p>
    <w:p w:rsidR="000717F1" w:rsidRPr="0006261C" w:rsidRDefault="000717F1" w:rsidP="000717F1">
      <w:pPr>
        <w:pStyle w:val="ListParagraph"/>
        <w:numPr>
          <w:ilvl w:val="0"/>
          <w:numId w:val="30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Stiff competition for the market.</w:t>
      </w:r>
    </w:p>
    <w:p w:rsidR="000717F1" w:rsidRPr="0006261C" w:rsidRDefault="00E12165" w:rsidP="000717F1">
      <w:pPr>
        <w:pStyle w:val="ListParagraph"/>
        <w:numPr>
          <w:ilvl w:val="0"/>
          <w:numId w:val="30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High danger of exploitation from middlemen</w:t>
      </w:r>
    </w:p>
    <w:p w:rsidR="00E12165" w:rsidRPr="0006261C" w:rsidRDefault="00E12165" w:rsidP="000717F1">
      <w:pPr>
        <w:pStyle w:val="ListParagraph"/>
        <w:numPr>
          <w:ilvl w:val="0"/>
          <w:numId w:val="30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 xml:space="preserve">Production of similar goods </w:t>
      </w:r>
    </w:p>
    <w:p w:rsidR="00D50B7E" w:rsidRPr="0006261C" w:rsidRDefault="00E12165" w:rsidP="00E12165">
      <w:pPr>
        <w:pStyle w:val="ListParagraph"/>
        <w:numPr>
          <w:ilvl w:val="0"/>
          <w:numId w:val="30"/>
        </w:numPr>
        <w:tabs>
          <w:tab w:val="left" w:pos="720"/>
          <w:tab w:val="left" w:pos="1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>Competition from manufactured goods.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261C">
        <w:rPr>
          <w:rFonts w:ascii="Times New Roman" w:hAnsi="Times New Roman" w:cs="Times New Roman"/>
          <w:b/>
          <w:sz w:val="24"/>
          <w:szCs w:val="24"/>
        </w:rPr>
        <w:t xml:space="preserve">      ii)  Explain four factors that led to the development of iron and steel industry in the Ruhr region of Germany </w:t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</w:r>
      <w:r w:rsidRPr="0006261C">
        <w:rPr>
          <w:rFonts w:ascii="Times New Roman" w:hAnsi="Times New Roman" w:cs="Times New Roman"/>
          <w:b/>
          <w:sz w:val="24"/>
          <w:szCs w:val="24"/>
        </w:rPr>
        <w:tab/>
        <w:t xml:space="preserve">                (8mks)</w:t>
      </w:r>
    </w:p>
    <w:p w:rsidR="00D50B7E" w:rsidRPr="0006261C" w:rsidRDefault="00D50B7E" w:rsidP="00D50B7E">
      <w:pPr>
        <w:tabs>
          <w:tab w:val="left" w:pos="720"/>
          <w:tab w:val="left" w:pos="120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F3E20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i/>
          <w:sz w:val="24"/>
          <w:szCs w:val="24"/>
        </w:rPr>
        <w:t>Availability of coal which is the main source of energy</w:t>
      </w:r>
    </w:p>
    <w:p w:rsidR="004314D9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 xml:space="preserve">Availability </w:t>
      </w:r>
      <w:r w:rsidRPr="0006261C">
        <w:rPr>
          <w:rFonts w:ascii="Times New Roman" w:hAnsi="Times New Roman"/>
          <w:i/>
          <w:sz w:val="24"/>
          <w:szCs w:val="24"/>
        </w:rPr>
        <w:t xml:space="preserve">of limestone </w:t>
      </w:r>
      <w:r w:rsidRPr="0006261C">
        <w:rPr>
          <w:rFonts w:ascii="Times New Roman" w:hAnsi="Times New Roman"/>
          <w:b/>
          <w:i/>
          <w:sz w:val="24"/>
          <w:szCs w:val="24"/>
        </w:rPr>
        <w:t>and iron ore as raw materials</w:t>
      </w:r>
    </w:p>
    <w:p w:rsidR="004314D9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 xml:space="preserve">Availability of energy </w:t>
      </w:r>
    </w:p>
    <w:p w:rsidR="004314D9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 xml:space="preserve">Availability of adequate water from river </w:t>
      </w:r>
      <w:r w:rsidR="00BA2E4D" w:rsidRPr="0006261C">
        <w:rPr>
          <w:rFonts w:ascii="Times New Roman" w:hAnsi="Times New Roman"/>
          <w:b/>
          <w:i/>
          <w:sz w:val="24"/>
          <w:szCs w:val="24"/>
        </w:rPr>
        <w:t>R</w:t>
      </w:r>
      <w:r w:rsidRPr="0006261C">
        <w:rPr>
          <w:rFonts w:ascii="Times New Roman" w:hAnsi="Times New Roman"/>
          <w:b/>
          <w:i/>
          <w:sz w:val="24"/>
          <w:szCs w:val="24"/>
        </w:rPr>
        <w:t>hine</w:t>
      </w:r>
    </w:p>
    <w:p w:rsidR="004314D9" w:rsidRPr="0006261C" w:rsidRDefault="006D772C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>Centrality</w:t>
      </w:r>
      <w:r w:rsidR="004314D9" w:rsidRPr="0006261C">
        <w:rPr>
          <w:rFonts w:ascii="Times New Roman" w:hAnsi="Times New Roman"/>
          <w:b/>
          <w:i/>
          <w:sz w:val="24"/>
          <w:szCs w:val="24"/>
        </w:rPr>
        <w:t xml:space="preserve"> of Germany in Europe</w:t>
      </w:r>
      <w:r w:rsidR="00930458">
        <w:rPr>
          <w:rFonts w:ascii="Times New Roman" w:hAnsi="Times New Roman"/>
          <w:b/>
          <w:i/>
          <w:sz w:val="24"/>
          <w:szCs w:val="24"/>
        </w:rPr>
        <w:t>/Accessibility of Germany</w:t>
      </w:r>
    </w:p>
    <w:p w:rsidR="004314D9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>Availability of capital</w:t>
      </w:r>
    </w:p>
    <w:p w:rsidR="004314D9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>Availability of ready market</w:t>
      </w:r>
    </w:p>
    <w:p w:rsidR="004314D9" w:rsidRPr="0006261C" w:rsidRDefault="004314D9" w:rsidP="004314D9">
      <w:pPr>
        <w:pStyle w:val="NoSpacing"/>
        <w:numPr>
          <w:ilvl w:val="0"/>
          <w:numId w:val="31"/>
        </w:numPr>
        <w:tabs>
          <w:tab w:val="left" w:pos="720"/>
        </w:tabs>
        <w:rPr>
          <w:rFonts w:ascii="Times New Roman" w:hAnsi="Times New Roman"/>
          <w:b/>
          <w:i/>
          <w:sz w:val="24"/>
          <w:szCs w:val="24"/>
        </w:rPr>
      </w:pPr>
      <w:r w:rsidRPr="0006261C">
        <w:rPr>
          <w:rFonts w:ascii="Times New Roman" w:hAnsi="Times New Roman"/>
          <w:b/>
          <w:i/>
          <w:sz w:val="24"/>
          <w:szCs w:val="24"/>
        </w:rPr>
        <w:t xml:space="preserve">Availability of skilled labour </w:t>
      </w:r>
    </w:p>
    <w:p w:rsidR="00BF3E20" w:rsidRPr="0006261C" w:rsidRDefault="00BF3E20" w:rsidP="00BF3E20">
      <w:pPr>
        <w:pStyle w:val="NoSpacing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032EB7" w:rsidRPr="0006261C" w:rsidRDefault="00032EB7" w:rsidP="00032EB7">
      <w:pPr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>a) i)What is environmental management</w:t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(2mks)</w:t>
      </w:r>
    </w:p>
    <w:p w:rsidR="00032EB7" w:rsidRPr="0006261C" w:rsidRDefault="003B4AB7" w:rsidP="003B4AB7">
      <w:pPr>
        <w:spacing w:after="0" w:line="360" w:lineRule="auto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hese are the measures /controls taken to ensure sustainable 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utilization 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of resources in a given environment.</w:t>
      </w:r>
    </w:p>
    <w:p w:rsidR="00032EB7" w:rsidRPr="0006261C" w:rsidRDefault="00151668" w:rsidP="00151668">
      <w:pPr>
        <w:spacing w:after="0" w:line="360" w:lineRule="auto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6D772C" w:rsidRPr="0006261C">
        <w:rPr>
          <w:rFonts w:ascii="Times New Roman" w:eastAsia="Calibri" w:hAnsi="Times New Roman" w:cs="Times New Roman"/>
          <w:i/>
          <w:sz w:val="24"/>
          <w:szCs w:val="24"/>
        </w:rPr>
        <w:t>This is</w:t>
      </w:r>
      <w:r w:rsidR="003B4AB7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the planning and implementa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tion of effective and proper utilization</w:t>
      </w:r>
      <w:r w:rsidR="003B4AB7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of the available resources in the environment.</w:t>
      </w:r>
    </w:p>
    <w:p w:rsidR="00032EB7" w:rsidRPr="0006261C" w:rsidRDefault="00032EB7" w:rsidP="00032EB7">
      <w:pPr>
        <w:spacing w:after="0" w:line="36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>ii) Give four reasons why it is necessary for Kenya to conserve her environment</w:t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(4mks)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T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 maintain source of food supply/ to maintain soil fertility..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F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or modification of climate.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F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or keeping air clean.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 prevent desertification.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rotect water catchment areas. 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or its aesthetic value.</w:t>
      </w:r>
    </w:p>
    <w:p w:rsidR="0097358E" w:rsidRPr="0006261C" w:rsidRDefault="0097358E" w:rsidP="00032EB7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 sustain the sources of raw materials.</w:t>
      </w:r>
    </w:p>
    <w:p w:rsidR="001B03D4" w:rsidRPr="0006261C" w:rsidRDefault="0097358E" w:rsidP="001B03D4">
      <w:pPr>
        <w:spacing w:after="0" w:line="36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-</w:t>
      </w:r>
      <w:r w:rsidR="00151668" w:rsidRPr="0006261C">
        <w:rPr>
          <w:rFonts w:ascii="Times New Roman" w:eastAsia="Calibri" w:hAnsi="Times New Roman" w:cs="Times New Roman"/>
          <w:i/>
          <w:sz w:val="24"/>
          <w:szCs w:val="24"/>
        </w:rPr>
        <w:t>F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or maintaining natural habitat for wild</w:t>
      </w:r>
      <w:r w:rsidR="00BA2E4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animals.</w:t>
      </w:r>
    </w:p>
    <w:p w:rsidR="00032EB7" w:rsidRPr="0006261C" w:rsidRDefault="00032EB7" w:rsidP="00032EB7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 xml:space="preserve">b)  Explain four measures that can be taken to combat pollution </w:t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>(8mks)</w:t>
      </w:r>
    </w:p>
    <w:p w:rsidR="00032EB7" w:rsidRPr="0006261C" w:rsidRDefault="00421596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8510A" w:rsidRPr="0006261C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ontrol of soil erosion to reduce the amount of silt getting into rivers, wells, lakes and other water bodies.</w:t>
      </w:r>
    </w:p>
    <w:p w:rsidR="00421596" w:rsidRPr="0006261C" w:rsidRDefault="00421596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8510A" w:rsidRPr="0006261C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reating of </w:t>
      </w:r>
      <w:r w:rsidR="006D772C" w:rsidRPr="0006261C">
        <w:rPr>
          <w:rFonts w:ascii="Times New Roman" w:eastAsia="Calibri" w:hAnsi="Times New Roman" w:cs="Times New Roman"/>
          <w:i/>
          <w:sz w:val="24"/>
          <w:szCs w:val="24"/>
        </w:rPr>
        <w:t>sewage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and industrial effluents before being released into the environment. </w:t>
      </w:r>
    </w:p>
    <w:p w:rsidR="003C65E9" w:rsidRPr="0006261C" w:rsidRDefault="00C8510A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-C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arrying out regular inspections of factories to ensure that toxic fumes  are not released  into the atmosphere.</w:t>
      </w:r>
    </w:p>
    <w:p w:rsidR="003C65E9" w:rsidRPr="0006261C" w:rsidRDefault="00C8510A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-U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se of unleaded </w:t>
      </w:r>
      <w:r w:rsidR="006D772C" w:rsidRPr="0006261C">
        <w:rPr>
          <w:rFonts w:ascii="Times New Roman" w:eastAsia="Calibri" w:hAnsi="Times New Roman" w:cs="Times New Roman"/>
          <w:i/>
          <w:sz w:val="24"/>
          <w:szCs w:val="24"/>
        </w:rPr>
        <w:t>fuel to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promote a cleaner environment as well as to reduce pollution released by the cars.</w:t>
      </w:r>
    </w:p>
    <w:p w:rsidR="003C65E9" w:rsidRPr="0006261C" w:rsidRDefault="00C8510A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-E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stablishing </w:t>
      </w:r>
      <w:r w:rsidR="006D772C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recycling plants to recycle the 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different categories of wastes and make them user friendly to t</w:t>
      </w:r>
      <w:r w:rsidR="00BA2E4D" w:rsidRPr="0006261C">
        <w:rPr>
          <w:rFonts w:ascii="Times New Roman" w:eastAsia="Calibri" w:hAnsi="Times New Roman" w:cs="Times New Roman"/>
          <w:i/>
          <w:sz w:val="24"/>
          <w:szCs w:val="24"/>
        </w:rPr>
        <w:t>h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BA2E4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environment.</w:t>
      </w:r>
    </w:p>
    <w:p w:rsidR="003C65E9" w:rsidRPr="0006261C" w:rsidRDefault="00C8510A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-S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etting up proper garbage collection and management programmes.</w:t>
      </w:r>
    </w:p>
    <w:p w:rsidR="00032EB7" w:rsidRPr="0006261C" w:rsidRDefault="00032EB7" w:rsidP="00032EB7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 xml:space="preserve"> c) i) Name five types of wastes found in urban areas </w:t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261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(5mks)</w:t>
      </w:r>
    </w:p>
    <w:p w:rsidR="00032EB7" w:rsidRPr="0006261C" w:rsidRDefault="003C65E9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sz w:val="24"/>
          <w:szCs w:val="24"/>
        </w:rPr>
        <w:t>-</w:t>
      </w:r>
      <w:r w:rsidR="008E7EE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I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ndustrial wastes</w:t>
      </w:r>
    </w:p>
    <w:p w:rsidR="003C65E9" w:rsidRPr="0006261C" w:rsidRDefault="008E7EED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 B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iomedical/clinical wastes.</w:t>
      </w:r>
    </w:p>
    <w:p w:rsidR="003C65E9" w:rsidRPr="0006261C" w:rsidRDefault="008E7EED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-H</w:t>
      </w:r>
      <w:r w:rsidR="003C65E9" w:rsidRPr="0006261C">
        <w:rPr>
          <w:rFonts w:ascii="Times New Roman" w:eastAsia="Calibri" w:hAnsi="Times New Roman" w:cs="Times New Roman"/>
          <w:i/>
          <w:sz w:val="24"/>
          <w:szCs w:val="24"/>
        </w:rPr>
        <w:t>ousehold wastes</w:t>
      </w:r>
    </w:p>
    <w:p w:rsidR="005A5665" w:rsidRPr="0006261C" w:rsidRDefault="005A5665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8E7EE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A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gricultural wastes</w:t>
      </w:r>
    </w:p>
    <w:p w:rsidR="005A5665" w:rsidRPr="0006261C" w:rsidRDefault="005A5665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8E7EE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C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ommercial/business waste</w:t>
      </w:r>
    </w:p>
    <w:p w:rsidR="005A5665" w:rsidRPr="0006261C" w:rsidRDefault="005A5665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8E7EE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C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onstruction wastes</w:t>
      </w:r>
    </w:p>
    <w:p w:rsidR="005A5665" w:rsidRPr="0006261C" w:rsidRDefault="005A5665" w:rsidP="00032EB7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8E7EED" w:rsidRPr="0006261C">
        <w:rPr>
          <w:rFonts w:ascii="Times New Roman" w:eastAsia="Calibri" w:hAnsi="Times New Roman" w:cs="Times New Roman"/>
          <w:i/>
          <w:sz w:val="24"/>
          <w:szCs w:val="24"/>
        </w:rPr>
        <w:t xml:space="preserve"> S</w:t>
      </w:r>
      <w:r w:rsidRPr="0006261C">
        <w:rPr>
          <w:rFonts w:ascii="Times New Roman" w:eastAsia="Calibri" w:hAnsi="Times New Roman" w:cs="Times New Roman"/>
          <w:i/>
          <w:sz w:val="24"/>
          <w:szCs w:val="24"/>
        </w:rPr>
        <w:t>ewage/sludge waste.</w:t>
      </w:r>
    </w:p>
    <w:p w:rsidR="00032EB7" w:rsidRPr="0006261C" w:rsidRDefault="005A5665" w:rsidP="00222C28">
      <w:pPr>
        <w:spacing w:after="0" w:line="360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 w:rsidRPr="0006261C">
        <w:rPr>
          <w:rFonts w:ascii="Times New Roman" w:eastAsia="Calibri" w:hAnsi="Times New Roman" w:cs="Times New Roman"/>
          <w:i/>
          <w:sz w:val="24"/>
          <w:szCs w:val="24"/>
        </w:rPr>
        <w:t>- E-waste/Electronic waste</w:t>
      </w:r>
    </w:p>
    <w:p w:rsidR="00032EB7" w:rsidRPr="0006261C" w:rsidRDefault="00032EB7" w:rsidP="003C65E9">
      <w:pPr>
        <w:spacing w:after="0" w:line="360" w:lineRule="auto"/>
        <w:ind w:left="720" w:hanging="450"/>
        <w:rPr>
          <w:rFonts w:ascii="Times New Roman" w:eastAsia="Calibri" w:hAnsi="Times New Roman" w:cs="Times New Roman"/>
          <w:sz w:val="24"/>
          <w:szCs w:val="24"/>
        </w:rPr>
      </w:pPr>
      <w:r w:rsidRPr="0006261C">
        <w:rPr>
          <w:rFonts w:ascii="Times New Roman" w:eastAsia="Calibri" w:hAnsi="Times New Roman" w:cs="Times New Roman"/>
          <w:b/>
          <w:sz w:val="24"/>
          <w:szCs w:val="24"/>
        </w:rPr>
        <w:t xml:space="preserve">     ii) Explain three ways in which wastes in urban centres can be managed    (6mks)</w:t>
      </w:r>
    </w:p>
    <w:p w:rsidR="00032EB7" w:rsidRPr="0006261C" w:rsidRDefault="001B03D4" w:rsidP="00032EB7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sz w:val="24"/>
          <w:szCs w:val="24"/>
        </w:rPr>
        <w:tab/>
      </w:r>
      <w:r w:rsidR="00222C28" w:rsidRPr="0006261C">
        <w:rPr>
          <w:rFonts w:ascii="Times New Roman" w:hAnsi="Times New Roman" w:cs="Times New Roman"/>
          <w:sz w:val="24"/>
          <w:szCs w:val="24"/>
        </w:rPr>
        <w:t xml:space="preserve">- </w:t>
      </w:r>
      <w:r w:rsidR="008E7EED" w:rsidRPr="0006261C">
        <w:rPr>
          <w:rFonts w:ascii="Times New Roman" w:hAnsi="Times New Roman" w:cs="Times New Roman"/>
          <w:i/>
          <w:sz w:val="24"/>
          <w:szCs w:val="24"/>
        </w:rPr>
        <w:t>B</w:t>
      </w:r>
      <w:r w:rsidR="00222C28" w:rsidRPr="0006261C">
        <w:rPr>
          <w:rFonts w:ascii="Times New Roman" w:hAnsi="Times New Roman" w:cs="Times New Roman"/>
          <w:i/>
          <w:sz w:val="24"/>
          <w:szCs w:val="24"/>
        </w:rPr>
        <w:t>y recycling wastes so as to produce useful products from the wastes.</w:t>
      </w:r>
    </w:p>
    <w:p w:rsidR="00222C28" w:rsidRPr="0006261C" w:rsidRDefault="001B03D4" w:rsidP="00032EB7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222C28" w:rsidRPr="0006261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E7EED" w:rsidRPr="0006261C">
        <w:rPr>
          <w:rFonts w:ascii="Times New Roman" w:hAnsi="Times New Roman" w:cs="Times New Roman"/>
          <w:i/>
          <w:sz w:val="24"/>
          <w:szCs w:val="24"/>
        </w:rPr>
        <w:t>B</w:t>
      </w:r>
      <w:r w:rsidR="00222C28" w:rsidRPr="0006261C">
        <w:rPr>
          <w:rFonts w:ascii="Times New Roman" w:hAnsi="Times New Roman" w:cs="Times New Roman"/>
          <w:i/>
          <w:sz w:val="24"/>
          <w:szCs w:val="24"/>
        </w:rPr>
        <w:t>y asking companies /firms to treat wastes prior to disposing it off to the local surrounding.</w:t>
      </w:r>
    </w:p>
    <w:p w:rsidR="00222C28" w:rsidRPr="0006261C" w:rsidRDefault="001B03D4" w:rsidP="00032EB7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222C28" w:rsidRPr="0006261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D772C" w:rsidRPr="0006261C">
        <w:rPr>
          <w:rFonts w:ascii="Times New Roman" w:hAnsi="Times New Roman" w:cs="Times New Roman"/>
          <w:i/>
          <w:sz w:val="24"/>
          <w:szCs w:val="24"/>
        </w:rPr>
        <w:t>Discourage the</w:t>
      </w:r>
      <w:r w:rsidR="001C492C" w:rsidRPr="0006261C">
        <w:rPr>
          <w:rFonts w:ascii="Times New Roman" w:hAnsi="Times New Roman" w:cs="Times New Roman"/>
          <w:i/>
          <w:sz w:val="24"/>
          <w:szCs w:val="24"/>
        </w:rPr>
        <w:t xml:space="preserve"> use of plastic bags that are non-biodegradable and thus a serious pollutant to the land.</w:t>
      </w:r>
    </w:p>
    <w:p w:rsidR="001C492C" w:rsidRPr="0006261C" w:rsidRDefault="001B03D4" w:rsidP="00032EB7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1C492C" w:rsidRPr="0006261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E7EED" w:rsidRPr="0006261C">
        <w:rPr>
          <w:rFonts w:ascii="Times New Roman" w:hAnsi="Times New Roman" w:cs="Times New Roman"/>
          <w:i/>
          <w:sz w:val="24"/>
          <w:szCs w:val="24"/>
        </w:rPr>
        <w:t>P</w:t>
      </w:r>
      <w:r w:rsidR="001C492C" w:rsidRPr="0006261C">
        <w:rPr>
          <w:rFonts w:ascii="Times New Roman" w:hAnsi="Times New Roman" w:cs="Times New Roman"/>
          <w:i/>
          <w:sz w:val="24"/>
          <w:szCs w:val="24"/>
        </w:rPr>
        <w:t>lace many waste collection bins so as to reduce haphazard manner of disposal of waste.</w:t>
      </w:r>
    </w:p>
    <w:p w:rsidR="001C492C" w:rsidRPr="0006261C" w:rsidRDefault="001B03D4" w:rsidP="00032EB7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="001C492C" w:rsidRPr="0006261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E7EED" w:rsidRPr="0006261C">
        <w:rPr>
          <w:rFonts w:ascii="Times New Roman" w:hAnsi="Times New Roman" w:cs="Times New Roman"/>
          <w:i/>
          <w:sz w:val="24"/>
          <w:szCs w:val="24"/>
        </w:rPr>
        <w:t>B</w:t>
      </w:r>
      <w:r w:rsidR="001C492C" w:rsidRPr="0006261C">
        <w:rPr>
          <w:rFonts w:ascii="Times New Roman" w:hAnsi="Times New Roman" w:cs="Times New Roman"/>
          <w:i/>
          <w:sz w:val="24"/>
          <w:szCs w:val="24"/>
        </w:rPr>
        <w:t>y creating awareness on the significance of sound wa</w:t>
      </w:r>
      <w:r w:rsidR="00BA2E4D" w:rsidRPr="0006261C">
        <w:rPr>
          <w:rFonts w:ascii="Times New Roman" w:hAnsi="Times New Roman" w:cs="Times New Roman"/>
          <w:i/>
          <w:sz w:val="24"/>
          <w:szCs w:val="24"/>
        </w:rPr>
        <w:t>s</w:t>
      </w:r>
      <w:r w:rsidR="001C492C" w:rsidRPr="0006261C">
        <w:rPr>
          <w:rFonts w:ascii="Times New Roman" w:hAnsi="Times New Roman" w:cs="Times New Roman"/>
          <w:i/>
          <w:sz w:val="24"/>
          <w:szCs w:val="24"/>
        </w:rPr>
        <w:t>te management practices by the urban population.</w:t>
      </w:r>
    </w:p>
    <w:p w:rsidR="004B2A11" w:rsidRPr="0006261C" w:rsidRDefault="001C492C" w:rsidP="004314D9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261C">
        <w:rPr>
          <w:rFonts w:ascii="Times New Roman" w:hAnsi="Times New Roman" w:cs="Times New Roman"/>
          <w:i/>
          <w:sz w:val="24"/>
          <w:szCs w:val="24"/>
        </w:rPr>
        <w:tab/>
      </w:r>
      <w:r w:rsidRPr="0006261C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="008E7EED" w:rsidRPr="0006261C">
        <w:rPr>
          <w:rFonts w:ascii="Times New Roman" w:hAnsi="Times New Roman" w:cs="Times New Roman"/>
          <w:i/>
          <w:sz w:val="24"/>
          <w:szCs w:val="24"/>
        </w:rPr>
        <w:t>B</w:t>
      </w:r>
      <w:r w:rsidRPr="0006261C">
        <w:rPr>
          <w:rFonts w:ascii="Times New Roman" w:hAnsi="Times New Roman" w:cs="Times New Roman"/>
          <w:i/>
          <w:sz w:val="24"/>
          <w:szCs w:val="24"/>
        </w:rPr>
        <w:t xml:space="preserve">y ensuring </w:t>
      </w:r>
      <w:r w:rsidR="008E7EED" w:rsidRPr="0006261C">
        <w:rPr>
          <w:rFonts w:ascii="Times New Roman" w:hAnsi="Times New Roman" w:cs="Times New Roman"/>
          <w:i/>
          <w:sz w:val="24"/>
          <w:szCs w:val="24"/>
        </w:rPr>
        <w:t>that the county government do not allow accumulation of waste in the urban centres.</w:t>
      </w:r>
    </w:p>
    <w:sectPr w:rsidR="004B2A11" w:rsidRPr="0006261C" w:rsidSect="00D134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104" w:rsidRDefault="00A54104" w:rsidP="006C228F">
      <w:pPr>
        <w:spacing w:after="0" w:line="240" w:lineRule="auto"/>
      </w:pPr>
      <w:r>
        <w:separator/>
      </w:r>
    </w:p>
  </w:endnote>
  <w:endnote w:type="continuationSeparator" w:id="1">
    <w:p w:rsidR="00A54104" w:rsidRDefault="00A54104" w:rsidP="006C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322653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955ED" w:rsidRDefault="004F17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4F17CC">
          <w:fldChar w:fldCharType="begin"/>
        </w:r>
        <w:r w:rsidR="000955ED">
          <w:instrText xml:space="preserve"> PAGE   \* MERGEFORMAT </w:instrText>
        </w:r>
        <w:r w:rsidRPr="004F17CC">
          <w:fldChar w:fldCharType="separate"/>
        </w:r>
        <w:r w:rsidR="004E4269" w:rsidRPr="004E426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0955ED">
          <w:rPr>
            <w:b/>
            <w:bCs/>
          </w:rPr>
          <w:t xml:space="preserve"> | </w:t>
        </w:r>
        <w:r w:rsidR="000955ED">
          <w:rPr>
            <w:color w:val="808080" w:themeColor="background1" w:themeShade="80"/>
            <w:spacing w:val="60"/>
          </w:rPr>
          <w:t>Page</w:t>
        </w:r>
      </w:p>
    </w:sdtContent>
  </w:sdt>
  <w:p w:rsidR="000955ED" w:rsidRDefault="00095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104" w:rsidRDefault="00A54104" w:rsidP="006C228F">
      <w:pPr>
        <w:spacing w:after="0" w:line="240" w:lineRule="auto"/>
      </w:pPr>
      <w:r>
        <w:separator/>
      </w:r>
    </w:p>
  </w:footnote>
  <w:footnote w:type="continuationSeparator" w:id="1">
    <w:p w:rsidR="00A54104" w:rsidRDefault="00A54104" w:rsidP="006C2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77C"/>
    <w:multiLevelType w:val="hybridMultilevel"/>
    <w:tmpl w:val="A3B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4FCD"/>
    <w:multiLevelType w:val="hybridMultilevel"/>
    <w:tmpl w:val="7C184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B24DE"/>
    <w:multiLevelType w:val="hybridMultilevel"/>
    <w:tmpl w:val="04AEC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3766B7"/>
    <w:multiLevelType w:val="hybridMultilevel"/>
    <w:tmpl w:val="7B90E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8D56DA"/>
    <w:multiLevelType w:val="hybridMultilevel"/>
    <w:tmpl w:val="814E2C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C31EEB"/>
    <w:multiLevelType w:val="hybridMultilevel"/>
    <w:tmpl w:val="BC88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06FD5"/>
    <w:multiLevelType w:val="hybridMultilevel"/>
    <w:tmpl w:val="69DA46D0"/>
    <w:lvl w:ilvl="0" w:tplc="1A32366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263D3F"/>
    <w:multiLevelType w:val="hybridMultilevel"/>
    <w:tmpl w:val="CF625E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861DFE"/>
    <w:multiLevelType w:val="hybridMultilevel"/>
    <w:tmpl w:val="AAF878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0C0701"/>
    <w:multiLevelType w:val="hybridMultilevel"/>
    <w:tmpl w:val="D64CC4AA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967AC4"/>
    <w:multiLevelType w:val="hybridMultilevel"/>
    <w:tmpl w:val="2C7C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355CF"/>
    <w:multiLevelType w:val="hybridMultilevel"/>
    <w:tmpl w:val="3A10E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BF3D04"/>
    <w:multiLevelType w:val="hybridMultilevel"/>
    <w:tmpl w:val="001A32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471AC5"/>
    <w:multiLevelType w:val="hybridMultilevel"/>
    <w:tmpl w:val="61F455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CD399E"/>
    <w:multiLevelType w:val="hybridMultilevel"/>
    <w:tmpl w:val="65CA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5502D"/>
    <w:multiLevelType w:val="hybridMultilevel"/>
    <w:tmpl w:val="0E1CA4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6B1713"/>
    <w:multiLevelType w:val="hybridMultilevel"/>
    <w:tmpl w:val="DDE42F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DE7478"/>
    <w:multiLevelType w:val="hybridMultilevel"/>
    <w:tmpl w:val="F09E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132E3"/>
    <w:multiLevelType w:val="hybridMultilevel"/>
    <w:tmpl w:val="B6B25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351B92"/>
    <w:multiLevelType w:val="hybridMultilevel"/>
    <w:tmpl w:val="994CA37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54923"/>
    <w:multiLevelType w:val="hybridMultilevel"/>
    <w:tmpl w:val="FD0A0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62881"/>
    <w:multiLevelType w:val="hybridMultilevel"/>
    <w:tmpl w:val="478E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C53BA"/>
    <w:multiLevelType w:val="hybridMultilevel"/>
    <w:tmpl w:val="D31A1E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A14FE"/>
    <w:multiLevelType w:val="hybridMultilevel"/>
    <w:tmpl w:val="36E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613E3"/>
    <w:multiLevelType w:val="hybridMultilevel"/>
    <w:tmpl w:val="6A40AB82"/>
    <w:lvl w:ilvl="0" w:tplc="A7421566">
      <w:start w:val="2"/>
      <w:numFmt w:val="bullet"/>
      <w:lvlText w:val="-"/>
      <w:lvlJc w:val="left"/>
      <w:pPr>
        <w:ind w:left="2520" w:hanging="360"/>
      </w:pPr>
      <w:rPr>
        <w:rFonts w:ascii="Cambria" w:eastAsiaTheme="minorEastAs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E401668"/>
    <w:multiLevelType w:val="hybridMultilevel"/>
    <w:tmpl w:val="93DCF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A94098"/>
    <w:multiLevelType w:val="hybridMultilevel"/>
    <w:tmpl w:val="8E5A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D501D"/>
    <w:multiLevelType w:val="hybridMultilevel"/>
    <w:tmpl w:val="8D92A466"/>
    <w:lvl w:ilvl="0" w:tplc="35AC5C84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6309F6"/>
    <w:multiLevelType w:val="hybridMultilevel"/>
    <w:tmpl w:val="CC86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F5D45"/>
    <w:multiLevelType w:val="hybridMultilevel"/>
    <w:tmpl w:val="C24A07C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A13513"/>
    <w:multiLevelType w:val="hybridMultilevel"/>
    <w:tmpl w:val="A4F24F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5"/>
  </w:num>
  <w:num w:numId="4">
    <w:abstractNumId w:val="18"/>
  </w:num>
  <w:num w:numId="5">
    <w:abstractNumId w:val="0"/>
  </w:num>
  <w:num w:numId="6">
    <w:abstractNumId w:val="21"/>
  </w:num>
  <w:num w:numId="7">
    <w:abstractNumId w:val="10"/>
  </w:num>
  <w:num w:numId="8">
    <w:abstractNumId w:val="26"/>
  </w:num>
  <w:num w:numId="9">
    <w:abstractNumId w:val="28"/>
  </w:num>
  <w:num w:numId="10">
    <w:abstractNumId w:val="17"/>
  </w:num>
  <w:num w:numId="11">
    <w:abstractNumId w:val="23"/>
  </w:num>
  <w:num w:numId="12">
    <w:abstractNumId w:val="24"/>
  </w:num>
  <w:num w:numId="13">
    <w:abstractNumId w:val="6"/>
  </w:num>
  <w:num w:numId="14">
    <w:abstractNumId w:val="19"/>
  </w:num>
  <w:num w:numId="15">
    <w:abstractNumId w:val="11"/>
  </w:num>
  <w:num w:numId="16">
    <w:abstractNumId w:val="14"/>
  </w:num>
  <w:num w:numId="17">
    <w:abstractNumId w:val="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12"/>
  </w:num>
  <w:num w:numId="25">
    <w:abstractNumId w:val="29"/>
  </w:num>
  <w:num w:numId="26">
    <w:abstractNumId w:val="20"/>
  </w:num>
  <w:num w:numId="27">
    <w:abstractNumId w:val="30"/>
  </w:num>
  <w:num w:numId="28">
    <w:abstractNumId w:val="15"/>
  </w:num>
  <w:num w:numId="29">
    <w:abstractNumId w:val="2"/>
  </w:num>
  <w:num w:numId="30">
    <w:abstractNumId w:val="1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15E"/>
    <w:rsid w:val="00016254"/>
    <w:rsid w:val="00032EB7"/>
    <w:rsid w:val="00040586"/>
    <w:rsid w:val="000578FD"/>
    <w:rsid w:val="0006261C"/>
    <w:rsid w:val="000717F1"/>
    <w:rsid w:val="0009363D"/>
    <w:rsid w:val="000955ED"/>
    <w:rsid w:val="00151668"/>
    <w:rsid w:val="001B03D4"/>
    <w:rsid w:val="001B04C5"/>
    <w:rsid w:val="001B09A0"/>
    <w:rsid w:val="001C492C"/>
    <w:rsid w:val="001E3222"/>
    <w:rsid w:val="00222C28"/>
    <w:rsid w:val="002D0C52"/>
    <w:rsid w:val="00345A69"/>
    <w:rsid w:val="003A4C51"/>
    <w:rsid w:val="003B4AB7"/>
    <w:rsid w:val="003B6087"/>
    <w:rsid w:val="003C65E9"/>
    <w:rsid w:val="00421596"/>
    <w:rsid w:val="004314D9"/>
    <w:rsid w:val="004341C5"/>
    <w:rsid w:val="0046115B"/>
    <w:rsid w:val="004B2A11"/>
    <w:rsid w:val="004B7F7B"/>
    <w:rsid w:val="004C5B66"/>
    <w:rsid w:val="004E4269"/>
    <w:rsid w:val="004F17CC"/>
    <w:rsid w:val="00504817"/>
    <w:rsid w:val="005251C8"/>
    <w:rsid w:val="005366C9"/>
    <w:rsid w:val="00545555"/>
    <w:rsid w:val="00563975"/>
    <w:rsid w:val="005A32BA"/>
    <w:rsid w:val="005A5665"/>
    <w:rsid w:val="005E39D4"/>
    <w:rsid w:val="006C228F"/>
    <w:rsid w:val="006D20FF"/>
    <w:rsid w:val="006D772C"/>
    <w:rsid w:val="00762438"/>
    <w:rsid w:val="007C4D8D"/>
    <w:rsid w:val="0085179E"/>
    <w:rsid w:val="008544E5"/>
    <w:rsid w:val="00874153"/>
    <w:rsid w:val="008E7EED"/>
    <w:rsid w:val="00903C0C"/>
    <w:rsid w:val="00906C9E"/>
    <w:rsid w:val="00907676"/>
    <w:rsid w:val="009167FD"/>
    <w:rsid w:val="00930458"/>
    <w:rsid w:val="0093767A"/>
    <w:rsid w:val="00942D72"/>
    <w:rsid w:val="00961EF6"/>
    <w:rsid w:val="0097358E"/>
    <w:rsid w:val="009A097E"/>
    <w:rsid w:val="009B0D0B"/>
    <w:rsid w:val="009B5A4D"/>
    <w:rsid w:val="00A045C1"/>
    <w:rsid w:val="00A54104"/>
    <w:rsid w:val="00A60409"/>
    <w:rsid w:val="00A91846"/>
    <w:rsid w:val="00AA34A7"/>
    <w:rsid w:val="00AB5963"/>
    <w:rsid w:val="00AD4D38"/>
    <w:rsid w:val="00B16E4C"/>
    <w:rsid w:val="00BA2E4D"/>
    <w:rsid w:val="00BB2E95"/>
    <w:rsid w:val="00BF3E20"/>
    <w:rsid w:val="00C76170"/>
    <w:rsid w:val="00C821C8"/>
    <w:rsid w:val="00C8510A"/>
    <w:rsid w:val="00CD0BF4"/>
    <w:rsid w:val="00D134FC"/>
    <w:rsid w:val="00D2029D"/>
    <w:rsid w:val="00D35243"/>
    <w:rsid w:val="00D4415E"/>
    <w:rsid w:val="00D50B7E"/>
    <w:rsid w:val="00DD7BA9"/>
    <w:rsid w:val="00E12165"/>
    <w:rsid w:val="00F00BE2"/>
    <w:rsid w:val="00F1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BE2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4B2A1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8F"/>
  </w:style>
  <w:style w:type="paragraph" w:styleId="Footer">
    <w:name w:val="footer"/>
    <w:basedOn w:val="Normal"/>
    <w:link w:val="FooterChar"/>
    <w:uiPriority w:val="99"/>
    <w:unhideWhenUsed/>
    <w:rsid w:val="006C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8F"/>
  </w:style>
  <w:style w:type="table" w:styleId="TableGrid">
    <w:name w:val="Table Grid"/>
    <w:basedOn w:val="TableNormal"/>
    <w:uiPriority w:val="39"/>
    <w:rsid w:val="00DD7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BE2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4B2A1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8F"/>
  </w:style>
  <w:style w:type="paragraph" w:styleId="Footer">
    <w:name w:val="footer"/>
    <w:basedOn w:val="Normal"/>
    <w:link w:val="FooterChar"/>
    <w:uiPriority w:val="99"/>
    <w:unhideWhenUsed/>
    <w:rsid w:val="006C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8F"/>
  </w:style>
  <w:style w:type="table" w:styleId="TableGrid">
    <w:name w:val="Table Grid"/>
    <w:basedOn w:val="TableNormal"/>
    <w:uiPriority w:val="39"/>
    <w:rsid w:val="00DD7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NANDEREMA SEC</cp:lastModifiedBy>
  <cp:revision>123</cp:revision>
  <dcterms:created xsi:type="dcterms:W3CDTF">2021-11-15T07:33:00Z</dcterms:created>
  <dcterms:modified xsi:type="dcterms:W3CDTF">2021-11-29T06:53:00Z</dcterms:modified>
</cp:coreProperties>
</file>