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7F702" w14:textId="71666BED" w:rsidR="004875F4" w:rsidRPr="00537122" w:rsidRDefault="00060261" w:rsidP="00537122">
      <w:pPr>
        <w:pStyle w:val="NormalWeb"/>
        <w:jc w:val="center"/>
        <w:rPr>
          <w:b/>
          <w:bCs/>
          <w:color w:val="000000"/>
          <w:lang w:val="en-US"/>
        </w:rPr>
      </w:pPr>
      <w:bookmarkStart w:id="0" w:name="_GoBack"/>
      <w:bookmarkEnd w:id="0"/>
      <w:r w:rsidRPr="00537122">
        <w:rPr>
          <w:b/>
          <w:bCs/>
          <w:color w:val="000000"/>
        </w:rPr>
        <w:t>T</w:t>
      </w:r>
      <w:r w:rsidRPr="00537122">
        <w:rPr>
          <w:b/>
          <w:bCs/>
          <w:color w:val="000000"/>
          <w:lang w:val="en-US"/>
        </w:rPr>
        <w:t>ERM</w:t>
      </w:r>
      <w:r w:rsidRPr="00537122">
        <w:rPr>
          <w:b/>
          <w:bCs/>
          <w:color w:val="000000"/>
        </w:rPr>
        <w:t xml:space="preserve"> 2 - 202</w:t>
      </w:r>
      <w:r w:rsidRPr="00537122">
        <w:rPr>
          <w:b/>
          <w:bCs/>
          <w:color w:val="000000"/>
          <w:lang w:val="en-US"/>
        </w:rPr>
        <w:t>3</w:t>
      </w:r>
    </w:p>
    <w:p w14:paraId="0EEBBE5B" w14:textId="4E692D59" w:rsidR="004875F4" w:rsidRPr="00537122" w:rsidRDefault="00060261" w:rsidP="00537122">
      <w:pPr>
        <w:pStyle w:val="NormalWeb"/>
        <w:jc w:val="center"/>
        <w:rPr>
          <w:b/>
          <w:bCs/>
          <w:color w:val="000000"/>
        </w:rPr>
      </w:pPr>
      <w:r w:rsidRPr="00537122">
        <w:rPr>
          <w:b/>
          <w:bCs/>
          <w:color w:val="000000"/>
          <w:lang w:val="en-US"/>
        </w:rPr>
        <w:t>AGRICULTURE</w:t>
      </w:r>
    </w:p>
    <w:p w14:paraId="04F25D21" w14:textId="77777777" w:rsidR="004875F4" w:rsidRPr="00537122" w:rsidRDefault="00060261" w:rsidP="00537122">
      <w:pPr>
        <w:pStyle w:val="NormalWeb"/>
        <w:jc w:val="center"/>
        <w:rPr>
          <w:b/>
          <w:bCs/>
          <w:color w:val="000000"/>
          <w:lang w:val="en-US"/>
        </w:rPr>
      </w:pPr>
      <w:r w:rsidRPr="00537122">
        <w:rPr>
          <w:b/>
          <w:bCs/>
          <w:color w:val="000000"/>
          <w:lang w:val="en-US"/>
        </w:rPr>
        <w:t>PAPER 1</w:t>
      </w:r>
    </w:p>
    <w:p w14:paraId="60EB686E" w14:textId="77777777" w:rsidR="004875F4" w:rsidRPr="00537122" w:rsidRDefault="00060261" w:rsidP="00537122">
      <w:pPr>
        <w:pStyle w:val="NormalWeb"/>
        <w:jc w:val="center"/>
        <w:rPr>
          <w:b/>
          <w:bCs/>
          <w:color w:val="000000"/>
        </w:rPr>
      </w:pPr>
      <w:r w:rsidRPr="00537122">
        <w:rPr>
          <w:b/>
          <w:bCs/>
          <w:color w:val="000000"/>
        </w:rPr>
        <w:t xml:space="preserve">FORM </w:t>
      </w:r>
      <w:r w:rsidRPr="00537122">
        <w:rPr>
          <w:b/>
          <w:bCs/>
          <w:color w:val="000000"/>
          <w:lang w:val="en-US"/>
        </w:rPr>
        <w:t>FOUR</w:t>
      </w:r>
      <w:r w:rsidRPr="00537122">
        <w:rPr>
          <w:b/>
          <w:bCs/>
          <w:color w:val="000000"/>
        </w:rPr>
        <w:t xml:space="preserve"> (</w:t>
      </w:r>
      <w:r w:rsidRPr="00537122">
        <w:rPr>
          <w:b/>
          <w:bCs/>
          <w:color w:val="000000"/>
          <w:lang w:val="en-US"/>
        </w:rPr>
        <w:t>4</w:t>
      </w:r>
      <w:r w:rsidRPr="00537122">
        <w:rPr>
          <w:b/>
          <w:bCs/>
          <w:color w:val="000000"/>
        </w:rPr>
        <w:t>)</w:t>
      </w:r>
    </w:p>
    <w:p w14:paraId="42123750" w14:textId="77777777" w:rsidR="004875F4" w:rsidRPr="00537122" w:rsidRDefault="00060261" w:rsidP="00537122">
      <w:pPr>
        <w:pStyle w:val="NormalWeb"/>
        <w:jc w:val="center"/>
        <w:rPr>
          <w:b/>
          <w:bCs/>
          <w:color w:val="000000"/>
        </w:rPr>
      </w:pPr>
      <w:r w:rsidRPr="00537122">
        <w:rPr>
          <w:b/>
          <w:bCs/>
          <w:color w:val="000000"/>
        </w:rPr>
        <w:t>Time: 2</w:t>
      </w:r>
      <w:r w:rsidRPr="00537122">
        <w:rPr>
          <w:b/>
          <w:bCs/>
          <w:color w:val="000000"/>
          <w:lang w:val="en-US"/>
        </w:rPr>
        <w:t xml:space="preserve"> </w:t>
      </w:r>
      <w:r w:rsidRPr="00537122">
        <w:rPr>
          <w:b/>
          <w:bCs/>
          <w:color w:val="000000"/>
        </w:rPr>
        <w:t>Hours</w:t>
      </w:r>
    </w:p>
    <w:p w14:paraId="4FE0D712" w14:textId="77777777" w:rsidR="004875F4" w:rsidRPr="00537122" w:rsidRDefault="00060261">
      <w:pPr>
        <w:pStyle w:val="NormalWeb"/>
        <w:rPr>
          <w:b/>
          <w:bCs/>
          <w:color w:val="000000"/>
        </w:rPr>
      </w:pPr>
      <w:r w:rsidRPr="00537122">
        <w:rPr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537122">
        <w:rPr>
          <w:b/>
          <w:bCs/>
          <w:color w:val="000000"/>
        </w:rPr>
        <w:t>Adm</w:t>
      </w:r>
      <w:proofErr w:type="spellEnd"/>
      <w:r w:rsidRPr="00537122">
        <w:rPr>
          <w:b/>
          <w:bCs/>
          <w:color w:val="000000"/>
        </w:rPr>
        <w:t xml:space="preserve"> No: ……………….</w:t>
      </w:r>
    </w:p>
    <w:p w14:paraId="7FA7B3AA" w14:textId="77777777" w:rsidR="004875F4" w:rsidRPr="00537122" w:rsidRDefault="00060261">
      <w:pPr>
        <w:pStyle w:val="NormalWeb"/>
        <w:rPr>
          <w:b/>
          <w:bCs/>
          <w:color w:val="000000"/>
        </w:rPr>
      </w:pPr>
      <w:r w:rsidRPr="00537122">
        <w:rPr>
          <w:b/>
          <w:bCs/>
          <w:color w:val="000000"/>
        </w:rPr>
        <w:t>School: ……………………………………………………….. Class: …………………..</w:t>
      </w:r>
    </w:p>
    <w:p w14:paraId="42846B41" w14:textId="7C88D6F3" w:rsidR="004875F4" w:rsidRPr="00537122" w:rsidRDefault="00060261" w:rsidP="00537122">
      <w:pPr>
        <w:pStyle w:val="NormalWeb"/>
      </w:pPr>
      <w:r w:rsidRPr="00537122">
        <w:rPr>
          <w:b/>
          <w:bCs/>
          <w:color w:val="000000"/>
        </w:rPr>
        <w:t xml:space="preserve">Signature: </w:t>
      </w:r>
      <w:r w:rsidRPr="00537122">
        <w:rPr>
          <w:b/>
          <w:bCs/>
          <w:color w:val="000000"/>
        </w:rPr>
        <w:t>…………………………………………………….. Date: …………………...</w:t>
      </w:r>
    </w:p>
    <w:p w14:paraId="6D13697D" w14:textId="77777777" w:rsidR="004875F4" w:rsidRPr="00537122" w:rsidRDefault="00060261">
      <w:pPr>
        <w:pStyle w:val="NoSpacing"/>
        <w:rPr>
          <w:b/>
          <w:szCs w:val="24"/>
        </w:rPr>
      </w:pPr>
      <w:r w:rsidRPr="00537122">
        <w:rPr>
          <w:b/>
          <w:szCs w:val="24"/>
        </w:rPr>
        <w:t>INSTRUCTIONS TO THE CANDIDATES</w:t>
      </w:r>
    </w:p>
    <w:p w14:paraId="1CC2C830" w14:textId="77777777" w:rsidR="004875F4" w:rsidRPr="00537122" w:rsidRDefault="00060261">
      <w:pPr>
        <w:pStyle w:val="NoSpacing"/>
        <w:numPr>
          <w:ilvl w:val="0"/>
          <w:numId w:val="1"/>
        </w:numPr>
        <w:ind w:left="360"/>
        <w:rPr>
          <w:i/>
          <w:szCs w:val="24"/>
        </w:rPr>
      </w:pPr>
      <w:r w:rsidRPr="00537122">
        <w:rPr>
          <w:i/>
          <w:szCs w:val="24"/>
        </w:rPr>
        <w:t xml:space="preserve">Write your </w:t>
      </w:r>
      <w:r w:rsidRPr="00537122">
        <w:rPr>
          <w:b/>
          <w:i/>
          <w:szCs w:val="24"/>
        </w:rPr>
        <w:t xml:space="preserve">name </w:t>
      </w:r>
      <w:r w:rsidRPr="00537122">
        <w:rPr>
          <w:i/>
          <w:szCs w:val="24"/>
        </w:rPr>
        <w:t>and</w:t>
      </w:r>
      <w:r w:rsidRPr="00537122">
        <w:rPr>
          <w:b/>
          <w:i/>
          <w:szCs w:val="24"/>
        </w:rPr>
        <w:t xml:space="preserve"> index number</w:t>
      </w:r>
      <w:r w:rsidRPr="00537122">
        <w:rPr>
          <w:i/>
          <w:szCs w:val="24"/>
        </w:rPr>
        <w:t xml:space="preserve"> in the spaces provided above.</w:t>
      </w:r>
    </w:p>
    <w:p w14:paraId="7786A2F0" w14:textId="77777777" w:rsidR="004875F4" w:rsidRPr="00537122" w:rsidRDefault="00060261">
      <w:pPr>
        <w:pStyle w:val="NoSpacing"/>
        <w:numPr>
          <w:ilvl w:val="0"/>
          <w:numId w:val="1"/>
        </w:numPr>
        <w:ind w:left="360"/>
        <w:rPr>
          <w:b/>
          <w:i/>
          <w:szCs w:val="24"/>
        </w:rPr>
      </w:pPr>
      <w:r w:rsidRPr="00537122">
        <w:rPr>
          <w:i/>
          <w:szCs w:val="24"/>
        </w:rPr>
        <w:t xml:space="preserve">This paper consists of </w:t>
      </w:r>
      <w:r w:rsidRPr="00537122">
        <w:rPr>
          <w:b/>
          <w:i/>
          <w:szCs w:val="24"/>
        </w:rPr>
        <w:t>three</w:t>
      </w:r>
      <w:r w:rsidRPr="00537122">
        <w:rPr>
          <w:i/>
          <w:szCs w:val="24"/>
        </w:rPr>
        <w:t xml:space="preserve"> sections;-</w:t>
      </w:r>
      <w:r w:rsidRPr="00537122">
        <w:rPr>
          <w:b/>
          <w:i/>
          <w:szCs w:val="24"/>
        </w:rPr>
        <w:t>A, B</w:t>
      </w:r>
      <w:r w:rsidRPr="00537122">
        <w:rPr>
          <w:i/>
          <w:szCs w:val="24"/>
        </w:rPr>
        <w:t xml:space="preserve"> and </w:t>
      </w:r>
      <w:r w:rsidRPr="00537122">
        <w:rPr>
          <w:b/>
          <w:i/>
          <w:szCs w:val="24"/>
        </w:rPr>
        <w:t>C.</w:t>
      </w:r>
    </w:p>
    <w:p w14:paraId="0325D8A9" w14:textId="77777777" w:rsidR="004875F4" w:rsidRPr="00537122" w:rsidRDefault="00060261">
      <w:pPr>
        <w:pStyle w:val="NoSpacing"/>
        <w:numPr>
          <w:ilvl w:val="0"/>
          <w:numId w:val="1"/>
        </w:numPr>
        <w:ind w:left="360"/>
        <w:rPr>
          <w:i/>
          <w:szCs w:val="24"/>
        </w:rPr>
      </w:pPr>
      <w:r w:rsidRPr="00537122">
        <w:rPr>
          <w:i/>
          <w:szCs w:val="24"/>
        </w:rPr>
        <w:t xml:space="preserve">Answer </w:t>
      </w:r>
      <w:r w:rsidRPr="00537122">
        <w:rPr>
          <w:b/>
          <w:i/>
          <w:szCs w:val="24"/>
        </w:rPr>
        <w:t>all</w:t>
      </w:r>
      <w:r w:rsidRPr="00537122">
        <w:rPr>
          <w:i/>
          <w:szCs w:val="24"/>
        </w:rPr>
        <w:t xml:space="preserve"> questions in section</w:t>
      </w:r>
      <w:r w:rsidRPr="00537122">
        <w:rPr>
          <w:b/>
          <w:i/>
          <w:szCs w:val="24"/>
        </w:rPr>
        <w:t xml:space="preserve"> A </w:t>
      </w:r>
      <w:r w:rsidRPr="00537122">
        <w:rPr>
          <w:i/>
          <w:szCs w:val="24"/>
        </w:rPr>
        <w:t xml:space="preserve">and </w:t>
      </w:r>
      <w:r w:rsidRPr="00537122">
        <w:rPr>
          <w:b/>
          <w:i/>
          <w:szCs w:val="24"/>
        </w:rPr>
        <w:t>B</w:t>
      </w:r>
      <w:r w:rsidRPr="00537122">
        <w:rPr>
          <w:i/>
          <w:szCs w:val="24"/>
        </w:rPr>
        <w:t xml:space="preserve"> and any two questions in section C</w:t>
      </w:r>
    </w:p>
    <w:p w14:paraId="5DF58E74" w14:textId="77777777" w:rsidR="004875F4" w:rsidRPr="00537122" w:rsidRDefault="00060261">
      <w:pPr>
        <w:pStyle w:val="NoSpacing"/>
        <w:numPr>
          <w:ilvl w:val="0"/>
          <w:numId w:val="1"/>
        </w:numPr>
        <w:ind w:left="360"/>
        <w:rPr>
          <w:i/>
          <w:szCs w:val="24"/>
        </w:rPr>
      </w:pPr>
      <w:r w:rsidRPr="00537122">
        <w:rPr>
          <w:i/>
          <w:szCs w:val="24"/>
        </w:rPr>
        <w:t>All answer must be written in the spaces provided.</w:t>
      </w:r>
    </w:p>
    <w:p w14:paraId="3066E7CA" w14:textId="77777777" w:rsidR="004875F4" w:rsidRPr="00537122" w:rsidRDefault="00060261">
      <w:pPr>
        <w:pStyle w:val="NoSpacing"/>
        <w:numPr>
          <w:ilvl w:val="0"/>
          <w:numId w:val="1"/>
        </w:numPr>
        <w:ind w:left="360"/>
        <w:rPr>
          <w:b/>
          <w:i/>
          <w:szCs w:val="24"/>
        </w:rPr>
      </w:pPr>
      <w:proofErr w:type="gramStart"/>
      <w:r w:rsidRPr="00537122">
        <w:rPr>
          <w:b/>
          <w:i/>
          <w:szCs w:val="24"/>
        </w:rPr>
        <w:t>This paper consist</w:t>
      </w:r>
      <w:proofErr w:type="gramEnd"/>
      <w:r w:rsidRPr="00537122">
        <w:rPr>
          <w:b/>
          <w:i/>
          <w:szCs w:val="24"/>
        </w:rPr>
        <w:t xml:space="preserve"> of 14 printed pages.</w:t>
      </w:r>
    </w:p>
    <w:p w14:paraId="76D6ED39" w14:textId="77777777" w:rsidR="004875F4" w:rsidRPr="00537122" w:rsidRDefault="00060261">
      <w:pPr>
        <w:pStyle w:val="NoSpacing"/>
        <w:numPr>
          <w:ilvl w:val="0"/>
          <w:numId w:val="1"/>
        </w:numPr>
        <w:ind w:left="360"/>
        <w:rPr>
          <w:b/>
          <w:i/>
          <w:szCs w:val="24"/>
        </w:rPr>
      </w:pPr>
      <w:r w:rsidRPr="00537122">
        <w:rPr>
          <w:b/>
          <w:i/>
          <w:szCs w:val="24"/>
        </w:rPr>
        <w:t>Candidates should check the question papers to ascertain that all the pages are printed as indicated and that no questions are mi</w:t>
      </w:r>
      <w:r w:rsidRPr="00537122">
        <w:rPr>
          <w:b/>
          <w:i/>
          <w:szCs w:val="24"/>
        </w:rPr>
        <w:t>ssing.</w:t>
      </w:r>
    </w:p>
    <w:p w14:paraId="2E57906E" w14:textId="77777777" w:rsidR="004875F4" w:rsidRPr="00537122" w:rsidRDefault="00060261">
      <w:pPr>
        <w:pStyle w:val="NoSpacing"/>
        <w:numPr>
          <w:ilvl w:val="0"/>
          <w:numId w:val="1"/>
        </w:numPr>
        <w:ind w:left="360"/>
        <w:rPr>
          <w:b/>
          <w:i/>
          <w:szCs w:val="24"/>
        </w:rPr>
      </w:pPr>
      <w:r w:rsidRPr="00537122">
        <w:rPr>
          <w:b/>
          <w:i/>
          <w:szCs w:val="24"/>
        </w:rPr>
        <w:t>Candidates should answer the question in English.</w:t>
      </w:r>
    </w:p>
    <w:p w14:paraId="704C9503" w14:textId="08684D77" w:rsidR="004875F4" w:rsidRPr="00537122" w:rsidRDefault="00060261">
      <w:pPr>
        <w:jc w:val="center"/>
        <w:rPr>
          <w:b/>
        </w:rPr>
      </w:pPr>
      <w:r w:rsidRPr="00537122">
        <w:rPr>
          <w:b/>
        </w:rPr>
        <w:t>FOR EXAMINER'S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411"/>
        <w:gridCol w:w="2349"/>
        <w:gridCol w:w="2441"/>
      </w:tblGrid>
      <w:tr w:rsidR="004875F4" w:rsidRPr="00537122" w14:paraId="09881528" w14:textId="77777777">
        <w:trPr>
          <w:trHeight w:val="473"/>
        </w:trPr>
        <w:tc>
          <w:tcPr>
            <w:tcW w:w="2509" w:type="dxa"/>
          </w:tcPr>
          <w:p w14:paraId="44FD981D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>SECTION</w:t>
            </w:r>
          </w:p>
        </w:tc>
        <w:tc>
          <w:tcPr>
            <w:tcW w:w="2509" w:type="dxa"/>
          </w:tcPr>
          <w:p w14:paraId="4FC16C79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>QUESTIONS</w:t>
            </w:r>
          </w:p>
        </w:tc>
        <w:tc>
          <w:tcPr>
            <w:tcW w:w="2510" w:type="dxa"/>
          </w:tcPr>
          <w:p w14:paraId="4A6B32ED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>MAX SCORE</w:t>
            </w:r>
          </w:p>
        </w:tc>
        <w:tc>
          <w:tcPr>
            <w:tcW w:w="2510" w:type="dxa"/>
          </w:tcPr>
          <w:p w14:paraId="0D8D8731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>CANDIDATE’S SCORE</w:t>
            </w:r>
          </w:p>
        </w:tc>
      </w:tr>
      <w:tr w:rsidR="004875F4" w:rsidRPr="00537122" w14:paraId="0DF8CD24" w14:textId="77777777">
        <w:trPr>
          <w:trHeight w:val="446"/>
        </w:trPr>
        <w:tc>
          <w:tcPr>
            <w:tcW w:w="2509" w:type="dxa"/>
          </w:tcPr>
          <w:p w14:paraId="44A05568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   A</w:t>
            </w:r>
          </w:p>
        </w:tc>
        <w:tc>
          <w:tcPr>
            <w:tcW w:w="2509" w:type="dxa"/>
          </w:tcPr>
          <w:p w14:paraId="55F94142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1-15</w:t>
            </w:r>
          </w:p>
        </w:tc>
        <w:tc>
          <w:tcPr>
            <w:tcW w:w="2510" w:type="dxa"/>
          </w:tcPr>
          <w:p w14:paraId="56496FF2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30</w:t>
            </w:r>
          </w:p>
        </w:tc>
        <w:tc>
          <w:tcPr>
            <w:tcW w:w="2510" w:type="dxa"/>
          </w:tcPr>
          <w:p w14:paraId="5A587120" w14:textId="77777777" w:rsidR="004875F4" w:rsidRPr="00537122" w:rsidRDefault="004875F4">
            <w:pPr>
              <w:rPr>
                <w:b/>
              </w:rPr>
            </w:pPr>
          </w:p>
        </w:tc>
      </w:tr>
      <w:tr w:rsidR="004875F4" w:rsidRPr="00537122" w14:paraId="21BF9BDE" w14:textId="77777777">
        <w:trPr>
          <w:trHeight w:val="473"/>
        </w:trPr>
        <w:tc>
          <w:tcPr>
            <w:tcW w:w="2509" w:type="dxa"/>
          </w:tcPr>
          <w:p w14:paraId="1CE2A2DD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   B</w:t>
            </w:r>
          </w:p>
        </w:tc>
        <w:tc>
          <w:tcPr>
            <w:tcW w:w="2509" w:type="dxa"/>
          </w:tcPr>
          <w:p w14:paraId="3D8EC862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16-19</w:t>
            </w:r>
          </w:p>
        </w:tc>
        <w:tc>
          <w:tcPr>
            <w:tcW w:w="2510" w:type="dxa"/>
          </w:tcPr>
          <w:p w14:paraId="29AA381C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20</w:t>
            </w:r>
          </w:p>
        </w:tc>
        <w:tc>
          <w:tcPr>
            <w:tcW w:w="2510" w:type="dxa"/>
          </w:tcPr>
          <w:p w14:paraId="02376237" w14:textId="77777777" w:rsidR="004875F4" w:rsidRPr="00537122" w:rsidRDefault="004875F4">
            <w:pPr>
              <w:rPr>
                <w:b/>
              </w:rPr>
            </w:pPr>
          </w:p>
        </w:tc>
      </w:tr>
      <w:tr w:rsidR="004875F4" w:rsidRPr="00537122" w14:paraId="289F6715" w14:textId="77777777">
        <w:trPr>
          <w:trHeight w:val="446"/>
        </w:trPr>
        <w:tc>
          <w:tcPr>
            <w:tcW w:w="2509" w:type="dxa"/>
          </w:tcPr>
          <w:p w14:paraId="4ECB5CDB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   C</w:t>
            </w:r>
          </w:p>
        </w:tc>
        <w:tc>
          <w:tcPr>
            <w:tcW w:w="2509" w:type="dxa"/>
          </w:tcPr>
          <w:p w14:paraId="6AB619CB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20</w:t>
            </w:r>
          </w:p>
        </w:tc>
        <w:tc>
          <w:tcPr>
            <w:tcW w:w="2510" w:type="dxa"/>
          </w:tcPr>
          <w:p w14:paraId="67087196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 20</w:t>
            </w:r>
          </w:p>
        </w:tc>
        <w:tc>
          <w:tcPr>
            <w:tcW w:w="2510" w:type="dxa"/>
          </w:tcPr>
          <w:p w14:paraId="49FA7676" w14:textId="77777777" w:rsidR="004875F4" w:rsidRPr="00537122" w:rsidRDefault="004875F4">
            <w:pPr>
              <w:rPr>
                <w:b/>
              </w:rPr>
            </w:pPr>
          </w:p>
        </w:tc>
      </w:tr>
      <w:tr w:rsidR="004875F4" w:rsidRPr="00537122" w14:paraId="3660451B" w14:textId="77777777">
        <w:trPr>
          <w:trHeight w:val="446"/>
        </w:trPr>
        <w:tc>
          <w:tcPr>
            <w:tcW w:w="2509" w:type="dxa"/>
          </w:tcPr>
          <w:p w14:paraId="06425EC8" w14:textId="77777777" w:rsidR="004875F4" w:rsidRPr="00537122" w:rsidRDefault="004875F4">
            <w:pPr>
              <w:rPr>
                <w:b/>
              </w:rPr>
            </w:pPr>
          </w:p>
        </w:tc>
        <w:tc>
          <w:tcPr>
            <w:tcW w:w="2509" w:type="dxa"/>
          </w:tcPr>
          <w:p w14:paraId="3B3AE371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21</w:t>
            </w:r>
          </w:p>
        </w:tc>
        <w:tc>
          <w:tcPr>
            <w:tcW w:w="2510" w:type="dxa"/>
          </w:tcPr>
          <w:p w14:paraId="5D343626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20</w:t>
            </w:r>
          </w:p>
        </w:tc>
        <w:tc>
          <w:tcPr>
            <w:tcW w:w="2510" w:type="dxa"/>
          </w:tcPr>
          <w:p w14:paraId="370E3050" w14:textId="77777777" w:rsidR="004875F4" w:rsidRPr="00537122" w:rsidRDefault="004875F4">
            <w:pPr>
              <w:rPr>
                <w:b/>
              </w:rPr>
            </w:pPr>
          </w:p>
        </w:tc>
      </w:tr>
      <w:tr w:rsidR="004875F4" w:rsidRPr="00537122" w14:paraId="76FAF71A" w14:textId="77777777">
        <w:trPr>
          <w:trHeight w:val="446"/>
        </w:trPr>
        <w:tc>
          <w:tcPr>
            <w:tcW w:w="2509" w:type="dxa"/>
          </w:tcPr>
          <w:p w14:paraId="2647E0B2" w14:textId="77777777" w:rsidR="004875F4" w:rsidRPr="00537122" w:rsidRDefault="004875F4">
            <w:pPr>
              <w:rPr>
                <w:b/>
              </w:rPr>
            </w:pPr>
          </w:p>
        </w:tc>
        <w:tc>
          <w:tcPr>
            <w:tcW w:w="2509" w:type="dxa"/>
          </w:tcPr>
          <w:p w14:paraId="2E83D5DF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22</w:t>
            </w:r>
          </w:p>
        </w:tc>
        <w:tc>
          <w:tcPr>
            <w:tcW w:w="2510" w:type="dxa"/>
          </w:tcPr>
          <w:p w14:paraId="12B09140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20</w:t>
            </w:r>
          </w:p>
        </w:tc>
        <w:tc>
          <w:tcPr>
            <w:tcW w:w="2510" w:type="dxa"/>
          </w:tcPr>
          <w:p w14:paraId="1AC0F16F" w14:textId="77777777" w:rsidR="004875F4" w:rsidRPr="00537122" w:rsidRDefault="004875F4">
            <w:pPr>
              <w:rPr>
                <w:b/>
              </w:rPr>
            </w:pPr>
          </w:p>
        </w:tc>
      </w:tr>
      <w:tr w:rsidR="004875F4" w:rsidRPr="00537122" w14:paraId="1E119CA4" w14:textId="77777777">
        <w:trPr>
          <w:trHeight w:val="473"/>
        </w:trPr>
        <w:tc>
          <w:tcPr>
            <w:tcW w:w="2509" w:type="dxa"/>
          </w:tcPr>
          <w:p w14:paraId="14E6A11A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 TOTAL</w:t>
            </w:r>
          </w:p>
        </w:tc>
        <w:tc>
          <w:tcPr>
            <w:tcW w:w="2509" w:type="dxa"/>
          </w:tcPr>
          <w:p w14:paraId="6EBF1146" w14:textId="77777777" w:rsidR="004875F4" w:rsidRPr="00537122" w:rsidRDefault="004875F4">
            <w:pPr>
              <w:rPr>
                <w:b/>
              </w:rPr>
            </w:pPr>
          </w:p>
        </w:tc>
        <w:tc>
          <w:tcPr>
            <w:tcW w:w="2510" w:type="dxa"/>
          </w:tcPr>
          <w:p w14:paraId="3306986D" w14:textId="77777777" w:rsidR="004875F4" w:rsidRPr="00537122" w:rsidRDefault="00060261">
            <w:pPr>
              <w:rPr>
                <w:b/>
              </w:rPr>
            </w:pPr>
            <w:r w:rsidRPr="00537122">
              <w:rPr>
                <w:b/>
              </w:rPr>
              <w:t xml:space="preserve">         90</w:t>
            </w:r>
          </w:p>
        </w:tc>
        <w:tc>
          <w:tcPr>
            <w:tcW w:w="2510" w:type="dxa"/>
          </w:tcPr>
          <w:p w14:paraId="1F1259F4" w14:textId="77777777" w:rsidR="004875F4" w:rsidRPr="00537122" w:rsidRDefault="004875F4">
            <w:pPr>
              <w:rPr>
                <w:b/>
              </w:rPr>
            </w:pPr>
          </w:p>
        </w:tc>
      </w:tr>
    </w:tbl>
    <w:p w14:paraId="24B2FF7E" w14:textId="77777777" w:rsidR="004875F4" w:rsidRPr="00537122" w:rsidRDefault="00060261">
      <w:pPr>
        <w:jc w:val="center"/>
        <w:rPr>
          <w:b/>
          <w:u w:val="single"/>
        </w:rPr>
      </w:pPr>
      <w:r w:rsidRPr="00537122">
        <w:rPr>
          <w:b/>
          <w:u w:val="single"/>
        </w:rPr>
        <w:t xml:space="preserve">                                       </w:t>
      </w:r>
    </w:p>
    <w:p w14:paraId="02005C4B" w14:textId="77777777" w:rsidR="004875F4" w:rsidRPr="00537122" w:rsidRDefault="00060261">
      <w:pPr>
        <w:jc w:val="center"/>
        <w:rPr>
          <w:b/>
          <w:u w:val="single"/>
        </w:rPr>
      </w:pPr>
      <w:r w:rsidRPr="00537122">
        <w:rPr>
          <w:b/>
          <w:u w:val="single"/>
        </w:rPr>
        <w:t>SECTION A (30MKS)</w:t>
      </w:r>
    </w:p>
    <w:p w14:paraId="62E162B7" w14:textId="77777777" w:rsidR="004875F4" w:rsidRPr="00537122" w:rsidRDefault="00060261">
      <w:pPr>
        <w:jc w:val="center"/>
        <w:rPr>
          <w:b/>
          <w:u w:val="single"/>
        </w:rPr>
      </w:pPr>
      <w:r w:rsidRPr="00537122">
        <w:rPr>
          <w:b/>
          <w:u w:val="single"/>
        </w:rPr>
        <w:lastRenderedPageBreak/>
        <w:t>ANSWER ALL QUESTION</w:t>
      </w:r>
    </w:p>
    <w:p w14:paraId="7B94EC88" w14:textId="77777777" w:rsidR="004875F4" w:rsidRPr="00537122" w:rsidRDefault="004875F4"/>
    <w:p w14:paraId="1B431D63" w14:textId="77777777" w:rsidR="004875F4" w:rsidRPr="00537122" w:rsidRDefault="00060261">
      <w:r w:rsidRPr="00537122">
        <w:t xml:space="preserve">1. List </w:t>
      </w:r>
      <w:r w:rsidRPr="00537122">
        <w:rPr>
          <w:b/>
          <w:u w:val="single"/>
        </w:rPr>
        <w:t>four</w:t>
      </w:r>
      <w:r w:rsidRPr="00537122">
        <w:t xml:space="preserve"> practices carried out in ranching as an improved system of nomadic pastoralism         (2marks)</w:t>
      </w:r>
    </w:p>
    <w:p w14:paraId="78CB1BBB" w14:textId="77777777" w:rsidR="004875F4" w:rsidRPr="00537122" w:rsidRDefault="00060261"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……………………………...…………………………………………………………………………………………………………………...…………………………………………………</w:t>
      </w:r>
    </w:p>
    <w:p w14:paraId="22F3BAB0" w14:textId="77777777" w:rsidR="004875F4" w:rsidRPr="00537122" w:rsidRDefault="00060261">
      <w:r w:rsidRPr="00537122">
        <w:t xml:space="preserve">2. State </w:t>
      </w:r>
      <w:r w:rsidRPr="00537122">
        <w:rPr>
          <w:b/>
          <w:u w:val="single"/>
        </w:rPr>
        <w:t>four</w:t>
      </w:r>
      <w:r w:rsidRPr="00537122">
        <w:t xml:space="preserve"> ways by which government policy influences agriculture                             (2marks)</w:t>
      </w:r>
    </w:p>
    <w:p w14:paraId="7B4DBF2F" w14:textId="77777777" w:rsidR="004875F4" w:rsidRPr="00537122" w:rsidRDefault="00060261">
      <w:r w:rsidRPr="00537122">
        <w:t>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C78B0" w14:textId="77777777" w:rsidR="004875F4" w:rsidRPr="00537122" w:rsidRDefault="00060261">
      <w:r w:rsidRPr="00537122">
        <w:t xml:space="preserve">3. Name </w:t>
      </w:r>
      <w:r w:rsidRPr="00537122">
        <w:rPr>
          <w:b/>
          <w:u w:val="single"/>
        </w:rPr>
        <w:t>four</w:t>
      </w:r>
      <w:r w:rsidRPr="00537122">
        <w:t xml:space="preserve"> ways by which plants harness more light intensity                                      (2marks) 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239EF9A4" w14:textId="77777777" w:rsidR="004875F4" w:rsidRPr="00537122" w:rsidRDefault="00060261">
      <w:r w:rsidRPr="00537122">
        <w:t xml:space="preserve">4. State </w:t>
      </w:r>
      <w:r w:rsidRPr="00537122">
        <w:rPr>
          <w:b/>
          <w:u w:val="single"/>
        </w:rPr>
        <w:t>four</w:t>
      </w:r>
      <w:r w:rsidRPr="00537122">
        <w:t xml:space="preserve"> ways through which farmers reduce the effects of water shortage</w:t>
      </w:r>
      <w:r w:rsidRPr="00537122">
        <w:t xml:space="preserve"> during crop production</w:t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  <w:t>(2marks)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</w:t>
      </w:r>
      <w:r w:rsidRPr="00537122">
        <w:t>……...…………………………………………………</w:t>
      </w:r>
    </w:p>
    <w:p w14:paraId="24DBCC3E" w14:textId="77777777" w:rsidR="004875F4" w:rsidRPr="00537122" w:rsidRDefault="004875F4"/>
    <w:p w14:paraId="1F371AD3" w14:textId="77777777" w:rsidR="004875F4" w:rsidRPr="00537122" w:rsidRDefault="00060261">
      <w:r w:rsidRPr="00537122">
        <w:t xml:space="preserve">5. State </w:t>
      </w:r>
      <w:r w:rsidRPr="00537122">
        <w:rPr>
          <w:b/>
          <w:u w:val="single"/>
        </w:rPr>
        <w:t>four</w:t>
      </w:r>
      <w:r w:rsidRPr="00537122">
        <w:t xml:space="preserve"> ways of improving a sandy soil for crop production                                      (2marks) 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lastRenderedPageBreak/>
        <w:t>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</w:t>
      </w:r>
    </w:p>
    <w:p w14:paraId="200CE240" w14:textId="77777777" w:rsidR="004875F4" w:rsidRPr="00537122" w:rsidRDefault="00060261">
      <w:r w:rsidRPr="00537122">
        <w:t>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295083AC" w14:textId="77777777" w:rsidR="004875F4" w:rsidRPr="00537122" w:rsidRDefault="00060261">
      <w:r w:rsidRPr="00537122">
        <w:t xml:space="preserve">6. State </w:t>
      </w:r>
      <w:r w:rsidRPr="00537122">
        <w:rPr>
          <w:b/>
          <w:u w:val="single"/>
        </w:rPr>
        <w:t>four</w:t>
      </w:r>
      <w:r w:rsidRPr="00537122">
        <w:t xml:space="preserve"> effects of soil PH in crop production                                                             (2marks) 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82FD5" w14:textId="77777777" w:rsidR="004875F4" w:rsidRPr="00537122" w:rsidRDefault="00060261">
      <w:pPr>
        <w:spacing w:after="0" w:line="360" w:lineRule="auto"/>
      </w:pPr>
      <w:r w:rsidRPr="00537122">
        <w:t>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50AFC9C2" w14:textId="77777777" w:rsidR="004875F4" w:rsidRPr="00537122" w:rsidRDefault="00060261">
      <w:pPr>
        <w:spacing w:after="0" w:line="360" w:lineRule="auto"/>
      </w:pPr>
      <w:r w:rsidRPr="00537122">
        <w:t xml:space="preserve">7. Give </w:t>
      </w:r>
      <w:r w:rsidRPr="00537122">
        <w:rPr>
          <w:b/>
          <w:u w:val="single"/>
        </w:rPr>
        <w:t>four</w:t>
      </w:r>
      <w:r w:rsidRPr="00537122">
        <w:t xml:space="preserve"> reasons why it is</w:t>
      </w:r>
      <w:r w:rsidRPr="00537122">
        <w:t xml:space="preserve"> advantageous to use farm yard manure instead of straight fertilizer.       (2marks)</w:t>
      </w:r>
    </w:p>
    <w:p w14:paraId="02DBE6FB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</w:t>
      </w:r>
    </w:p>
    <w:p w14:paraId="4938D3F2" w14:textId="77777777" w:rsidR="004875F4" w:rsidRPr="00537122" w:rsidRDefault="00060261">
      <w:pPr>
        <w:spacing w:after="0" w:line="360" w:lineRule="auto"/>
      </w:pPr>
      <w:r w:rsidRPr="00537122">
        <w:t>……………………</w:t>
      </w:r>
      <w:r w:rsidRPr="00537122">
        <w:t>………………...…………………………………………………………………………………………………………………...…………………………………………………</w:t>
      </w:r>
    </w:p>
    <w:p w14:paraId="2427BD90" w14:textId="77777777" w:rsidR="004875F4" w:rsidRPr="00537122" w:rsidRDefault="00060261">
      <w:pPr>
        <w:spacing w:after="0" w:line="360" w:lineRule="auto"/>
      </w:pPr>
      <w:r w:rsidRPr="00537122">
        <w:t xml:space="preserve">8. State </w:t>
      </w:r>
      <w:r w:rsidRPr="00537122">
        <w:rPr>
          <w:b/>
          <w:u w:val="single"/>
        </w:rPr>
        <w:t>four</w:t>
      </w:r>
      <w:r w:rsidRPr="00537122">
        <w:t xml:space="preserve"> methods of reclamation farmers can carry out. </w:t>
      </w:r>
      <w:r w:rsidRPr="00537122">
        <w:tab/>
      </w:r>
      <w:r w:rsidRPr="00537122">
        <w:tab/>
      </w:r>
      <w:r w:rsidRPr="00537122">
        <w:tab/>
        <w:t xml:space="preserve">       (2marks)</w:t>
      </w:r>
    </w:p>
    <w:p w14:paraId="23A01535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</w:t>
      </w:r>
      <w:r w:rsidRPr="00537122">
        <w:t>………………………………………………………………………………………...………………………………………………………………</w:t>
      </w:r>
    </w:p>
    <w:p w14:paraId="4F5A4834" w14:textId="77777777" w:rsidR="004875F4" w:rsidRPr="00537122" w:rsidRDefault="00060261">
      <w:pPr>
        <w:spacing w:after="0" w:line="360" w:lineRule="auto"/>
      </w:pPr>
      <w:r w:rsidRPr="00537122">
        <w:t>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5590C456" w14:textId="77777777" w:rsidR="004875F4" w:rsidRPr="00537122" w:rsidRDefault="004875F4">
      <w:pPr>
        <w:spacing w:after="0" w:line="360" w:lineRule="auto"/>
      </w:pPr>
    </w:p>
    <w:p w14:paraId="2DC90217" w14:textId="77777777" w:rsidR="004875F4" w:rsidRPr="00537122" w:rsidRDefault="004875F4">
      <w:pPr>
        <w:spacing w:after="0" w:line="360" w:lineRule="auto"/>
      </w:pPr>
    </w:p>
    <w:p w14:paraId="136206F2" w14:textId="77777777" w:rsidR="004875F4" w:rsidRPr="00537122" w:rsidRDefault="00060261">
      <w:pPr>
        <w:spacing w:after="0" w:line="360" w:lineRule="auto"/>
      </w:pPr>
      <w:r w:rsidRPr="00537122">
        <w:t xml:space="preserve">9. State </w:t>
      </w:r>
      <w:r w:rsidRPr="00537122">
        <w:rPr>
          <w:b/>
          <w:u w:val="single"/>
        </w:rPr>
        <w:t>four</w:t>
      </w:r>
      <w:r w:rsidRPr="00537122">
        <w:t xml:space="preserve"> benefits of land consolidation. </w:t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  <w:t xml:space="preserve">       (2marks)</w:t>
      </w:r>
    </w:p>
    <w:p w14:paraId="32B13C8B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</w:t>
      </w:r>
      <w:r w:rsidRPr="00537122">
        <w:t>…...…………………………………………………………………………………………</w:t>
      </w:r>
      <w:r w:rsidRPr="00537122">
        <w:lastRenderedPageBreak/>
        <w:t>………………………...…………………………………………………………………………………………………………………...………………………………………………………………</w:t>
      </w:r>
    </w:p>
    <w:p w14:paraId="546C770A" w14:textId="77777777" w:rsidR="004875F4" w:rsidRPr="00537122" w:rsidRDefault="00060261">
      <w:pPr>
        <w:spacing w:after="0" w:line="360" w:lineRule="auto"/>
      </w:pPr>
      <w:r w:rsidRPr="00537122">
        <w:t>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601F8C9A" w14:textId="77777777" w:rsidR="004875F4" w:rsidRPr="00537122" w:rsidRDefault="00060261">
      <w:pPr>
        <w:spacing w:after="0" w:line="360" w:lineRule="auto"/>
      </w:pPr>
      <w:r w:rsidRPr="00537122">
        <w:t xml:space="preserve">10. State </w:t>
      </w:r>
      <w:r w:rsidRPr="00537122">
        <w:rPr>
          <w:b/>
          <w:u w:val="single"/>
        </w:rPr>
        <w:t>four</w:t>
      </w:r>
      <w:r w:rsidRPr="00537122">
        <w:t xml:space="preserve"> factors that determine the spacing of</w:t>
      </w:r>
      <w:r w:rsidRPr="00537122">
        <w:t xml:space="preserve"> maize crops. </w:t>
      </w:r>
      <w:r w:rsidRPr="00537122">
        <w:tab/>
      </w:r>
      <w:r w:rsidRPr="00537122">
        <w:tab/>
      </w:r>
      <w:r w:rsidRPr="00537122">
        <w:tab/>
        <w:t xml:space="preserve">       (2marks)</w:t>
      </w:r>
    </w:p>
    <w:p w14:paraId="3561E536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</w:t>
      </w:r>
    </w:p>
    <w:p w14:paraId="07A3065D" w14:textId="77777777" w:rsidR="004875F4" w:rsidRPr="00537122" w:rsidRDefault="00060261">
      <w:pPr>
        <w:spacing w:after="0" w:line="360" w:lineRule="auto"/>
      </w:pPr>
      <w:r w:rsidRPr="00537122">
        <w:t>……………………………………...…………………………………………………………………………………………………………………</w:t>
      </w:r>
      <w:r w:rsidRPr="00537122">
        <w:t>...…………………………………………………</w:t>
      </w:r>
    </w:p>
    <w:p w14:paraId="1437C4AD" w14:textId="77777777" w:rsidR="004875F4" w:rsidRPr="00537122" w:rsidRDefault="00060261">
      <w:pPr>
        <w:spacing w:after="0" w:line="360" w:lineRule="auto"/>
      </w:pPr>
      <w:r w:rsidRPr="00537122">
        <w:t xml:space="preserve">11. State </w:t>
      </w:r>
      <w:r w:rsidRPr="00537122">
        <w:rPr>
          <w:b/>
          <w:u w:val="single"/>
        </w:rPr>
        <w:t>four</w:t>
      </w:r>
      <w:r w:rsidRPr="00537122">
        <w:t xml:space="preserve"> factors which may affect the quality of hay. </w:t>
      </w:r>
      <w:r w:rsidRPr="00537122">
        <w:tab/>
      </w:r>
      <w:r w:rsidRPr="00537122">
        <w:tab/>
      </w:r>
      <w:r w:rsidRPr="00537122">
        <w:tab/>
      </w:r>
      <w:r w:rsidRPr="00537122">
        <w:tab/>
        <w:t xml:space="preserve">       (2marks)</w:t>
      </w:r>
    </w:p>
    <w:p w14:paraId="3A80DEBD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</w:t>
      </w:r>
      <w:r w:rsidRPr="00537122">
        <w:t>………………………</w:t>
      </w:r>
    </w:p>
    <w:p w14:paraId="7CEDD3D8" w14:textId="77777777" w:rsidR="004875F4" w:rsidRPr="00537122" w:rsidRDefault="00060261">
      <w:pPr>
        <w:spacing w:after="0" w:line="360" w:lineRule="auto"/>
      </w:pPr>
      <w:r w:rsidRPr="00537122">
        <w:t>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4AE507D8" w14:textId="77777777" w:rsidR="004875F4" w:rsidRPr="00537122" w:rsidRDefault="00060261">
      <w:pPr>
        <w:spacing w:after="0" w:line="360" w:lineRule="auto"/>
      </w:pPr>
      <w:r w:rsidRPr="00537122">
        <w:t xml:space="preserve">12. State </w:t>
      </w:r>
      <w:r w:rsidRPr="00537122">
        <w:rPr>
          <w:b/>
          <w:u w:val="single"/>
        </w:rPr>
        <w:t>four</w:t>
      </w:r>
      <w:r w:rsidRPr="00537122">
        <w:t xml:space="preserve"> factors that affect the effectiveness of a pesticide. </w:t>
      </w:r>
      <w:r w:rsidRPr="00537122">
        <w:tab/>
      </w:r>
      <w:r w:rsidRPr="00537122">
        <w:tab/>
      </w:r>
      <w:r w:rsidRPr="00537122">
        <w:tab/>
        <w:t xml:space="preserve">       (2marks)</w:t>
      </w:r>
    </w:p>
    <w:p w14:paraId="4F6AC568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</w:t>
      </w:r>
    </w:p>
    <w:p w14:paraId="4E23FBC0" w14:textId="77777777" w:rsidR="004875F4" w:rsidRPr="00537122" w:rsidRDefault="00060261">
      <w:pPr>
        <w:spacing w:after="0" w:line="360" w:lineRule="auto"/>
      </w:pPr>
      <w:r w:rsidRPr="00537122">
        <w:t>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557DCDD7" w14:textId="77777777" w:rsidR="004875F4" w:rsidRPr="00537122" w:rsidRDefault="004875F4">
      <w:pPr>
        <w:spacing w:after="0" w:line="360" w:lineRule="auto"/>
      </w:pPr>
    </w:p>
    <w:p w14:paraId="564E89D2" w14:textId="77777777" w:rsidR="004875F4" w:rsidRPr="00537122" w:rsidRDefault="004875F4">
      <w:pPr>
        <w:spacing w:after="0" w:line="360" w:lineRule="auto"/>
      </w:pPr>
    </w:p>
    <w:p w14:paraId="1E0A1987" w14:textId="77777777" w:rsidR="004875F4" w:rsidRPr="00537122" w:rsidRDefault="004875F4">
      <w:pPr>
        <w:spacing w:after="0" w:line="360" w:lineRule="auto"/>
      </w:pPr>
    </w:p>
    <w:p w14:paraId="04821A87" w14:textId="77777777" w:rsidR="004875F4" w:rsidRPr="00537122" w:rsidRDefault="00060261">
      <w:pPr>
        <w:spacing w:after="0" w:line="360" w:lineRule="auto"/>
      </w:pPr>
      <w:r w:rsidRPr="00537122">
        <w:t>13. Sta</w:t>
      </w:r>
      <w:r w:rsidRPr="00537122">
        <w:t xml:space="preserve">te </w:t>
      </w:r>
      <w:r w:rsidRPr="00537122">
        <w:rPr>
          <w:b/>
          <w:u w:val="single"/>
        </w:rPr>
        <w:t>four</w:t>
      </w:r>
      <w:r w:rsidRPr="00537122">
        <w:t xml:space="preserve"> importance of practicing agroforestry. </w:t>
      </w:r>
      <w:r w:rsidRPr="00537122">
        <w:tab/>
      </w:r>
      <w:r w:rsidRPr="00537122">
        <w:tab/>
      </w:r>
      <w:r w:rsidRPr="00537122">
        <w:tab/>
      </w:r>
      <w:r w:rsidRPr="00537122">
        <w:tab/>
        <w:t xml:space="preserve">   (2marks)</w:t>
      </w:r>
    </w:p>
    <w:p w14:paraId="0E404F4A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…………………………………………………………………………………………………………………...…………………………………………………………………………………………</w:t>
      </w:r>
      <w:r w:rsidRPr="00537122">
        <w:lastRenderedPageBreak/>
        <w:t>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</w:t>
      </w:r>
      <w:r w:rsidRPr="00537122">
        <w:t>…………………………</w:t>
      </w:r>
    </w:p>
    <w:p w14:paraId="542E7DBB" w14:textId="77777777" w:rsidR="004875F4" w:rsidRPr="00537122" w:rsidRDefault="004875F4">
      <w:pPr>
        <w:spacing w:after="0" w:line="360" w:lineRule="auto"/>
      </w:pPr>
    </w:p>
    <w:p w14:paraId="169A6373" w14:textId="77777777" w:rsidR="004875F4" w:rsidRPr="00537122" w:rsidRDefault="004875F4">
      <w:pPr>
        <w:spacing w:after="0" w:line="360" w:lineRule="auto"/>
      </w:pPr>
    </w:p>
    <w:p w14:paraId="3BE5F790" w14:textId="77777777" w:rsidR="004875F4" w:rsidRPr="00537122" w:rsidRDefault="004875F4">
      <w:pPr>
        <w:spacing w:after="0" w:line="360" w:lineRule="auto"/>
      </w:pPr>
    </w:p>
    <w:p w14:paraId="00571F6A" w14:textId="77777777" w:rsidR="004875F4" w:rsidRPr="00537122" w:rsidRDefault="00060261">
      <w:pPr>
        <w:spacing w:after="0" w:line="360" w:lineRule="auto"/>
      </w:pPr>
      <w:r w:rsidRPr="00537122">
        <w:t xml:space="preserve">14. Name </w:t>
      </w:r>
      <w:r w:rsidRPr="00537122">
        <w:rPr>
          <w:b/>
          <w:u w:val="single"/>
        </w:rPr>
        <w:t>four</w:t>
      </w:r>
      <w:r w:rsidRPr="00537122">
        <w:t xml:space="preserve"> natural factors that may influence soil erosion. </w:t>
      </w:r>
      <w:r w:rsidRPr="00537122">
        <w:tab/>
      </w:r>
      <w:r w:rsidRPr="00537122">
        <w:tab/>
      </w:r>
      <w:r w:rsidRPr="00537122">
        <w:tab/>
        <w:t xml:space="preserve">       (2marks)</w:t>
      </w:r>
    </w:p>
    <w:p w14:paraId="295CDFA7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</w:t>
      </w:r>
      <w:r w:rsidRPr="00537122">
        <w:t>……</w:t>
      </w:r>
    </w:p>
    <w:p w14:paraId="6AFCE1B5" w14:textId="77777777" w:rsidR="004875F4" w:rsidRPr="00537122" w:rsidRDefault="004875F4">
      <w:pPr>
        <w:spacing w:after="0" w:line="360" w:lineRule="auto"/>
      </w:pPr>
    </w:p>
    <w:p w14:paraId="026BD564" w14:textId="77777777" w:rsidR="004875F4" w:rsidRPr="00537122" w:rsidRDefault="004875F4">
      <w:pPr>
        <w:spacing w:after="0" w:line="360" w:lineRule="auto"/>
      </w:pPr>
    </w:p>
    <w:p w14:paraId="7DE621E2" w14:textId="77777777" w:rsidR="004875F4" w:rsidRPr="00537122" w:rsidRDefault="00060261">
      <w:pPr>
        <w:spacing w:after="0" w:line="360" w:lineRule="auto"/>
      </w:pPr>
      <w:r w:rsidRPr="00537122">
        <w:t xml:space="preserve">15. State </w:t>
      </w:r>
      <w:r w:rsidRPr="00537122">
        <w:rPr>
          <w:b/>
          <w:u w:val="single"/>
        </w:rPr>
        <w:t>two</w:t>
      </w:r>
      <w:r w:rsidRPr="00537122">
        <w:t xml:space="preserve"> conditions that should be observed when harvesting to ensure that cotton picked is of high quality. </w:t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  <w:t xml:space="preserve">       (2marks)</w:t>
      </w:r>
    </w:p>
    <w:p w14:paraId="00AEE307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</w:t>
      </w:r>
    </w:p>
    <w:p w14:paraId="50483AC4" w14:textId="77777777" w:rsidR="004875F4" w:rsidRPr="00537122" w:rsidRDefault="00060261">
      <w:pPr>
        <w:spacing w:after="0" w:line="360" w:lineRule="auto"/>
      </w:pPr>
      <w:r w:rsidRPr="00537122">
        <w:t>………………………………………………………………………………………………………</w:t>
      </w:r>
    </w:p>
    <w:p w14:paraId="7E034605" w14:textId="77777777" w:rsidR="004875F4" w:rsidRPr="00537122" w:rsidRDefault="00060261">
      <w:pPr>
        <w:jc w:val="center"/>
      </w:pPr>
      <w:r w:rsidRPr="00537122">
        <w:t xml:space="preserve">      </w:t>
      </w:r>
    </w:p>
    <w:p w14:paraId="5EA22ACC" w14:textId="77777777" w:rsidR="004875F4" w:rsidRPr="00537122" w:rsidRDefault="004875F4">
      <w:pPr>
        <w:jc w:val="center"/>
      </w:pPr>
    </w:p>
    <w:p w14:paraId="0E50AD0D" w14:textId="77777777" w:rsidR="004875F4" w:rsidRPr="00537122" w:rsidRDefault="004875F4">
      <w:pPr>
        <w:jc w:val="center"/>
      </w:pPr>
    </w:p>
    <w:p w14:paraId="480B9680" w14:textId="77777777" w:rsidR="004875F4" w:rsidRPr="00537122" w:rsidRDefault="004875F4">
      <w:pPr>
        <w:jc w:val="center"/>
      </w:pPr>
    </w:p>
    <w:p w14:paraId="7F9990FA" w14:textId="77777777" w:rsidR="004875F4" w:rsidRPr="00537122" w:rsidRDefault="004875F4">
      <w:pPr>
        <w:jc w:val="center"/>
      </w:pPr>
    </w:p>
    <w:p w14:paraId="415BB6EA" w14:textId="77777777" w:rsidR="004875F4" w:rsidRPr="00537122" w:rsidRDefault="004875F4">
      <w:pPr>
        <w:jc w:val="center"/>
      </w:pPr>
    </w:p>
    <w:p w14:paraId="7684FEA7" w14:textId="77777777" w:rsidR="004875F4" w:rsidRPr="00537122" w:rsidRDefault="004875F4">
      <w:pPr>
        <w:jc w:val="center"/>
      </w:pPr>
    </w:p>
    <w:p w14:paraId="672A5017" w14:textId="77777777" w:rsidR="004875F4" w:rsidRPr="00537122" w:rsidRDefault="004875F4">
      <w:pPr>
        <w:jc w:val="center"/>
      </w:pPr>
    </w:p>
    <w:p w14:paraId="5D4F7345" w14:textId="77777777" w:rsidR="004875F4" w:rsidRPr="00537122" w:rsidRDefault="004875F4">
      <w:pPr>
        <w:jc w:val="center"/>
      </w:pPr>
    </w:p>
    <w:p w14:paraId="4C061401" w14:textId="77777777" w:rsidR="004875F4" w:rsidRPr="00537122" w:rsidRDefault="004875F4">
      <w:pPr>
        <w:jc w:val="center"/>
      </w:pPr>
    </w:p>
    <w:p w14:paraId="203A4075" w14:textId="77777777" w:rsidR="004875F4" w:rsidRPr="00537122" w:rsidRDefault="004875F4">
      <w:pPr>
        <w:jc w:val="center"/>
      </w:pPr>
    </w:p>
    <w:p w14:paraId="75C79707" w14:textId="77777777" w:rsidR="004875F4" w:rsidRPr="00537122" w:rsidRDefault="004875F4">
      <w:pPr>
        <w:jc w:val="both"/>
      </w:pPr>
    </w:p>
    <w:p w14:paraId="04F9CF2C" w14:textId="77777777" w:rsidR="004875F4" w:rsidRPr="00537122" w:rsidRDefault="00060261">
      <w:pPr>
        <w:jc w:val="center"/>
        <w:rPr>
          <w:b/>
          <w:u w:val="single"/>
        </w:rPr>
      </w:pPr>
      <w:r w:rsidRPr="00537122">
        <w:t xml:space="preserve">   </w:t>
      </w:r>
      <w:r w:rsidRPr="00537122">
        <w:rPr>
          <w:b/>
          <w:u w:val="single"/>
        </w:rPr>
        <w:t xml:space="preserve">SECTION B </w:t>
      </w:r>
      <w:r w:rsidRPr="00537122">
        <w:rPr>
          <w:b/>
          <w:u w:val="single"/>
        </w:rPr>
        <w:t>20 MARKS</w:t>
      </w:r>
    </w:p>
    <w:p w14:paraId="7E8D868D" w14:textId="77777777" w:rsidR="004875F4" w:rsidRPr="00537122" w:rsidRDefault="00060261">
      <w:pPr>
        <w:jc w:val="center"/>
        <w:rPr>
          <w:b/>
          <w:u w:val="single"/>
        </w:rPr>
      </w:pPr>
      <w:r w:rsidRPr="00537122">
        <w:rPr>
          <w:b/>
          <w:u w:val="single"/>
        </w:rPr>
        <w:t>ANSWER ALL THE QUESTIONS</w:t>
      </w:r>
    </w:p>
    <w:p w14:paraId="166FB893" w14:textId="77777777" w:rsidR="004875F4" w:rsidRPr="00537122" w:rsidRDefault="00060261">
      <w:r w:rsidRPr="00537122">
        <w:t>16. The photograph below illustrate a seed potato prepared for planting. Study it and answer the questions that follow.</w:t>
      </w:r>
    </w:p>
    <w:p w14:paraId="5708A1DD" w14:textId="77777777" w:rsidR="004875F4" w:rsidRPr="00537122" w:rsidRDefault="00060261">
      <w:r w:rsidRPr="00537122">
        <w:rPr>
          <w:noProof/>
          <w:lang w:val="de-DE" w:eastAsia="de-DE"/>
        </w:rPr>
        <w:drawing>
          <wp:inline distT="0" distB="0" distL="0" distR="0" wp14:anchorId="0201C557" wp14:editId="18FC3E33">
            <wp:extent cx="3474720" cy="2576830"/>
            <wp:effectExtent l="0" t="0" r="0" b="0"/>
            <wp:docPr id="3" name="Picture 3" descr="The potatoes with sprouts The potatoes with sprouts on white background Raw Potato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potatoes with sprouts The potatoes with sprouts on white background Raw Potato Stock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955" cy="258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798D" w14:textId="77777777" w:rsidR="004875F4" w:rsidRPr="00537122" w:rsidRDefault="004875F4"/>
    <w:p w14:paraId="21E1B6AB" w14:textId="77777777" w:rsidR="004875F4" w:rsidRPr="00537122" w:rsidRDefault="0006026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Name the practice used to prepare the seed potato above for planting                  (1mark)</w:t>
      </w:r>
    </w:p>
    <w:p w14:paraId="6B298A8C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</w:t>
      </w:r>
      <w:r w:rsidRPr="00537122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</w:t>
      </w:r>
    </w:p>
    <w:p w14:paraId="33B50CB1" w14:textId="77777777" w:rsidR="004875F4" w:rsidRPr="00537122" w:rsidRDefault="0006026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Describe the procedure followed in preparing the seed potatoes for planting      (4marks)</w:t>
      </w:r>
    </w:p>
    <w:p w14:paraId="43B4ACDB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…………...…………………………………………………………………………………………………………………...……………………</w:t>
      </w:r>
      <w:r w:rsidRPr="005371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</w:t>
      </w:r>
      <w:r w:rsidRPr="0053712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5581D23" w14:textId="77777777" w:rsidR="004875F4" w:rsidRPr="00537122" w:rsidRDefault="00060261">
      <w:pPr>
        <w:spacing w:line="360" w:lineRule="auto"/>
      </w:pPr>
      <w:r w:rsidRPr="00537122">
        <w:lastRenderedPageBreak/>
        <w:t>17. The photograph below illustrate a type of erosion. study it and answer the questions that follow.</w:t>
      </w:r>
    </w:p>
    <w:p w14:paraId="20627772" w14:textId="77777777" w:rsidR="004875F4" w:rsidRPr="00537122" w:rsidRDefault="00060261">
      <w:pPr>
        <w:spacing w:line="360" w:lineRule="auto"/>
        <w:ind w:left="360"/>
      </w:pPr>
      <w:r w:rsidRPr="00537122">
        <w:rPr>
          <w:noProof/>
          <w:lang w:val="de-DE" w:eastAsia="de-DE"/>
        </w:rPr>
        <w:drawing>
          <wp:inline distT="0" distB="0" distL="0" distR="0" wp14:anchorId="1FEAE8B9" wp14:editId="11EEC28C">
            <wp:extent cx="4670425" cy="2482850"/>
            <wp:effectExtent l="0" t="0" r="0" b="0"/>
            <wp:docPr id="2" name="Picture 2" descr="Rill erosion Conca de Tremp, Catalan Pyrenees, Spain Eroded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ill erosion Conca de Tremp, Catalan Pyrenees, Spain Eroded Stock 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1685" cy="250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1EEF" w14:textId="77777777" w:rsidR="004875F4" w:rsidRPr="00537122" w:rsidRDefault="000602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Identify the type of erosion                                                                                               (1mark)</w:t>
      </w:r>
    </w:p>
    <w:p w14:paraId="4CE8C4D0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</w:t>
      </w:r>
      <w:r w:rsidRPr="005371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</w:t>
      </w:r>
    </w:p>
    <w:p w14:paraId="18D3417F" w14:textId="77777777" w:rsidR="004875F4" w:rsidRPr="00537122" w:rsidRDefault="000602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How does the type of erosion shown above occur                                                     (2marks)</w:t>
      </w:r>
    </w:p>
    <w:p w14:paraId="7B84681F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…………...………………………………………………………………………………………………………………</w:t>
      </w:r>
      <w:r w:rsidRPr="00537122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</w:t>
      </w:r>
    </w:p>
    <w:p w14:paraId="219B55F0" w14:textId="77777777" w:rsidR="004875F4" w:rsidRPr="00537122" w:rsidRDefault="004875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CA895" w14:textId="77777777" w:rsidR="004875F4" w:rsidRPr="00537122" w:rsidRDefault="004875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C5883" w14:textId="77777777" w:rsidR="004875F4" w:rsidRPr="00537122" w:rsidRDefault="004875F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7C6126" w14:textId="77777777" w:rsidR="004875F4" w:rsidRPr="00537122" w:rsidRDefault="000602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 xml:space="preserve">How does planting of grass help to control the type of erosion shown       </w:t>
      </w:r>
      <w:r w:rsidRPr="00537122">
        <w:rPr>
          <w:rFonts w:ascii="Times New Roman" w:hAnsi="Times New Roman" w:cs="Times New Roman"/>
          <w:sz w:val="24"/>
          <w:szCs w:val="24"/>
        </w:rPr>
        <w:t xml:space="preserve">           (2marks)</w:t>
      </w:r>
    </w:p>
    <w:p w14:paraId="0DA7B431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lastRenderedPageBreak/>
        <w:t>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14:paraId="75B876EB" w14:textId="77777777" w:rsidR="004875F4" w:rsidRPr="00537122" w:rsidRDefault="00060261">
      <w:pPr>
        <w:spacing w:line="360" w:lineRule="auto"/>
      </w:pPr>
      <w:r w:rsidRPr="00537122">
        <w:t>18. The photograph</w:t>
      </w:r>
      <w:r w:rsidRPr="00537122">
        <w:t xml:space="preserve"> below illustrate a method of irrigation. study it and answer the questions that follow.</w:t>
      </w:r>
    </w:p>
    <w:p w14:paraId="40B6FB46" w14:textId="77777777" w:rsidR="004875F4" w:rsidRPr="00537122" w:rsidRDefault="004875F4">
      <w:pPr>
        <w:spacing w:line="360" w:lineRule="auto"/>
        <w:ind w:left="360"/>
      </w:pPr>
    </w:p>
    <w:p w14:paraId="46D28778" w14:textId="77777777" w:rsidR="004875F4" w:rsidRPr="00537122" w:rsidRDefault="00060261">
      <w:pPr>
        <w:spacing w:line="360" w:lineRule="auto"/>
        <w:ind w:left="360"/>
      </w:pPr>
      <w:r w:rsidRPr="00537122">
        <w:rPr>
          <w:noProof/>
          <w:lang w:val="de-DE" w:eastAsia="de-DE"/>
        </w:rPr>
        <w:drawing>
          <wp:inline distT="0" distB="0" distL="0" distR="0" wp14:anchorId="0FAA3753" wp14:editId="1019230D">
            <wp:extent cx="4427220" cy="2195830"/>
            <wp:effectExtent l="0" t="0" r="0" b="0"/>
            <wp:docPr id="1" name="Picture 1" descr="Plantation of young eggplant seedlings is watered through irrigation canals. European farm, farming. Caring for plants, growing food. Agriculture and agribusiness. Agronomy. Rural countryside Irrigation Equipment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lantation of young eggplant seedlings is watered through irrigation canals. European farm, farming. Caring for plants, growing food. Agriculture and agribusiness. Agronomy. Rural countryside Irrigation Equipment Stock 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2947" cy="221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D4AC" w14:textId="77777777" w:rsidR="004875F4" w:rsidRPr="00537122" w:rsidRDefault="004875F4">
      <w:pPr>
        <w:spacing w:line="360" w:lineRule="auto"/>
        <w:ind w:left="360"/>
      </w:pPr>
    </w:p>
    <w:p w14:paraId="4922884D" w14:textId="77777777" w:rsidR="004875F4" w:rsidRPr="00537122" w:rsidRDefault="0006026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Identify the method of irrigation illustrated above                                                       (1mark)</w:t>
      </w:r>
    </w:p>
    <w:p w14:paraId="4CD3C631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…………...………………………………………………………………………………………………………………</w:t>
      </w:r>
      <w:r w:rsidRPr="00537122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…...…………………………………………………………………………………………………………………...………………………………………</w:t>
      </w:r>
    </w:p>
    <w:p w14:paraId="736725EE" w14:textId="77777777" w:rsidR="004875F4" w:rsidRPr="00537122" w:rsidRDefault="004875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271D63" w14:textId="77777777" w:rsidR="004875F4" w:rsidRPr="00537122" w:rsidRDefault="004875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F379C" w14:textId="77777777" w:rsidR="004875F4" w:rsidRPr="00537122" w:rsidRDefault="004875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50A95" w14:textId="77777777" w:rsidR="004875F4" w:rsidRPr="00537122" w:rsidRDefault="004875F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139E5F" w14:textId="77777777" w:rsidR="004875F4" w:rsidRPr="00537122" w:rsidRDefault="0006026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53712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537122">
        <w:rPr>
          <w:rFonts w:ascii="Times New Roman" w:hAnsi="Times New Roman" w:cs="Times New Roman"/>
          <w:sz w:val="24"/>
          <w:szCs w:val="24"/>
        </w:rPr>
        <w:t xml:space="preserve"> advantages of using the above method of irrigation                                (2marks)</w:t>
      </w:r>
    </w:p>
    <w:p w14:paraId="5CAF4461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14:paraId="4ADF2678" w14:textId="77777777" w:rsidR="004875F4" w:rsidRPr="00537122" w:rsidRDefault="0006026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 xml:space="preserve">Give </w:t>
      </w:r>
      <w:r w:rsidRPr="0053712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537122">
        <w:rPr>
          <w:rFonts w:ascii="Times New Roman" w:hAnsi="Times New Roman" w:cs="Times New Roman"/>
          <w:sz w:val="24"/>
          <w:szCs w:val="24"/>
        </w:rPr>
        <w:t xml:space="preserve"> maintenance practices carried</w:t>
      </w:r>
      <w:r w:rsidRPr="00537122">
        <w:rPr>
          <w:rFonts w:ascii="Times New Roman" w:hAnsi="Times New Roman" w:cs="Times New Roman"/>
          <w:sz w:val="24"/>
          <w:szCs w:val="24"/>
        </w:rPr>
        <w:t xml:space="preserve"> out on the above method of irrigation          (2marks)</w:t>
      </w:r>
    </w:p>
    <w:p w14:paraId="6DD3B364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</w:t>
      </w:r>
      <w:r w:rsidRPr="0053712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D95EF72" w14:textId="77777777" w:rsidR="004875F4" w:rsidRPr="00537122" w:rsidRDefault="004875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FECD0" w14:textId="77777777" w:rsidR="004875F4" w:rsidRPr="00537122" w:rsidRDefault="004875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CBFE6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19. Below is a photograph showing harvesting of trees in agroforestry. Study it and answer questions that follow</w:t>
      </w:r>
    </w:p>
    <w:p w14:paraId="705AE0AC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 xml:space="preserve"> </w:t>
      </w:r>
      <w:r w:rsidRPr="00537122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2F627088" wp14:editId="6E83DDD5">
            <wp:extent cx="3549650" cy="2341245"/>
            <wp:effectExtent l="0" t="0" r="0" b="1905"/>
            <wp:docPr id="4" name="Picture 4" descr="Bearing Witness to the Destruction: Deforestation and Its Impact on the Natural Balance Deforestation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earing Witness to the Destruction: Deforestation and Its Impact on the Natural Balance Deforestation Stock Ph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099" cy="23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2C14" w14:textId="77777777" w:rsidR="004875F4" w:rsidRPr="00537122" w:rsidRDefault="0006026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 xml:space="preserve">Identify the practice                                                                                                  </w:t>
      </w:r>
      <w:r w:rsidRPr="00537122">
        <w:rPr>
          <w:rFonts w:ascii="Times New Roman" w:hAnsi="Times New Roman" w:cs="Times New Roman"/>
          <w:sz w:val="24"/>
          <w:szCs w:val="24"/>
        </w:rPr>
        <w:t xml:space="preserve">           (1mark)</w:t>
      </w:r>
    </w:p>
    <w:p w14:paraId="2929F660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lastRenderedPageBreak/>
        <w:t>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</w:t>
      </w:r>
    </w:p>
    <w:p w14:paraId="49DD850F" w14:textId="77777777" w:rsidR="004875F4" w:rsidRPr="00537122" w:rsidRDefault="0006026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 xml:space="preserve">Name </w:t>
      </w:r>
      <w:r w:rsidRPr="0053712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537122">
        <w:rPr>
          <w:rFonts w:ascii="Times New Roman" w:hAnsi="Times New Roman" w:cs="Times New Roman"/>
          <w:sz w:val="24"/>
          <w:szCs w:val="24"/>
        </w:rPr>
        <w:t xml:space="preserve"> other methods used in harvesting agroforestry trees                             (2marks)</w:t>
      </w:r>
    </w:p>
    <w:p w14:paraId="52467587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…………...…………………………………</w:t>
      </w:r>
      <w:r w:rsidRPr="005371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14:paraId="74179727" w14:textId="77777777" w:rsidR="004875F4" w:rsidRPr="00537122" w:rsidRDefault="0006026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 xml:space="preserve">Give </w:t>
      </w:r>
      <w:r w:rsidRPr="0053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</w:t>
      </w:r>
      <w:r w:rsidRPr="00537122">
        <w:rPr>
          <w:rFonts w:ascii="Times New Roman" w:hAnsi="Times New Roman" w:cs="Times New Roman"/>
          <w:sz w:val="24"/>
          <w:szCs w:val="24"/>
        </w:rPr>
        <w:t xml:space="preserve">sites where agroforestry trees are planted       </w:t>
      </w:r>
      <w:r w:rsidRPr="00537122">
        <w:rPr>
          <w:rFonts w:ascii="Times New Roman" w:hAnsi="Times New Roman" w:cs="Times New Roman"/>
          <w:sz w:val="24"/>
          <w:szCs w:val="24"/>
        </w:rPr>
        <w:t xml:space="preserve">                                          (2marks)</w:t>
      </w:r>
    </w:p>
    <w:p w14:paraId="480EAE93" w14:textId="77777777" w:rsidR="004875F4" w:rsidRPr="00537122" w:rsidRDefault="000602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122">
        <w:rPr>
          <w:rFonts w:ascii="Times New Roman" w:hAnsi="Times New Roman" w:cs="Times New Roman"/>
          <w:sz w:val="24"/>
          <w:szCs w:val="24"/>
        </w:rPr>
        <w:t>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</w:t>
      </w:r>
      <w:r w:rsidRPr="0053712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4C1D88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6115EC55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21185185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3CFC3096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31E0B918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152995F4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776A6902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484B7AD8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12B499E5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3580AF79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24D88129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20DFD152" w14:textId="77777777" w:rsidR="004875F4" w:rsidRPr="00537122" w:rsidRDefault="004875F4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</w:p>
    <w:p w14:paraId="456DFEF2" w14:textId="77777777" w:rsidR="004875F4" w:rsidRPr="00537122" w:rsidRDefault="00060261">
      <w:pPr>
        <w:tabs>
          <w:tab w:val="left" w:pos="720"/>
          <w:tab w:val="left" w:pos="1080"/>
        </w:tabs>
        <w:spacing w:after="0" w:line="360" w:lineRule="auto"/>
        <w:ind w:left="360" w:hanging="360"/>
        <w:jc w:val="center"/>
        <w:rPr>
          <w:b/>
          <w:u w:val="single"/>
        </w:rPr>
      </w:pPr>
      <w:r w:rsidRPr="00537122">
        <w:rPr>
          <w:b/>
          <w:u w:val="single"/>
        </w:rPr>
        <w:lastRenderedPageBreak/>
        <w:t>SECTION C (40 MARKS)</w:t>
      </w:r>
    </w:p>
    <w:p w14:paraId="27DA60AF" w14:textId="77777777" w:rsidR="004875F4" w:rsidRPr="00537122" w:rsidRDefault="00060261">
      <w:pPr>
        <w:spacing w:after="0" w:line="360" w:lineRule="auto"/>
        <w:jc w:val="center"/>
        <w:rPr>
          <w:b/>
          <w:u w:val="single"/>
        </w:rPr>
      </w:pPr>
      <w:r w:rsidRPr="00537122">
        <w:rPr>
          <w:b/>
          <w:u w:val="single"/>
        </w:rPr>
        <w:t>ANSWER ANY TWO QUESTIONS FROM THIS SECTION IN THE SPACES PROVIDED</w:t>
      </w:r>
    </w:p>
    <w:p w14:paraId="7FBBDA15" w14:textId="77777777" w:rsidR="004875F4" w:rsidRPr="00537122" w:rsidRDefault="00060261">
      <w:pPr>
        <w:spacing w:after="0" w:line="360" w:lineRule="auto"/>
        <w:jc w:val="both"/>
        <w:rPr>
          <w:b/>
          <w:u w:val="single"/>
        </w:rPr>
      </w:pPr>
      <w:r w:rsidRPr="00537122">
        <w:t xml:space="preserve">20. </w:t>
      </w:r>
      <w:r w:rsidRPr="00537122">
        <w:tab/>
      </w:r>
      <w:proofErr w:type="gramStart"/>
      <w:r w:rsidRPr="00537122">
        <w:t>a</w:t>
      </w:r>
      <w:proofErr w:type="gramEnd"/>
      <w:r w:rsidRPr="00537122">
        <w:t xml:space="preserve">) </w:t>
      </w:r>
      <w:r w:rsidRPr="00537122">
        <w:tab/>
        <w:t xml:space="preserve">Outline </w:t>
      </w:r>
      <w:r w:rsidRPr="00537122">
        <w:rPr>
          <w:b/>
          <w:u w:val="single"/>
        </w:rPr>
        <w:t>seven</w:t>
      </w:r>
      <w:r w:rsidRPr="00537122">
        <w:t xml:space="preserve"> roles of a good farm manager </w:t>
      </w:r>
      <w:r w:rsidRPr="00537122">
        <w:tab/>
      </w:r>
      <w:r w:rsidRPr="00537122">
        <w:tab/>
      </w:r>
      <w:r w:rsidRPr="00537122">
        <w:tab/>
        <w:t xml:space="preserve">            (7marks)</w:t>
      </w:r>
    </w:p>
    <w:p w14:paraId="64AA66E4" w14:textId="77777777" w:rsidR="004875F4" w:rsidRPr="00537122" w:rsidRDefault="00060261">
      <w:pPr>
        <w:spacing w:after="0" w:line="360" w:lineRule="auto"/>
      </w:pPr>
      <w:r w:rsidRPr="00537122">
        <w:t xml:space="preserve">       </w:t>
      </w:r>
      <w:r w:rsidRPr="00537122">
        <w:tab/>
        <w:t xml:space="preserve">b) </w:t>
      </w:r>
      <w:r w:rsidRPr="00537122">
        <w:tab/>
      </w:r>
      <w:r w:rsidRPr="00537122">
        <w:t xml:space="preserve">Explain problems encountered in the marketing of cabbages.          </w:t>
      </w:r>
      <w:r w:rsidRPr="00537122">
        <w:tab/>
        <w:t>(9marks)</w:t>
      </w:r>
    </w:p>
    <w:p w14:paraId="783A1E0E" w14:textId="77777777" w:rsidR="004875F4" w:rsidRPr="00537122" w:rsidRDefault="00060261">
      <w:pPr>
        <w:spacing w:after="0" w:line="360" w:lineRule="auto"/>
      </w:pPr>
      <w:r w:rsidRPr="00537122">
        <w:t xml:space="preserve">        </w:t>
      </w:r>
      <w:r w:rsidRPr="00537122">
        <w:tab/>
        <w:t>c)</w:t>
      </w:r>
      <w:r w:rsidRPr="00537122">
        <w:tab/>
        <w:t xml:space="preserve">Explain </w:t>
      </w:r>
      <w:r w:rsidRPr="00537122">
        <w:rPr>
          <w:b/>
          <w:u w:val="single"/>
        </w:rPr>
        <w:t>four</w:t>
      </w:r>
      <w:r w:rsidRPr="00537122">
        <w:t xml:space="preserve"> factors that make weeds propagate successfully. </w:t>
      </w:r>
      <w:r w:rsidRPr="00537122">
        <w:tab/>
        <w:t xml:space="preserve">        (4marks)</w:t>
      </w:r>
    </w:p>
    <w:p w14:paraId="689FE822" w14:textId="77777777" w:rsidR="004875F4" w:rsidRPr="00537122" w:rsidRDefault="00060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76"/>
        </w:tabs>
      </w:pPr>
      <w:r w:rsidRPr="00537122">
        <w:t xml:space="preserve">21. </w:t>
      </w:r>
      <w:proofErr w:type="gramStart"/>
      <w:r w:rsidRPr="00537122">
        <w:t>a</w:t>
      </w:r>
      <w:proofErr w:type="gramEnd"/>
      <w:r w:rsidRPr="00537122">
        <w:t xml:space="preserve">) Give </w:t>
      </w:r>
      <w:r w:rsidRPr="00537122">
        <w:rPr>
          <w:b/>
          <w:u w:val="single"/>
        </w:rPr>
        <w:t>four</w:t>
      </w:r>
      <w:r w:rsidRPr="00537122">
        <w:t xml:space="preserve"> agricultural practices that pollute water </w:t>
      </w:r>
      <w:r w:rsidRPr="00537122">
        <w:tab/>
      </w:r>
      <w:r w:rsidRPr="00537122">
        <w:tab/>
        <w:t xml:space="preserve">           </w:t>
      </w:r>
      <w:r w:rsidRPr="00537122">
        <w:tab/>
        <w:t xml:space="preserve"> </w:t>
      </w:r>
      <w:r w:rsidRPr="00537122">
        <w:tab/>
        <w:t xml:space="preserve">         (4m</w:t>
      </w:r>
      <w:r w:rsidRPr="00537122">
        <w:t>arks)</w:t>
      </w:r>
    </w:p>
    <w:p w14:paraId="599953AA" w14:textId="77777777" w:rsidR="004875F4" w:rsidRPr="00537122" w:rsidRDefault="00060261">
      <w:r w:rsidRPr="00537122">
        <w:t xml:space="preserve">       b) Explain the factors that determine a crop rotation </w:t>
      </w:r>
      <w:proofErr w:type="spellStart"/>
      <w:r w:rsidRPr="00537122">
        <w:t>programme</w:t>
      </w:r>
      <w:proofErr w:type="spellEnd"/>
      <w:r w:rsidRPr="00537122">
        <w:t xml:space="preserve"> in crop production (8marks)         </w:t>
      </w:r>
    </w:p>
    <w:p w14:paraId="6A2B8F80" w14:textId="77777777" w:rsidR="004875F4" w:rsidRPr="00537122" w:rsidRDefault="00060261">
      <w:r w:rsidRPr="00537122">
        <w:t xml:space="preserve">      c) State </w:t>
      </w:r>
      <w:r w:rsidRPr="00537122">
        <w:rPr>
          <w:b/>
          <w:u w:val="single"/>
        </w:rPr>
        <w:t>four</w:t>
      </w:r>
      <w:r w:rsidRPr="00537122">
        <w:t xml:space="preserve"> advantages of overhead irrigation   </w:t>
      </w:r>
      <w:r w:rsidRPr="00537122">
        <w:tab/>
      </w:r>
      <w:r w:rsidRPr="00537122">
        <w:tab/>
      </w:r>
      <w:r w:rsidRPr="00537122">
        <w:tab/>
        <w:t xml:space="preserve">                   (4marks)</w:t>
      </w:r>
    </w:p>
    <w:p w14:paraId="242D0D2D" w14:textId="77777777" w:rsidR="004875F4" w:rsidRPr="00537122" w:rsidRDefault="00060261">
      <w:r w:rsidRPr="00537122">
        <w:t xml:space="preserve">      b)  State </w:t>
      </w:r>
      <w:r w:rsidRPr="00537122">
        <w:rPr>
          <w:b/>
          <w:u w:val="single"/>
        </w:rPr>
        <w:t>four</w:t>
      </w:r>
      <w:r w:rsidRPr="00537122">
        <w:t xml:space="preserve"> disadvantages of communal land tenure </w:t>
      </w:r>
      <w:r w:rsidRPr="00537122">
        <w:tab/>
      </w:r>
      <w:r w:rsidRPr="00537122">
        <w:tab/>
        <w:t xml:space="preserve">    </w:t>
      </w:r>
      <w:r w:rsidRPr="00537122">
        <w:tab/>
        <w:t xml:space="preserve">                    (4marks)</w:t>
      </w:r>
    </w:p>
    <w:p w14:paraId="6F5F2B7F" w14:textId="77777777" w:rsidR="004875F4" w:rsidRPr="00537122" w:rsidRDefault="00060261">
      <w:pPr>
        <w:spacing w:after="0" w:line="240" w:lineRule="auto"/>
      </w:pPr>
      <w:r w:rsidRPr="00537122">
        <w:t>22. a)</w:t>
      </w:r>
      <w:r w:rsidRPr="00537122">
        <w:tab/>
        <w:t>Describe the production of maize under the following sub heading.</w:t>
      </w:r>
    </w:p>
    <w:p w14:paraId="31149129" w14:textId="77777777" w:rsidR="004875F4" w:rsidRPr="00537122" w:rsidRDefault="00060261">
      <w:pPr>
        <w:spacing w:after="0" w:line="240" w:lineRule="auto"/>
        <w:ind w:firstLine="720"/>
      </w:pPr>
      <w:r w:rsidRPr="00537122">
        <w:t xml:space="preserve">i) </w:t>
      </w:r>
      <w:r w:rsidRPr="00537122">
        <w:tab/>
        <w:t>Land preparation</w:t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  <w:t xml:space="preserve">        (4 marks)</w:t>
      </w:r>
    </w:p>
    <w:p w14:paraId="7D11ACA1" w14:textId="77777777" w:rsidR="004875F4" w:rsidRPr="00537122" w:rsidRDefault="00060261">
      <w:pPr>
        <w:spacing w:after="0" w:line="240" w:lineRule="auto"/>
        <w:ind w:firstLine="720"/>
      </w:pPr>
      <w:r w:rsidRPr="00537122">
        <w:t xml:space="preserve">ii) </w:t>
      </w:r>
      <w:r w:rsidRPr="00537122">
        <w:tab/>
        <w:t>Planting</w:t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  <w:t xml:space="preserve">        (4 marks)</w:t>
      </w:r>
    </w:p>
    <w:p w14:paraId="2A189B6B" w14:textId="77777777" w:rsidR="004875F4" w:rsidRPr="00537122" w:rsidRDefault="00060261">
      <w:pPr>
        <w:spacing w:after="0" w:line="360" w:lineRule="auto"/>
      </w:pPr>
      <w:r w:rsidRPr="00537122">
        <w:t xml:space="preserve">     b)</w:t>
      </w:r>
      <w:r w:rsidRPr="00537122">
        <w:tab/>
      </w:r>
      <w:r w:rsidRPr="00537122">
        <w:t>Describe physical methods used in pest control                                                   (6 marks)</w:t>
      </w:r>
    </w:p>
    <w:p w14:paraId="0D0F2653" w14:textId="77777777" w:rsidR="004875F4" w:rsidRPr="00537122" w:rsidRDefault="00060261">
      <w:pPr>
        <w:spacing w:after="0" w:line="240" w:lineRule="auto"/>
      </w:pPr>
      <w:r w:rsidRPr="00537122">
        <w:t xml:space="preserve">     c)</w:t>
      </w:r>
      <w:r w:rsidRPr="00537122">
        <w:tab/>
        <w:t>Discuss the post harvesting practices that should be carried out on cereals crop before storage</w:t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</w:r>
      <w:r w:rsidRPr="00537122">
        <w:tab/>
        <w:t xml:space="preserve">        (6 marks)</w:t>
      </w:r>
    </w:p>
    <w:p w14:paraId="193DF873" w14:textId="77777777" w:rsidR="004875F4" w:rsidRPr="00537122" w:rsidRDefault="004875F4">
      <w:pPr>
        <w:spacing w:after="0" w:line="240" w:lineRule="auto"/>
      </w:pPr>
    </w:p>
    <w:p w14:paraId="79711363" w14:textId="77777777" w:rsidR="004875F4" w:rsidRPr="00537122" w:rsidRDefault="00060261">
      <w:pPr>
        <w:spacing w:line="360" w:lineRule="auto"/>
      </w:pPr>
      <w:r w:rsidRPr="00537122">
        <w:t>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</w:t>
      </w:r>
      <w:r w:rsidRPr="00537122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</w:t>
      </w:r>
      <w:r w:rsidRPr="00537122">
        <w:lastRenderedPageBreak/>
        <w:t>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lastRenderedPageBreak/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537122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122">
        <w:t>…………………………………………………………………………………………………………………………</w:t>
      </w:r>
      <w:r w:rsidRPr="00537122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</w:t>
      </w:r>
      <w:r w:rsidRPr="00537122">
        <w:t xml:space="preserve">………………………………………………………………………………………………………………………………………………………………………… </w:t>
      </w:r>
    </w:p>
    <w:sectPr w:rsidR="004875F4" w:rsidRPr="0053712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16A63" w14:textId="77777777" w:rsidR="00060261" w:rsidRDefault="00060261">
      <w:pPr>
        <w:spacing w:line="240" w:lineRule="auto"/>
      </w:pPr>
      <w:r>
        <w:separator/>
      </w:r>
    </w:p>
  </w:endnote>
  <w:endnote w:type="continuationSeparator" w:id="0">
    <w:p w14:paraId="3DBE9A7A" w14:textId="77777777" w:rsidR="00060261" w:rsidRDefault="00060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78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73B9C" w14:textId="43734886" w:rsidR="00537122" w:rsidRDefault="00537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81761A" w14:textId="77777777" w:rsidR="00537122" w:rsidRDefault="00537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5F3D" w14:textId="77777777" w:rsidR="00060261" w:rsidRDefault="00060261">
      <w:pPr>
        <w:spacing w:after="0"/>
      </w:pPr>
      <w:r>
        <w:separator/>
      </w:r>
    </w:p>
  </w:footnote>
  <w:footnote w:type="continuationSeparator" w:id="0">
    <w:p w14:paraId="7CDAE6B7" w14:textId="77777777" w:rsidR="00060261" w:rsidRDefault="000602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2BB"/>
    <w:multiLevelType w:val="multilevel"/>
    <w:tmpl w:val="0F7102BB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2E6A"/>
    <w:multiLevelType w:val="multilevel"/>
    <w:tmpl w:val="35B52E6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532BB"/>
    <w:multiLevelType w:val="multilevel"/>
    <w:tmpl w:val="3C1532BB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245D"/>
    <w:multiLevelType w:val="multilevel"/>
    <w:tmpl w:val="4704245D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86BBC"/>
    <w:multiLevelType w:val="multilevel"/>
    <w:tmpl w:val="69286BB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6A"/>
    <w:rsid w:val="00004CA3"/>
    <w:rsid w:val="00060261"/>
    <w:rsid w:val="000E0EE0"/>
    <w:rsid w:val="00115C26"/>
    <w:rsid w:val="00132E11"/>
    <w:rsid w:val="001360D6"/>
    <w:rsid w:val="00140A0A"/>
    <w:rsid w:val="00147D93"/>
    <w:rsid w:val="0017572E"/>
    <w:rsid w:val="001C6E77"/>
    <w:rsid w:val="001F2332"/>
    <w:rsid w:val="00202191"/>
    <w:rsid w:val="00277032"/>
    <w:rsid w:val="002E3EEE"/>
    <w:rsid w:val="00305ADB"/>
    <w:rsid w:val="00364A4B"/>
    <w:rsid w:val="00377FA7"/>
    <w:rsid w:val="00381C35"/>
    <w:rsid w:val="0038311A"/>
    <w:rsid w:val="00383F4E"/>
    <w:rsid w:val="003B0B8A"/>
    <w:rsid w:val="003D68D3"/>
    <w:rsid w:val="004308C8"/>
    <w:rsid w:val="00450F5E"/>
    <w:rsid w:val="00480EAD"/>
    <w:rsid w:val="004875F4"/>
    <w:rsid w:val="004C4488"/>
    <w:rsid w:val="004F72C8"/>
    <w:rsid w:val="00537122"/>
    <w:rsid w:val="0055691E"/>
    <w:rsid w:val="005C066A"/>
    <w:rsid w:val="005E57FB"/>
    <w:rsid w:val="00653411"/>
    <w:rsid w:val="006902AC"/>
    <w:rsid w:val="006A292A"/>
    <w:rsid w:val="006D1C3B"/>
    <w:rsid w:val="006D7067"/>
    <w:rsid w:val="00704377"/>
    <w:rsid w:val="00706A38"/>
    <w:rsid w:val="007344E4"/>
    <w:rsid w:val="00791C97"/>
    <w:rsid w:val="007A6469"/>
    <w:rsid w:val="00817D13"/>
    <w:rsid w:val="00842BD5"/>
    <w:rsid w:val="008C24CD"/>
    <w:rsid w:val="008E47A5"/>
    <w:rsid w:val="009F027B"/>
    <w:rsid w:val="00A129DE"/>
    <w:rsid w:val="00A14D77"/>
    <w:rsid w:val="00A94724"/>
    <w:rsid w:val="00AA196C"/>
    <w:rsid w:val="00AA3750"/>
    <w:rsid w:val="00AA5205"/>
    <w:rsid w:val="00AB14CB"/>
    <w:rsid w:val="00AC5D8F"/>
    <w:rsid w:val="00B61AF1"/>
    <w:rsid w:val="00C14AE7"/>
    <w:rsid w:val="00C56EA7"/>
    <w:rsid w:val="00C9228F"/>
    <w:rsid w:val="00CA7FCF"/>
    <w:rsid w:val="00CB54CD"/>
    <w:rsid w:val="00CC61B6"/>
    <w:rsid w:val="00CD05FC"/>
    <w:rsid w:val="00CE5F00"/>
    <w:rsid w:val="00CF0610"/>
    <w:rsid w:val="00CF18DD"/>
    <w:rsid w:val="00D1697B"/>
    <w:rsid w:val="00DA17C0"/>
    <w:rsid w:val="00DA2A19"/>
    <w:rsid w:val="00DB2D63"/>
    <w:rsid w:val="00DF0C5B"/>
    <w:rsid w:val="00E25749"/>
    <w:rsid w:val="00E32A7B"/>
    <w:rsid w:val="00EA0075"/>
    <w:rsid w:val="00F066AC"/>
    <w:rsid w:val="00F44181"/>
    <w:rsid w:val="00F6447B"/>
    <w:rsid w:val="00F66157"/>
    <w:rsid w:val="00F764A6"/>
    <w:rsid w:val="00F772F1"/>
    <w:rsid w:val="00FE6D52"/>
    <w:rsid w:val="00FE7865"/>
    <w:rsid w:val="00FF22D0"/>
    <w:rsid w:val="00FF63D7"/>
    <w:rsid w:val="1C397444"/>
    <w:rsid w:val="253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33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142"/>
    </w:pPr>
    <w:rPr>
      <w:lang w:val="en-GB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SimSun"/>
      <w:sz w:val="22"/>
      <w:szCs w:val="22"/>
    </w:rPr>
  </w:style>
  <w:style w:type="paragraph" w:styleId="NoSpacing">
    <w:name w:val="No Spacing"/>
    <w:link w:val="NoSpacingChar"/>
    <w:uiPriority w:val="1"/>
    <w:qFormat/>
    <w:rPr>
      <w:rFonts w:ascii="Times New Roman" w:eastAsia="Calibri" w:hAnsi="Times New Roman" w:cs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142"/>
    </w:pPr>
    <w:rPr>
      <w:lang w:val="en-GB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SimSun"/>
      <w:sz w:val="22"/>
      <w:szCs w:val="22"/>
    </w:rPr>
  </w:style>
  <w:style w:type="paragraph" w:styleId="NoSpacing">
    <w:name w:val="No Spacing"/>
    <w:link w:val="NoSpacingChar"/>
    <w:uiPriority w:val="1"/>
    <w:qFormat/>
    <w:rPr>
      <w:rFonts w:ascii="Times New Roman" w:eastAsia="Calibri" w:hAnsi="Times New Roman" w:cs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2261</Words>
  <Characters>14251</Characters>
  <Application>Microsoft Office Word</Application>
  <DocSecurity>0</DocSecurity>
  <Lines>118</Lines>
  <Paragraphs>32</Paragraphs>
  <ScaleCrop>false</ScaleCrop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Ina</cp:lastModifiedBy>
  <cp:revision>3</cp:revision>
  <dcterms:created xsi:type="dcterms:W3CDTF">2023-07-04T06:50:00Z</dcterms:created>
  <dcterms:modified xsi:type="dcterms:W3CDTF">2023-07-17T10:46:00Z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F9DD364CBDAD4FFB90BA60993FD48ECF</vt:lpwstr>
  </property>
</Properties>
</file>