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92" w:rsidRPr="00264127" w:rsidRDefault="00264127" w:rsidP="00264127">
      <w:pPr>
        <w:pStyle w:val="BodyText"/>
        <w:spacing w:line="338" w:lineRule="auto"/>
        <w:ind w:left="0" w:right="510" w:firstLine="0"/>
        <w:jc w:val="center"/>
        <w:rPr>
          <w:w w:val="115"/>
          <w:sz w:val="22"/>
          <w:szCs w:val="22"/>
        </w:rPr>
      </w:pPr>
      <w:r w:rsidRPr="00264127">
        <w:rPr>
          <w:w w:val="115"/>
          <w:sz w:val="22"/>
          <w:szCs w:val="22"/>
        </w:rPr>
        <w:t>ISLAMIC RELIGIOUS ACTIVITIES</w:t>
      </w:r>
    </w:p>
    <w:p w:rsidR="00264127" w:rsidRPr="00264127" w:rsidRDefault="00264127" w:rsidP="00264127">
      <w:pPr>
        <w:pStyle w:val="BodyText"/>
        <w:spacing w:line="338" w:lineRule="auto"/>
        <w:ind w:left="0" w:right="510" w:firstLine="0"/>
        <w:jc w:val="center"/>
        <w:rPr>
          <w:sz w:val="22"/>
          <w:szCs w:val="22"/>
        </w:rPr>
      </w:pPr>
      <w:r w:rsidRPr="00264127">
        <w:rPr>
          <w:w w:val="115"/>
          <w:sz w:val="22"/>
          <w:szCs w:val="22"/>
        </w:rPr>
        <w:t xml:space="preserve">GRADE 5 SCHEMES OF WORK TERM 1 </w:t>
      </w:r>
    </w:p>
    <w:tbl>
      <w:tblPr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6"/>
        <w:gridCol w:w="608"/>
        <w:gridCol w:w="1080"/>
        <w:gridCol w:w="1731"/>
        <w:gridCol w:w="3044"/>
        <w:gridCol w:w="2176"/>
        <w:gridCol w:w="3060"/>
        <w:gridCol w:w="1876"/>
        <w:gridCol w:w="1728"/>
        <w:gridCol w:w="595"/>
      </w:tblGrid>
      <w:tr w:rsidR="00653F92" w:rsidRPr="00264127" w:rsidTr="00264127">
        <w:trPr>
          <w:trHeight w:val="5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111" w:right="-15"/>
              <w:rPr>
                <w:rFonts w:ascii="Cambria"/>
                <w:b/>
              </w:rPr>
            </w:pPr>
            <w:proofErr w:type="spellStart"/>
            <w:r w:rsidRPr="00264127">
              <w:rPr>
                <w:rFonts w:ascii="Cambria"/>
                <w:b/>
                <w:spacing w:val="-3"/>
                <w:w w:val="95"/>
              </w:rPr>
              <w:t>Wk</w:t>
            </w:r>
            <w:proofErr w:type="spellEnd"/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 w:rsidP="00264127">
            <w:pPr>
              <w:pStyle w:val="TableParagraph"/>
              <w:spacing w:line="256" w:lineRule="exact"/>
              <w:ind w:left="0"/>
              <w:rPr>
                <w:rFonts w:ascii="Cambria"/>
                <w:b/>
              </w:rPr>
            </w:pPr>
            <w:proofErr w:type="spellStart"/>
            <w:r w:rsidRPr="00264127">
              <w:rPr>
                <w:rFonts w:ascii="Cambria"/>
                <w:b/>
              </w:rPr>
              <w:t>Ls</w:t>
            </w:r>
            <w:r w:rsidRPr="00264127">
              <w:rPr>
                <w:rFonts w:ascii="Cambria"/>
                <w:b/>
                <w:w w:val="92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136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Strand/</w:t>
            </w:r>
          </w:p>
          <w:p w:rsidR="00653F92" w:rsidRPr="00264127" w:rsidRDefault="00264127">
            <w:pPr>
              <w:pStyle w:val="TableParagraph"/>
              <w:spacing w:before="2" w:line="236" w:lineRule="exact"/>
              <w:ind w:left="180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Theme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 w:rsidP="00264127">
            <w:pPr>
              <w:pStyle w:val="TableParagraph"/>
              <w:spacing w:line="256" w:lineRule="exact"/>
              <w:ind w:left="247" w:right="-33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spacing w:val="-3"/>
                <w:w w:val="95"/>
              </w:rPr>
              <w:t>Sub</w:t>
            </w:r>
            <w:r w:rsidRPr="00264127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264127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422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Specific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learning</w:t>
            </w:r>
            <w:r w:rsidRPr="00264127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550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Key</w:t>
            </w:r>
            <w:r w:rsidRPr="00264127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inquiry</w:t>
            </w:r>
          </w:p>
          <w:p w:rsidR="00653F92" w:rsidRPr="00264127" w:rsidRDefault="00264127">
            <w:pPr>
              <w:pStyle w:val="TableParagraph"/>
              <w:spacing w:before="2" w:line="236" w:lineRule="exact"/>
              <w:ind w:left="630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54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Learning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531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Learning</w:t>
            </w:r>
          </w:p>
          <w:p w:rsidR="00653F92" w:rsidRPr="00264127" w:rsidRDefault="00264127">
            <w:pPr>
              <w:pStyle w:val="TableParagraph"/>
              <w:spacing w:before="2" w:line="236" w:lineRule="exact"/>
              <w:ind w:left="46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Resources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266" w:right="232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Assessment</w:t>
            </w:r>
          </w:p>
          <w:p w:rsidR="00653F92" w:rsidRPr="00264127" w:rsidRDefault="00264127">
            <w:pPr>
              <w:pStyle w:val="TableParagraph"/>
              <w:spacing w:before="2" w:line="236" w:lineRule="exact"/>
              <w:ind w:left="266" w:right="227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methods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130" w:right="8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Ref</w:t>
            </w:r>
          </w:p>
          <w:p w:rsidR="00653F92" w:rsidRPr="00264127" w:rsidRDefault="00264127">
            <w:pPr>
              <w:pStyle w:val="TableParagraph"/>
              <w:spacing w:before="2" w:line="236" w:lineRule="exact"/>
              <w:ind w:left="38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88"/>
              </w:rPr>
              <w:t>l</w:t>
            </w:r>
          </w:p>
        </w:tc>
      </w:tr>
      <w:tr w:rsidR="006A25F2" w:rsidRPr="00264127" w:rsidTr="00264127">
        <w:trPr>
          <w:trHeight w:val="405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/>
              <w:ind w:left="119"/>
              <w:rPr>
                <w:rFonts w:ascii="Cambria" w:hAnsi="Cambria"/>
                <w:b/>
              </w:rPr>
            </w:pPr>
            <w:r w:rsidRPr="00264127">
              <w:rPr>
                <w:rFonts w:ascii="Cambria" w:hAnsi="Cambria"/>
                <w:b/>
              </w:rPr>
              <w:t>QUR’AN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 w:line="255" w:lineRule="exact"/>
              <w:ind w:left="220" w:right="216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</w:p>
          <w:p w:rsidR="00653F92" w:rsidRPr="00264127" w:rsidRDefault="00264127">
            <w:pPr>
              <w:pStyle w:val="TableParagraph"/>
              <w:spacing w:line="250" w:lineRule="exact"/>
              <w:ind w:left="216" w:right="216"/>
              <w:jc w:val="center"/>
            </w:pPr>
            <w:r w:rsidRPr="00264127">
              <w:t>Al-</w:t>
            </w:r>
            <w:proofErr w:type="spellStart"/>
            <w:r w:rsidRPr="00264127">
              <w:t>Kauthar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9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9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9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98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8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8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8"/>
              </w:numPr>
              <w:tabs>
                <w:tab w:val="left" w:pos="381"/>
              </w:tabs>
              <w:ind w:right="121" w:firstLine="0"/>
            </w:pPr>
            <w:r w:rsidRPr="00264127">
              <w:t>How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2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 the teachings 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after="8"/>
              <w:ind w:right="205"/>
            </w:pPr>
            <w:r w:rsidRPr="00264127">
              <w:t>Individually/in</w:t>
            </w:r>
            <w:r w:rsidRPr="00264127">
              <w:rPr>
                <w:spacing w:val="-8"/>
              </w:rPr>
              <w:t xml:space="preserve"> </w:t>
            </w:r>
            <w:r w:rsidRPr="00264127">
              <w:t>pairs/</w:t>
            </w:r>
            <w:r w:rsidRPr="00264127">
              <w:rPr>
                <w:spacing w:val="-7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 xml:space="preserve">learners are guided </w:t>
            </w:r>
            <w:proofErr w:type="spellStart"/>
            <w:r w:rsidRPr="00264127">
              <w:t>to:read</w:t>
            </w:r>
            <w:proofErr w:type="spellEnd"/>
            <w:r w:rsidRPr="00264127">
              <w:t xml:space="preserve"> the</w:t>
            </w:r>
            <w:r w:rsidRPr="00264127">
              <w:rPr>
                <w:spacing w:val="1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264127">
            <w:pPr>
              <w:pStyle w:val="TableParagraph"/>
            </w:pPr>
            <w:r w:rsidRPr="00264127">
              <w:rPr>
                <w:noProof/>
              </w:rPr>
              <w:t>Learners to listen to</w:t>
            </w:r>
          </w:p>
          <w:p w:rsidR="00653F92" w:rsidRPr="00264127" w:rsidRDefault="00264127">
            <w:pPr>
              <w:pStyle w:val="TableParagraph"/>
              <w:ind w:right="231"/>
            </w:pPr>
            <w:proofErr w:type="gramStart"/>
            <w:r w:rsidRPr="00264127">
              <w:rPr>
                <w:spacing w:val="-1"/>
              </w:rPr>
              <w:t>teacher/resource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surah;.</w:t>
            </w:r>
          </w:p>
          <w:p w:rsidR="00653F92" w:rsidRPr="00264127" w:rsidRDefault="00264127">
            <w:pPr>
              <w:pStyle w:val="TableParagraph"/>
              <w:spacing w:before="1" w:after="8"/>
            </w:pPr>
            <w:r w:rsidRPr="00264127">
              <w:t>-</w:t>
            </w:r>
            <w:r w:rsidRPr="00264127">
              <w:rPr>
                <w:spacing w:val="49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Kauthar</w:t>
            </w:r>
            <w:proofErr w:type="spellEnd"/>
          </w:p>
          <w:p w:rsidR="00653F92" w:rsidRPr="00264127" w:rsidRDefault="00264127" w:rsidP="00264127">
            <w:pPr>
              <w:pStyle w:val="TableParagraph"/>
            </w:pPr>
            <w:r w:rsidRPr="00264127">
              <w:rPr>
                <w:noProof/>
              </w:rPr>
              <w:t xml:space="preserve">learners to recite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after</w:t>
            </w:r>
            <w:r w:rsidRPr="00264127">
              <w:rPr>
                <w:spacing w:val="-2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teacher/or the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t>devices.</w:t>
            </w:r>
          </w:p>
          <w:p w:rsidR="00653F92" w:rsidRPr="00264127" w:rsidRDefault="00264127" w:rsidP="00264127">
            <w:pPr>
              <w:pStyle w:val="TableParagraph"/>
              <w:ind w:right="233"/>
            </w:pPr>
            <w:r w:rsidRPr="00264127">
              <w:t>re</w:t>
            </w:r>
            <w:r w:rsidRPr="00264127">
              <w:rPr>
                <w:spacing w:val="-53"/>
              </w:rPr>
              <w:t xml:space="preserve"> </w:t>
            </w:r>
            <w:r w:rsidRPr="00264127">
              <w:t>guided to read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  <w:r w:rsidRPr="00264127">
              <w:rPr>
                <w:spacing w:val="-3"/>
              </w:rPr>
              <w:t xml:space="preserve"> </w:t>
            </w:r>
            <w:r w:rsidRPr="00264127">
              <w:t>from a</w:t>
            </w:r>
            <w:r w:rsidRPr="00264127">
              <w:rPr>
                <w:spacing w:val="1"/>
              </w:rPr>
              <w:t xml:space="preserve"> </w:t>
            </w:r>
            <w:r w:rsidRPr="00264127">
              <w:t>digital</w:t>
            </w:r>
          </w:p>
          <w:p w:rsidR="00653F92" w:rsidRPr="00264127" w:rsidRDefault="00264127">
            <w:pPr>
              <w:pStyle w:val="TableParagraph"/>
              <w:spacing w:line="237" w:lineRule="exact"/>
            </w:pPr>
            <w:proofErr w:type="gramStart"/>
            <w:r w:rsidRPr="00264127">
              <w:t>device/</w:t>
            </w:r>
            <w:proofErr w:type="spellStart"/>
            <w:r w:rsidRPr="00264127">
              <w:t>mus-haf</w:t>
            </w:r>
            <w:proofErr w:type="spellEnd"/>
            <w:r w:rsidRPr="00264127">
              <w:t>/charts</w:t>
            </w:r>
            <w:proofErr w:type="gramEnd"/>
            <w:r w:rsidRPr="00264127"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97"/>
              </w:numPr>
              <w:tabs>
                <w:tab w:val="left" w:pos="378"/>
                <w:tab w:val="left" w:pos="379"/>
              </w:tabs>
              <w:spacing w:before="2"/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7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96"/>
              </w:numPr>
              <w:tabs>
                <w:tab w:val="left" w:pos="374"/>
                <w:tab w:val="left" w:pos="375"/>
              </w:tabs>
              <w:spacing w:before="2" w:line="269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6"/>
              </w:numPr>
              <w:tabs>
                <w:tab w:val="left" w:pos="374"/>
                <w:tab w:val="left" w:pos="375"/>
              </w:tabs>
              <w:spacing w:line="242" w:lineRule="auto"/>
              <w:ind w:right="213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6"/>
              </w:numPr>
              <w:tabs>
                <w:tab w:val="left" w:pos="374"/>
                <w:tab w:val="left" w:pos="375"/>
              </w:tabs>
              <w:spacing w:line="242" w:lineRule="auto"/>
              <w:ind w:right="25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6"/>
              </w:numPr>
              <w:tabs>
                <w:tab w:val="left" w:pos="374"/>
                <w:tab w:val="left" w:pos="375"/>
              </w:tabs>
              <w:spacing w:line="242" w:lineRule="auto"/>
              <w:ind w:right="422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6"/>
              </w:numPr>
              <w:tabs>
                <w:tab w:val="left" w:pos="342"/>
                <w:tab w:val="left" w:pos="343"/>
              </w:tabs>
              <w:spacing w:line="242" w:lineRule="auto"/>
              <w:ind w:left="342" w:right="24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264127">
        <w:trPr>
          <w:trHeight w:val="404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5" w:lineRule="exact"/>
              <w:ind w:left="220" w:right="216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</w:p>
          <w:p w:rsidR="00653F92" w:rsidRPr="00264127" w:rsidRDefault="00264127">
            <w:pPr>
              <w:pStyle w:val="TableParagraph"/>
              <w:spacing w:line="252" w:lineRule="exact"/>
              <w:ind w:left="216" w:right="216"/>
              <w:jc w:val="center"/>
            </w:pPr>
            <w:r w:rsidRPr="00264127">
              <w:t>Al-</w:t>
            </w:r>
            <w:proofErr w:type="spellStart"/>
            <w:r w:rsidRPr="00264127">
              <w:t>Kauthar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5"/>
              </w:numPr>
              <w:tabs>
                <w:tab w:val="left" w:pos="436"/>
                <w:tab w:val="left" w:pos="437"/>
              </w:tabs>
              <w:ind w:right="269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3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5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5"/>
              </w:numPr>
              <w:tabs>
                <w:tab w:val="left" w:pos="436"/>
                <w:tab w:val="left" w:pos="437"/>
              </w:tabs>
              <w:spacing w:line="242" w:lineRule="auto"/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94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4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4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4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ind w:right="208"/>
              <w:jc w:val="both"/>
            </w:pPr>
            <w:r w:rsidRPr="00264127">
              <w:t>Individually/in pairs/ in groups</w:t>
            </w:r>
            <w:r w:rsidRPr="00264127">
              <w:rPr>
                <w:spacing w:val="-53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264127" w:rsidP="00264127">
            <w:pPr>
              <w:pStyle w:val="TableParagraph"/>
              <w:ind w:right="231"/>
            </w:pPr>
            <w:r>
              <w:t>Learn</w:t>
            </w:r>
            <w:r w:rsidRPr="00264127">
              <w:t>ers to listen to the</w:t>
            </w:r>
            <w:r w:rsidRPr="00264127">
              <w:rPr>
                <w:spacing w:val="1"/>
              </w:rPr>
              <w:t xml:space="preserve"> </w:t>
            </w:r>
            <w:r w:rsidRPr="00264127">
              <w:rPr>
                <w:spacing w:val="-1"/>
              </w:rPr>
              <w:t xml:space="preserve">teacher/resource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  <w:proofErr w:type="gramStart"/>
            <w:r w:rsidRPr="00264127">
              <w:t>;.</w:t>
            </w:r>
            <w:proofErr w:type="gramEnd"/>
          </w:p>
          <w:p w:rsidR="00653F92" w:rsidRPr="00264127" w:rsidRDefault="00264127">
            <w:pPr>
              <w:pStyle w:val="TableParagraph"/>
              <w:spacing w:after="4"/>
            </w:pPr>
            <w:r w:rsidRPr="00264127">
              <w:t>-</w:t>
            </w:r>
            <w:r w:rsidRPr="00264127">
              <w:rPr>
                <w:spacing w:val="49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Kauthar</w:t>
            </w:r>
            <w:proofErr w:type="spellEnd"/>
          </w:p>
          <w:p w:rsidR="00653F92" w:rsidRPr="00264127" w:rsidRDefault="00264127">
            <w:pPr>
              <w:pStyle w:val="TableParagraph"/>
            </w:pPr>
            <w:r>
              <w:rPr>
                <w:noProof/>
              </w:rPr>
              <w:t>Learners to recite the</w:t>
            </w:r>
          </w:p>
          <w:p w:rsidR="00653F92" w:rsidRPr="00264127" w:rsidRDefault="00264127">
            <w:pPr>
              <w:pStyle w:val="TableParagraph"/>
              <w:ind w:right="199"/>
            </w:pPr>
            <w:proofErr w:type="gramStart"/>
            <w:r w:rsidRPr="00264127">
              <w:t>selected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after</w:t>
            </w:r>
            <w:r w:rsidRPr="00264127">
              <w:rPr>
                <w:spacing w:val="-2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teacher/or the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t>devices.</w:t>
            </w:r>
          </w:p>
          <w:p w:rsidR="00653F92" w:rsidRPr="00264127" w:rsidRDefault="00264127" w:rsidP="00264127">
            <w:pPr>
              <w:pStyle w:val="TableParagraph"/>
              <w:spacing w:line="253" w:lineRule="exact"/>
            </w:pPr>
            <w:r>
              <w:t>Learners in pairs/groups a</w:t>
            </w:r>
            <w:r w:rsidRPr="00264127">
              <w:t>re</w:t>
            </w:r>
          </w:p>
          <w:p w:rsidR="00653F92" w:rsidRPr="00264127" w:rsidRDefault="00264127">
            <w:pPr>
              <w:pStyle w:val="TableParagraph"/>
              <w:spacing w:line="253" w:lineRule="exact"/>
            </w:pPr>
            <w:r w:rsidRPr="00264127">
              <w:t>guided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read</w:t>
            </w:r>
            <w:r w:rsidRPr="00264127">
              <w:rPr>
                <w:spacing w:val="-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selected</w:t>
            </w:r>
          </w:p>
          <w:p w:rsidR="00653F92" w:rsidRPr="00264127" w:rsidRDefault="00264127">
            <w:pPr>
              <w:pStyle w:val="TableParagraph"/>
              <w:spacing w:line="252" w:lineRule="exact"/>
              <w:ind w:right="943"/>
            </w:pPr>
            <w:proofErr w:type="gramStart"/>
            <w:r w:rsidRPr="00264127">
              <w:t>surah</w:t>
            </w:r>
            <w:proofErr w:type="gramEnd"/>
            <w:r w:rsidRPr="00264127">
              <w:t xml:space="preserve"> from a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rPr>
                <w:spacing w:val="-1"/>
              </w:rPr>
              <w:t>device/</w:t>
            </w:r>
            <w:proofErr w:type="spellStart"/>
            <w:r w:rsidRPr="00264127">
              <w:rPr>
                <w:spacing w:val="-1"/>
              </w:rPr>
              <w:t>mus-haf</w:t>
            </w:r>
            <w:proofErr w:type="spellEnd"/>
            <w:r w:rsidRPr="00264127">
              <w:rPr>
                <w:spacing w:val="-1"/>
              </w:rPr>
              <w:t>/charts.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93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3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92"/>
              </w:numPr>
              <w:tabs>
                <w:tab w:val="left" w:pos="374"/>
                <w:tab w:val="left" w:pos="375"/>
              </w:tabs>
              <w:spacing w:line="268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2"/>
              </w:numPr>
              <w:tabs>
                <w:tab w:val="left" w:pos="374"/>
                <w:tab w:val="left" w:pos="375"/>
              </w:tabs>
              <w:spacing w:before="2"/>
              <w:ind w:right="213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2"/>
              </w:numPr>
              <w:tabs>
                <w:tab w:val="left" w:pos="374"/>
                <w:tab w:val="left" w:pos="375"/>
              </w:tabs>
              <w:ind w:right="25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2"/>
              </w:numPr>
              <w:tabs>
                <w:tab w:val="left" w:pos="374"/>
                <w:tab w:val="left" w:pos="375"/>
              </w:tabs>
              <w:ind w:right="422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2"/>
              </w:numPr>
              <w:tabs>
                <w:tab w:val="left" w:pos="342"/>
                <w:tab w:val="left" w:pos="343"/>
              </w:tabs>
              <w:spacing w:before="1"/>
              <w:ind w:left="342" w:right="24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264127">
        <w:trPr>
          <w:trHeight w:val="80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 w:line="255" w:lineRule="exact"/>
              <w:ind w:left="220" w:right="216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</w:p>
          <w:p w:rsidR="00653F92" w:rsidRPr="00264127" w:rsidRDefault="00264127">
            <w:pPr>
              <w:pStyle w:val="TableParagraph"/>
              <w:spacing w:line="250" w:lineRule="exact"/>
              <w:ind w:left="216" w:right="216"/>
              <w:jc w:val="center"/>
            </w:pPr>
            <w:r w:rsidRPr="00264127">
              <w:t>Al-</w:t>
            </w:r>
            <w:proofErr w:type="spellStart"/>
            <w:r w:rsidRPr="00264127">
              <w:t>Kauthar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5" w:right="112"/>
            </w:pPr>
            <w:r w:rsidRPr="00264127">
              <w:t>1.</w:t>
            </w:r>
            <w:r w:rsidRPr="00264127">
              <w:rPr>
                <w:spacing w:val="61"/>
              </w:rPr>
              <w:t xml:space="preserve"> </w:t>
            </w:r>
            <w:r w:rsidRPr="00264127">
              <w:t>Why</w:t>
            </w:r>
            <w:r w:rsidRPr="00264127">
              <w:rPr>
                <w:spacing w:val="2"/>
              </w:rPr>
              <w:t xml:space="preserve"> </w:t>
            </w:r>
            <w:r w:rsidRPr="00264127">
              <w:t>is</w:t>
            </w:r>
            <w:r w:rsidRPr="00264127">
              <w:rPr>
                <w:spacing w:val="3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</w:pPr>
            <w:r>
              <w:rPr>
                <w:noProof/>
              </w:rPr>
              <w:t>Learnes to practice proper</w:t>
            </w:r>
          </w:p>
          <w:p w:rsidR="00653F92" w:rsidRPr="00264127" w:rsidRDefault="00264127">
            <w:pPr>
              <w:pStyle w:val="TableParagraph"/>
              <w:spacing w:before="6"/>
              <w:ind w:right="621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9CC2E4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91"/>
              </w:numPr>
              <w:tabs>
                <w:tab w:val="left" w:pos="378"/>
                <w:tab w:val="left" w:pos="379"/>
              </w:tabs>
              <w:spacing w:before="2"/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-4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</w:p>
          <w:p w:rsidR="00653F92" w:rsidRPr="00264127" w:rsidRDefault="00264127">
            <w:pPr>
              <w:pStyle w:val="TableParagraph"/>
              <w:spacing w:line="252" w:lineRule="exact"/>
              <w:ind w:left="378"/>
              <w:rPr>
                <w:rFonts w:ascii="Cambria Math"/>
              </w:rPr>
            </w:pPr>
            <w:proofErr w:type="spellStart"/>
            <w:r w:rsidRPr="00264127">
              <w:rPr>
                <w:rFonts w:ascii="Cambria Math"/>
              </w:rPr>
              <w:t>haf</w:t>
            </w:r>
            <w:proofErr w:type="spellEnd"/>
            <w:r w:rsidRPr="00264127">
              <w:rPr>
                <w:rFonts w:ascii="Cambria Math"/>
              </w:rPr>
              <w:t>,</w:t>
            </w:r>
            <w:r w:rsidRPr="00264127">
              <w:rPr>
                <w:rFonts w:ascii="Cambria Math"/>
                <w:spacing w:val="-4"/>
              </w:rPr>
              <w:t xml:space="preserve"> </w:t>
            </w:r>
            <w:r w:rsidRPr="00264127">
              <w:rPr>
                <w:rFonts w:ascii="Cambria Math"/>
              </w:rPr>
              <w:t>charts,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  <w:tab w:val="left" w:pos="375"/>
              </w:tabs>
              <w:spacing w:before="2" w:line="269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0"/>
              </w:numPr>
              <w:tabs>
                <w:tab w:val="left" w:pos="374"/>
                <w:tab w:val="left" w:pos="375"/>
              </w:tabs>
              <w:spacing w:line="260" w:lineRule="exact"/>
              <w:ind w:right="213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653F92">
      <w:pPr>
        <w:sectPr w:rsidR="00653F92" w:rsidRPr="00264127">
          <w:type w:val="continuous"/>
          <w:pgSz w:w="16840" w:h="11910" w:orient="landscape"/>
          <w:pgMar w:top="60" w:right="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A25F2" w:rsidRPr="00264127" w:rsidTr="006A25F2">
        <w:trPr>
          <w:trHeight w:val="2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89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9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9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88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8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8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selected surah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</w:p>
          <w:p w:rsidR="00653F92" w:rsidRPr="00264127" w:rsidRDefault="00264127">
            <w:pPr>
              <w:pStyle w:val="TableParagraph"/>
              <w:spacing w:line="242" w:lineRule="exact"/>
              <w:ind w:left="105"/>
            </w:pPr>
            <w:proofErr w:type="gramStart"/>
            <w:r w:rsidRPr="00264127">
              <w:t>your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daily</w:t>
            </w:r>
            <w:r w:rsidRPr="00264127">
              <w:rPr>
                <w:spacing w:val="-4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after="7"/>
              <w:ind w:right="524"/>
              <w:jc w:val="both"/>
            </w:pPr>
            <w:r w:rsidRPr="00264127">
              <w:t>meaning of the selected surah</w:t>
            </w:r>
            <w:r w:rsidRPr="00264127">
              <w:rPr>
                <w:spacing w:val="-47"/>
              </w:rPr>
              <w:t xml:space="preserve"> </w:t>
            </w:r>
            <w:r w:rsidRPr="00264127">
              <w:t>from</w:t>
            </w:r>
            <w:r w:rsidRPr="00264127">
              <w:rPr>
                <w:spacing w:val="-10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10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 make</w:t>
            </w:r>
            <w:r w:rsidRPr="00264127">
              <w:rPr>
                <w:spacing w:val="-48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6"/>
              </w:rPr>
              <w:t xml:space="preserve"> </w:t>
            </w:r>
            <w:r w:rsidRPr="00264127">
              <w:t>notes</w:t>
            </w:r>
          </w:p>
          <w:p w:rsidR="00653F92" w:rsidRPr="00264127" w:rsidRDefault="00264127">
            <w:pPr>
              <w:pStyle w:val="TableParagraph"/>
              <w:spacing w:line="227" w:lineRule="exact"/>
            </w:pPr>
            <w:r>
              <w:rPr>
                <w:noProof/>
                <w:position w:val="-4"/>
              </w:rPr>
              <w:t xml:space="preserve">in groups learners to discuss </w:t>
            </w:r>
          </w:p>
          <w:p w:rsidR="00653F92" w:rsidRPr="00264127" w:rsidRDefault="00264127">
            <w:pPr>
              <w:pStyle w:val="TableParagraph"/>
            </w:pPr>
            <w:r w:rsidRPr="00264127">
              <w:t>the</w:t>
            </w:r>
            <w:r w:rsidRPr="00264127">
              <w:rPr>
                <w:spacing w:val="-2"/>
              </w:rPr>
              <w:t xml:space="preserve"> </w:t>
            </w:r>
            <w:r w:rsidRPr="00264127">
              <w:t>different</w:t>
            </w:r>
            <w:r w:rsidRPr="00264127">
              <w:rPr>
                <w:spacing w:val="4"/>
              </w:rPr>
              <w:t xml:space="preserve"> </w:t>
            </w:r>
            <w:r w:rsidRPr="00264127">
              <w:t>ways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</w:p>
          <w:p w:rsidR="00653F92" w:rsidRPr="00264127" w:rsidRDefault="00264127">
            <w:pPr>
              <w:pStyle w:val="TableParagraph"/>
              <w:ind w:right="163"/>
            </w:pPr>
            <w:r w:rsidRPr="00264127">
              <w:t>applying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and lessons</w:t>
            </w:r>
            <w:r w:rsidRPr="00264127">
              <w:rPr>
                <w:spacing w:val="-47"/>
              </w:rPr>
              <w:t xml:space="preserve"> </w:t>
            </w:r>
            <w:r w:rsidRPr="00264127">
              <w:t>learnt</w:t>
            </w:r>
            <w:r w:rsidRPr="00264127">
              <w:rPr>
                <w:spacing w:val="5"/>
              </w:rPr>
              <w:t xml:space="preserve"> </w:t>
            </w:r>
            <w:r w:rsidRPr="00264127">
              <w:t>from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</w:pPr>
            <w:r w:rsidRPr="00264127">
              <w:t>selected</w:t>
            </w:r>
            <w:r w:rsidRPr="00264127">
              <w:rPr>
                <w:spacing w:val="-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87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  <w:tab w:val="left" w:pos="375"/>
              </w:tabs>
              <w:spacing w:line="242" w:lineRule="auto"/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6"/>
              </w:numPr>
              <w:tabs>
                <w:tab w:val="left" w:pos="374"/>
                <w:tab w:val="left" w:pos="375"/>
              </w:tabs>
              <w:spacing w:line="242" w:lineRule="auto"/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6"/>
              </w:numPr>
              <w:tabs>
                <w:tab w:val="left" w:pos="342"/>
                <w:tab w:val="left" w:pos="343"/>
              </w:tabs>
              <w:spacing w:line="242" w:lineRule="auto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542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spacing w:line="251" w:lineRule="exact"/>
              <w:ind w:left="220" w:right="216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</w:p>
          <w:p w:rsidR="00653F92" w:rsidRPr="00264127" w:rsidRDefault="00264127">
            <w:pPr>
              <w:pStyle w:val="TableParagraph"/>
              <w:spacing w:line="252" w:lineRule="exact"/>
              <w:ind w:left="216" w:right="216"/>
              <w:jc w:val="center"/>
            </w:pPr>
            <w:r w:rsidRPr="00264127">
              <w:t>Al-</w:t>
            </w:r>
            <w:proofErr w:type="spellStart"/>
            <w:r w:rsidRPr="00264127">
              <w:t>Kauthar</w:t>
            </w:r>
            <w:proofErr w:type="spellEnd"/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5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5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1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5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84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4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4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4"/>
              </w:numPr>
              <w:tabs>
                <w:tab w:val="left" w:pos="381"/>
              </w:tabs>
              <w:spacing w:line="252" w:lineRule="exact"/>
              <w:ind w:right="122" w:firstLine="0"/>
            </w:pPr>
            <w:r w:rsidRPr="00264127">
              <w:t>How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 the teachings of</w:t>
            </w:r>
            <w:r w:rsidRPr="00264127">
              <w:rPr>
                <w:spacing w:val="-53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>Learners t practice proper</w:t>
            </w:r>
          </w:p>
          <w:p w:rsidR="00653F92" w:rsidRPr="00264127" w:rsidRDefault="00264127">
            <w:pPr>
              <w:pStyle w:val="TableParagraph"/>
              <w:spacing w:line="242" w:lineRule="auto"/>
              <w:ind w:right="626"/>
              <w:jc w:val="both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before="3"/>
              <w:ind w:right="524"/>
              <w:jc w:val="both"/>
            </w:pPr>
            <w:r w:rsidRPr="00264127">
              <w:t>meaning of the selected surah</w:t>
            </w:r>
            <w:r w:rsidRPr="00264127">
              <w:rPr>
                <w:spacing w:val="-47"/>
              </w:rPr>
              <w:t xml:space="preserve"> </w:t>
            </w:r>
            <w:r w:rsidRPr="00264127">
              <w:t>from</w:t>
            </w:r>
            <w:r w:rsidRPr="00264127">
              <w:rPr>
                <w:spacing w:val="-10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10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 make</w:t>
            </w:r>
            <w:r w:rsidRPr="00264127">
              <w:rPr>
                <w:spacing w:val="-48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6"/>
              </w:rPr>
              <w:t xml:space="preserve"> </w:t>
            </w:r>
            <w:r w:rsidRPr="00264127">
              <w:t>notes</w:t>
            </w:r>
          </w:p>
          <w:p w:rsidR="00653F92" w:rsidRPr="00264127" w:rsidRDefault="00C708F5" w:rsidP="00C708F5">
            <w:pPr>
              <w:pStyle w:val="TableParagraph"/>
              <w:spacing w:before="2"/>
              <w:ind w:right="321"/>
              <w:jc w:val="both"/>
            </w:pPr>
            <w:r>
              <w:t>in group</w:t>
            </w:r>
            <w:r w:rsidR="00264127" w:rsidRPr="00264127">
              <w:t>s,</w:t>
            </w:r>
            <w:r w:rsidR="00264127" w:rsidRPr="00264127">
              <w:rPr>
                <w:spacing w:val="-6"/>
              </w:rPr>
              <w:t xml:space="preserve"> </w:t>
            </w:r>
            <w:r w:rsidR="00264127" w:rsidRPr="00264127">
              <w:t>learners</w:t>
            </w:r>
            <w:r w:rsidR="00264127" w:rsidRPr="00264127">
              <w:rPr>
                <w:spacing w:val="-9"/>
              </w:rPr>
              <w:t xml:space="preserve"> </w:t>
            </w:r>
            <w:r w:rsidR="00264127" w:rsidRPr="00264127">
              <w:t>to</w:t>
            </w:r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discuss</w:t>
            </w:r>
            <w:r w:rsidR="00264127" w:rsidRPr="00264127">
              <w:rPr>
                <w:spacing w:val="-48"/>
              </w:rPr>
              <w:t xml:space="preserve"> </w:t>
            </w:r>
            <w:r w:rsidR="00264127" w:rsidRPr="00264127">
              <w:t>the different</w:t>
            </w:r>
            <w:r w:rsidR="00264127" w:rsidRPr="00264127">
              <w:rPr>
                <w:spacing w:val="6"/>
              </w:rPr>
              <w:t xml:space="preserve"> </w:t>
            </w:r>
            <w:r w:rsidR="00264127" w:rsidRPr="00264127">
              <w:t>ways</w:t>
            </w:r>
            <w:r w:rsidR="00264127" w:rsidRPr="00264127">
              <w:rPr>
                <w:spacing w:val="-1"/>
              </w:rPr>
              <w:t xml:space="preserve"> </w:t>
            </w:r>
            <w:r w:rsidR="00264127" w:rsidRPr="00264127">
              <w:t>of</w:t>
            </w:r>
          </w:p>
          <w:p w:rsidR="00653F92" w:rsidRPr="00264127" w:rsidRDefault="00264127" w:rsidP="00C708F5">
            <w:pPr>
              <w:pStyle w:val="TableParagraph"/>
              <w:jc w:val="both"/>
            </w:pPr>
            <w:r w:rsidRPr="00264127">
              <w:t>applying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and lessons</w:t>
            </w:r>
            <w:r w:rsidRPr="00264127">
              <w:rPr>
                <w:spacing w:val="-47"/>
              </w:rPr>
              <w:t xml:space="preserve"> </w:t>
            </w:r>
            <w:r w:rsidRPr="00264127">
              <w:t>learnt</w:t>
            </w:r>
            <w:r w:rsidRPr="00264127">
              <w:rPr>
                <w:spacing w:val="5"/>
              </w:rPr>
              <w:t xml:space="preserve"> </w:t>
            </w:r>
            <w:r w:rsidRPr="00264127">
              <w:t>from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  <w:spacing w:before="1"/>
              <w:jc w:val="both"/>
            </w:pPr>
            <w:r w:rsidRPr="00264127">
              <w:t>selected</w:t>
            </w:r>
            <w:r w:rsidRPr="00264127">
              <w:rPr>
                <w:spacing w:val="-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3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  <w:tab w:val="left" w:pos="375"/>
              </w:tabs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2"/>
              </w:numPr>
              <w:tabs>
                <w:tab w:val="left" w:pos="374"/>
                <w:tab w:val="left" w:pos="375"/>
              </w:tabs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2"/>
              </w:numPr>
              <w:tabs>
                <w:tab w:val="left" w:pos="342"/>
                <w:tab w:val="left" w:pos="343"/>
              </w:tabs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A25F2" w:rsidRPr="00264127" w:rsidTr="006A25F2">
        <w:trPr>
          <w:trHeight w:val="48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Al-Maun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1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1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1"/>
              </w:numPr>
              <w:tabs>
                <w:tab w:val="left" w:pos="436"/>
                <w:tab w:val="left" w:pos="437"/>
              </w:tabs>
              <w:spacing w:line="242" w:lineRule="auto"/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80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0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0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0"/>
              </w:numPr>
              <w:tabs>
                <w:tab w:val="left" w:pos="381"/>
              </w:tabs>
              <w:ind w:right="122" w:firstLine="0"/>
            </w:pPr>
            <w:r w:rsidRPr="00264127">
              <w:t>How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 the teachings of</w:t>
            </w:r>
            <w:r w:rsidRPr="00264127">
              <w:rPr>
                <w:spacing w:val="-53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208"/>
              <w:jc w:val="both"/>
            </w:pPr>
            <w:r w:rsidRPr="00264127">
              <w:t>Individually/in pairs/ in groups</w:t>
            </w:r>
            <w:r w:rsidRPr="00264127">
              <w:rPr>
                <w:spacing w:val="-53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C708F5" w:rsidP="00C708F5">
            <w:pPr>
              <w:pStyle w:val="TableParagraph"/>
            </w:pPr>
            <w:r>
              <w:rPr>
                <w:noProof/>
              </w:rPr>
              <w:t xml:space="preserve">Learners to listen to </w:t>
            </w:r>
            <w:r w:rsidR="00264127" w:rsidRPr="00264127">
              <w:rPr>
                <w:spacing w:val="-1"/>
              </w:rPr>
              <w:t xml:space="preserve">teacher/resource </w:t>
            </w:r>
            <w:r w:rsidR="00264127" w:rsidRPr="00264127">
              <w:t>person/digital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device on the recitation of the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selected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surah</w:t>
            </w:r>
            <w:proofErr w:type="gramStart"/>
            <w:r w:rsidR="00264127" w:rsidRPr="00264127">
              <w:t>;.</w:t>
            </w:r>
            <w:proofErr w:type="gramEnd"/>
          </w:p>
          <w:p w:rsidR="00653F92" w:rsidRPr="00264127" w:rsidRDefault="00264127">
            <w:pPr>
              <w:pStyle w:val="TableParagraph"/>
              <w:spacing w:after="9"/>
            </w:pPr>
            <w:r w:rsidRPr="00264127">
              <w:t>-</w:t>
            </w:r>
            <w:r w:rsidRPr="00264127">
              <w:rPr>
                <w:spacing w:val="50"/>
              </w:rPr>
              <w:t xml:space="preserve"> </w:t>
            </w:r>
            <w:r w:rsidRPr="00264127">
              <w:t>Al-Maun</w:t>
            </w:r>
          </w:p>
          <w:p w:rsidR="00653F92" w:rsidRPr="00264127" w:rsidRDefault="00C708F5" w:rsidP="00C708F5">
            <w:pPr>
              <w:pStyle w:val="TableParagraph"/>
            </w:pPr>
            <w:r>
              <w:rPr>
                <w:noProof/>
              </w:rPr>
              <w:t xml:space="preserve">Learnera to recite </w:t>
            </w:r>
            <w:proofErr w:type="gramStart"/>
            <w:r>
              <w:rPr>
                <w:noProof/>
              </w:rPr>
              <w:t xml:space="preserve">the </w:t>
            </w:r>
            <w:r>
              <w:t xml:space="preserve"> </w:t>
            </w:r>
            <w:r w:rsidR="00264127" w:rsidRPr="00264127">
              <w:t>selected</w:t>
            </w:r>
            <w:proofErr w:type="gramEnd"/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surah</w:t>
            </w:r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after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listening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the teacher/or the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devices.</w:t>
            </w:r>
          </w:p>
          <w:p w:rsidR="00653F92" w:rsidRPr="00264127" w:rsidRDefault="00C708F5" w:rsidP="00C708F5">
            <w:pPr>
              <w:pStyle w:val="TableParagraph"/>
              <w:spacing w:before="1" w:after="10"/>
              <w:ind w:right="251"/>
            </w:pPr>
            <w:r>
              <w:t xml:space="preserve">Learners in pairs/ groups </w:t>
            </w:r>
            <w:r w:rsidR="00264127" w:rsidRPr="00264127">
              <w:t>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guided to read the selected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 xml:space="preserve">surah </w:t>
            </w:r>
            <w:proofErr w:type="gramStart"/>
            <w:r w:rsidR="00264127" w:rsidRPr="00264127">
              <w:t>from a</w:t>
            </w:r>
            <w:proofErr w:type="gramEnd"/>
            <w:r w:rsidR="00264127" w:rsidRPr="00264127">
              <w:t xml:space="preserve">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device/</w:t>
            </w:r>
            <w:proofErr w:type="spellStart"/>
            <w:r w:rsidR="00264127" w:rsidRPr="00264127">
              <w:t>mus-haf</w:t>
            </w:r>
            <w:proofErr w:type="spellEnd"/>
            <w:r w:rsidR="00264127" w:rsidRPr="00264127">
              <w:t>/charts.</w:t>
            </w:r>
          </w:p>
          <w:p w:rsidR="00653F92" w:rsidRPr="00264127" w:rsidRDefault="00C708F5">
            <w:pPr>
              <w:pStyle w:val="TableParagraph"/>
            </w:pPr>
            <w:r>
              <w:t xml:space="preserve">Learners practice proper </w:t>
            </w:r>
          </w:p>
          <w:p w:rsidR="00653F92" w:rsidRPr="00264127" w:rsidRDefault="00264127">
            <w:pPr>
              <w:pStyle w:val="TableParagraph"/>
              <w:spacing w:line="250" w:lineRule="atLeast"/>
              <w:ind w:right="621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79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9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  <w:tab w:val="left" w:pos="375"/>
              </w:tabs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  <w:tab w:val="left" w:pos="375"/>
              </w:tabs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8"/>
              </w:numPr>
              <w:tabs>
                <w:tab w:val="left" w:pos="342"/>
                <w:tab w:val="left" w:pos="343"/>
              </w:tabs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264127">
      <w:r w:rsidRPr="00264127">
        <w:pict>
          <v:group id="_x0000_s1060" style="position:absolute;margin-left:471.7pt;margin-top:476.75pt;width:142.05pt;height:12.6pt;z-index:-16786432;mso-position-horizontal-relative:page;mso-position-vertical-relative:page" coordorigin="9434,9535" coordsize="2841,252">
            <v:rect id="_x0000_s1062" style="position:absolute;left:9434;top:9535;width:2841;height:252" fillcolor="#deeaf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9434;top:9539;width:2607;height:244">
              <v:imagedata r:id="rId6" o:title=""/>
            </v:shape>
            <w10:wrap anchorx="page" anchory="page"/>
          </v:group>
        </w:pict>
      </w:r>
    </w:p>
    <w:p w:rsidR="00653F92" w:rsidRPr="00264127" w:rsidRDefault="00653F92">
      <w:pPr>
        <w:sectPr w:rsidR="00653F92" w:rsidRPr="00264127">
          <w:pgSz w:w="16840" w:h="11910" w:orient="landscape"/>
          <w:pgMar w:top="140" w:right="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53F92" w:rsidRPr="00264127">
        <w:trPr>
          <w:trHeight w:val="4807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37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Al-Maun</w:t>
            </w: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7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7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7"/>
              </w:numPr>
              <w:tabs>
                <w:tab w:val="left" w:pos="436"/>
                <w:tab w:val="left" w:pos="437"/>
              </w:tabs>
              <w:ind w:right="148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76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6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6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6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</w:tcPr>
          <w:p w:rsidR="00653F92" w:rsidRPr="00264127" w:rsidRDefault="00264127">
            <w:pPr>
              <w:pStyle w:val="TableParagraph"/>
              <w:ind w:right="208"/>
              <w:jc w:val="both"/>
            </w:pPr>
            <w:r w:rsidRPr="00264127">
              <w:t>Individually/in pairs/ in groups</w:t>
            </w:r>
            <w:r w:rsidRPr="00264127">
              <w:rPr>
                <w:spacing w:val="-53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ind w:right="231"/>
            </w:pPr>
            <w:proofErr w:type="gramStart"/>
            <w:r w:rsidRPr="00264127">
              <w:rPr>
                <w:spacing w:val="-1"/>
              </w:rPr>
              <w:t>teacher/resource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surah;.</w:t>
            </w:r>
          </w:p>
          <w:p w:rsidR="00653F92" w:rsidRPr="00264127" w:rsidRDefault="00264127">
            <w:pPr>
              <w:pStyle w:val="TableParagraph"/>
              <w:spacing w:after="9"/>
            </w:pPr>
            <w:r w:rsidRPr="00264127">
              <w:t>-</w:t>
            </w:r>
            <w:r w:rsidRPr="00264127">
              <w:rPr>
                <w:spacing w:val="50"/>
              </w:rPr>
              <w:t xml:space="preserve"> </w:t>
            </w:r>
            <w:r w:rsidRPr="00264127">
              <w:t>Al-Maun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Learners to recite the </w:t>
            </w:r>
          </w:p>
          <w:p w:rsidR="00653F92" w:rsidRPr="00264127" w:rsidRDefault="00264127">
            <w:pPr>
              <w:pStyle w:val="TableParagraph"/>
              <w:ind w:right="199"/>
            </w:pPr>
            <w:proofErr w:type="gramStart"/>
            <w:r w:rsidRPr="00264127">
              <w:t>selected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5"/>
              </w:rPr>
              <w:t xml:space="preserve"> </w:t>
            </w:r>
            <w:r w:rsidRPr="00264127">
              <w:t>after</w:t>
            </w:r>
            <w:r w:rsidRPr="00264127">
              <w:rPr>
                <w:spacing w:val="-2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5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teacher/or the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t>devices.</w:t>
            </w:r>
          </w:p>
          <w:p w:rsidR="00653F92" w:rsidRPr="00264127" w:rsidRDefault="00C708F5" w:rsidP="00C708F5">
            <w:pPr>
              <w:pStyle w:val="TableParagraph"/>
              <w:spacing w:before="1" w:after="10"/>
              <w:ind w:right="251"/>
            </w:pPr>
            <w:r>
              <w:t>Learners in pairs/ groups a</w:t>
            </w:r>
            <w:r w:rsidR="00264127" w:rsidRPr="00264127">
              <w:t>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guided to read the selected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 xml:space="preserve">surah </w:t>
            </w:r>
            <w:proofErr w:type="gramStart"/>
            <w:r w:rsidR="00264127" w:rsidRPr="00264127">
              <w:t>from a</w:t>
            </w:r>
            <w:proofErr w:type="gramEnd"/>
            <w:r w:rsidR="00264127" w:rsidRPr="00264127">
              <w:t xml:space="preserve">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device/</w:t>
            </w:r>
            <w:proofErr w:type="spellStart"/>
            <w:r w:rsidR="00264127" w:rsidRPr="00264127">
              <w:t>mus-haf</w:t>
            </w:r>
            <w:proofErr w:type="spellEnd"/>
            <w:r w:rsidR="00264127" w:rsidRPr="00264127">
              <w:t>/charts.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Learners to practice proper </w:t>
            </w:r>
          </w:p>
          <w:p w:rsidR="00653F92" w:rsidRPr="00264127" w:rsidRDefault="00264127">
            <w:pPr>
              <w:pStyle w:val="TableParagraph"/>
              <w:spacing w:line="248" w:lineRule="exact"/>
              <w:ind w:right="621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75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5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  <w:tab w:val="left" w:pos="375"/>
              </w:tabs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  <w:tab w:val="left" w:pos="375"/>
              </w:tabs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4"/>
              </w:numPr>
              <w:tabs>
                <w:tab w:val="left" w:pos="342"/>
                <w:tab w:val="left" w:pos="343"/>
              </w:tabs>
              <w:spacing w:line="242" w:lineRule="auto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542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Al-Maun</w:t>
            </w: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3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3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3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72"/>
              </w:numPr>
              <w:tabs>
                <w:tab w:val="left" w:pos="385"/>
              </w:tabs>
              <w:spacing w:line="242" w:lineRule="auto"/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2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2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2"/>
              </w:numPr>
              <w:tabs>
                <w:tab w:val="left" w:pos="381"/>
              </w:tabs>
              <w:spacing w:line="252" w:lineRule="exact"/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line="242" w:lineRule="auto"/>
              <w:ind w:right="279"/>
              <w:jc w:val="both"/>
            </w:pPr>
            <w:r w:rsidRPr="00264127">
              <w:t>meaning of the selected surah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</w:t>
            </w:r>
            <w:r w:rsidRPr="00264127">
              <w:rPr>
                <w:spacing w:val="-7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4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make</w:t>
            </w:r>
            <w:r w:rsidRPr="00264127">
              <w:rPr>
                <w:spacing w:val="-52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2"/>
              </w:rPr>
              <w:t xml:space="preserve"> </w:t>
            </w:r>
            <w:r w:rsidRPr="00264127">
              <w:t>notes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in groups /pairs learners to </w:t>
            </w:r>
          </w:p>
          <w:p w:rsidR="00653F92" w:rsidRPr="00264127" w:rsidRDefault="00264127">
            <w:pPr>
              <w:pStyle w:val="TableParagraph"/>
              <w:ind w:right="418"/>
            </w:pPr>
            <w:r w:rsidRPr="00264127">
              <w:t>discuss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different</w:t>
            </w:r>
            <w:r w:rsidRPr="00264127">
              <w:rPr>
                <w:spacing w:val="-4"/>
              </w:rPr>
              <w:t xml:space="preserve"> </w:t>
            </w:r>
            <w:r w:rsidRPr="00264127">
              <w:t>ways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applying the teachings and</w:t>
            </w:r>
            <w:r w:rsidRPr="00264127">
              <w:rPr>
                <w:spacing w:val="1"/>
              </w:rPr>
              <w:t xml:space="preserve"> </w:t>
            </w:r>
            <w:r w:rsidRPr="00264127">
              <w:t>lessons learnt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71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1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  <w:tab w:val="left" w:pos="375"/>
              </w:tabs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0"/>
              </w:numPr>
              <w:tabs>
                <w:tab w:val="left" w:pos="374"/>
                <w:tab w:val="left" w:pos="375"/>
              </w:tabs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0"/>
              </w:numPr>
              <w:tabs>
                <w:tab w:val="left" w:pos="342"/>
                <w:tab w:val="left" w:pos="343"/>
              </w:tabs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3036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49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Al-Maun</w:t>
            </w: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9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9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9"/>
              </w:numPr>
              <w:tabs>
                <w:tab w:val="left" w:pos="436"/>
                <w:tab w:val="left" w:pos="437"/>
              </w:tabs>
              <w:spacing w:line="252" w:lineRule="exact"/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spacing w:line="242" w:lineRule="auto"/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8"/>
              </w:numPr>
              <w:tabs>
                <w:tab w:val="left" w:pos="381"/>
              </w:tabs>
              <w:spacing w:line="252" w:lineRule="exact"/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</w:p>
        </w:tc>
        <w:tc>
          <w:tcPr>
            <w:tcW w:w="3060" w:type="dxa"/>
          </w:tcPr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after="7"/>
              <w:ind w:right="279"/>
              <w:jc w:val="both"/>
            </w:pPr>
            <w:r w:rsidRPr="00264127">
              <w:t>meaning of the selected surah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</w:t>
            </w:r>
            <w:r w:rsidRPr="00264127">
              <w:rPr>
                <w:spacing w:val="-7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4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make</w:t>
            </w:r>
            <w:r w:rsidRPr="00264127">
              <w:rPr>
                <w:spacing w:val="-52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2"/>
              </w:rPr>
              <w:t xml:space="preserve"> </w:t>
            </w:r>
            <w:r w:rsidRPr="00264127">
              <w:t>notes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>in groups, learners to</w:t>
            </w:r>
          </w:p>
          <w:p w:rsidR="00653F92" w:rsidRPr="00264127" w:rsidRDefault="00264127">
            <w:pPr>
              <w:pStyle w:val="TableParagraph"/>
              <w:ind w:right="418"/>
            </w:pPr>
            <w:r w:rsidRPr="00264127">
              <w:t>discuss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different</w:t>
            </w:r>
            <w:r w:rsidRPr="00264127">
              <w:rPr>
                <w:spacing w:val="-4"/>
              </w:rPr>
              <w:t xml:space="preserve"> </w:t>
            </w:r>
            <w:r w:rsidRPr="00264127">
              <w:t>ways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applying the teachings and</w:t>
            </w:r>
            <w:r w:rsidRPr="00264127">
              <w:rPr>
                <w:spacing w:val="1"/>
              </w:rPr>
              <w:t xml:space="preserve"> </w:t>
            </w:r>
            <w:r w:rsidRPr="00264127">
              <w:t>lessons learnt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7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  <w:tab w:val="left" w:pos="375"/>
              </w:tabs>
              <w:spacing w:line="261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  <w:tab w:val="left" w:pos="375"/>
              </w:tabs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  <w:tab w:val="left" w:pos="375"/>
              </w:tabs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6"/>
              </w:numPr>
              <w:tabs>
                <w:tab w:val="left" w:pos="342"/>
                <w:tab w:val="left" w:pos="343"/>
              </w:tabs>
              <w:spacing w:before="1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653F92"/>
    <w:p w:rsidR="00653F92" w:rsidRPr="00264127" w:rsidRDefault="00653F92">
      <w:pPr>
        <w:sectPr w:rsidR="00653F92" w:rsidRPr="00264127">
          <w:pgSz w:w="16840" w:h="11910" w:orient="landscape"/>
          <w:pgMar w:top="140" w:right="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53F92" w:rsidRPr="00264127">
        <w:trPr>
          <w:trHeight w:val="501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spacing w:line="242" w:lineRule="exact"/>
              <w:ind w:left="105"/>
            </w:pP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1"/>
              </w:rPr>
              <w:t xml:space="preserve"> </w:t>
            </w:r>
            <w:r w:rsidRPr="00264127">
              <w:t>surah</w:t>
            </w:r>
            <w:r w:rsidRPr="00264127">
              <w:rPr>
                <w:spacing w:val="-5"/>
              </w:rPr>
              <w:t xml:space="preserve"> </w:t>
            </w:r>
            <w:r w:rsidRPr="00264127">
              <w:t>in</w:t>
            </w:r>
          </w:p>
          <w:p w:rsidR="00653F92" w:rsidRPr="00264127" w:rsidRDefault="00264127">
            <w:pPr>
              <w:pStyle w:val="TableParagraph"/>
              <w:spacing w:line="240" w:lineRule="exact"/>
              <w:ind w:left="105"/>
            </w:pPr>
            <w:proofErr w:type="gramStart"/>
            <w:r w:rsidRPr="00264127">
              <w:t>your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daily</w:t>
            </w:r>
            <w:r w:rsidRPr="00264127">
              <w:rPr>
                <w:spacing w:val="-4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76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56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4811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Quraysh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5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5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5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4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4"/>
              </w:numPr>
              <w:tabs>
                <w:tab w:val="left" w:pos="381"/>
              </w:tabs>
              <w:ind w:right="123" w:firstLine="0"/>
            </w:pPr>
            <w:r w:rsidRPr="00264127">
              <w:t>How</w:t>
            </w:r>
            <w:r w:rsidRPr="00264127">
              <w:rPr>
                <w:spacing w:val="1"/>
              </w:rPr>
              <w:t xml:space="preserve"> </w:t>
            </w:r>
            <w:r w:rsidRPr="00264127">
              <w:t>can 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after="4"/>
              <w:ind w:right="205"/>
            </w:pPr>
            <w:r w:rsidRPr="00264127">
              <w:t>Individually/in</w:t>
            </w:r>
            <w:r w:rsidRPr="00264127">
              <w:rPr>
                <w:spacing w:val="-8"/>
              </w:rPr>
              <w:t xml:space="preserve"> </w:t>
            </w:r>
            <w:r w:rsidRPr="00264127">
              <w:t>pairs/</w:t>
            </w:r>
            <w:r w:rsidRPr="00264127">
              <w:rPr>
                <w:spacing w:val="-7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 xml:space="preserve">learners are guided </w:t>
            </w:r>
            <w:proofErr w:type="spellStart"/>
            <w:r w:rsidRPr="00264127">
              <w:t>to:read</w:t>
            </w:r>
            <w:proofErr w:type="spellEnd"/>
            <w:r w:rsidRPr="00264127">
              <w:t xml:space="preserve"> the</w:t>
            </w:r>
            <w:r w:rsidRPr="00264127">
              <w:rPr>
                <w:spacing w:val="1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Learners to listen to the </w:t>
            </w:r>
          </w:p>
          <w:p w:rsidR="00653F92" w:rsidRPr="00264127" w:rsidRDefault="00264127">
            <w:pPr>
              <w:pStyle w:val="TableParagraph"/>
              <w:ind w:right="231"/>
            </w:pPr>
            <w:proofErr w:type="gramStart"/>
            <w:r w:rsidRPr="00264127">
              <w:rPr>
                <w:spacing w:val="-1"/>
              </w:rPr>
              <w:t>teacher/resource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surah;.</w:t>
            </w:r>
          </w:p>
          <w:p w:rsidR="00653F92" w:rsidRPr="00264127" w:rsidRDefault="00264127">
            <w:pPr>
              <w:pStyle w:val="TableParagraph"/>
              <w:spacing w:before="1" w:after="9"/>
            </w:pPr>
            <w:r w:rsidRPr="00264127">
              <w:t>-</w:t>
            </w:r>
            <w:r w:rsidRPr="00264127">
              <w:rPr>
                <w:spacing w:val="48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Quraysh</w:t>
            </w:r>
            <w:proofErr w:type="spellEnd"/>
          </w:p>
          <w:p w:rsidR="00653F92" w:rsidRPr="00264127" w:rsidRDefault="00C708F5" w:rsidP="00C708F5">
            <w:pPr>
              <w:pStyle w:val="TableParagraph"/>
            </w:pPr>
            <w:r>
              <w:rPr>
                <w:noProof/>
              </w:rPr>
              <w:t xml:space="preserve">Learners to </w:t>
            </w:r>
            <w:proofErr w:type="gramStart"/>
            <w:r>
              <w:rPr>
                <w:noProof/>
              </w:rPr>
              <w:t xml:space="preserve">recite </w:t>
            </w:r>
            <w:r>
              <w:t xml:space="preserve"> </w:t>
            </w:r>
            <w:r w:rsidR="00264127" w:rsidRPr="00264127">
              <w:t>selected</w:t>
            </w:r>
            <w:proofErr w:type="gramEnd"/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surah</w:t>
            </w:r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after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listening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the teacher/or the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devices.</w:t>
            </w:r>
          </w:p>
          <w:p w:rsidR="00653F92" w:rsidRPr="00264127" w:rsidRDefault="00C708F5" w:rsidP="00C708F5">
            <w:pPr>
              <w:pStyle w:val="TableParagraph"/>
              <w:ind w:right="251"/>
            </w:pPr>
            <w:r>
              <w:t>In pairs/groups learners a</w:t>
            </w:r>
            <w:r w:rsidR="00264127" w:rsidRPr="00264127">
              <w:t>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guided to read the selected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 xml:space="preserve">surah </w:t>
            </w:r>
            <w:proofErr w:type="gramStart"/>
            <w:r w:rsidR="00264127" w:rsidRPr="00264127">
              <w:t>from a</w:t>
            </w:r>
            <w:proofErr w:type="gramEnd"/>
            <w:r w:rsidR="00264127" w:rsidRPr="00264127">
              <w:t xml:space="preserve">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device/</w:t>
            </w:r>
            <w:proofErr w:type="spellStart"/>
            <w:r w:rsidR="00264127" w:rsidRPr="00264127">
              <w:t>mus-haf</w:t>
            </w:r>
            <w:proofErr w:type="spellEnd"/>
            <w:r w:rsidR="00264127" w:rsidRPr="00264127">
              <w:t>/charts.</w:t>
            </w:r>
          </w:p>
          <w:p w:rsidR="00653F92" w:rsidRPr="00264127" w:rsidRDefault="00C708F5" w:rsidP="00C708F5">
            <w:pPr>
              <w:pStyle w:val="TableParagraph"/>
              <w:spacing w:line="252" w:lineRule="exact"/>
              <w:ind w:right="337"/>
            </w:pPr>
            <w:r>
              <w:t xml:space="preserve">Learners to practice </w:t>
            </w:r>
            <w:r w:rsidR="00264127" w:rsidRPr="00264127">
              <w:t>proper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pronunciation through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listening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to</w:t>
            </w:r>
            <w:r w:rsidR="00264127" w:rsidRPr="00264127">
              <w:rPr>
                <w:spacing w:val="-1"/>
              </w:rPr>
              <w:t xml:space="preserve"> </w:t>
            </w:r>
            <w:r w:rsidR="00264127" w:rsidRPr="00264127">
              <w:t>digital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devices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63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3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  <w:tab w:val="left" w:pos="375"/>
              </w:tabs>
              <w:spacing w:line="268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  <w:tab w:val="left" w:pos="375"/>
              </w:tabs>
              <w:spacing w:line="242" w:lineRule="auto"/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2"/>
              </w:numPr>
              <w:tabs>
                <w:tab w:val="left" w:pos="374"/>
                <w:tab w:val="left" w:pos="375"/>
              </w:tabs>
              <w:spacing w:line="242" w:lineRule="auto"/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2"/>
              </w:numPr>
              <w:tabs>
                <w:tab w:val="left" w:pos="342"/>
                <w:tab w:val="left" w:pos="343"/>
              </w:tabs>
              <w:spacing w:line="242" w:lineRule="auto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4807"/>
        </w:trPr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Quraysh</w:t>
            </w:r>
            <w:proofErr w:type="spellEnd"/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1"/>
              </w:numPr>
              <w:tabs>
                <w:tab w:val="left" w:pos="436"/>
                <w:tab w:val="left" w:pos="437"/>
              </w:tabs>
              <w:spacing w:line="242" w:lineRule="auto"/>
              <w:ind w:right="149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60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0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0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0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1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</w:tcPr>
          <w:p w:rsidR="00653F92" w:rsidRPr="00264127" w:rsidRDefault="00264127">
            <w:pPr>
              <w:pStyle w:val="TableParagraph"/>
              <w:ind w:right="205"/>
            </w:pPr>
            <w:r w:rsidRPr="00264127">
              <w:t>Individually/in</w:t>
            </w:r>
            <w:r w:rsidRPr="00264127">
              <w:rPr>
                <w:spacing w:val="-8"/>
              </w:rPr>
              <w:t xml:space="preserve"> </w:t>
            </w:r>
            <w:r w:rsidRPr="00264127">
              <w:t>pairs/</w:t>
            </w:r>
            <w:r w:rsidRPr="00264127">
              <w:rPr>
                <w:spacing w:val="-7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 xml:space="preserve">learners are guided </w:t>
            </w:r>
            <w:proofErr w:type="spellStart"/>
            <w:r w:rsidRPr="00264127">
              <w:t>to:read</w:t>
            </w:r>
            <w:proofErr w:type="spellEnd"/>
            <w:r w:rsidRPr="00264127">
              <w:t xml:space="preserve"> the</w:t>
            </w:r>
            <w:r w:rsidRPr="00264127">
              <w:rPr>
                <w:spacing w:val="1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>Learners to listen to</w:t>
            </w:r>
          </w:p>
          <w:p w:rsidR="00653F92" w:rsidRPr="00264127" w:rsidRDefault="00264127">
            <w:pPr>
              <w:pStyle w:val="TableParagraph"/>
              <w:ind w:right="231"/>
            </w:pPr>
            <w:proofErr w:type="gramStart"/>
            <w:r w:rsidRPr="00264127">
              <w:rPr>
                <w:spacing w:val="-1"/>
              </w:rPr>
              <w:t>teacher/resource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surah;.</w:t>
            </w:r>
          </w:p>
          <w:p w:rsidR="00653F92" w:rsidRPr="00264127" w:rsidRDefault="00264127">
            <w:pPr>
              <w:pStyle w:val="TableParagraph"/>
              <w:spacing w:before="1" w:after="8"/>
            </w:pPr>
            <w:r w:rsidRPr="00264127">
              <w:t>-</w:t>
            </w:r>
            <w:r w:rsidRPr="00264127">
              <w:rPr>
                <w:spacing w:val="48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Quraysh</w:t>
            </w:r>
            <w:proofErr w:type="spellEnd"/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Learners to recite the </w:t>
            </w:r>
          </w:p>
          <w:p w:rsidR="00653F92" w:rsidRPr="00264127" w:rsidRDefault="00264127">
            <w:pPr>
              <w:pStyle w:val="TableParagraph"/>
              <w:ind w:right="200"/>
            </w:pPr>
            <w:proofErr w:type="gramStart"/>
            <w:r w:rsidRPr="00264127">
              <w:t>selected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after</w:t>
            </w:r>
            <w:r w:rsidRPr="00264127">
              <w:rPr>
                <w:spacing w:val="-2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4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teacher/or the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t>devices.</w:t>
            </w:r>
          </w:p>
          <w:p w:rsidR="00653F92" w:rsidRPr="00264127" w:rsidRDefault="00C708F5" w:rsidP="00C708F5">
            <w:pPr>
              <w:pStyle w:val="TableParagraph"/>
              <w:spacing w:after="11"/>
              <w:ind w:right="251"/>
            </w:pPr>
            <w:r>
              <w:t>Learners in pairs/groups a</w:t>
            </w:r>
            <w:r w:rsidR="00264127" w:rsidRPr="00264127">
              <w:t>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guided to read the selected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 xml:space="preserve">surah </w:t>
            </w:r>
            <w:proofErr w:type="gramStart"/>
            <w:r w:rsidR="00264127" w:rsidRPr="00264127">
              <w:t>from a</w:t>
            </w:r>
            <w:proofErr w:type="gramEnd"/>
            <w:r w:rsidR="00264127" w:rsidRPr="00264127">
              <w:t xml:space="preserve">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device/</w:t>
            </w:r>
            <w:proofErr w:type="spellStart"/>
            <w:r w:rsidR="00264127" w:rsidRPr="00264127">
              <w:t>mus-haf</w:t>
            </w:r>
            <w:proofErr w:type="spellEnd"/>
            <w:r w:rsidR="00264127" w:rsidRPr="00264127">
              <w:t>/charts.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Learners to practice proper </w:t>
            </w:r>
          </w:p>
          <w:p w:rsidR="00653F92" w:rsidRPr="00264127" w:rsidRDefault="00264127">
            <w:pPr>
              <w:pStyle w:val="TableParagraph"/>
              <w:spacing w:line="250" w:lineRule="atLeast"/>
              <w:ind w:right="621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59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  <w:tab w:val="left" w:pos="375"/>
              </w:tabs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8"/>
              </w:numPr>
              <w:tabs>
                <w:tab w:val="left" w:pos="374"/>
                <w:tab w:val="left" w:pos="375"/>
              </w:tabs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  <w:tab w:val="left" w:pos="343"/>
              </w:tabs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1326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Quraysh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9" w:right="367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 to:</w:t>
            </w:r>
          </w:p>
          <w:p w:rsidR="00653F92" w:rsidRPr="00264127" w:rsidRDefault="00264127">
            <w:pPr>
              <w:pStyle w:val="TableParagraph"/>
              <w:tabs>
                <w:tab w:val="left" w:pos="436"/>
              </w:tabs>
              <w:ind w:left="437" w:right="260" w:hanging="360"/>
            </w:pPr>
            <w:r w:rsidRPr="00264127">
              <w:t>a.</w:t>
            </w:r>
            <w:r w:rsidRPr="00264127">
              <w:tab/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5" w:right="112"/>
            </w:pPr>
            <w:r w:rsidRPr="00264127">
              <w:t>1.</w:t>
            </w:r>
            <w:r w:rsidRPr="00264127">
              <w:rPr>
                <w:spacing w:val="61"/>
              </w:rPr>
              <w:t xml:space="preserve"> </w:t>
            </w:r>
            <w:r w:rsidRPr="00264127">
              <w:t>Why</w:t>
            </w:r>
            <w:r w:rsidRPr="00264127">
              <w:rPr>
                <w:spacing w:val="2"/>
              </w:rPr>
              <w:t xml:space="preserve"> </w:t>
            </w:r>
            <w:r w:rsidRPr="00264127">
              <w:t>is</w:t>
            </w:r>
            <w:r w:rsidRPr="00264127">
              <w:rPr>
                <w:spacing w:val="3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In groups learners to  recit</w:t>
            </w:r>
            <w:r w:rsidR="00264127" w:rsidRPr="00264127">
              <w:t>e</w:t>
            </w:r>
            <w:r>
              <w:t xml:space="preserve"> 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the selected surah severally 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enhance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memorization</w:t>
            </w:r>
          </w:p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</w:pPr>
            <w:r w:rsidRPr="00264127">
              <w:t>meaning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57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  <w:tab w:val="left" w:pos="375"/>
              </w:tabs>
              <w:spacing w:before="2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6"/>
              </w:numPr>
              <w:tabs>
                <w:tab w:val="left" w:pos="374"/>
                <w:tab w:val="left" w:pos="375"/>
              </w:tabs>
              <w:spacing w:line="256" w:lineRule="exact"/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264127">
      <w:r w:rsidRPr="00264127">
        <w:pict>
          <v:group id="_x0000_s1057" style="position:absolute;margin-left:471.7pt;margin-top:185.25pt;width:142.05pt;height:12.6pt;z-index:-16785408;mso-position-horizontal-relative:page;mso-position-vertical-relative:page" coordorigin="9434,3705" coordsize="2841,252">
            <v:rect id="_x0000_s1059" style="position:absolute;left:9434;top:3705;width:2841;height:252" fillcolor="#deeaf6" stroked="f"/>
            <v:shape id="_x0000_s1058" type="#_x0000_t75" style="position:absolute;left:9434;top:3709;width:2607;height:244">
              <v:imagedata r:id="rId6" o:title=""/>
            </v:shape>
            <w10:wrap anchorx="page" anchory="page"/>
          </v:group>
        </w:pict>
      </w:r>
      <w:r w:rsidRPr="00264127">
        <w:rPr>
          <w:noProof/>
        </w:rPr>
        <w:drawing>
          <wp:anchor distT="0" distB="0" distL="0" distR="0" simplePos="0" relativeHeight="486531584" behindDoc="1" locked="0" layoutInCell="1" allowOverlap="1" wp14:anchorId="18047500" wp14:editId="7E092DBB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1285265" cy="153924"/>
            <wp:effectExtent l="0" t="0" r="0" b="0"/>
            <wp:wrapNone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6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pict>
          <v:group id="_x0000_s1054" style="position:absolute;margin-left:471.7pt;margin-top:515.15pt;width:142.05pt;height:12.85pt;z-index:-16783872;mso-position-horizontal-relative:page;mso-position-vertical-relative:page" coordorigin="9434,10303" coordsize="2841,257">
            <v:rect id="_x0000_s1056" style="position:absolute;left:9434;top:10303;width:2841;height:257" fillcolor="#deeaf6" stroked="f"/>
            <v:shape id="_x0000_s1055" type="#_x0000_t75" style="position:absolute;left:9434;top:10307;width:2664;height:244">
              <v:imagedata r:id="rId8" o:title=""/>
            </v:shape>
            <w10:wrap anchorx="page" anchory="page"/>
          </v:group>
        </w:pict>
      </w:r>
    </w:p>
    <w:p w:rsidR="00653F92" w:rsidRPr="00264127" w:rsidRDefault="00653F92">
      <w:pPr>
        <w:sectPr w:rsidR="00653F92" w:rsidRPr="00264127">
          <w:pgSz w:w="16840" w:h="11910" w:orient="landscape"/>
          <w:pgMar w:top="140" w:right="0" w:bottom="0" w:left="4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08"/>
        <w:gridCol w:w="1768"/>
        <w:gridCol w:w="1757"/>
        <w:gridCol w:w="568"/>
        <w:gridCol w:w="249"/>
      </w:tblGrid>
      <w:tr w:rsidR="00653F92" w:rsidRPr="00264127" w:rsidTr="006A25F2">
        <w:trPr>
          <w:trHeight w:val="2783"/>
          <w:jc w:val="right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437" w:right="381"/>
            </w:pPr>
            <w:proofErr w:type="gramStart"/>
            <w:r w:rsidRPr="00264127">
              <w:t>as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guidance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  <w:r w:rsidRPr="00264127">
              <w:rPr>
                <w:spacing w:val="-4"/>
              </w:rPr>
              <w:t xml:space="preserve"> </w:t>
            </w:r>
            <w:r w:rsidRPr="00264127">
              <w:t>their</w:t>
            </w:r>
            <w:r w:rsidRPr="00264127">
              <w:rPr>
                <w:spacing w:val="-4"/>
              </w:rPr>
              <w:t xml:space="preserve"> </w:t>
            </w:r>
            <w:r w:rsidRPr="00264127">
              <w:t>daily</w:t>
            </w:r>
            <w:r w:rsidRPr="00264127">
              <w:rPr>
                <w:spacing w:val="-5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5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437"/>
              </w:tabs>
              <w:spacing w:line="242" w:lineRule="auto"/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54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4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4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1"/>
              </w:rPr>
              <w:t xml:space="preserve"> </w:t>
            </w:r>
            <w:r w:rsidRPr="00264127">
              <w:t>surah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</w:p>
          <w:p w:rsidR="00653F92" w:rsidRPr="00264127" w:rsidRDefault="00264127">
            <w:pPr>
              <w:pStyle w:val="TableParagraph"/>
              <w:spacing w:line="242" w:lineRule="exact"/>
              <w:ind w:left="105"/>
            </w:pPr>
            <w:proofErr w:type="gramStart"/>
            <w:r w:rsidRPr="00264127">
              <w:t>your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daily</w:t>
            </w:r>
            <w:r w:rsidRPr="00264127">
              <w:rPr>
                <w:spacing w:val="-4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273"/>
            </w:pPr>
            <w:r w:rsidRPr="00264127">
              <w:t>from</w:t>
            </w:r>
            <w:r w:rsidRPr="00264127">
              <w:rPr>
                <w:spacing w:val="-7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4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make</w:t>
            </w:r>
            <w:r w:rsidRPr="00264127">
              <w:rPr>
                <w:spacing w:val="-52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2"/>
              </w:rPr>
              <w:t xml:space="preserve"> </w:t>
            </w:r>
            <w:r w:rsidRPr="00264127">
              <w:t>notes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in groups learners to </w:t>
            </w:r>
          </w:p>
          <w:p w:rsidR="00653F92" w:rsidRPr="00264127" w:rsidRDefault="00264127">
            <w:pPr>
              <w:pStyle w:val="TableParagraph"/>
              <w:spacing w:before="1"/>
              <w:ind w:right="418"/>
            </w:pPr>
            <w:r w:rsidRPr="00264127">
              <w:t>discuss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different</w:t>
            </w:r>
            <w:r w:rsidRPr="00264127">
              <w:rPr>
                <w:spacing w:val="-4"/>
              </w:rPr>
              <w:t xml:space="preserve"> </w:t>
            </w:r>
            <w:r w:rsidRPr="00264127">
              <w:t>ways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applying the teachings and</w:t>
            </w:r>
            <w:r w:rsidRPr="00264127">
              <w:rPr>
                <w:spacing w:val="1"/>
              </w:rPr>
              <w:t xml:space="preserve"> </w:t>
            </w:r>
            <w:r w:rsidRPr="00264127">
              <w:t>lessons learnt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gridSpan w:val="2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53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7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52"/>
              </w:numPr>
              <w:tabs>
                <w:tab w:val="left" w:pos="374"/>
                <w:tab w:val="left" w:pos="375"/>
              </w:tabs>
              <w:spacing w:line="242" w:lineRule="auto"/>
              <w:ind w:right="45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2"/>
              </w:numPr>
              <w:tabs>
                <w:tab w:val="left" w:pos="342"/>
                <w:tab w:val="left" w:pos="343"/>
              </w:tabs>
              <w:spacing w:line="242" w:lineRule="auto"/>
              <w:ind w:left="342" w:right="276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9" w:type="dxa"/>
            <w:vMerge w:val="restart"/>
            <w:tcBorders>
              <w:top w:val="nil"/>
              <w:bottom w:val="nil"/>
              <w:right w:val="nil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542"/>
          <w:jc w:val="right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Quraysh</w:t>
            </w:r>
            <w:proofErr w:type="spellEnd"/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1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50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0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0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0"/>
              </w:numPr>
              <w:tabs>
                <w:tab w:val="left" w:pos="381"/>
              </w:tabs>
              <w:spacing w:line="252" w:lineRule="exact"/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</w:tcPr>
          <w:p w:rsidR="00653F92" w:rsidRPr="00264127" w:rsidRDefault="00C708F5" w:rsidP="00C708F5">
            <w:pPr>
              <w:pStyle w:val="TableParagraph"/>
              <w:ind w:right="259"/>
              <w:jc w:val="both"/>
            </w:pPr>
            <w:r>
              <w:t>In groups learners to recit</w:t>
            </w:r>
            <w:r w:rsidR="00264127" w:rsidRPr="00264127">
              <w:t>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the selected surah severally 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enhance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memorization</w:t>
            </w:r>
          </w:p>
          <w:p w:rsidR="00653F92" w:rsidRPr="00264127" w:rsidRDefault="00C708F5" w:rsidP="00C708F5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after="10"/>
              <w:ind w:right="279"/>
              <w:jc w:val="both"/>
            </w:pPr>
            <w:r w:rsidRPr="00264127">
              <w:t>meaning of the selected surah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</w:t>
            </w:r>
            <w:r w:rsidRPr="00264127">
              <w:rPr>
                <w:spacing w:val="-7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4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make</w:t>
            </w:r>
            <w:r w:rsidRPr="00264127">
              <w:rPr>
                <w:spacing w:val="-52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2"/>
              </w:rPr>
              <w:t xml:space="preserve"> </w:t>
            </w:r>
            <w:r w:rsidRPr="00264127">
              <w:t>notes</w:t>
            </w:r>
          </w:p>
          <w:p w:rsidR="00653F92" w:rsidRPr="00264127" w:rsidRDefault="00C708F5">
            <w:pPr>
              <w:pStyle w:val="TableParagraph"/>
            </w:pPr>
            <w:r>
              <w:rPr>
                <w:noProof/>
              </w:rPr>
              <w:t xml:space="preserve">in groups learners to </w:t>
            </w:r>
          </w:p>
          <w:p w:rsidR="00653F92" w:rsidRPr="00264127" w:rsidRDefault="00264127">
            <w:pPr>
              <w:pStyle w:val="TableParagraph"/>
              <w:ind w:right="417"/>
            </w:pPr>
            <w:r w:rsidRPr="00264127">
              <w:t>discuss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different</w:t>
            </w:r>
            <w:r w:rsidRPr="00264127">
              <w:rPr>
                <w:spacing w:val="-4"/>
              </w:rPr>
              <w:t xml:space="preserve"> </w:t>
            </w:r>
            <w:r w:rsidRPr="00264127">
              <w:t>ways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applying the teachings and</w:t>
            </w:r>
            <w:r w:rsidRPr="00264127">
              <w:rPr>
                <w:spacing w:val="1"/>
              </w:rPr>
              <w:t xml:space="preserve"> </w:t>
            </w:r>
            <w:r w:rsidRPr="00264127">
              <w:t>lessons learnt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gridSpan w:val="2"/>
          </w:tcPr>
          <w:p w:rsidR="00653F92" w:rsidRPr="00264127" w:rsidRDefault="00264127">
            <w:pPr>
              <w:pStyle w:val="TableParagraph"/>
              <w:numPr>
                <w:ilvl w:val="0"/>
                <w:numId w:val="49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7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  <w:tab w:val="left" w:pos="375"/>
              </w:tabs>
              <w:spacing w:before="2"/>
              <w:ind w:right="242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  <w:tab w:val="left" w:pos="375"/>
              </w:tabs>
              <w:ind w:right="28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8"/>
              </w:numPr>
              <w:tabs>
                <w:tab w:val="left" w:pos="374"/>
                <w:tab w:val="left" w:pos="375"/>
              </w:tabs>
              <w:ind w:right="45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  <w:tab w:val="left" w:pos="343"/>
              </w:tabs>
              <w:ind w:left="342" w:right="276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653F92" w:rsidRPr="00264127" w:rsidRDefault="00653F92"/>
        </w:tc>
      </w:tr>
      <w:tr w:rsidR="00653F92" w:rsidRPr="00264127" w:rsidTr="006A25F2">
        <w:trPr>
          <w:trHeight w:val="4047"/>
          <w:jc w:val="right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Fil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7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7"/>
              </w:numPr>
              <w:tabs>
                <w:tab w:val="left" w:pos="436"/>
                <w:tab w:val="left" w:pos="437"/>
              </w:tabs>
              <w:spacing w:line="242" w:lineRule="auto"/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46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6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6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6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205"/>
            </w:pPr>
            <w:r w:rsidRPr="00264127">
              <w:t>Individually/in</w:t>
            </w:r>
            <w:r w:rsidRPr="00264127">
              <w:rPr>
                <w:spacing w:val="-8"/>
              </w:rPr>
              <w:t xml:space="preserve"> </w:t>
            </w:r>
            <w:r w:rsidRPr="00264127">
              <w:t>pairs/</w:t>
            </w:r>
            <w:r w:rsidRPr="00264127">
              <w:rPr>
                <w:spacing w:val="-7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 xml:space="preserve">learners are guided </w:t>
            </w:r>
            <w:proofErr w:type="spellStart"/>
            <w:r w:rsidRPr="00264127">
              <w:t>to:read</w:t>
            </w:r>
            <w:proofErr w:type="spellEnd"/>
            <w:r w:rsidRPr="00264127">
              <w:t xml:space="preserve"> the</w:t>
            </w:r>
            <w:r w:rsidRPr="00264127">
              <w:rPr>
                <w:spacing w:val="1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>Learners to listen to the</w:t>
            </w:r>
          </w:p>
          <w:p w:rsidR="00653F92" w:rsidRPr="00264127" w:rsidRDefault="00264127">
            <w:pPr>
              <w:pStyle w:val="TableParagraph"/>
              <w:ind w:right="231"/>
            </w:pPr>
            <w:proofErr w:type="gramStart"/>
            <w:r w:rsidRPr="00264127">
              <w:rPr>
                <w:spacing w:val="-1"/>
              </w:rPr>
              <w:t>teacher/resource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surah;.</w:t>
            </w:r>
          </w:p>
          <w:p w:rsidR="00653F92" w:rsidRPr="00264127" w:rsidRDefault="00264127">
            <w:pPr>
              <w:pStyle w:val="TableParagraph"/>
              <w:spacing w:line="252" w:lineRule="exact"/>
            </w:pPr>
            <w:r w:rsidRPr="00264127">
              <w:t>-</w:t>
            </w:r>
            <w:r w:rsidRPr="00264127">
              <w:rPr>
                <w:spacing w:val="46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Fil</w:t>
            </w:r>
            <w:proofErr w:type="spellEnd"/>
          </w:p>
          <w:p w:rsidR="00653F92" w:rsidRPr="00264127" w:rsidRDefault="003F77C0" w:rsidP="003F77C0">
            <w:pPr>
              <w:pStyle w:val="TableParagraph"/>
              <w:ind w:right="199"/>
            </w:pPr>
            <w:r>
              <w:t xml:space="preserve">Learners </w:t>
            </w:r>
            <w:r w:rsidR="00264127" w:rsidRPr="00264127">
              <w:t>to recite the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selected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surah</w:t>
            </w:r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after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listening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the teacher/or the 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devices.</w:t>
            </w:r>
          </w:p>
          <w:p w:rsidR="00653F92" w:rsidRPr="00264127" w:rsidRDefault="003F77C0" w:rsidP="003F77C0">
            <w:pPr>
              <w:pStyle w:val="TableParagraph"/>
              <w:spacing w:before="1"/>
              <w:ind w:right="233"/>
            </w:pPr>
            <w:r>
              <w:t>Learners in pairs/groups a</w:t>
            </w:r>
            <w:r w:rsidR="00264127" w:rsidRPr="00264127">
              <w:t>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guided to read the selected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surah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from a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digital</w:t>
            </w:r>
          </w:p>
          <w:p w:rsidR="00653F92" w:rsidRPr="00264127" w:rsidRDefault="00264127">
            <w:pPr>
              <w:pStyle w:val="TableParagraph"/>
              <w:spacing w:before="1" w:line="240" w:lineRule="exact"/>
            </w:pPr>
            <w:proofErr w:type="gramStart"/>
            <w:r w:rsidRPr="00264127">
              <w:t>device/</w:t>
            </w:r>
            <w:proofErr w:type="spellStart"/>
            <w:r w:rsidRPr="00264127">
              <w:t>mus-haf</w:t>
            </w:r>
            <w:proofErr w:type="spellEnd"/>
            <w:r w:rsidRPr="00264127">
              <w:t>/charts</w:t>
            </w:r>
            <w:proofErr w:type="gramEnd"/>
            <w:r w:rsidRPr="00264127">
              <w:t>.</w:t>
            </w:r>
          </w:p>
        </w:tc>
        <w:tc>
          <w:tcPr>
            <w:tcW w:w="187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45"/>
              </w:numPr>
              <w:tabs>
                <w:tab w:val="left" w:pos="378"/>
                <w:tab w:val="left" w:pos="379"/>
              </w:tabs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7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  <w:tab w:val="left" w:pos="375"/>
              </w:tabs>
              <w:spacing w:line="264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  <w:tab w:val="left" w:pos="375"/>
              </w:tabs>
              <w:spacing w:before="2"/>
              <w:ind w:right="242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  <w:tab w:val="left" w:pos="375"/>
              </w:tabs>
              <w:ind w:right="28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  <w:tab w:val="left" w:pos="375"/>
              </w:tabs>
              <w:ind w:right="45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4"/>
              </w:numPr>
              <w:tabs>
                <w:tab w:val="left" w:pos="342"/>
                <w:tab w:val="left" w:pos="343"/>
              </w:tabs>
              <w:ind w:left="342" w:right="276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9" w:type="dxa"/>
            <w:vMerge/>
            <w:tcBorders>
              <w:top w:val="nil"/>
              <w:bottom w:val="nil"/>
              <w:right w:val="nil"/>
            </w:tcBorders>
          </w:tcPr>
          <w:p w:rsidR="00653F92" w:rsidRPr="00264127" w:rsidRDefault="00653F92"/>
        </w:tc>
      </w:tr>
      <w:tr w:rsidR="00653F92" w:rsidRPr="00264127" w:rsidTr="003F77C0">
        <w:trPr>
          <w:trHeight w:val="921"/>
          <w:jc w:val="right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Fil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5" w:right="112"/>
            </w:pPr>
            <w:r w:rsidRPr="00264127">
              <w:t>1.</w:t>
            </w:r>
            <w:r w:rsidRPr="00264127">
              <w:rPr>
                <w:spacing w:val="61"/>
              </w:rPr>
              <w:t xml:space="preserve"> </w:t>
            </w:r>
            <w:r w:rsidRPr="00264127">
              <w:t>Why</w:t>
            </w:r>
            <w:r w:rsidRPr="00264127">
              <w:rPr>
                <w:spacing w:val="2"/>
              </w:rPr>
              <w:t xml:space="preserve"> </w:t>
            </w:r>
            <w:r w:rsidRPr="00264127">
              <w:t>is</w:t>
            </w:r>
            <w:r w:rsidRPr="00264127">
              <w:rPr>
                <w:spacing w:val="3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208"/>
              <w:jc w:val="both"/>
            </w:pPr>
            <w:r w:rsidRPr="00264127">
              <w:t>Individually/in pairs/ in groups</w:t>
            </w:r>
            <w:r w:rsidRPr="00264127">
              <w:rPr>
                <w:spacing w:val="-53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</w:tc>
        <w:tc>
          <w:tcPr>
            <w:tcW w:w="108" w:type="dxa"/>
            <w:tcBorders>
              <w:right w:val="single" w:sz="4" w:space="0" w:color="5B9BD4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68" w:type="dxa"/>
            <w:tcBorders>
              <w:left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  <w:tab w:val="left" w:pos="388"/>
              </w:tabs>
              <w:spacing w:before="6"/>
              <w:ind w:right="-15" w:hanging="361"/>
              <w:rPr>
                <w:rFonts w:ascii="Cambria" w:hAnsi="Cambria"/>
                <w:b/>
              </w:rPr>
            </w:pPr>
            <w:r w:rsidRPr="00264127">
              <w:rPr>
                <w:rFonts w:ascii="Cambria" w:hAnsi="Cambria"/>
                <w:b/>
                <w:color w:val="FFFFFF"/>
                <w:w w:val="90"/>
              </w:rPr>
              <w:t>Digital devices,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  <w:tab w:val="left" w:pos="388"/>
              </w:tabs>
              <w:spacing w:before="1"/>
              <w:ind w:right="-15" w:hanging="361"/>
              <w:rPr>
                <w:rFonts w:ascii="Cambria" w:hAnsi="Cambria"/>
                <w:b/>
              </w:rPr>
            </w:pPr>
            <w:r w:rsidRPr="00264127">
              <w:rPr>
                <w:rFonts w:ascii="Cambria" w:hAnsi="Cambria"/>
                <w:b/>
                <w:color w:val="FFFFFF"/>
                <w:w w:val="90"/>
              </w:rPr>
              <w:t>course</w:t>
            </w:r>
            <w:r w:rsidRPr="00264127">
              <w:rPr>
                <w:rFonts w:ascii="Cambria" w:hAnsi="Cambria"/>
                <w:b/>
                <w:color w:val="FFFFFF"/>
                <w:spacing w:val="7"/>
                <w:w w:val="90"/>
              </w:rPr>
              <w:t xml:space="preserve"> </w:t>
            </w:r>
            <w:r w:rsidRPr="00264127">
              <w:rPr>
                <w:rFonts w:ascii="Cambria" w:hAnsi="Cambria"/>
                <w:b/>
                <w:color w:val="FFFFFF"/>
                <w:w w:val="90"/>
              </w:rPr>
              <w:t>books</w:t>
            </w:r>
            <w:r w:rsidRPr="00264127">
              <w:rPr>
                <w:rFonts w:ascii="Cambria" w:hAnsi="Cambria"/>
                <w:b/>
                <w:color w:val="FFFFFF"/>
                <w:spacing w:val="9"/>
                <w:w w:val="90"/>
              </w:rPr>
              <w:t xml:space="preserve"> </w:t>
            </w:r>
            <w:r w:rsidRPr="00264127">
              <w:rPr>
                <w:rFonts w:ascii="Cambria" w:hAnsi="Cambria"/>
                <w:b/>
                <w:color w:val="FFFFFF"/>
                <w:w w:val="90"/>
              </w:rPr>
              <w:t>a</w:t>
            </w:r>
          </w:p>
        </w:tc>
        <w:tc>
          <w:tcPr>
            <w:tcW w:w="1757" w:type="dxa"/>
            <w:shd w:val="clear" w:color="auto" w:fill="FFFFFF" w:themeFill="background1"/>
          </w:tcPr>
          <w:p w:rsidR="006A25F2" w:rsidRPr="00264127" w:rsidRDefault="00264127" w:rsidP="006A25F2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375"/>
              </w:tabs>
              <w:spacing w:before="2" w:line="269" w:lineRule="exact"/>
              <w:rPr>
                <w:rFonts w:ascii="Cambria Math" w:hAnsi="Cambria Math"/>
              </w:rPr>
            </w:pPr>
            <w:r w:rsidRPr="00264127">
              <w:rPr>
                <w:rFonts w:ascii="Cambria" w:hAnsi="Cambria"/>
                <w:b/>
                <w:color w:val="FFFFFF"/>
                <w:spacing w:val="-4"/>
              </w:rPr>
              <w:t xml:space="preserve"> </w:t>
            </w:r>
            <w:r w:rsidR="006A25F2"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6A25F2" w:rsidP="003F77C0">
            <w:pPr>
              <w:pStyle w:val="TableParagraph"/>
              <w:numPr>
                <w:ilvl w:val="0"/>
                <w:numId w:val="36"/>
              </w:numPr>
              <w:spacing w:before="2" w:line="232" w:lineRule="auto"/>
              <w:ind w:right="-44"/>
              <w:rPr>
                <w:rFonts w:ascii="Cambria" w:hAnsi="Cambria"/>
                <w:b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  <w:r w:rsidRPr="00264127">
              <w:rPr>
                <w:rFonts w:ascii="Cambria" w:hAnsi="Cambria"/>
                <w:b/>
                <w:color w:val="FFFFFF"/>
                <w:spacing w:val="-4"/>
                <w:w w:val="91"/>
              </w:rPr>
              <w:t xml:space="preserve"> </w:t>
            </w:r>
          </w:p>
          <w:p w:rsidR="00653F92" w:rsidRPr="00264127" w:rsidRDefault="00264127">
            <w:pPr>
              <w:pStyle w:val="TableParagraph"/>
              <w:spacing w:line="249" w:lineRule="exact"/>
              <w:ind w:left="375"/>
              <w:rPr>
                <w:rFonts w:ascii="Cambria Math"/>
              </w:rPr>
            </w:pPr>
            <w:r w:rsidRPr="00264127">
              <w:rPr>
                <w:rFonts w:ascii="Cambria Math"/>
              </w:rPr>
              <w:t>assessment,</w:t>
            </w:r>
          </w:p>
        </w:tc>
        <w:tc>
          <w:tcPr>
            <w:tcW w:w="56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653F92"/>
    <w:p w:rsidR="00653F92" w:rsidRPr="00264127" w:rsidRDefault="00653F92">
      <w:pPr>
        <w:sectPr w:rsidR="00653F92" w:rsidRPr="00264127">
          <w:pgSz w:w="16840" w:h="11910" w:orient="landscape"/>
          <w:pgMar w:top="140" w:right="0" w:bottom="0" w:left="4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  <w:gridCol w:w="248"/>
      </w:tblGrid>
      <w:tr w:rsidR="00653F92" w:rsidRPr="00264127" w:rsidTr="006A25F2">
        <w:trPr>
          <w:trHeight w:val="3283"/>
          <w:jc w:val="right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437"/>
              </w:tabs>
              <w:ind w:right="272"/>
            </w:pPr>
            <w:r w:rsidRPr="00264127">
              <w:t>Read and memorize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for</w:t>
            </w:r>
            <w:r w:rsidRPr="00264127">
              <w:rPr>
                <w:spacing w:val="-6"/>
              </w:rPr>
              <w:t xml:space="preserve"> </w:t>
            </w:r>
            <w:r w:rsidRPr="00264127">
              <w:t>spiritual</w:t>
            </w:r>
            <w:r w:rsidRPr="00264127">
              <w:rPr>
                <w:spacing w:val="-52"/>
              </w:rPr>
              <w:t xml:space="preserve"> </w:t>
            </w:r>
            <w:r w:rsidRPr="00264127">
              <w:t>nourishment.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2"/>
              </w:numPr>
              <w:tabs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2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41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1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1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 xml:space="preserve">Learners to listen to </w:t>
            </w:r>
          </w:p>
          <w:p w:rsidR="00653F92" w:rsidRPr="00264127" w:rsidRDefault="00264127">
            <w:pPr>
              <w:pStyle w:val="TableParagraph"/>
              <w:spacing w:before="2"/>
              <w:ind w:right="231"/>
            </w:pPr>
            <w:proofErr w:type="gramStart"/>
            <w:r w:rsidRPr="00264127">
              <w:rPr>
                <w:spacing w:val="-1"/>
              </w:rPr>
              <w:t>teacher/resource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person/digital</w:t>
            </w:r>
            <w:r w:rsidRPr="00264127">
              <w:rPr>
                <w:spacing w:val="-52"/>
              </w:rPr>
              <w:t xml:space="preserve"> </w:t>
            </w:r>
            <w:r w:rsidRPr="00264127">
              <w:t>device on the recitation of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surah;.</w:t>
            </w:r>
          </w:p>
          <w:p w:rsidR="00653F92" w:rsidRPr="00264127" w:rsidRDefault="00264127">
            <w:pPr>
              <w:pStyle w:val="TableParagraph"/>
              <w:spacing w:before="2" w:after="8"/>
            </w:pPr>
            <w:r w:rsidRPr="00264127">
              <w:t>-</w:t>
            </w:r>
            <w:r w:rsidRPr="00264127">
              <w:rPr>
                <w:spacing w:val="46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Fil</w:t>
            </w:r>
            <w:proofErr w:type="spellEnd"/>
          </w:p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 xml:space="preserve">Learners to recite the </w:t>
            </w:r>
          </w:p>
          <w:p w:rsidR="00653F92" w:rsidRPr="00264127" w:rsidRDefault="00264127">
            <w:pPr>
              <w:pStyle w:val="TableParagraph"/>
              <w:ind w:right="199"/>
            </w:pPr>
            <w:proofErr w:type="gramStart"/>
            <w:r w:rsidRPr="00264127">
              <w:t>selected</w:t>
            </w:r>
            <w:proofErr w:type="gramEnd"/>
            <w:r w:rsidRPr="00264127">
              <w:rPr>
                <w:spacing w:val="-4"/>
              </w:rPr>
              <w:t xml:space="preserve"> </w:t>
            </w:r>
            <w:r w:rsidRPr="00264127">
              <w:t>surah</w:t>
            </w:r>
            <w:r w:rsidRPr="00264127">
              <w:rPr>
                <w:spacing w:val="-7"/>
              </w:rPr>
              <w:t xml:space="preserve"> </w:t>
            </w:r>
            <w:r w:rsidRPr="00264127">
              <w:t>after</w:t>
            </w:r>
            <w:r w:rsidRPr="00264127">
              <w:rPr>
                <w:spacing w:val="-2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teacher/or the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t>devices.</w:t>
            </w:r>
          </w:p>
          <w:p w:rsidR="00653F92" w:rsidRPr="00264127" w:rsidRDefault="003F77C0" w:rsidP="003F77C0">
            <w:pPr>
              <w:pStyle w:val="TableParagraph"/>
              <w:spacing w:before="1" w:line="252" w:lineRule="exact"/>
            </w:pPr>
            <w:r>
              <w:t>Leaners in pairs/groups a</w:t>
            </w:r>
            <w:r w:rsidR="00264127" w:rsidRPr="00264127">
              <w:t>re</w:t>
            </w:r>
          </w:p>
          <w:p w:rsidR="00653F92" w:rsidRPr="00264127" w:rsidRDefault="00264127">
            <w:pPr>
              <w:pStyle w:val="TableParagraph"/>
              <w:spacing w:line="252" w:lineRule="exact"/>
            </w:pPr>
            <w:r w:rsidRPr="00264127">
              <w:t>guided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read</w:t>
            </w:r>
            <w:r w:rsidRPr="00264127">
              <w:rPr>
                <w:spacing w:val="-2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</w:p>
          <w:p w:rsidR="00653F92" w:rsidRPr="00264127" w:rsidRDefault="00264127">
            <w:pPr>
              <w:pStyle w:val="TableParagraph"/>
              <w:spacing w:line="252" w:lineRule="exact"/>
              <w:ind w:right="943"/>
            </w:pPr>
            <w:proofErr w:type="gramStart"/>
            <w:r w:rsidRPr="00264127">
              <w:t>surah</w:t>
            </w:r>
            <w:proofErr w:type="gramEnd"/>
            <w:r w:rsidRPr="00264127">
              <w:t xml:space="preserve"> from a digital</w:t>
            </w:r>
            <w:r w:rsidRPr="00264127">
              <w:rPr>
                <w:spacing w:val="1"/>
              </w:rPr>
              <w:t xml:space="preserve"> </w:t>
            </w:r>
            <w:r w:rsidRPr="00264127">
              <w:rPr>
                <w:spacing w:val="-1"/>
              </w:rPr>
              <w:t>device/</w:t>
            </w:r>
            <w:proofErr w:type="spellStart"/>
            <w:r w:rsidRPr="00264127">
              <w:rPr>
                <w:spacing w:val="-1"/>
              </w:rPr>
              <w:t>mus-haf</w:t>
            </w:r>
            <w:proofErr w:type="spellEnd"/>
            <w:r w:rsidRPr="00264127">
              <w:rPr>
                <w:spacing w:val="-1"/>
              </w:rPr>
              <w:t>/charts.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spacing w:before="5"/>
              <w:ind w:left="0"/>
              <w:rPr>
                <w:b/>
              </w:rPr>
            </w:pPr>
          </w:p>
          <w:p w:rsidR="00653F92" w:rsidRPr="00264127" w:rsidRDefault="00264127">
            <w:pPr>
              <w:pStyle w:val="TableParagraph"/>
              <w:ind w:left="18"/>
              <w:rPr>
                <w:rFonts w:ascii="Symbol" w:hAnsi="Symbol"/>
              </w:rPr>
            </w:pPr>
            <w:r w:rsidRPr="00264127">
              <w:rPr>
                <w:rFonts w:ascii="Symbol" w:hAnsi="Symbol"/>
              </w:rPr>
              <w:t>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  <w:tab w:val="left" w:pos="375"/>
              </w:tabs>
              <w:spacing w:line="242" w:lineRule="auto"/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  <w:tab w:val="left" w:pos="375"/>
              </w:tabs>
              <w:spacing w:line="242" w:lineRule="auto"/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0"/>
              </w:numPr>
              <w:tabs>
                <w:tab w:val="left" w:pos="342"/>
                <w:tab w:val="left" w:pos="343"/>
              </w:tabs>
              <w:spacing w:line="242" w:lineRule="auto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8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795"/>
          <w:jc w:val="right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Fil</w:t>
            </w:r>
            <w:proofErr w:type="spellEnd"/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9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ind w:right="197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9"/>
              </w:numPr>
              <w:tabs>
                <w:tab w:val="left" w:pos="436"/>
                <w:tab w:val="left" w:pos="437"/>
              </w:tabs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1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8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 xml:space="preserve">Learners to practice proper </w:t>
            </w:r>
          </w:p>
          <w:p w:rsidR="00653F92" w:rsidRPr="00264127" w:rsidRDefault="00264127">
            <w:pPr>
              <w:pStyle w:val="TableParagraph"/>
              <w:spacing w:before="6"/>
              <w:ind w:right="626"/>
              <w:jc w:val="both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  <w:p w:rsidR="00653F92" w:rsidRPr="00264127" w:rsidRDefault="003F77C0" w:rsidP="003F77C0">
            <w:pPr>
              <w:pStyle w:val="TableParagraph"/>
              <w:spacing w:after="10"/>
              <w:ind w:right="259"/>
              <w:jc w:val="both"/>
            </w:pPr>
            <w:r>
              <w:t>in groups learners to recit</w:t>
            </w:r>
            <w:r w:rsidR="00264127" w:rsidRPr="00264127">
              <w:t>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the selected surah severally 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enhance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memorization</w:t>
            </w:r>
          </w:p>
          <w:p w:rsidR="00653F92" w:rsidRPr="00264127" w:rsidRDefault="003F77C0" w:rsidP="003F77C0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after="3" w:line="242" w:lineRule="auto"/>
              <w:ind w:right="279"/>
              <w:jc w:val="both"/>
            </w:pPr>
            <w:r w:rsidRPr="00264127">
              <w:t>meaning of the selected surah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</w:t>
            </w:r>
            <w:r w:rsidRPr="00264127">
              <w:rPr>
                <w:spacing w:val="-7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4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make</w:t>
            </w:r>
            <w:r w:rsidRPr="00264127">
              <w:rPr>
                <w:spacing w:val="-52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2"/>
              </w:rPr>
              <w:t xml:space="preserve"> </w:t>
            </w:r>
            <w:r w:rsidRPr="00264127">
              <w:t>notes</w:t>
            </w:r>
          </w:p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>in groups learners to</w:t>
            </w:r>
          </w:p>
          <w:p w:rsidR="00653F92" w:rsidRPr="00264127" w:rsidRDefault="00264127">
            <w:pPr>
              <w:pStyle w:val="TableParagraph"/>
              <w:spacing w:line="242" w:lineRule="auto"/>
              <w:ind w:right="418"/>
            </w:pPr>
            <w:r w:rsidRPr="00264127">
              <w:t>discuss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different</w:t>
            </w:r>
            <w:r w:rsidRPr="00264127">
              <w:rPr>
                <w:spacing w:val="-4"/>
              </w:rPr>
              <w:t xml:space="preserve"> </w:t>
            </w:r>
            <w:r w:rsidRPr="00264127">
              <w:t>ways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applying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and</w:t>
            </w:r>
          </w:p>
          <w:p w:rsidR="00653F92" w:rsidRPr="00264127" w:rsidRDefault="00264127">
            <w:pPr>
              <w:pStyle w:val="TableParagraph"/>
              <w:spacing w:line="252" w:lineRule="exact"/>
              <w:ind w:right="933"/>
            </w:pP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learnt</w:t>
            </w:r>
            <w:r w:rsidRPr="00264127">
              <w:rPr>
                <w:spacing w:val="-4"/>
              </w:rPr>
              <w:t xml:space="preserve"> </w:t>
            </w:r>
            <w:r w:rsidRPr="00264127">
              <w:t>from</w:t>
            </w:r>
            <w:r w:rsidRPr="00264127">
              <w:rPr>
                <w:spacing w:val="-2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37"/>
              </w:numPr>
              <w:tabs>
                <w:tab w:val="left" w:pos="378"/>
                <w:tab w:val="left" w:pos="379"/>
              </w:tabs>
              <w:spacing w:before="2"/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375"/>
              </w:tabs>
              <w:spacing w:before="2" w:line="269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375"/>
              </w:tabs>
              <w:spacing w:line="242" w:lineRule="auto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375"/>
              </w:tabs>
              <w:spacing w:line="242" w:lineRule="auto"/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  <w:tab w:val="left" w:pos="375"/>
              </w:tabs>
              <w:spacing w:line="242" w:lineRule="auto"/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6"/>
              </w:numPr>
              <w:tabs>
                <w:tab w:val="left" w:pos="342"/>
                <w:tab w:val="left" w:pos="343"/>
              </w:tabs>
              <w:spacing w:line="242" w:lineRule="auto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653F92" w:rsidRPr="00264127" w:rsidRDefault="00653F92"/>
        </w:tc>
      </w:tr>
      <w:tr w:rsidR="00653F92" w:rsidRPr="00264127">
        <w:trPr>
          <w:trHeight w:val="3799"/>
          <w:jc w:val="right"/>
        </w:trPr>
        <w:tc>
          <w:tcPr>
            <w:tcW w:w="540" w:type="dxa"/>
          </w:tcPr>
          <w:p w:rsidR="00653F92" w:rsidRPr="00264127" w:rsidRDefault="00264127">
            <w:pPr>
              <w:pStyle w:val="TableParagraph"/>
              <w:spacing w:before="2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before="2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37" w:lineRule="auto"/>
              <w:ind w:left="104" w:right="229"/>
            </w:pPr>
            <w:r w:rsidRPr="00264127">
              <w:rPr>
                <w:rFonts w:ascii="Cambria"/>
                <w:b/>
                <w:w w:val="90"/>
              </w:rPr>
              <w:t>Selected</w:t>
            </w:r>
            <w:r w:rsidRPr="00264127">
              <w:rPr>
                <w:rFonts w:ascii="Cambria"/>
                <w:b/>
                <w:spacing w:val="9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Surah:</w:t>
            </w:r>
            <w:r w:rsidRPr="00264127">
              <w:rPr>
                <w:rFonts w:ascii="Cambria"/>
                <w:b/>
                <w:spacing w:val="15"/>
                <w:w w:val="90"/>
              </w:rPr>
              <w:t xml:space="preserve"> </w:t>
            </w:r>
            <w:r w:rsidRPr="00264127">
              <w:rPr>
                <w:w w:val="90"/>
              </w:rPr>
              <w:t>-</w:t>
            </w:r>
            <w:r w:rsidRPr="00264127">
              <w:rPr>
                <w:spacing w:val="-46"/>
                <w:w w:val="90"/>
              </w:rPr>
              <w:t xml:space="preserve"> </w:t>
            </w:r>
            <w:r w:rsidRPr="00264127">
              <w:t>Al-</w:t>
            </w:r>
            <w:proofErr w:type="spellStart"/>
            <w:r w:rsidRPr="00264127">
              <w:t>Fil</w:t>
            </w:r>
            <w:proofErr w:type="spellEnd"/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67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 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5"/>
              </w:numPr>
              <w:tabs>
                <w:tab w:val="left" w:pos="436"/>
                <w:tab w:val="left" w:pos="437"/>
              </w:tabs>
              <w:ind w:right="260"/>
            </w:pPr>
            <w:r w:rsidRPr="00264127">
              <w:t>Outline the basic meaning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2"/>
              </w:rPr>
              <w:t xml:space="preserve"> </w:t>
            </w:r>
            <w:r w:rsidRPr="00264127">
              <w:t>surah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act</w:t>
            </w:r>
            <w:r w:rsidRPr="00264127">
              <w:rPr>
                <w:spacing w:val="-52"/>
              </w:rPr>
              <w:t xml:space="preserve"> </w:t>
            </w:r>
            <w:r w:rsidRPr="00264127">
              <w:t>as guidance in their daily</w:t>
            </w:r>
            <w:r w:rsidRPr="00264127">
              <w:rPr>
                <w:spacing w:val="1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5"/>
              </w:numPr>
              <w:tabs>
                <w:tab w:val="left" w:pos="437"/>
              </w:tabs>
              <w:ind w:right="199"/>
            </w:pPr>
            <w:r w:rsidRPr="00264127">
              <w:t>Deduce lessons and</w:t>
            </w:r>
            <w:r w:rsidRPr="00264127">
              <w:rPr>
                <w:spacing w:val="1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surah and apply them in</w:t>
            </w:r>
            <w:r w:rsidRPr="00264127">
              <w:rPr>
                <w:spacing w:val="1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2"/>
              </w:rPr>
              <w:t xml:space="preserve"> </w:t>
            </w:r>
            <w:r w:rsidRPr="00264127">
              <w:t>life.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5"/>
              </w:numPr>
              <w:tabs>
                <w:tab w:val="left" w:pos="436"/>
                <w:tab w:val="left" w:pos="437"/>
              </w:tabs>
              <w:spacing w:line="242" w:lineRule="auto"/>
              <w:ind w:right="150"/>
            </w:pPr>
            <w:r w:rsidRPr="00264127">
              <w:t>Appreciate the Qur’an as</w:t>
            </w:r>
            <w:r w:rsidRPr="00264127">
              <w:rPr>
                <w:spacing w:val="1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first</w:t>
            </w:r>
            <w:r w:rsidRPr="00264127">
              <w:rPr>
                <w:spacing w:val="-4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guidance.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</w:tabs>
              <w:ind w:right="112" w:firstLine="0"/>
            </w:pPr>
            <w:r w:rsidRPr="00264127">
              <w:t>Why</w:t>
            </w:r>
            <w:r w:rsidRPr="00264127">
              <w:rPr>
                <w:spacing w:val="3"/>
              </w:rPr>
              <w:t xml:space="preserve"> </w:t>
            </w:r>
            <w:r w:rsidRPr="00264127">
              <w:t>is</w:t>
            </w:r>
            <w:r w:rsidRPr="00264127">
              <w:rPr>
                <w:spacing w:val="4"/>
              </w:rPr>
              <w:t xml:space="preserve"> </w:t>
            </w:r>
            <w:r w:rsidRPr="00264127">
              <w:t>it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6"/>
              </w:rPr>
              <w:t xml:space="preserve"> </w:t>
            </w:r>
            <w:r w:rsidRPr="00264127">
              <w:t>to</w:t>
            </w:r>
            <w:r w:rsidRPr="00264127">
              <w:rPr>
                <w:spacing w:val="-2"/>
              </w:rPr>
              <w:t xml:space="preserve"> </w:t>
            </w:r>
            <w:r w:rsidRPr="00264127">
              <w:t>recite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Qur’an?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</w:tabs>
              <w:ind w:right="341" w:firstLine="0"/>
            </w:pPr>
            <w:r w:rsidRPr="00264127">
              <w:t>What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we learn from the</w:t>
            </w:r>
            <w:r w:rsidRPr="00264127">
              <w:rPr>
                <w:spacing w:val="1"/>
              </w:rPr>
              <w:t xml:space="preserve"> </w:t>
            </w:r>
            <w:r w:rsidRPr="00264127">
              <w:t>selected 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</w:tabs>
              <w:ind w:right="326" w:firstLine="0"/>
            </w:pPr>
            <w:r w:rsidRPr="00264127">
              <w:t>What teachings</w:t>
            </w:r>
            <w:r w:rsidRPr="00264127">
              <w:rPr>
                <w:spacing w:val="1"/>
              </w:rPr>
              <w:t xml:space="preserve"> </w:t>
            </w:r>
            <w:r w:rsidRPr="00264127">
              <w:t>can</w:t>
            </w:r>
            <w:r w:rsidRPr="00264127">
              <w:rPr>
                <w:spacing w:val="-6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"/>
              </w:rPr>
              <w:t xml:space="preserve"> </w:t>
            </w:r>
            <w:r w:rsidRPr="00264127">
              <w:t>derive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selected</w:t>
            </w:r>
            <w:r w:rsidRPr="00264127">
              <w:rPr>
                <w:spacing w:val="1"/>
              </w:rPr>
              <w:t xml:space="preserve"> </w:t>
            </w:r>
            <w:r w:rsidRPr="00264127">
              <w:t>surah?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4"/>
              </w:numPr>
              <w:tabs>
                <w:tab w:val="left" w:pos="381"/>
              </w:tabs>
              <w:ind w:right="123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you</w:t>
            </w:r>
            <w:r w:rsidRPr="00264127">
              <w:rPr>
                <w:spacing w:val="1"/>
              </w:rPr>
              <w:t xml:space="preserve"> </w:t>
            </w:r>
            <w:r w:rsidRPr="00264127">
              <w:t>apply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3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surah in</w:t>
            </w:r>
            <w:r w:rsidRPr="00264127">
              <w:rPr>
                <w:spacing w:val="1"/>
              </w:rPr>
              <w:t xml:space="preserve"> </w:t>
            </w:r>
            <w:r w:rsidRPr="00264127">
              <w:t>your</w:t>
            </w:r>
            <w:r w:rsidRPr="00264127">
              <w:rPr>
                <w:spacing w:val="-2"/>
              </w:rPr>
              <w:t xml:space="preserve"> </w:t>
            </w:r>
            <w:r w:rsidRPr="00264127">
              <w:t>daily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life?</w:t>
            </w:r>
          </w:p>
        </w:tc>
        <w:tc>
          <w:tcPr>
            <w:tcW w:w="3060" w:type="dxa"/>
          </w:tcPr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>Learners to practice proper</w:t>
            </w:r>
          </w:p>
          <w:p w:rsidR="00653F92" w:rsidRPr="00264127" w:rsidRDefault="00264127">
            <w:pPr>
              <w:pStyle w:val="TableParagraph"/>
              <w:spacing w:before="6"/>
              <w:ind w:right="626"/>
              <w:jc w:val="both"/>
            </w:pPr>
            <w:r w:rsidRPr="00264127">
              <w:t>pronunciation through</w:t>
            </w:r>
            <w:r w:rsidRPr="00264127">
              <w:rPr>
                <w:spacing w:val="1"/>
              </w:rPr>
              <w:t xml:space="preserve"> </w:t>
            </w:r>
            <w:r w:rsidRPr="00264127">
              <w:t>listening</w:t>
            </w:r>
            <w:r w:rsidRPr="00264127">
              <w:rPr>
                <w:spacing w:val="-8"/>
              </w:rPr>
              <w:t xml:space="preserve"> </w:t>
            </w:r>
            <w:r w:rsidRPr="00264127">
              <w:t>to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</w:p>
          <w:p w:rsidR="00653F92" w:rsidRPr="00264127" w:rsidRDefault="003F77C0" w:rsidP="003F77C0">
            <w:pPr>
              <w:pStyle w:val="TableParagraph"/>
              <w:spacing w:before="2" w:after="8"/>
              <w:ind w:right="259"/>
              <w:jc w:val="both"/>
            </w:pPr>
            <w:r>
              <w:t>in groups learners to recit</w:t>
            </w:r>
            <w:r w:rsidR="00264127" w:rsidRPr="00264127">
              <w:t>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the selected surah severally to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enhance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memorization</w:t>
            </w:r>
          </w:p>
          <w:p w:rsidR="00653F92" w:rsidRPr="00264127" w:rsidRDefault="003F77C0" w:rsidP="003F77C0">
            <w:pPr>
              <w:pStyle w:val="TableParagraph"/>
              <w:spacing w:line="218" w:lineRule="exact"/>
            </w:pPr>
            <w:r>
              <w:rPr>
                <w:noProof/>
                <w:position w:val="-3"/>
              </w:rPr>
              <w:t>Learners to listen to basic</w:t>
            </w:r>
          </w:p>
          <w:p w:rsidR="00653F92" w:rsidRPr="00264127" w:rsidRDefault="00264127">
            <w:pPr>
              <w:pStyle w:val="TableParagraph"/>
              <w:spacing w:before="3"/>
              <w:ind w:right="279"/>
              <w:jc w:val="both"/>
            </w:pPr>
            <w:r w:rsidRPr="00264127">
              <w:t>meaning of the selected surah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</w:t>
            </w:r>
            <w:r w:rsidRPr="00264127">
              <w:rPr>
                <w:spacing w:val="-7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4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4"/>
              </w:rPr>
              <w:t xml:space="preserve"> </w:t>
            </w: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make</w:t>
            </w:r>
            <w:r w:rsidRPr="00264127">
              <w:rPr>
                <w:spacing w:val="-52"/>
              </w:rPr>
              <w:t xml:space="preserve"> </w:t>
            </w:r>
            <w:r w:rsidRPr="00264127">
              <w:t>anecdotal</w:t>
            </w:r>
            <w:r w:rsidRPr="00264127">
              <w:rPr>
                <w:spacing w:val="-2"/>
              </w:rPr>
              <w:t xml:space="preserve"> </w:t>
            </w:r>
            <w:r w:rsidRPr="00264127">
              <w:t>notes</w:t>
            </w:r>
          </w:p>
          <w:p w:rsidR="00653F92" w:rsidRPr="00264127" w:rsidRDefault="003F77C0" w:rsidP="003F77C0">
            <w:pPr>
              <w:pStyle w:val="TableParagraph"/>
              <w:ind w:right="418"/>
            </w:pPr>
            <w:r>
              <w:t xml:space="preserve">in groups </w:t>
            </w:r>
            <w:r w:rsidR="00264127" w:rsidRPr="00264127">
              <w:t>, learners to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discuss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the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different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ways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of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applying the teachings and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lessons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learnt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from the</w:t>
            </w:r>
          </w:p>
          <w:p w:rsidR="00653F92" w:rsidRPr="00264127" w:rsidRDefault="00264127">
            <w:pPr>
              <w:pStyle w:val="TableParagraph"/>
              <w:spacing w:line="240" w:lineRule="exact"/>
            </w:pPr>
            <w:r w:rsidRPr="00264127">
              <w:t>selected</w:t>
            </w:r>
            <w:r w:rsidRPr="00264127">
              <w:rPr>
                <w:spacing w:val="-3"/>
              </w:rPr>
              <w:t xml:space="preserve"> </w:t>
            </w:r>
            <w:r w:rsidRPr="00264127">
              <w:t>surah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33"/>
              </w:numPr>
              <w:tabs>
                <w:tab w:val="left" w:pos="378"/>
                <w:tab w:val="left" w:pos="379"/>
              </w:tabs>
              <w:spacing w:before="2"/>
              <w:ind w:left="378" w:right="219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Digital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 xml:space="preserve">devices, </w:t>
            </w:r>
            <w:proofErr w:type="spellStart"/>
            <w:r w:rsidRPr="00264127">
              <w:rPr>
                <w:rFonts w:ascii="Cambria Math" w:hAnsi="Cambria Math"/>
              </w:rPr>
              <w:t>Mus</w:t>
            </w:r>
            <w:proofErr w:type="spellEnd"/>
            <w:r w:rsidRPr="00264127">
              <w:rPr>
                <w:rFonts w:ascii="Cambria Math" w:hAnsi="Cambria Math"/>
              </w:rPr>
              <w:t>-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proofErr w:type="spellStart"/>
            <w:r w:rsidRPr="00264127">
              <w:rPr>
                <w:rFonts w:ascii="Cambria Math" w:hAnsi="Cambria Math"/>
              </w:rPr>
              <w:t>haf</w:t>
            </w:r>
            <w:proofErr w:type="spellEnd"/>
            <w:r w:rsidRPr="00264127">
              <w:rPr>
                <w:rFonts w:ascii="Cambria Math" w:hAnsi="Cambria Math"/>
              </w:rPr>
              <w:t>,</w:t>
            </w:r>
            <w:r w:rsidRPr="00264127">
              <w:rPr>
                <w:rFonts w:ascii="Cambria Math" w:hAnsi="Cambria Math"/>
                <w:spacing w:val="-3"/>
              </w:rPr>
              <w:t xml:space="preserve"> </w:t>
            </w:r>
            <w:r w:rsidRPr="00264127">
              <w:rPr>
                <w:rFonts w:ascii="Cambria Math" w:hAnsi="Cambria Math"/>
              </w:rPr>
              <w:t>charts,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3"/>
              </w:numPr>
              <w:tabs>
                <w:tab w:val="left" w:pos="379"/>
              </w:tabs>
              <w:ind w:left="378" w:right="247"/>
              <w:jc w:val="both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and 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before="2" w:line="269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Portfolio,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line="242" w:lineRule="auto"/>
              <w:ind w:right="24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written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line="242" w:lineRule="auto"/>
              <w:ind w:right="287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oral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assessment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line="242" w:lineRule="auto"/>
              <w:ind w:right="450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anecdotal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>notes</w:t>
            </w:r>
            <w:r w:rsidRPr="00264127">
              <w:rPr>
                <w:rFonts w:ascii="Cambria Math" w:hAnsi="Cambria Math"/>
                <w:spacing w:val="-11"/>
              </w:rPr>
              <w:t xml:space="preserve"> </w:t>
            </w:r>
            <w:r w:rsidRPr="00264127">
              <w:rPr>
                <w:rFonts w:ascii="Cambria Math" w:hAnsi="Cambria Math"/>
              </w:rPr>
              <w:t>and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  <w:tab w:val="left" w:pos="343"/>
              </w:tabs>
              <w:spacing w:line="242" w:lineRule="auto"/>
              <w:ind w:left="342" w:right="275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observation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schedule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48" w:type="dxa"/>
            <w:vMerge/>
            <w:tcBorders>
              <w:top w:val="nil"/>
              <w:bottom w:val="nil"/>
              <w:right w:val="nil"/>
            </w:tcBorders>
          </w:tcPr>
          <w:p w:rsidR="00653F92" w:rsidRPr="00264127" w:rsidRDefault="00653F92"/>
        </w:tc>
      </w:tr>
    </w:tbl>
    <w:p w:rsidR="00653F92" w:rsidRPr="00264127" w:rsidRDefault="00264127">
      <w:r w:rsidRPr="00264127">
        <w:rPr>
          <w:noProof/>
        </w:rPr>
        <w:drawing>
          <wp:anchor distT="0" distB="0" distL="0" distR="0" simplePos="0" relativeHeight="486534656" behindDoc="1" locked="0" layoutInCell="1" allowOverlap="1" wp14:anchorId="65B3BD95" wp14:editId="3B7CEDE6">
            <wp:simplePos x="0" y="0"/>
            <wp:positionH relativeFrom="page">
              <wp:posOffset>5990590</wp:posOffset>
            </wp:positionH>
            <wp:positionV relativeFrom="page">
              <wp:posOffset>1544955</wp:posOffset>
            </wp:positionV>
            <wp:extent cx="1644211" cy="153924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211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pict>
          <v:shape id="_x0000_s1050" style="position:absolute;margin-left:624.75pt;margin-top:7.6pt;width:217.05pt;height:27.4pt;z-index:-16781312;mso-position-horizontal-relative:page;mso-position-vertical-relative:page" coordorigin="12495,152" coordsize="4341,548" path="m16836,152r-4333,l12495,152r,8l12495,164r8,l12495,164r,528l12495,700r8,l16836,700r,-8l12503,692r,-4l16836,688r,-524l16836,160r,-8xe" fillcolor="#5b9bd4" stroked="f">
            <v:path arrowok="t"/>
            <w10:wrap anchorx="page" anchory="page"/>
          </v:shape>
        </w:pict>
      </w:r>
      <w:r w:rsidRPr="00264127">
        <w:pict>
          <v:group id="_x0000_s1047" style="position:absolute;margin-left:471.7pt;margin-top:210.45pt;width:142.05pt;height:12.8pt;z-index:-16780800;mso-position-horizontal-relative:page;mso-position-vertical-relative:page" coordorigin="9434,4209" coordsize="2841,256">
            <v:rect id="_x0000_s1049" style="position:absolute;left:9434;top:4209;width:2841;height:256" fillcolor="#deeaf6" stroked="f"/>
            <v:shape id="_x0000_s1048" type="#_x0000_t75" style="position:absolute;left:9434;top:4213;width:2664;height:244">
              <v:imagedata r:id="rId8" o:title=""/>
            </v:shape>
            <w10:wrap anchorx="page" anchory="page"/>
          </v:group>
        </w:pict>
      </w:r>
    </w:p>
    <w:p w:rsidR="00653F92" w:rsidRPr="00264127" w:rsidRDefault="00653F92">
      <w:pPr>
        <w:sectPr w:rsidR="00653F92" w:rsidRPr="00264127">
          <w:pgSz w:w="16840" w:h="11910" w:orient="landscape"/>
          <w:pgMar w:top="140" w:right="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53F92" w:rsidRPr="00264127" w:rsidTr="006A25F2">
        <w:trPr>
          <w:trHeight w:val="1016"/>
        </w:trPr>
        <w:tc>
          <w:tcPr>
            <w:tcW w:w="540" w:type="dxa"/>
            <w:vMerge w:val="restart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27" w:lineRule="exact"/>
              <w:ind w:left="143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HADITH</w:t>
            </w:r>
          </w:p>
        </w:tc>
        <w:tc>
          <w:tcPr>
            <w:tcW w:w="1888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22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Hadith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on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good</w:t>
            </w:r>
            <w:r w:rsidRPr="00264127">
              <w:rPr>
                <w:rFonts w:ascii="Cambria"/>
                <w:b/>
                <w:spacing w:val="-41"/>
                <w:w w:val="90"/>
              </w:rPr>
              <w:t xml:space="preserve"> </w:t>
            </w:r>
            <w:proofErr w:type="spellStart"/>
            <w:r w:rsidRPr="00264127">
              <w:rPr>
                <w:rFonts w:ascii="Cambria"/>
                <w:b/>
              </w:rPr>
              <w:t>behaviour</w:t>
            </w:r>
            <w:proofErr w:type="spellEnd"/>
          </w:p>
        </w:tc>
        <w:tc>
          <w:tcPr>
            <w:tcW w:w="3044" w:type="dxa"/>
            <w:vMerge w:val="restart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  <w:tab w:val="left" w:pos="437"/>
              </w:tabs>
              <w:ind w:right="151"/>
            </w:pPr>
            <w:r w:rsidRPr="00264127">
              <w:t>Identify examples of good</w:t>
            </w:r>
            <w:r w:rsidRPr="00264127">
              <w:rPr>
                <w:spacing w:val="1"/>
              </w:rPr>
              <w:t xml:space="preserve"> </w:t>
            </w:r>
            <w:proofErr w:type="spellStart"/>
            <w:r w:rsidRPr="00264127">
              <w:t>behaviour</w:t>
            </w:r>
            <w:proofErr w:type="spellEnd"/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Hadith on character</w:t>
            </w:r>
            <w:r w:rsidRPr="00264127">
              <w:rPr>
                <w:spacing w:val="1"/>
              </w:rPr>
              <w:t xml:space="preserve"> </w:t>
            </w:r>
            <w:r w:rsidRPr="00264127">
              <w:t>building.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1"/>
              </w:numPr>
              <w:tabs>
                <w:tab w:val="left" w:pos="437"/>
              </w:tabs>
              <w:ind w:right="284"/>
            </w:pPr>
            <w:r w:rsidRPr="00264127">
              <w:t>discuss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significance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Hadith in</w:t>
            </w:r>
            <w:r w:rsidRPr="00264127">
              <w:rPr>
                <w:spacing w:val="1"/>
              </w:rPr>
              <w:t xml:space="preserve"> </w:t>
            </w:r>
            <w:r w:rsidRPr="00264127">
              <w:t>shaping the character of a</w:t>
            </w:r>
            <w:r w:rsidRPr="00264127">
              <w:rPr>
                <w:spacing w:val="-52"/>
              </w:rPr>
              <w:t xml:space="preserve"> </w:t>
            </w:r>
            <w:r w:rsidRPr="00264127">
              <w:t>Muslim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  <w:tab w:val="left" w:pos="437"/>
              </w:tabs>
              <w:ind w:right="184"/>
            </w:pPr>
            <w:r w:rsidRPr="00264127">
              <w:t>Appreciate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Hadith by applying</w:t>
            </w:r>
            <w:r w:rsidRPr="00264127">
              <w:rPr>
                <w:spacing w:val="1"/>
              </w:rPr>
              <w:t xml:space="preserve"> </w:t>
            </w:r>
            <w:r w:rsidRPr="00264127">
              <w:t>them</w:t>
            </w:r>
            <w:r w:rsidRPr="00264127">
              <w:rPr>
                <w:spacing w:val="-1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day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1"/>
              </w:rPr>
              <w:t xml:space="preserve"> </w:t>
            </w:r>
            <w:r w:rsidRPr="00264127">
              <w:t>day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life.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30"/>
              </w:numPr>
              <w:tabs>
                <w:tab w:val="left" w:pos="385"/>
              </w:tabs>
              <w:ind w:right="406" w:firstLine="0"/>
            </w:pPr>
            <w:r w:rsidRPr="00264127">
              <w:t>Why</w:t>
            </w:r>
            <w:r w:rsidRPr="00264127">
              <w:rPr>
                <w:spacing w:val="-12"/>
              </w:rPr>
              <w:t xml:space="preserve"> </w:t>
            </w:r>
            <w:r w:rsidRPr="00264127">
              <w:t>should</w:t>
            </w:r>
            <w:r w:rsidRPr="00264127">
              <w:rPr>
                <w:spacing w:val="-9"/>
              </w:rPr>
              <w:t xml:space="preserve"> </w:t>
            </w:r>
            <w:r w:rsidRPr="00264127">
              <w:t>we</w:t>
            </w:r>
            <w:r w:rsidRPr="00264127">
              <w:rPr>
                <w:spacing w:val="-52"/>
              </w:rPr>
              <w:t xml:space="preserve"> </w:t>
            </w:r>
            <w:r w:rsidRPr="00264127">
              <w:t>behave</w:t>
            </w:r>
            <w:r w:rsidRPr="00264127">
              <w:rPr>
                <w:spacing w:val="-2"/>
              </w:rPr>
              <w:t xml:space="preserve"> </w:t>
            </w:r>
            <w:r w:rsidRPr="00264127">
              <w:t>well?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0"/>
              </w:numPr>
              <w:tabs>
                <w:tab w:val="left" w:pos="385"/>
              </w:tabs>
              <w:spacing w:line="251" w:lineRule="exact"/>
              <w:ind w:left="384"/>
            </w:pPr>
            <w:r w:rsidRPr="00264127">
              <w:t>What</w:t>
            </w:r>
            <w:r w:rsidRPr="00264127">
              <w:rPr>
                <w:spacing w:val="-6"/>
              </w:rPr>
              <w:t xml:space="preserve"> </w:t>
            </w:r>
            <w:r w:rsidRPr="00264127">
              <w:t>actions</w:t>
            </w:r>
            <w:r w:rsidRPr="00264127">
              <w:rPr>
                <w:spacing w:val="-2"/>
              </w:rPr>
              <w:t xml:space="preserve"> </w:t>
            </w:r>
            <w:r w:rsidRPr="00264127">
              <w:t>show</w:t>
            </w:r>
          </w:p>
          <w:p w:rsidR="00653F92" w:rsidRPr="00264127" w:rsidRDefault="00264127">
            <w:pPr>
              <w:pStyle w:val="TableParagraph"/>
              <w:spacing w:line="247" w:lineRule="exact"/>
              <w:ind w:left="105"/>
            </w:pPr>
            <w:proofErr w:type="gramStart"/>
            <w:r w:rsidRPr="00264127">
              <w:t>that</w:t>
            </w:r>
            <w:proofErr w:type="gramEnd"/>
            <w:r w:rsidRPr="00264127">
              <w:rPr>
                <w:spacing w:val="-1"/>
              </w:rPr>
              <w:t xml:space="preserve"> </w:t>
            </w:r>
            <w:r w:rsidRPr="00264127">
              <w:t>you</w:t>
            </w:r>
            <w:r w:rsidRPr="00264127">
              <w:rPr>
                <w:spacing w:val="-5"/>
              </w:rPr>
              <w:t xml:space="preserve"> </w:t>
            </w:r>
            <w:r w:rsidRPr="00264127">
              <w:t>fear</w:t>
            </w:r>
            <w:r w:rsidRPr="00264127">
              <w:rPr>
                <w:spacing w:val="-4"/>
              </w:rPr>
              <w:t xml:space="preserve"> </w:t>
            </w:r>
            <w:r w:rsidRPr="00264127">
              <w:t>Allah?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209"/>
              <w:jc w:val="both"/>
            </w:pPr>
            <w:r w:rsidRPr="00264127">
              <w:t>Individually/in</w:t>
            </w:r>
            <w:r w:rsidRPr="00264127">
              <w:rPr>
                <w:spacing w:val="-6"/>
              </w:rPr>
              <w:t xml:space="preserve"> </w:t>
            </w:r>
            <w:r w:rsidRPr="00264127">
              <w:t>pairs/</w:t>
            </w:r>
            <w:r w:rsidRPr="00264127">
              <w:rPr>
                <w:spacing w:val="-7"/>
              </w:rPr>
              <w:t xml:space="preserve"> </w:t>
            </w:r>
            <w:r w:rsidRPr="00264127">
              <w:t>in</w:t>
            </w:r>
            <w:r w:rsidRPr="00264127">
              <w:rPr>
                <w:spacing w:val="-5"/>
              </w:rPr>
              <w:t xml:space="preserve"> </w:t>
            </w:r>
            <w:r w:rsidRPr="00264127">
              <w:t>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6"/>
              </w:rPr>
              <w:t xml:space="preserve"> </w:t>
            </w:r>
            <w:r w:rsidRPr="00264127">
              <w:t>greetings:</w:t>
            </w:r>
          </w:p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>Learners read from</w:t>
            </w:r>
          </w:p>
        </w:tc>
        <w:tc>
          <w:tcPr>
            <w:tcW w:w="1876" w:type="dxa"/>
            <w:vMerge w:val="restart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</w:p>
          <w:p w:rsidR="00653F92" w:rsidRPr="00264127" w:rsidRDefault="00264127">
            <w:pPr>
              <w:pStyle w:val="TableParagraph"/>
              <w:spacing w:line="256" w:lineRule="exact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2762"/>
        </w:trPr>
        <w:tc>
          <w:tcPr>
            <w:tcW w:w="540" w:type="dxa"/>
            <w:vMerge/>
            <w:tcBorders>
              <w:top w:val="nil"/>
            </w:tcBorders>
            <w:shd w:val="clear" w:color="auto" w:fill="DEEAF6"/>
          </w:tcPr>
          <w:p w:rsidR="00653F92" w:rsidRPr="00264127" w:rsidRDefault="00653F92"/>
        </w:tc>
        <w:tc>
          <w:tcPr>
            <w:tcW w:w="540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/>
        </w:tc>
        <w:tc>
          <w:tcPr>
            <w:tcW w:w="2176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60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22" w:lineRule="exact"/>
              <w:jc w:val="both"/>
            </w:pPr>
            <w:r w:rsidRPr="00264127">
              <w:t>chart/digital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  <w:spacing w:line="252" w:lineRule="exact"/>
              <w:jc w:val="both"/>
            </w:pPr>
            <w:r w:rsidRPr="00264127">
              <w:t>Hadith</w:t>
            </w:r>
            <w:r w:rsidRPr="00264127">
              <w:rPr>
                <w:spacing w:val="-5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good</w:t>
            </w:r>
            <w:r w:rsidRPr="00264127">
              <w:rPr>
                <w:spacing w:val="-5"/>
              </w:rPr>
              <w:t xml:space="preserve"> </w:t>
            </w:r>
            <w:proofErr w:type="spellStart"/>
            <w:r w:rsidRPr="00264127">
              <w:t>behaviour</w:t>
            </w:r>
            <w:proofErr w:type="spellEnd"/>
            <w:r w:rsidRPr="00264127">
              <w:t>:</w:t>
            </w:r>
          </w:p>
          <w:p w:rsidR="00653F92" w:rsidRPr="00264127" w:rsidRDefault="003F77C0" w:rsidP="003F77C0">
            <w:pPr>
              <w:pStyle w:val="TableParagraph"/>
              <w:ind w:right="101"/>
              <w:jc w:val="both"/>
            </w:pPr>
            <w:r>
              <w:t>Fear Allah whe</w:t>
            </w:r>
            <w:r w:rsidR="00264127" w:rsidRPr="00264127">
              <w:t>rever you are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and follow up a bad deed with a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good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deed,</w:t>
            </w:r>
            <w:r w:rsidR="00264127" w:rsidRPr="00264127">
              <w:rPr>
                <w:spacing w:val="-1"/>
              </w:rPr>
              <w:t xml:space="preserve"> </w:t>
            </w:r>
            <w:r w:rsidR="00264127" w:rsidRPr="00264127">
              <w:t>it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will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wipe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it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out.</w:t>
            </w:r>
          </w:p>
          <w:p w:rsidR="00653F92" w:rsidRPr="00264127" w:rsidRDefault="00264127">
            <w:pPr>
              <w:pStyle w:val="TableParagraph"/>
              <w:spacing w:before="1"/>
              <w:ind w:right="194"/>
              <w:jc w:val="both"/>
            </w:pPr>
            <w:r w:rsidRPr="00264127">
              <w:t>And</w:t>
            </w:r>
            <w:r w:rsidRPr="00264127">
              <w:rPr>
                <w:spacing w:val="-2"/>
              </w:rPr>
              <w:t xml:space="preserve"> </w:t>
            </w:r>
            <w:r w:rsidRPr="00264127">
              <w:t>behave</w:t>
            </w:r>
            <w:r w:rsidRPr="00264127">
              <w:rPr>
                <w:spacing w:val="-2"/>
              </w:rPr>
              <w:t xml:space="preserve"> </w:t>
            </w:r>
            <w:r w:rsidRPr="00264127">
              <w:t>well</w:t>
            </w:r>
            <w:r w:rsidRPr="00264127">
              <w:rPr>
                <w:spacing w:val="-5"/>
              </w:rPr>
              <w:t xml:space="preserve"> </w:t>
            </w:r>
            <w:r w:rsidRPr="00264127">
              <w:t>towards</w:t>
            </w:r>
            <w:r w:rsidRPr="00264127">
              <w:rPr>
                <w:spacing w:val="-6"/>
              </w:rPr>
              <w:t xml:space="preserve"> </w:t>
            </w:r>
            <w:r w:rsidRPr="00264127">
              <w:t>other</w:t>
            </w:r>
            <w:r w:rsidRPr="00264127">
              <w:rPr>
                <w:spacing w:val="-52"/>
              </w:rPr>
              <w:t xml:space="preserve"> </w:t>
            </w:r>
            <w:r w:rsidRPr="00264127">
              <w:t>people.”</w:t>
            </w:r>
            <w:r w:rsidRPr="00264127">
              <w:rPr>
                <w:spacing w:val="-3"/>
              </w:rPr>
              <w:t xml:space="preserve"> </w:t>
            </w:r>
            <w:r w:rsidRPr="00264127">
              <w:t>(</w:t>
            </w:r>
            <w:proofErr w:type="spellStart"/>
            <w:r w:rsidRPr="00264127">
              <w:t>AlTirmidhi</w:t>
            </w:r>
            <w:proofErr w:type="spellEnd"/>
            <w:r w:rsidRPr="00264127">
              <w:t>).</w:t>
            </w:r>
          </w:p>
          <w:p w:rsidR="00653F92" w:rsidRPr="00264127" w:rsidRDefault="003F77C0" w:rsidP="003F77C0">
            <w:pPr>
              <w:pStyle w:val="TableParagraph"/>
              <w:spacing w:line="252" w:lineRule="exact"/>
              <w:ind w:right="349"/>
            </w:pPr>
            <w:r>
              <w:t>In pairs, le</w:t>
            </w:r>
            <w:r w:rsidR="00264127" w:rsidRPr="00264127">
              <w:t>arners identify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good</w:t>
            </w:r>
            <w:r w:rsidR="00264127" w:rsidRPr="00264127">
              <w:rPr>
                <w:spacing w:val="-7"/>
              </w:rPr>
              <w:t xml:space="preserve"> </w:t>
            </w:r>
            <w:proofErr w:type="spellStart"/>
            <w:r w:rsidR="00264127" w:rsidRPr="00264127">
              <w:t>behaviour</w:t>
            </w:r>
            <w:proofErr w:type="spellEnd"/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mentioned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the Hadith and present in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plenary</w:t>
            </w: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/>
        </w:tc>
        <w:tc>
          <w:tcPr>
            <w:tcW w:w="1756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5"/>
              <w:rPr>
                <w:rFonts w:ascii="Cambria Math"/>
              </w:rPr>
            </w:pP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EEAF6"/>
          </w:tcPr>
          <w:p w:rsidR="00653F92" w:rsidRPr="00264127" w:rsidRDefault="00653F92"/>
        </w:tc>
      </w:tr>
      <w:tr w:rsidR="00653F92" w:rsidRPr="00264127">
        <w:trPr>
          <w:trHeight w:val="1018"/>
        </w:trPr>
        <w:tc>
          <w:tcPr>
            <w:tcW w:w="540" w:type="dxa"/>
            <w:vMerge w:val="restart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bottom w:val="nil"/>
            </w:tcBorders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vMerge w:val="restart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bottom w:val="nil"/>
            </w:tcBorders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Hadith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on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good</w:t>
            </w:r>
            <w:r w:rsidRPr="00264127">
              <w:rPr>
                <w:rFonts w:ascii="Cambria"/>
                <w:b/>
                <w:spacing w:val="-41"/>
                <w:w w:val="90"/>
              </w:rPr>
              <w:t xml:space="preserve"> </w:t>
            </w:r>
            <w:proofErr w:type="spellStart"/>
            <w:r w:rsidRPr="00264127">
              <w:rPr>
                <w:rFonts w:ascii="Cambria"/>
                <w:b/>
              </w:rPr>
              <w:t>behaviour</w:t>
            </w:r>
            <w:proofErr w:type="spellEnd"/>
          </w:p>
        </w:tc>
        <w:tc>
          <w:tcPr>
            <w:tcW w:w="3044" w:type="dxa"/>
            <w:vMerge w:val="restart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  <w:tab w:val="left" w:pos="437"/>
              </w:tabs>
              <w:ind w:right="151"/>
            </w:pPr>
            <w:r w:rsidRPr="00264127">
              <w:t>Identify examples of good</w:t>
            </w:r>
            <w:r w:rsidRPr="00264127">
              <w:rPr>
                <w:spacing w:val="1"/>
              </w:rPr>
              <w:t xml:space="preserve"> </w:t>
            </w:r>
            <w:proofErr w:type="spellStart"/>
            <w:r w:rsidRPr="00264127">
              <w:t>behaviour</w:t>
            </w:r>
            <w:proofErr w:type="spellEnd"/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Hadith on character</w:t>
            </w:r>
            <w:r w:rsidRPr="00264127">
              <w:rPr>
                <w:spacing w:val="1"/>
              </w:rPr>
              <w:t xml:space="preserve"> </w:t>
            </w:r>
            <w:r w:rsidRPr="00264127">
              <w:t>building.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ind w:right="284"/>
            </w:pPr>
            <w:r w:rsidRPr="00264127">
              <w:t>discuss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significance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Hadith in</w:t>
            </w:r>
            <w:r w:rsidRPr="00264127">
              <w:rPr>
                <w:spacing w:val="1"/>
              </w:rPr>
              <w:t xml:space="preserve"> </w:t>
            </w:r>
            <w:r w:rsidRPr="00264127">
              <w:t>shaping the character of a</w:t>
            </w:r>
            <w:r w:rsidRPr="00264127">
              <w:rPr>
                <w:spacing w:val="-52"/>
              </w:rPr>
              <w:t xml:space="preserve"> </w:t>
            </w:r>
            <w:r w:rsidRPr="00264127">
              <w:t>Muslim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  <w:tab w:val="left" w:pos="437"/>
              </w:tabs>
              <w:ind w:right="184"/>
            </w:pPr>
            <w:r w:rsidRPr="00264127">
              <w:t>Appreciate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Hadith by applying</w:t>
            </w:r>
            <w:r w:rsidRPr="00264127">
              <w:rPr>
                <w:spacing w:val="1"/>
              </w:rPr>
              <w:t xml:space="preserve"> </w:t>
            </w:r>
            <w:r w:rsidRPr="00264127">
              <w:t>them</w:t>
            </w:r>
            <w:r w:rsidRPr="00264127">
              <w:rPr>
                <w:spacing w:val="-1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day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1"/>
              </w:rPr>
              <w:t xml:space="preserve"> </w:t>
            </w:r>
            <w:r w:rsidRPr="00264127">
              <w:t>day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life.</w:t>
            </w:r>
          </w:p>
        </w:tc>
        <w:tc>
          <w:tcPr>
            <w:tcW w:w="2176" w:type="dxa"/>
            <w:tcBorders>
              <w:bottom w:val="nil"/>
            </w:tcBorders>
          </w:tcPr>
          <w:p w:rsidR="00653F92" w:rsidRPr="00264127" w:rsidRDefault="00264127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ind w:right="406" w:firstLine="0"/>
            </w:pPr>
            <w:r w:rsidRPr="00264127">
              <w:t>Why</w:t>
            </w:r>
            <w:r w:rsidRPr="00264127">
              <w:rPr>
                <w:spacing w:val="-12"/>
              </w:rPr>
              <w:t xml:space="preserve"> </w:t>
            </w:r>
            <w:r w:rsidRPr="00264127">
              <w:t>should</w:t>
            </w:r>
            <w:r w:rsidRPr="00264127">
              <w:rPr>
                <w:spacing w:val="-9"/>
              </w:rPr>
              <w:t xml:space="preserve"> </w:t>
            </w:r>
            <w:r w:rsidRPr="00264127">
              <w:t>we</w:t>
            </w:r>
            <w:r w:rsidRPr="00264127">
              <w:rPr>
                <w:spacing w:val="-52"/>
              </w:rPr>
              <w:t xml:space="preserve"> </w:t>
            </w:r>
            <w:r w:rsidRPr="00264127">
              <w:t>behave</w:t>
            </w:r>
            <w:r w:rsidRPr="00264127">
              <w:rPr>
                <w:spacing w:val="-2"/>
              </w:rPr>
              <w:t xml:space="preserve"> </w:t>
            </w:r>
            <w:r w:rsidRPr="00264127">
              <w:t>well?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spacing w:line="252" w:lineRule="exact"/>
              <w:ind w:right="113" w:firstLine="0"/>
            </w:pPr>
            <w:r w:rsidRPr="00264127">
              <w:t>What</w:t>
            </w:r>
            <w:r w:rsidRPr="00264127">
              <w:rPr>
                <w:spacing w:val="-9"/>
              </w:rPr>
              <w:t xml:space="preserve"> </w:t>
            </w:r>
            <w:r w:rsidRPr="00264127">
              <w:t>actions</w:t>
            </w:r>
            <w:r w:rsidRPr="00264127">
              <w:rPr>
                <w:spacing w:val="-4"/>
              </w:rPr>
              <w:t xml:space="preserve"> </w:t>
            </w:r>
            <w:r w:rsidRPr="00264127">
              <w:t>show</w:t>
            </w:r>
            <w:r w:rsidRPr="00264127">
              <w:rPr>
                <w:spacing w:val="-52"/>
              </w:rPr>
              <w:t xml:space="preserve"> </w:t>
            </w:r>
            <w:r w:rsidRPr="00264127">
              <w:t>that you</w:t>
            </w:r>
            <w:r w:rsidRPr="00264127">
              <w:rPr>
                <w:spacing w:val="-3"/>
              </w:rPr>
              <w:t xml:space="preserve"> </w:t>
            </w:r>
            <w:r w:rsidRPr="00264127">
              <w:t>fear</w:t>
            </w:r>
            <w:r w:rsidRPr="00264127">
              <w:rPr>
                <w:spacing w:val="-3"/>
              </w:rPr>
              <w:t xml:space="preserve"> </w:t>
            </w:r>
            <w:r w:rsidRPr="00264127">
              <w:t>Allah?</w:t>
            </w:r>
          </w:p>
        </w:tc>
        <w:tc>
          <w:tcPr>
            <w:tcW w:w="3060" w:type="dxa"/>
            <w:tcBorders>
              <w:bottom w:val="nil"/>
            </w:tcBorders>
          </w:tcPr>
          <w:p w:rsidR="00653F92" w:rsidRPr="00264127" w:rsidRDefault="00264127">
            <w:pPr>
              <w:pStyle w:val="TableParagraph"/>
              <w:ind w:right="208"/>
              <w:jc w:val="both"/>
            </w:pPr>
            <w:r w:rsidRPr="00264127">
              <w:t>Individually/in pairs/ in groups</w:t>
            </w:r>
            <w:r w:rsidRPr="00264127">
              <w:rPr>
                <w:spacing w:val="-53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3F77C0">
            <w:pPr>
              <w:pStyle w:val="TableParagraph"/>
            </w:pPr>
            <w:r>
              <w:rPr>
                <w:noProof/>
              </w:rPr>
              <w:t>Learners to read from</w:t>
            </w:r>
          </w:p>
        </w:tc>
        <w:tc>
          <w:tcPr>
            <w:tcW w:w="1876" w:type="dxa"/>
            <w:vMerge w:val="restart"/>
          </w:tcPr>
          <w:p w:rsidR="00653F92" w:rsidRPr="00264127" w:rsidRDefault="00264127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  <w:tcBorders>
              <w:bottom w:val="nil"/>
            </w:tcBorders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</w:p>
          <w:p w:rsidR="00653F92" w:rsidRPr="00264127" w:rsidRDefault="00264127">
            <w:pPr>
              <w:pStyle w:val="TableParagraph"/>
              <w:spacing w:line="228" w:lineRule="exact"/>
              <w:ind w:left="107"/>
              <w:rPr>
                <w:rFonts w:ascii="Cambria Math"/>
              </w:rPr>
            </w:pPr>
            <w:r w:rsidRPr="00264127">
              <w:rPr>
                <w:rFonts w:ascii="Cambria Math"/>
              </w:rPr>
              <w:t>assessment,</w:t>
            </w:r>
          </w:p>
        </w:tc>
        <w:tc>
          <w:tcPr>
            <w:tcW w:w="567" w:type="dxa"/>
            <w:vMerge w:val="restart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2766"/>
        </w:trPr>
        <w:tc>
          <w:tcPr>
            <w:tcW w:w="540" w:type="dxa"/>
            <w:vMerge/>
            <w:tcBorders>
              <w:top w:val="nil"/>
            </w:tcBorders>
          </w:tcPr>
          <w:p w:rsidR="00653F92" w:rsidRPr="00264127" w:rsidRDefault="00653F92"/>
        </w:tc>
        <w:tc>
          <w:tcPr>
            <w:tcW w:w="540" w:type="dxa"/>
            <w:tcBorders>
              <w:top w:val="nil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53F92" w:rsidRPr="00264127" w:rsidRDefault="00653F92"/>
        </w:tc>
        <w:tc>
          <w:tcPr>
            <w:tcW w:w="1888" w:type="dxa"/>
            <w:tcBorders>
              <w:top w:val="nil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653F92" w:rsidRPr="00264127" w:rsidRDefault="00653F92"/>
        </w:tc>
        <w:tc>
          <w:tcPr>
            <w:tcW w:w="2176" w:type="dxa"/>
            <w:tcBorders>
              <w:top w:val="nil"/>
            </w:tcBorders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60" w:type="dxa"/>
            <w:tcBorders>
              <w:top w:val="nil"/>
            </w:tcBorders>
          </w:tcPr>
          <w:p w:rsidR="00653F92" w:rsidRPr="00264127" w:rsidRDefault="00264127">
            <w:pPr>
              <w:pStyle w:val="TableParagraph"/>
              <w:spacing w:line="226" w:lineRule="exact"/>
              <w:jc w:val="both"/>
            </w:pPr>
            <w:r w:rsidRPr="00264127">
              <w:t>chart/digital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  <w:spacing w:line="252" w:lineRule="exact"/>
              <w:jc w:val="both"/>
            </w:pPr>
            <w:r w:rsidRPr="00264127">
              <w:t>Hadith</w:t>
            </w:r>
            <w:r w:rsidRPr="00264127">
              <w:rPr>
                <w:spacing w:val="-5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good</w:t>
            </w:r>
            <w:r w:rsidRPr="00264127">
              <w:rPr>
                <w:spacing w:val="-5"/>
              </w:rPr>
              <w:t xml:space="preserve"> </w:t>
            </w:r>
            <w:proofErr w:type="spellStart"/>
            <w:r w:rsidRPr="00264127">
              <w:t>behaviour</w:t>
            </w:r>
            <w:proofErr w:type="spellEnd"/>
            <w:r w:rsidRPr="00264127">
              <w:t>:</w:t>
            </w:r>
          </w:p>
          <w:p w:rsidR="00653F92" w:rsidRPr="00264127" w:rsidRDefault="003F77C0" w:rsidP="003F77C0">
            <w:pPr>
              <w:pStyle w:val="TableParagraph"/>
              <w:spacing w:before="3"/>
              <w:ind w:right="101"/>
              <w:jc w:val="both"/>
            </w:pPr>
            <w:r>
              <w:t>Fear Allah wh</w:t>
            </w:r>
            <w:r w:rsidR="00264127" w:rsidRPr="00264127">
              <w:t>erever you are</w:t>
            </w:r>
            <w:r w:rsidR="00264127" w:rsidRPr="00264127">
              <w:rPr>
                <w:spacing w:val="-53"/>
              </w:rPr>
              <w:t xml:space="preserve"> </w:t>
            </w:r>
            <w:r w:rsidR="00264127" w:rsidRPr="00264127">
              <w:t>and follow up a bad deed with a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good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deed,</w:t>
            </w:r>
            <w:r w:rsidR="00264127" w:rsidRPr="00264127">
              <w:rPr>
                <w:spacing w:val="-1"/>
              </w:rPr>
              <w:t xml:space="preserve"> </w:t>
            </w:r>
            <w:r w:rsidR="00264127" w:rsidRPr="00264127">
              <w:t>it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will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wipe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it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out.</w:t>
            </w:r>
          </w:p>
          <w:p w:rsidR="00653F92" w:rsidRPr="00264127" w:rsidRDefault="00264127">
            <w:pPr>
              <w:pStyle w:val="TableParagraph"/>
              <w:spacing w:line="242" w:lineRule="auto"/>
              <w:ind w:right="194"/>
              <w:jc w:val="both"/>
            </w:pPr>
            <w:r w:rsidRPr="00264127">
              <w:t>And</w:t>
            </w:r>
            <w:r w:rsidRPr="00264127">
              <w:rPr>
                <w:spacing w:val="-3"/>
              </w:rPr>
              <w:t xml:space="preserve"> </w:t>
            </w:r>
            <w:r w:rsidRPr="00264127">
              <w:t>behave</w:t>
            </w:r>
            <w:r w:rsidRPr="00264127">
              <w:rPr>
                <w:spacing w:val="-1"/>
              </w:rPr>
              <w:t xml:space="preserve"> </w:t>
            </w:r>
            <w:r w:rsidRPr="00264127">
              <w:t>well</w:t>
            </w:r>
            <w:r w:rsidRPr="00264127">
              <w:rPr>
                <w:spacing w:val="-6"/>
              </w:rPr>
              <w:t xml:space="preserve"> </w:t>
            </w:r>
            <w:r w:rsidRPr="00264127">
              <w:t>towards</w:t>
            </w:r>
            <w:r w:rsidRPr="00264127">
              <w:rPr>
                <w:spacing w:val="-5"/>
              </w:rPr>
              <w:t xml:space="preserve"> </w:t>
            </w:r>
            <w:r w:rsidRPr="00264127">
              <w:t>other</w:t>
            </w:r>
            <w:r w:rsidRPr="00264127">
              <w:rPr>
                <w:spacing w:val="-52"/>
              </w:rPr>
              <w:t xml:space="preserve"> </w:t>
            </w:r>
            <w:r w:rsidRPr="00264127">
              <w:t>people.”</w:t>
            </w:r>
            <w:r w:rsidRPr="00264127">
              <w:rPr>
                <w:spacing w:val="-3"/>
              </w:rPr>
              <w:t xml:space="preserve"> </w:t>
            </w:r>
            <w:r w:rsidRPr="00264127">
              <w:t>(</w:t>
            </w:r>
            <w:proofErr w:type="spellStart"/>
            <w:r w:rsidRPr="00264127">
              <w:t>AlTirmidhi</w:t>
            </w:r>
            <w:proofErr w:type="spellEnd"/>
            <w:r w:rsidRPr="00264127">
              <w:t>).</w:t>
            </w:r>
          </w:p>
          <w:p w:rsidR="00653F92" w:rsidRPr="00264127" w:rsidRDefault="003F77C0" w:rsidP="003F77C0">
            <w:pPr>
              <w:pStyle w:val="TableParagraph"/>
              <w:ind w:right="349"/>
            </w:pPr>
            <w:r>
              <w:t>In pairs le</w:t>
            </w:r>
            <w:r w:rsidR="00264127" w:rsidRPr="00264127">
              <w:t>arners identify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good</w:t>
            </w:r>
            <w:r w:rsidR="00264127" w:rsidRPr="00264127">
              <w:rPr>
                <w:spacing w:val="-7"/>
              </w:rPr>
              <w:t xml:space="preserve"> </w:t>
            </w:r>
            <w:proofErr w:type="spellStart"/>
            <w:r w:rsidR="00264127" w:rsidRPr="00264127">
              <w:t>behaviour</w:t>
            </w:r>
            <w:proofErr w:type="spellEnd"/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mentioned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the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Hadith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and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present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in</w:t>
            </w:r>
          </w:p>
          <w:p w:rsidR="00653F92" w:rsidRPr="00264127" w:rsidRDefault="00264127">
            <w:pPr>
              <w:pStyle w:val="TableParagraph"/>
              <w:spacing w:line="240" w:lineRule="exact"/>
            </w:pPr>
            <w:r w:rsidRPr="00264127">
              <w:t>plenary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:rsidR="00653F92" w:rsidRPr="00264127" w:rsidRDefault="00653F92"/>
        </w:tc>
        <w:tc>
          <w:tcPr>
            <w:tcW w:w="1756" w:type="dxa"/>
            <w:tcBorders>
              <w:top w:val="nil"/>
            </w:tcBorders>
          </w:tcPr>
          <w:p w:rsidR="00653F92" w:rsidRPr="00264127" w:rsidRDefault="00264127">
            <w:pPr>
              <w:pStyle w:val="TableParagraph"/>
              <w:ind w:left="107" w:right="495"/>
              <w:rPr>
                <w:rFonts w:ascii="Cambria Math"/>
              </w:rPr>
            </w:pP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653F92" w:rsidRPr="00264127" w:rsidRDefault="00653F92"/>
        </w:tc>
      </w:tr>
      <w:tr w:rsidR="00653F92" w:rsidRPr="00264127" w:rsidTr="006A25F2">
        <w:trPr>
          <w:trHeight w:val="1018"/>
        </w:trPr>
        <w:tc>
          <w:tcPr>
            <w:tcW w:w="540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Hadith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on</w:t>
            </w:r>
            <w:r w:rsidRPr="00264127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good</w:t>
            </w:r>
            <w:r w:rsidRPr="00264127">
              <w:rPr>
                <w:rFonts w:ascii="Cambria"/>
                <w:b/>
                <w:spacing w:val="-41"/>
                <w:w w:val="90"/>
              </w:rPr>
              <w:t xml:space="preserve"> </w:t>
            </w:r>
            <w:proofErr w:type="spellStart"/>
            <w:r w:rsidRPr="00264127">
              <w:rPr>
                <w:rFonts w:ascii="Cambria"/>
                <w:b/>
              </w:rPr>
              <w:t>behaviour</w:t>
            </w:r>
            <w:proofErr w:type="spellEnd"/>
          </w:p>
        </w:tc>
        <w:tc>
          <w:tcPr>
            <w:tcW w:w="3044" w:type="dxa"/>
            <w:vMerge w:val="restart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42" w:lineRule="auto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  <w:tab w:val="left" w:pos="437"/>
              </w:tabs>
              <w:ind w:right="151"/>
            </w:pPr>
            <w:r w:rsidRPr="00264127">
              <w:t>Identify examples of good</w:t>
            </w:r>
            <w:r w:rsidRPr="00264127">
              <w:rPr>
                <w:spacing w:val="1"/>
              </w:rPr>
              <w:t xml:space="preserve"> </w:t>
            </w:r>
            <w:proofErr w:type="spellStart"/>
            <w:r w:rsidRPr="00264127">
              <w:t>behaviour</w:t>
            </w:r>
            <w:proofErr w:type="spellEnd"/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6"/>
              </w:rPr>
              <w:t xml:space="preserve"> </w:t>
            </w:r>
            <w:r w:rsidRPr="00264127">
              <w:t>selected</w:t>
            </w:r>
            <w:r w:rsidRPr="00264127">
              <w:rPr>
                <w:spacing w:val="-52"/>
              </w:rPr>
              <w:t xml:space="preserve"> </w:t>
            </w:r>
            <w:r w:rsidRPr="00264127">
              <w:t>Hadith on character</w:t>
            </w:r>
            <w:r w:rsidRPr="00264127">
              <w:rPr>
                <w:spacing w:val="1"/>
              </w:rPr>
              <w:t xml:space="preserve"> </w:t>
            </w:r>
            <w:r w:rsidRPr="00264127">
              <w:t>building.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5"/>
              </w:numPr>
              <w:tabs>
                <w:tab w:val="left" w:pos="437"/>
              </w:tabs>
              <w:ind w:right="284"/>
            </w:pPr>
            <w:r w:rsidRPr="00264127">
              <w:t>discuss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significance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selected Hadith in</w:t>
            </w:r>
            <w:r w:rsidRPr="00264127">
              <w:rPr>
                <w:spacing w:val="1"/>
              </w:rPr>
              <w:t xml:space="preserve"> </w:t>
            </w:r>
            <w:r w:rsidRPr="00264127">
              <w:t>shaping the character of a</w:t>
            </w:r>
            <w:r w:rsidRPr="00264127">
              <w:rPr>
                <w:spacing w:val="-52"/>
              </w:rPr>
              <w:t xml:space="preserve"> </w:t>
            </w:r>
            <w:r w:rsidRPr="00264127">
              <w:t>Muslim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  <w:tab w:val="left" w:pos="437"/>
              </w:tabs>
              <w:ind w:right="184"/>
            </w:pPr>
            <w:r w:rsidRPr="00264127">
              <w:t>Appreciate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Hadith by applying</w:t>
            </w:r>
            <w:r w:rsidRPr="00264127">
              <w:rPr>
                <w:spacing w:val="1"/>
              </w:rPr>
              <w:t xml:space="preserve"> </w:t>
            </w:r>
            <w:r w:rsidRPr="00264127">
              <w:t>them</w:t>
            </w:r>
            <w:r w:rsidRPr="00264127">
              <w:rPr>
                <w:spacing w:val="-1"/>
              </w:rPr>
              <w:t xml:space="preserve"> </w:t>
            </w:r>
            <w:r w:rsidRPr="00264127">
              <w:t>in</w:t>
            </w:r>
            <w:r w:rsidRPr="00264127">
              <w:rPr>
                <w:spacing w:val="-2"/>
              </w:rPr>
              <w:t xml:space="preserve"> </w:t>
            </w:r>
            <w:r w:rsidRPr="00264127">
              <w:t>day</w:t>
            </w:r>
            <w:r w:rsidRPr="00264127">
              <w:rPr>
                <w:spacing w:val="-3"/>
              </w:rPr>
              <w:t xml:space="preserve"> </w:t>
            </w:r>
            <w:r w:rsidRPr="00264127">
              <w:t>to</w:t>
            </w:r>
            <w:r w:rsidRPr="00264127">
              <w:rPr>
                <w:spacing w:val="1"/>
              </w:rPr>
              <w:t xml:space="preserve"> </w:t>
            </w:r>
            <w:r w:rsidRPr="00264127">
              <w:t>day</w:t>
            </w:r>
            <w:r w:rsidRPr="00264127">
              <w:rPr>
                <w:spacing w:val="-3"/>
              </w:rPr>
              <w:t xml:space="preserve"> </w:t>
            </w:r>
            <w:r w:rsidRPr="00264127">
              <w:t>life.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line="242" w:lineRule="auto"/>
              <w:ind w:right="406" w:firstLine="0"/>
            </w:pPr>
            <w:r w:rsidRPr="00264127">
              <w:t>Why</w:t>
            </w:r>
            <w:r w:rsidRPr="00264127">
              <w:rPr>
                <w:spacing w:val="-12"/>
              </w:rPr>
              <w:t xml:space="preserve"> </w:t>
            </w:r>
            <w:r w:rsidRPr="00264127">
              <w:t>should</w:t>
            </w:r>
            <w:r w:rsidRPr="00264127">
              <w:rPr>
                <w:spacing w:val="-9"/>
              </w:rPr>
              <w:t xml:space="preserve"> </w:t>
            </w:r>
            <w:r w:rsidRPr="00264127">
              <w:t>we</w:t>
            </w:r>
            <w:r w:rsidRPr="00264127">
              <w:rPr>
                <w:spacing w:val="-52"/>
              </w:rPr>
              <w:t xml:space="preserve"> </w:t>
            </w:r>
            <w:r w:rsidRPr="00264127">
              <w:t>behave</w:t>
            </w:r>
            <w:r w:rsidRPr="00264127">
              <w:rPr>
                <w:spacing w:val="-2"/>
              </w:rPr>
              <w:t xml:space="preserve"> </w:t>
            </w:r>
            <w:r w:rsidRPr="00264127">
              <w:t>well?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line="252" w:lineRule="exact"/>
              <w:ind w:right="113" w:firstLine="0"/>
            </w:pPr>
            <w:r w:rsidRPr="00264127">
              <w:t>What</w:t>
            </w:r>
            <w:r w:rsidRPr="00264127">
              <w:rPr>
                <w:spacing w:val="-9"/>
              </w:rPr>
              <w:t xml:space="preserve"> </w:t>
            </w:r>
            <w:r w:rsidRPr="00264127">
              <w:t>actions</w:t>
            </w:r>
            <w:r w:rsidRPr="00264127">
              <w:rPr>
                <w:spacing w:val="-4"/>
              </w:rPr>
              <w:t xml:space="preserve"> </w:t>
            </w:r>
            <w:r w:rsidRPr="00264127">
              <w:t>show</w:t>
            </w:r>
            <w:r w:rsidRPr="00264127">
              <w:rPr>
                <w:spacing w:val="-52"/>
              </w:rPr>
              <w:t xml:space="preserve"> </w:t>
            </w:r>
            <w:r w:rsidRPr="00264127">
              <w:t>that you</w:t>
            </w:r>
            <w:r w:rsidRPr="00264127">
              <w:rPr>
                <w:spacing w:val="-3"/>
              </w:rPr>
              <w:t xml:space="preserve"> </w:t>
            </w:r>
            <w:r w:rsidRPr="00264127">
              <w:t>fear</w:t>
            </w:r>
            <w:r w:rsidRPr="00264127">
              <w:rPr>
                <w:spacing w:val="-3"/>
              </w:rPr>
              <w:t xml:space="preserve"> </w:t>
            </w:r>
            <w:r w:rsidRPr="00264127">
              <w:t>Allah?</w:t>
            </w:r>
          </w:p>
        </w:tc>
        <w:tc>
          <w:tcPr>
            <w:tcW w:w="3060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208"/>
              <w:jc w:val="both"/>
            </w:pPr>
            <w:r w:rsidRPr="00264127">
              <w:t>Individually/in pairs/ in groups</w:t>
            </w:r>
            <w:r w:rsidRPr="00264127">
              <w:rPr>
                <w:spacing w:val="-53"/>
              </w:rPr>
              <w:t xml:space="preserve"> </w:t>
            </w:r>
            <w:r w:rsidRPr="00264127">
              <w:t>learners are guided to: read the</w:t>
            </w:r>
            <w:r w:rsidRPr="00264127">
              <w:rPr>
                <w:spacing w:val="-52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6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5"/>
              </w:rPr>
              <w:t xml:space="preserve"> </w:t>
            </w:r>
            <w:r w:rsidRPr="00264127">
              <w:t>greetings:</w:t>
            </w:r>
          </w:p>
          <w:p w:rsidR="00653F92" w:rsidRPr="00264127" w:rsidRDefault="00C823B6">
            <w:pPr>
              <w:pStyle w:val="TableParagraph"/>
            </w:pPr>
            <w:r>
              <w:rPr>
                <w:noProof/>
              </w:rPr>
              <w:t xml:space="preserve">Learner read from </w:t>
            </w:r>
          </w:p>
        </w:tc>
        <w:tc>
          <w:tcPr>
            <w:tcW w:w="1876" w:type="dxa"/>
            <w:vMerge w:val="restart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</w:p>
          <w:p w:rsidR="00653F92" w:rsidRPr="00264127" w:rsidRDefault="00264127">
            <w:pPr>
              <w:pStyle w:val="TableParagraph"/>
              <w:spacing w:line="229" w:lineRule="exact"/>
              <w:ind w:left="107"/>
              <w:rPr>
                <w:rFonts w:ascii="Cambria Math"/>
              </w:rPr>
            </w:pPr>
            <w:r w:rsidRPr="00264127">
              <w:rPr>
                <w:rFonts w:ascii="Cambria Math"/>
              </w:rPr>
              <w:t>assessment,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2514"/>
        </w:trPr>
        <w:tc>
          <w:tcPr>
            <w:tcW w:w="540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/>
        </w:tc>
        <w:tc>
          <w:tcPr>
            <w:tcW w:w="1888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vMerge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/>
        </w:tc>
        <w:tc>
          <w:tcPr>
            <w:tcW w:w="2176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60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26" w:lineRule="exact"/>
            </w:pPr>
            <w:r w:rsidRPr="00264127">
              <w:t>chart/digital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  <w:spacing w:before="3" w:line="252" w:lineRule="exact"/>
            </w:pPr>
            <w:r w:rsidRPr="00264127">
              <w:t>Hadith</w:t>
            </w:r>
            <w:r w:rsidRPr="00264127">
              <w:rPr>
                <w:spacing w:val="-5"/>
              </w:rPr>
              <w:t xml:space="preserve"> </w:t>
            </w:r>
            <w:r w:rsidRPr="00264127">
              <w:t>on</w:t>
            </w:r>
            <w:r w:rsidRPr="00264127">
              <w:rPr>
                <w:spacing w:val="-3"/>
              </w:rPr>
              <w:t xml:space="preserve"> </w:t>
            </w:r>
            <w:r w:rsidRPr="00264127">
              <w:t>good</w:t>
            </w:r>
            <w:r w:rsidRPr="00264127">
              <w:rPr>
                <w:spacing w:val="-5"/>
              </w:rPr>
              <w:t xml:space="preserve"> </w:t>
            </w:r>
            <w:proofErr w:type="spellStart"/>
            <w:r w:rsidRPr="00264127">
              <w:t>behaviour</w:t>
            </w:r>
            <w:proofErr w:type="spellEnd"/>
            <w:r w:rsidRPr="00264127">
              <w:t>:</w:t>
            </w:r>
          </w:p>
          <w:p w:rsidR="00653F92" w:rsidRPr="00264127" w:rsidRDefault="00C823B6" w:rsidP="00C823B6">
            <w:pPr>
              <w:pStyle w:val="TableParagraph"/>
              <w:ind w:right="349"/>
            </w:pPr>
            <w:r>
              <w:t>In pairs le</w:t>
            </w:r>
            <w:r w:rsidR="00264127" w:rsidRPr="00264127">
              <w:t>arners identify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good</w:t>
            </w:r>
            <w:r w:rsidR="00264127" w:rsidRPr="00264127">
              <w:rPr>
                <w:spacing w:val="-7"/>
              </w:rPr>
              <w:t xml:space="preserve"> </w:t>
            </w:r>
            <w:proofErr w:type="spellStart"/>
            <w:r w:rsidR="00264127" w:rsidRPr="00264127">
              <w:t>behaviour</w:t>
            </w:r>
            <w:proofErr w:type="spellEnd"/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mentioned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the Hadith and present in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plenary</w:t>
            </w:r>
          </w:p>
          <w:p w:rsidR="00653F92" w:rsidRPr="00264127" w:rsidRDefault="00C823B6" w:rsidP="00C823B6">
            <w:pPr>
              <w:pStyle w:val="TableParagraph"/>
              <w:ind w:right="194"/>
            </w:pPr>
            <w:r>
              <w:t>Learner</w:t>
            </w:r>
            <w:r w:rsidR="00264127" w:rsidRPr="00264127">
              <w:t>s are guided to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discuss the teachings and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relevance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of the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Hadith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their</w:t>
            </w:r>
          </w:p>
          <w:p w:rsidR="00653F92" w:rsidRPr="00264127" w:rsidRDefault="00264127">
            <w:pPr>
              <w:pStyle w:val="TableParagraph"/>
              <w:spacing w:before="1" w:line="240" w:lineRule="exact"/>
            </w:pPr>
            <w:proofErr w:type="gramStart"/>
            <w:r w:rsidRPr="00264127">
              <w:t>daily</w:t>
            </w:r>
            <w:proofErr w:type="gramEnd"/>
            <w:r w:rsidRPr="00264127">
              <w:rPr>
                <w:spacing w:val="-6"/>
              </w:rPr>
              <w:t xml:space="preserve"> </w:t>
            </w:r>
            <w:r w:rsidRPr="00264127">
              <w:t>life.</w:t>
            </w: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FFFFFF" w:themeFill="background1"/>
          </w:tcPr>
          <w:p w:rsidR="00653F92" w:rsidRPr="00264127" w:rsidRDefault="00653F92"/>
        </w:tc>
        <w:tc>
          <w:tcPr>
            <w:tcW w:w="1756" w:type="dxa"/>
            <w:tcBorders>
              <w:top w:val="nil"/>
            </w:tcBorders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5"/>
              <w:rPr>
                <w:rFonts w:ascii="Cambria Math"/>
              </w:rPr>
            </w:pP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EEAF6"/>
          </w:tcPr>
          <w:p w:rsidR="00653F92" w:rsidRPr="00264127" w:rsidRDefault="00653F92"/>
        </w:tc>
      </w:tr>
    </w:tbl>
    <w:p w:rsidR="00653F92" w:rsidRPr="00264127" w:rsidRDefault="00264127">
      <w:r w:rsidRPr="00264127">
        <w:pict>
          <v:group id="_x0000_s1044" style="position:absolute;margin-left:471.7pt;margin-top:83.4pt;width:142.05pt;height:12.8pt;z-index:-16779264;mso-position-horizontal-relative:page;mso-position-vertical-relative:page" coordorigin="9434,1668" coordsize="2841,256">
            <v:rect id="_x0000_s1046" style="position:absolute;left:9434;top:1668;width:2841;height:256" fillcolor="#deeaf6" stroked="f"/>
            <v:shape id="_x0000_s1045" type="#_x0000_t75" style="position:absolute;left:9434;top:1672;width:1680;height:244">
              <v:imagedata r:id="rId10" o:title=""/>
            </v:shape>
            <w10:wrap anchorx="page" anchory="page"/>
          </v:group>
        </w:pict>
      </w:r>
      <w:r w:rsidRPr="00264127">
        <w:rPr>
          <w:noProof/>
        </w:rPr>
        <w:drawing>
          <wp:anchor distT="0" distB="0" distL="0" distR="0" simplePos="0" relativeHeight="486537728" behindDoc="1" locked="0" layoutInCell="1" allowOverlap="1" wp14:anchorId="58528047" wp14:editId="70100978">
            <wp:simplePos x="0" y="0"/>
            <wp:positionH relativeFrom="page">
              <wp:posOffset>5990590</wp:posOffset>
            </wp:positionH>
            <wp:positionV relativeFrom="page">
              <wp:posOffset>1867535</wp:posOffset>
            </wp:positionV>
            <wp:extent cx="807810" cy="153924"/>
            <wp:effectExtent l="0" t="0" r="0" b="0"/>
            <wp:wrapNone/>
            <wp:docPr id="9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81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pict>
          <v:group id="_x0000_s1041" style="position:absolute;margin-left:471.7pt;margin-top:464.15pt;width:142.05pt;height:12.6pt;z-index:-16777216;mso-position-horizontal-relative:page;mso-position-vertical-relative:page" coordorigin="9434,9283" coordsize="2841,252">
            <v:rect id="_x0000_s1043" style="position:absolute;left:9434;top:9283;width:2841;height:252" fillcolor="#deeaf6" stroked="f"/>
            <v:shape id="_x0000_s1042" type="#_x0000_t75" style="position:absolute;left:9434;top:9287;width:1281;height:244">
              <v:imagedata r:id="rId12" o:title=""/>
            </v:shape>
            <w10:wrap anchorx="page" anchory="page"/>
          </v:group>
        </w:pict>
      </w:r>
      <w:r w:rsidRPr="00264127">
        <w:rPr>
          <w:noProof/>
        </w:rPr>
        <w:drawing>
          <wp:anchor distT="0" distB="0" distL="0" distR="0" simplePos="0" relativeHeight="486539776" behindDoc="1" locked="0" layoutInCell="1" allowOverlap="1" wp14:anchorId="0FA60734" wp14:editId="6F6F0578">
            <wp:simplePos x="0" y="0"/>
            <wp:positionH relativeFrom="page">
              <wp:posOffset>5990590</wp:posOffset>
            </wp:positionH>
            <wp:positionV relativeFrom="page">
              <wp:posOffset>6540182</wp:posOffset>
            </wp:positionV>
            <wp:extent cx="636437" cy="153924"/>
            <wp:effectExtent l="0" t="0" r="0" b="0"/>
            <wp:wrapNone/>
            <wp:docPr id="10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3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92" w:rsidRPr="00264127" w:rsidRDefault="00653F92">
      <w:pPr>
        <w:sectPr w:rsidR="00653F92" w:rsidRPr="00264127">
          <w:pgSz w:w="16840" w:h="11910" w:orient="landscape"/>
          <w:pgMar w:top="140" w:right="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53F92" w:rsidRPr="00264127" w:rsidTr="006A25F2">
        <w:trPr>
          <w:trHeight w:val="758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C823B6" w:rsidP="00C823B6">
            <w:pPr>
              <w:pStyle w:val="TableParagraph"/>
              <w:ind w:right="520"/>
            </w:pPr>
            <w:r>
              <w:t>Learners role p</w:t>
            </w:r>
            <w:r w:rsidR="00264127" w:rsidRPr="00264127">
              <w:t>lay the</w:t>
            </w:r>
            <w:r w:rsidR="00264127" w:rsidRPr="00264127">
              <w:rPr>
                <w:spacing w:val="1"/>
              </w:rPr>
              <w:t xml:space="preserve"> </w:t>
            </w:r>
            <w:proofErr w:type="spellStart"/>
            <w:r w:rsidR="00264127" w:rsidRPr="00264127">
              <w:t>behaviour</w:t>
            </w:r>
            <w:proofErr w:type="spellEnd"/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mentioned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the</w:t>
            </w:r>
          </w:p>
          <w:p w:rsidR="00653F92" w:rsidRPr="00264127" w:rsidRDefault="00264127">
            <w:pPr>
              <w:pStyle w:val="TableParagraph"/>
              <w:spacing w:line="243" w:lineRule="exact"/>
            </w:pPr>
            <w:r w:rsidRPr="00264127">
              <w:t>Hadith.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3034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Hadith</w:t>
            </w:r>
            <w:r w:rsidRPr="00264127">
              <w:rPr>
                <w:rFonts w:ascii="Cambria"/>
                <w:b/>
                <w:spacing w:val="1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on</w:t>
            </w:r>
            <w:r w:rsidRPr="00264127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264127">
              <w:rPr>
                <w:rFonts w:ascii="Cambria"/>
                <w:b/>
              </w:rPr>
              <w:t>Greeting</w:t>
            </w: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  <w:tab w:val="left" w:pos="437"/>
              </w:tabs>
              <w:ind w:right="191"/>
            </w:pPr>
            <w:r w:rsidRPr="00264127">
              <w:t>Explain the importance of</w:t>
            </w:r>
            <w:r w:rsidRPr="00264127">
              <w:rPr>
                <w:spacing w:val="1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4"/>
              </w:rPr>
              <w:t xml:space="preserve"> </w:t>
            </w:r>
            <w:r w:rsidRPr="00264127">
              <w:t>greetings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life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2"/>
              </w:rPr>
              <w:t xml:space="preserve"> </w:t>
            </w:r>
            <w:r w:rsidRPr="00264127">
              <w:t>a</w:t>
            </w:r>
            <w:r w:rsidRPr="00264127">
              <w:rPr>
                <w:spacing w:val="-1"/>
              </w:rPr>
              <w:t xml:space="preserve"> </w:t>
            </w:r>
            <w:r w:rsidRPr="00264127">
              <w:t>Muslim.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line="242" w:lineRule="auto"/>
              <w:ind w:right="327"/>
              <w:jc w:val="both"/>
            </w:pPr>
            <w:r w:rsidRPr="00264127">
              <w:t>Practice</w:t>
            </w:r>
            <w:r w:rsidRPr="00264127">
              <w:rPr>
                <w:spacing w:val="-6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9"/>
              </w:rPr>
              <w:t xml:space="preserve"> </w:t>
            </w:r>
            <w:r w:rsidRPr="00264127">
              <w:t>greetings</w:t>
            </w:r>
            <w:r w:rsidRPr="00264127">
              <w:rPr>
                <w:spacing w:val="-52"/>
              </w:rPr>
              <w:t xml:space="preserve"> </w:t>
            </w:r>
            <w:r w:rsidRPr="00264127">
              <w:t>so as to promote love and</w:t>
            </w:r>
            <w:r w:rsidRPr="00264127">
              <w:rPr>
                <w:spacing w:val="-52"/>
              </w:rPr>
              <w:t xml:space="preserve"> </w:t>
            </w:r>
            <w:r w:rsidRPr="00264127">
              <w:t>unity</w:t>
            </w:r>
            <w:r w:rsidRPr="00264127">
              <w:rPr>
                <w:spacing w:val="-3"/>
              </w:rPr>
              <w:t xml:space="preserve"> </w:t>
            </w:r>
            <w:r w:rsidRPr="00264127">
              <w:t>in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2"/>
              </w:rPr>
              <w:t xml:space="preserve"> </w:t>
            </w:r>
            <w:r w:rsidRPr="00264127">
              <w:t>society.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  <w:tab w:val="left" w:pos="437"/>
              </w:tabs>
              <w:ind w:right="467"/>
            </w:pPr>
            <w:r w:rsidRPr="00264127">
              <w:t>Appreciate the use of</w:t>
            </w:r>
            <w:r w:rsidRPr="00264127">
              <w:rPr>
                <w:spacing w:val="1"/>
              </w:rPr>
              <w:t xml:space="preserve"> </w:t>
            </w:r>
            <w:r w:rsidRPr="00264127">
              <w:t>Islamic greetings in</w:t>
            </w:r>
            <w:r w:rsidRPr="00264127">
              <w:rPr>
                <w:spacing w:val="1"/>
              </w:rPr>
              <w:t xml:space="preserve"> </w:t>
            </w:r>
            <w:r w:rsidRPr="00264127">
              <w:t>bringing</w:t>
            </w:r>
            <w:r w:rsidRPr="00264127">
              <w:rPr>
                <w:spacing w:val="-3"/>
              </w:rPr>
              <w:t xml:space="preserve"> </w:t>
            </w:r>
            <w:r w:rsidRPr="00264127">
              <w:t>harmony</w:t>
            </w:r>
            <w:r w:rsidRPr="00264127">
              <w:rPr>
                <w:spacing w:val="-6"/>
              </w:rPr>
              <w:t xml:space="preserve"> </w:t>
            </w:r>
            <w:r w:rsidRPr="00264127">
              <w:t>in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  <w:spacing w:line="240" w:lineRule="exact"/>
              <w:ind w:left="437"/>
            </w:pPr>
            <w:proofErr w:type="gramStart"/>
            <w:r w:rsidRPr="00264127">
              <w:t>society</w:t>
            </w:r>
            <w:proofErr w:type="gramEnd"/>
            <w:r w:rsidRPr="00264127">
              <w:t>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ind w:left="105" w:right="770"/>
            </w:pPr>
            <w:r w:rsidRPr="00264127">
              <w:t>1.</w:t>
            </w:r>
            <w:r w:rsidRPr="00264127">
              <w:rPr>
                <w:spacing w:val="-8"/>
              </w:rPr>
              <w:t xml:space="preserve"> </w:t>
            </w:r>
            <w:r w:rsidRPr="00264127">
              <w:t>Why</w:t>
            </w:r>
            <w:r w:rsidRPr="00264127">
              <w:rPr>
                <w:spacing w:val="-11"/>
              </w:rPr>
              <w:t xml:space="preserve"> </w:t>
            </w:r>
            <w:r w:rsidRPr="00264127">
              <w:t>should</w:t>
            </w:r>
            <w:r w:rsidRPr="00264127">
              <w:rPr>
                <w:spacing w:val="-52"/>
              </w:rPr>
              <w:t xml:space="preserve"> </w:t>
            </w:r>
            <w:r w:rsidRPr="00264127">
              <w:t>a</w:t>
            </w:r>
            <w:r w:rsidRPr="00264127">
              <w:rPr>
                <w:spacing w:val="-3"/>
              </w:rPr>
              <w:t xml:space="preserve"> </w:t>
            </w:r>
            <w:r w:rsidRPr="00264127">
              <w:t>Muslim</w:t>
            </w:r>
            <w:r w:rsidRPr="00264127">
              <w:rPr>
                <w:spacing w:val="-2"/>
              </w:rPr>
              <w:t xml:space="preserve"> </w:t>
            </w:r>
            <w:r w:rsidRPr="00264127">
              <w:t>use</w:t>
            </w:r>
          </w:p>
          <w:p w:rsidR="00653F92" w:rsidRPr="00264127" w:rsidRDefault="00264127">
            <w:pPr>
              <w:pStyle w:val="TableParagraph"/>
              <w:ind w:left="105"/>
            </w:pPr>
            <w:r w:rsidRPr="00264127">
              <w:t>Islamic</w:t>
            </w:r>
            <w:r w:rsidRPr="00264127">
              <w:rPr>
                <w:spacing w:val="-4"/>
              </w:rPr>
              <w:t xml:space="preserve"> </w:t>
            </w:r>
            <w:r w:rsidRPr="00264127">
              <w:t>greetings?</w:t>
            </w:r>
          </w:p>
        </w:tc>
        <w:tc>
          <w:tcPr>
            <w:tcW w:w="3060" w:type="dxa"/>
          </w:tcPr>
          <w:p w:rsidR="00653F92" w:rsidRPr="00264127" w:rsidRDefault="00264127">
            <w:pPr>
              <w:pStyle w:val="TableParagraph"/>
              <w:ind w:right="154"/>
            </w:pPr>
            <w:r w:rsidRPr="00264127">
              <w:t>Individually/in pairs/ in 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 xml:space="preserve">learners are guided </w:t>
            </w:r>
            <w:proofErr w:type="spellStart"/>
            <w:r w:rsidRPr="00264127">
              <w:t>to</w:t>
            </w:r>
            <w:proofErr w:type="gramStart"/>
            <w:r w:rsidRPr="00264127">
              <w:t>:read</w:t>
            </w:r>
            <w:proofErr w:type="spellEnd"/>
            <w:proofErr w:type="gramEnd"/>
            <w:r w:rsidRPr="00264127">
              <w:t xml:space="preserve"> the</w:t>
            </w:r>
            <w:r w:rsidRPr="00264127">
              <w:rPr>
                <w:spacing w:val="1"/>
              </w:rPr>
              <w:t xml:space="preserve"> </w:t>
            </w:r>
            <w:r w:rsidRPr="00264127">
              <w:t>following Hadith on</w:t>
            </w:r>
            <w:r w:rsidRPr="00264127">
              <w:rPr>
                <w:spacing w:val="1"/>
              </w:rPr>
              <w:t xml:space="preserve"> </w:t>
            </w:r>
            <w:r w:rsidRPr="00264127">
              <w:t>greetings:“…. Shall I inform</w:t>
            </w:r>
            <w:r w:rsidRPr="00264127">
              <w:rPr>
                <w:spacing w:val="1"/>
              </w:rPr>
              <w:t xml:space="preserve"> </w:t>
            </w:r>
            <w:r w:rsidRPr="00264127">
              <w:t>you of something which, if you</w:t>
            </w:r>
            <w:r w:rsidRPr="00264127">
              <w:rPr>
                <w:spacing w:val="-52"/>
              </w:rPr>
              <w:t xml:space="preserve"> </w:t>
            </w:r>
            <w:r w:rsidRPr="00264127">
              <w:t>do, you will love one another?</w:t>
            </w:r>
            <w:r w:rsidRPr="00264127">
              <w:rPr>
                <w:spacing w:val="1"/>
              </w:rPr>
              <w:t xml:space="preserve"> </w:t>
            </w:r>
            <w:r w:rsidRPr="00264127">
              <w:t>Promote greetings (salaam)</w:t>
            </w:r>
            <w:r w:rsidRPr="00264127">
              <w:rPr>
                <w:spacing w:val="1"/>
              </w:rPr>
              <w:t xml:space="preserve"> </w:t>
            </w:r>
            <w:r w:rsidRPr="00264127">
              <w:t>amongst</w:t>
            </w:r>
            <w:r w:rsidRPr="00264127">
              <w:rPr>
                <w:spacing w:val="-6"/>
              </w:rPr>
              <w:t xml:space="preserve"> </w:t>
            </w:r>
            <w:r w:rsidRPr="00264127">
              <w:t>yourselves.”</w:t>
            </w:r>
            <w:r w:rsidRPr="00264127">
              <w:rPr>
                <w:spacing w:val="-9"/>
              </w:rPr>
              <w:t xml:space="preserve"> </w:t>
            </w:r>
            <w:r w:rsidRPr="00264127">
              <w:t>(Muslim)</w:t>
            </w:r>
          </w:p>
          <w:p w:rsidR="00653F92" w:rsidRPr="00264127" w:rsidRDefault="00C823B6">
            <w:pPr>
              <w:pStyle w:val="TableParagraph"/>
            </w:pPr>
            <w:r>
              <w:rPr>
                <w:noProof/>
              </w:rPr>
              <w:t>Watch and listen to the islamic</w:t>
            </w:r>
          </w:p>
          <w:p w:rsidR="00653F92" w:rsidRPr="00264127" w:rsidRDefault="00264127">
            <w:pPr>
              <w:pStyle w:val="TableParagraph"/>
            </w:pPr>
            <w:r w:rsidRPr="00264127">
              <w:t>greetings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5"/>
              </w:rPr>
              <w:t xml:space="preserve"> </w:t>
            </w:r>
            <w:r w:rsidRPr="00264127">
              <w:t>devices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039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4" w:right="22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Hadith</w:t>
            </w:r>
            <w:r w:rsidRPr="00264127">
              <w:rPr>
                <w:rFonts w:ascii="Cambria"/>
                <w:b/>
                <w:spacing w:val="1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on</w:t>
            </w:r>
            <w:r w:rsidRPr="00264127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264127">
              <w:rPr>
                <w:rFonts w:ascii="Cambria"/>
                <w:b/>
              </w:rPr>
              <w:t>Greeting</w:t>
            </w: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  <w:tab w:val="left" w:pos="437"/>
              </w:tabs>
              <w:ind w:right="191"/>
            </w:pPr>
            <w:r w:rsidRPr="00264127">
              <w:t>Explain the importance of</w:t>
            </w:r>
            <w:r w:rsidRPr="00264127">
              <w:rPr>
                <w:spacing w:val="1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4"/>
              </w:rPr>
              <w:t xml:space="preserve"> </w:t>
            </w:r>
            <w:r w:rsidRPr="00264127">
              <w:t>greetings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life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2"/>
              </w:rPr>
              <w:t xml:space="preserve"> </w:t>
            </w:r>
            <w:r w:rsidRPr="00264127">
              <w:t>a</w:t>
            </w:r>
            <w:r w:rsidRPr="00264127">
              <w:rPr>
                <w:spacing w:val="-1"/>
              </w:rPr>
              <w:t xml:space="preserve"> </w:t>
            </w:r>
            <w:r w:rsidRPr="00264127">
              <w:t>Muslim.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ind w:right="327"/>
              <w:jc w:val="both"/>
            </w:pPr>
            <w:r w:rsidRPr="00264127">
              <w:t>Practice</w:t>
            </w:r>
            <w:r w:rsidRPr="00264127">
              <w:rPr>
                <w:spacing w:val="-6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9"/>
              </w:rPr>
              <w:t xml:space="preserve"> </w:t>
            </w:r>
            <w:r w:rsidRPr="00264127">
              <w:t>greetings</w:t>
            </w:r>
            <w:r w:rsidRPr="00264127">
              <w:rPr>
                <w:spacing w:val="-52"/>
              </w:rPr>
              <w:t xml:space="preserve"> </w:t>
            </w:r>
            <w:r w:rsidRPr="00264127">
              <w:t>so as to promote love and</w:t>
            </w:r>
            <w:r w:rsidRPr="00264127">
              <w:rPr>
                <w:spacing w:val="-52"/>
              </w:rPr>
              <w:t xml:space="preserve"> </w:t>
            </w:r>
            <w:r w:rsidRPr="00264127">
              <w:t>unity</w:t>
            </w:r>
            <w:r w:rsidRPr="00264127">
              <w:rPr>
                <w:spacing w:val="-2"/>
              </w:rPr>
              <w:t xml:space="preserve"> </w:t>
            </w:r>
            <w:r w:rsidRPr="00264127">
              <w:t>in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2"/>
              </w:rPr>
              <w:t xml:space="preserve"> </w:t>
            </w:r>
            <w:r w:rsidRPr="00264127">
              <w:t>society.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0"/>
              </w:numPr>
              <w:tabs>
                <w:tab w:val="left" w:pos="436"/>
                <w:tab w:val="left" w:pos="437"/>
              </w:tabs>
              <w:spacing w:line="252" w:lineRule="exact"/>
              <w:ind w:right="467"/>
            </w:pPr>
            <w:r w:rsidRPr="00264127">
              <w:t>Appreciate the use of</w:t>
            </w:r>
            <w:r w:rsidRPr="00264127">
              <w:rPr>
                <w:spacing w:val="1"/>
              </w:rPr>
              <w:t xml:space="preserve"> </w:t>
            </w:r>
            <w:r w:rsidRPr="00264127">
              <w:t>Islamic greetings in</w:t>
            </w:r>
            <w:r w:rsidRPr="00264127">
              <w:rPr>
                <w:spacing w:val="1"/>
              </w:rPr>
              <w:t xml:space="preserve"> </w:t>
            </w:r>
            <w:r w:rsidRPr="00264127">
              <w:t>bringing</w:t>
            </w:r>
            <w:r w:rsidRPr="00264127">
              <w:rPr>
                <w:spacing w:val="-3"/>
              </w:rPr>
              <w:t xml:space="preserve"> </w:t>
            </w:r>
            <w:r w:rsidRPr="00264127">
              <w:t>harmony</w:t>
            </w:r>
            <w:r w:rsidRPr="00264127">
              <w:rPr>
                <w:spacing w:val="-6"/>
              </w:rPr>
              <w:t xml:space="preserve"> </w:t>
            </w:r>
            <w:r w:rsidRPr="00264127">
              <w:t>in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society.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5" w:right="770"/>
            </w:pPr>
            <w:r w:rsidRPr="00264127">
              <w:t>1.</w:t>
            </w:r>
            <w:r w:rsidRPr="00264127">
              <w:rPr>
                <w:spacing w:val="-8"/>
              </w:rPr>
              <w:t xml:space="preserve"> </w:t>
            </w:r>
            <w:r w:rsidRPr="00264127">
              <w:t>Why</w:t>
            </w:r>
            <w:r w:rsidRPr="00264127">
              <w:rPr>
                <w:spacing w:val="-11"/>
              </w:rPr>
              <w:t xml:space="preserve"> </w:t>
            </w:r>
            <w:r w:rsidRPr="00264127">
              <w:t>should</w:t>
            </w:r>
            <w:r w:rsidRPr="00264127">
              <w:rPr>
                <w:spacing w:val="-52"/>
              </w:rPr>
              <w:t xml:space="preserve"> </w:t>
            </w:r>
            <w:r w:rsidRPr="00264127">
              <w:t>a</w:t>
            </w:r>
            <w:r w:rsidRPr="00264127">
              <w:rPr>
                <w:spacing w:val="-3"/>
              </w:rPr>
              <w:t xml:space="preserve"> </w:t>
            </w:r>
            <w:r w:rsidRPr="00264127">
              <w:t>Muslim</w:t>
            </w:r>
            <w:r w:rsidRPr="00264127">
              <w:rPr>
                <w:spacing w:val="-2"/>
              </w:rPr>
              <w:t xml:space="preserve"> </w:t>
            </w:r>
            <w:r w:rsidRPr="00264127">
              <w:t>use</w:t>
            </w:r>
          </w:p>
          <w:p w:rsidR="00653F92" w:rsidRPr="00264127" w:rsidRDefault="00264127">
            <w:pPr>
              <w:pStyle w:val="TableParagraph"/>
              <w:spacing w:line="251" w:lineRule="exact"/>
              <w:ind w:left="105"/>
            </w:pPr>
            <w:r w:rsidRPr="00264127">
              <w:t>Islamic</w:t>
            </w:r>
            <w:r w:rsidRPr="00264127">
              <w:rPr>
                <w:spacing w:val="-4"/>
              </w:rPr>
              <w:t xml:space="preserve"> </w:t>
            </w:r>
            <w:r w:rsidRPr="00264127">
              <w:t>greetings?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after="4"/>
              <w:ind w:right="154"/>
            </w:pPr>
            <w:r w:rsidRPr="00264127">
              <w:t>Individually/in pairs/ in groups</w:t>
            </w:r>
            <w:r w:rsidRPr="00264127">
              <w:rPr>
                <w:spacing w:val="-52"/>
              </w:rPr>
              <w:t xml:space="preserve"> </w:t>
            </w:r>
            <w:r w:rsidRPr="00264127">
              <w:t xml:space="preserve">learners are guided </w:t>
            </w:r>
            <w:proofErr w:type="spellStart"/>
            <w:r w:rsidRPr="00264127">
              <w:t>to</w:t>
            </w:r>
            <w:proofErr w:type="gramStart"/>
            <w:r w:rsidRPr="00264127">
              <w:t>:read</w:t>
            </w:r>
            <w:proofErr w:type="spellEnd"/>
            <w:proofErr w:type="gramEnd"/>
            <w:r w:rsidRPr="00264127">
              <w:t xml:space="preserve"> the</w:t>
            </w:r>
            <w:r w:rsidRPr="00264127">
              <w:rPr>
                <w:spacing w:val="1"/>
              </w:rPr>
              <w:t xml:space="preserve"> </w:t>
            </w:r>
            <w:r w:rsidRPr="00264127">
              <w:t>following Hadith on</w:t>
            </w:r>
            <w:r w:rsidRPr="00264127">
              <w:rPr>
                <w:spacing w:val="1"/>
              </w:rPr>
              <w:t xml:space="preserve"> </w:t>
            </w:r>
            <w:r w:rsidRPr="00264127">
              <w:t>greetings:“…. Shall I inform</w:t>
            </w:r>
            <w:r w:rsidRPr="00264127">
              <w:rPr>
                <w:spacing w:val="1"/>
              </w:rPr>
              <w:t xml:space="preserve"> </w:t>
            </w:r>
            <w:r w:rsidRPr="00264127">
              <w:t>you of something which, if you</w:t>
            </w:r>
            <w:r w:rsidRPr="00264127">
              <w:rPr>
                <w:spacing w:val="-52"/>
              </w:rPr>
              <w:t xml:space="preserve"> </w:t>
            </w:r>
            <w:r w:rsidRPr="00264127">
              <w:t>do, you will love one another?</w:t>
            </w:r>
            <w:r w:rsidRPr="00264127">
              <w:rPr>
                <w:spacing w:val="1"/>
              </w:rPr>
              <w:t xml:space="preserve"> </w:t>
            </w:r>
            <w:r w:rsidRPr="00264127">
              <w:t>Promote greetings (salaam)</w:t>
            </w:r>
            <w:r w:rsidRPr="00264127">
              <w:rPr>
                <w:spacing w:val="1"/>
              </w:rPr>
              <w:t xml:space="preserve"> </w:t>
            </w:r>
            <w:r w:rsidRPr="00264127">
              <w:t>amongst</w:t>
            </w:r>
            <w:r w:rsidRPr="00264127">
              <w:rPr>
                <w:spacing w:val="-6"/>
              </w:rPr>
              <w:t xml:space="preserve"> </w:t>
            </w:r>
            <w:r w:rsidRPr="00264127">
              <w:t>yourselves.”</w:t>
            </w:r>
            <w:r w:rsidRPr="00264127">
              <w:rPr>
                <w:spacing w:val="-9"/>
              </w:rPr>
              <w:t xml:space="preserve"> </w:t>
            </w:r>
            <w:r w:rsidRPr="00264127">
              <w:t>(Muslim)</w:t>
            </w:r>
          </w:p>
          <w:p w:rsidR="00653F92" w:rsidRPr="00264127" w:rsidRDefault="00C823B6">
            <w:pPr>
              <w:pStyle w:val="TableParagraph"/>
            </w:pPr>
            <w:r>
              <w:rPr>
                <w:noProof/>
              </w:rPr>
              <w:t>Watch and listen to the islamic</w:t>
            </w:r>
          </w:p>
          <w:p w:rsidR="00653F92" w:rsidRPr="00264127" w:rsidRDefault="00264127">
            <w:pPr>
              <w:pStyle w:val="TableParagraph"/>
            </w:pPr>
            <w:r w:rsidRPr="00264127">
              <w:t>greetings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3"/>
              </w:rPr>
              <w:t xml:space="preserve"> </w:t>
            </w:r>
            <w:r w:rsidRPr="00264127">
              <w:t>digital</w:t>
            </w:r>
            <w:r w:rsidRPr="00264127">
              <w:rPr>
                <w:spacing w:val="-5"/>
              </w:rPr>
              <w:t xml:space="preserve"> </w:t>
            </w:r>
            <w:r w:rsidRPr="00264127">
              <w:t>devices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3035"/>
        </w:trPr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42" w:lineRule="auto"/>
              <w:ind w:left="104" w:right="229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0"/>
              </w:rPr>
              <w:t>Hadith</w:t>
            </w:r>
            <w:r w:rsidRPr="00264127">
              <w:rPr>
                <w:rFonts w:ascii="Cambria"/>
                <w:b/>
                <w:spacing w:val="1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on</w:t>
            </w:r>
            <w:r w:rsidRPr="00264127">
              <w:rPr>
                <w:rFonts w:ascii="Cambria"/>
                <w:b/>
                <w:spacing w:val="-40"/>
                <w:w w:val="90"/>
              </w:rPr>
              <w:t xml:space="preserve"> </w:t>
            </w:r>
            <w:r w:rsidRPr="00264127">
              <w:rPr>
                <w:rFonts w:ascii="Cambria"/>
                <w:b/>
              </w:rPr>
              <w:t>Greeting</w:t>
            </w: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  <w:tab w:val="left" w:pos="437"/>
              </w:tabs>
              <w:ind w:right="191"/>
            </w:pPr>
            <w:r w:rsidRPr="00264127">
              <w:t>Explain the importance of</w:t>
            </w:r>
            <w:r w:rsidRPr="00264127">
              <w:rPr>
                <w:spacing w:val="1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4"/>
              </w:rPr>
              <w:t xml:space="preserve"> </w:t>
            </w:r>
            <w:r w:rsidRPr="00264127">
              <w:t>greetings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life</w:t>
            </w:r>
            <w:r w:rsidRPr="00264127">
              <w:rPr>
                <w:spacing w:val="-52"/>
              </w:rPr>
              <w:t xml:space="preserve"> </w:t>
            </w:r>
            <w:r w:rsidRPr="00264127">
              <w:t>of</w:t>
            </w:r>
            <w:r w:rsidRPr="00264127">
              <w:rPr>
                <w:spacing w:val="2"/>
              </w:rPr>
              <w:t xml:space="preserve"> </w:t>
            </w:r>
            <w:r w:rsidRPr="00264127">
              <w:t>a</w:t>
            </w:r>
            <w:r w:rsidRPr="00264127">
              <w:rPr>
                <w:spacing w:val="-1"/>
              </w:rPr>
              <w:t xml:space="preserve"> </w:t>
            </w:r>
            <w:r w:rsidRPr="00264127">
              <w:t>Muslim.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spacing w:line="242" w:lineRule="auto"/>
              <w:ind w:right="327"/>
              <w:jc w:val="both"/>
            </w:pPr>
            <w:r w:rsidRPr="00264127">
              <w:t>Practice</w:t>
            </w:r>
            <w:r w:rsidRPr="00264127">
              <w:rPr>
                <w:spacing w:val="-6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9"/>
              </w:rPr>
              <w:t xml:space="preserve"> </w:t>
            </w:r>
            <w:r w:rsidRPr="00264127">
              <w:t>greetings</w:t>
            </w:r>
            <w:r w:rsidRPr="00264127">
              <w:rPr>
                <w:spacing w:val="-52"/>
              </w:rPr>
              <w:t xml:space="preserve"> </w:t>
            </w:r>
            <w:r w:rsidRPr="00264127">
              <w:t>so as to promote love and</w:t>
            </w:r>
            <w:r w:rsidRPr="00264127">
              <w:rPr>
                <w:spacing w:val="-52"/>
              </w:rPr>
              <w:t xml:space="preserve"> </w:t>
            </w:r>
            <w:r w:rsidRPr="00264127">
              <w:t>unity</w:t>
            </w:r>
            <w:r w:rsidRPr="00264127">
              <w:rPr>
                <w:spacing w:val="-3"/>
              </w:rPr>
              <w:t xml:space="preserve"> </w:t>
            </w:r>
            <w:r w:rsidRPr="00264127">
              <w:t>in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2"/>
              </w:rPr>
              <w:t xml:space="preserve"> </w:t>
            </w:r>
            <w:r w:rsidRPr="00264127">
              <w:t>society.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  <w:tab w:val="left" w:pos="437"/>
              </w:tabs>
              <w:ind w:right="467"/>
            </w:pPr>
            <w:r w:rsidRPr="00264127">
              <w:t>Appreciate the use of</w:t>
            </w:r>
            <w:r w:rsidRPr="00264127">
              <w:rPr>
                <w:spacing w:val="1"/>
              </w:rPr>
              <w:t xml:space="preserve"> </w:t>
            </w:r>
            <w:r w:rsidRPr="00264127">
              <w:t>Islamic greetings in</w:t>
            </w:r>
            <w:r w:rsidRPr="00264127">
              <w:rPr>
                <w:spacing w:val="1"/>
              </w:rPr>
              <w:t xml:space="preserve"> </w:t>
            </w:r>
            <w:r w:rsidRPr="00264127">
              <w:t>bringing</w:t>
            </w:r>
            <w:r w:rsidRPr="00264127">
              <w:rPr>
                <w:spacing w:val="-3"/>
              </w:rPr>
              <w:t xml:space="preserve"> </w:t>
            </w:r>
            <w:r w:rsidRPr="00264127">
              <w:t>harmony</w:t>
            </w:r>
            <w:r w:rsidRPr="00264127">
              <w:rPr>
                <w:spacing w:val="-6"/>
              </w:rPr>
              <w:t xml:space="preserve"> </w:t>
            </w:r>
            <w:r w:rsidRPr="00264127">
              <w:t>in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</w:p>
          <w:p w:rsidR="00653F92" w:rsidRPr="00264127" w:rsidRDefault="00264127">
            <w:pPr>
              <w:pStyle w:val="TableParagraph"/>
              <w:spacing w:line="240" w:lineRule="exact"/>
              <w:ind w:left="437"/>
            </w:pPr>
            <w:proofErr w:type="gramStart"/>
            <w:r w:rsidRPr="00264127">
              <w:t>society</w:t>
            </w:r>
            <w:proofErr w:type="gramEnd"/>
            <w:r w:rsidRPr="00264127">
              <w:t>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ind w:left="105" w:right="770"/>
            </w:pPr>
            <w:r w:rsidRPr="00264127">
              <w:t>1.</w:t>
            </w:r>
            <w:r w:rsidRPr="00264127">
              <w:rPr>
                <w:spacing w:val="-8"/>
              </w:rPr>
              <w:t xml:space="preserve"> </w:t>
            </w:r>
            <w:r w:rsidRPr="00264127">
              <w:t>Why</w:t>
            </w:r>
            <w:r w:rsidRPr="00264127">
              <w:rPr>
                <w:spacing w:val="-11"/>
              </w:rPr>
              <w:t xml:space="preserve"> </w:t>
            </w:r>
            <w:r w:rsidRPr="00264127">
              <w:t>should</w:t>
            </w:r>
            <w:r w:rsidRPr="00264127">
              <w:rPr>
                <w:spacing w:val="-52"/>
              </w:rPr>
              <w:t xml:space="preserve"> </w:t>
            </w:r>
            <w:r w:rsidRPr="00264127">
              <w:t>a</w:t>
            </w:r>
            <w:r w:rsidRPr="00264127">
              <w:rPr>
                <w:spacing w:val="-3"/>
              </w:rPr>
              <w:t xml:space="preserve"> </w:t>
            </w:r>
            <w:r w:rsidRPr="00264127">
              <w:t>Muslim</w:t>
            </w:r>
            <w:r w:rsidRPr="00264127">
              <w:rPr>
                <w:spacing w:val="-2"/>
              </w:rPr>
              <w:t xml:space="preserve"> </w:t>
            </w:r>
            <w:r w:rsidRPr="00264127">
              <w:t>use</w:t>
            </w:r>
          </w:p>
          <w:p w:rsidR="00653F92" w:rsidRPr="00264127" w:rsidRDefault="00264127">
            <w:pPr>
              <w:pStyle w:val="TableParagraph"/>
              <w:ind w:left="105"/>
            </w:pPr>
            <w:r w:rsidRPr="00264127">
              <w:t>Islamic</w:t>
            </w:r>
            <w:r w:rsidRPr="00264127">
              <w:rPr>
                <w:spacing w:val="-4"/>
              </w:rPr>
              <w:t xml:space="preserve"> </w:t>
            </w:r>
            <w:r w:rsidRPr="00264127">
              <w:t>greetings?</w:t>
            </w:r>
          </w:p>
        </w:tc>
        <w:tc>
          <w:tcPr>
            <w:tcW w:w="3060" w:type="dxa"/>
          </w:tcPr>
          <w:p w:rsidR="00653F92" w:rsidRPr="00264127" w:rsidRDefault="00C823B6" w:rsidP="00C823B6">
            <w:pPr>
              <w:pStyle w:val="TableParagraph"/>
            </w:pPr>
            <w:r>
              <w:rPr>
                <w:noProof/>
              </w:rPr>
              <w:t>Demonstrate islamic</w:t>
            </w:r>
            <w:r>
              <w:t xml:space="preserve"> </w:t>
            </w:r>
            <w:r w:rsidR="00264127" w:rsidRPr="00264127">
              <w:t>greetings.</w:t>
            </w:r>
          </w:p>
          <w:p w:rsidR="00653F92" w:rsidRPr="00264127" w:rsidRDefault="00C823B6">
            <w:pPr>
              <w:pStyle w:val="TableParagraph"/>
            </w:pPr>
            <w:r>
              <w:rPr>
                <w:noProof/>
              </w:rPr>
              <w:t xml:space="preserve">Discuss the importance of </w:t>
            </w:r>
          </w:p>
          <w:p w:rsidR="00653F92" w:rsidRPr="00264127" w:rsidRDefault="00264127">
            <w:pPr>
              <w:pStyle w:val="TableParagraph"/>
              <w:spacing w:after="10"/>
              <w:ind w:right="122"/>
            </w:pPr>
            <w:r w:rsidRPr="00264127">
              <w:t>Islamic greetings in the life of a</w:t>
            </w:r>
            <w:r w:rsidRPr="00264127">
              <w:rPr>
                <w:spacing w:val="-52"/>
              </w:rPr>
              <w:t xml:space="preserve"> </w:t>
            </w:r>
            <w:r w:rsidRPr="00264127">
              <w:t>Muslim and make summary</w:t>
            </w:r>
            <w:r w:rsidRPr="00264127">
              <w:rPr>
                <w:spacing w:val="1"/>
              </w:rPr>
              <w:t xml:space="preserve"> </w:t>
            </w:r>
            <w:r w:rsidRPr="00264127">
              <w:t>notes.</w:t>
            </w:r>
          </w:p>
          <w:p w:rsidR="00653F92" w:rsidRPr="00264127" w:rsidRDefault="00C823B6">
            <w:pPr>
              <w:pStyle w:val="TableParagraph"/>
            </w:pPr>
            <w:r>
              <w:rPr>
                <w:noProof/>
              </w:rPr>
              <w:t>Search online and sing</w:t>
            </w:r>
          </w:p>
          <w:p w:rsidR="00653F92" w:rsidRPr="00264127" w:rsidRDefault="00264127">
            <w:pPr>
              <w:pStyle w:val="TableParagraph"/>
            </w:pPr>
            <w:proofErr w:type="spellStart"/>
            <w:r w:rsidRPr="00264127">
              <w:t>Qasida</w:t>
            </w:r>
            <w:proofErr w:type="spellEnd"/>
            <w:r w:rsidRPr="00264127">
              <w:rPr>
                <w:spacing w:val="-6"/>
              </w:rPr>
              <w:t xml:space="preserve"> </w:t>
            </w:r>
            <w:r w:rsidRPr="00264127">
              <w:t>on</w:t>
            </w:r>
            <w:r w:rsidRPr="00264127">
              <w:rPr>
                <w:spacing w:val="-2"/>
              </w:rPr>
              <w:t xml:space="preserve"> </w:t>
            </w:r>
            <w:r w:rsidRPr="00264127">
              <w:t>Islamic</w:t>
            </w:r>
            <w:r w:rsidRPr="00264127">
              <w:rPr>
                <w:spacing w:val="-6"/>
              </w:rPr>
              <w:t xml:space="preserve"> </w:t>
            </w:r>
            <w:r w:rsidRPr="00264127">
              <w:t>greetings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17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7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1574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754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spacing w:val="-1"/>
                <w:w w:val="95"/>
              </w:rPr>
              <w:t xml:space="preserve">Hadith </w:t>
            </w:r>
            <w:r w:rsidRPr="00264127">
              <w:rPr>
                <w:rFonts w:ascii="Cambria"/>
                <w:b/>
                <w:w w:val="95"/>
              </w:rPr>
              <w:t>on</w:t>
            </w:r>
            <w:r w:rsidRPr="00264127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knowledge</w:t>
            </w: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tabs>
                <w:tab w:val="left" w:pos="436"/>
              </w:tabs>
              <w:ind w:left="437" w:right="151" w:hanging="360"/>
            </w:pPr>
            <w:r w:rsidRPr="00264127">
              <w:t>a.</w:t>
            </w:r>
            <w:r w:rsidRPr="00264127">
              <w:tab/>
              <w:t>Read</w:t>
            </w:r>
            <w:r w:rsidRPr="00264127">
              <w:rPr>
                <w:spacing w:val="-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2"/>
              </w:rPr>
              <w:t xml:space="preserve"> </w:t>
            </w:r>
            <w:r w:rsidRPr="00264127">
              <w:t>as</w:t>
            </w:r>
            <w:r w:rsidRPr="00264127">
              <w:rPr>
                <w:spacing w:val="-4"/>
              </w:rPr>
              <w:t xml:space="preserve"> </w:t>
            </w:r>
            <w:r w:rsidRPr="00264127">
              <w:t>a</w:t>
            </w:r>
            <w:r w:rsidRPr="00264127">
              <w:rPr>
                <w:spacing w:val="-5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2"/>
              </w:rPr>
              <w:t xml:space="preserve"> </w:t>
            </w:r>
            <w:r w:rsidRPr="00264127">
              <w:t>of reference in seeking</w:t>
            </w:r>
            <w:r w:rsidRPr="00264127">
              <w:rPr>
                <w:spacing w:val="1"/>
              </w:rPr>
              <w:t xml:space="preserve"> </w:t>
            </w:r>
            <w:r w:rsidRPr="00264127">
              <w:t>knowledge.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290" w:firstLine="0"/>
            </w:pPr>
            <w:r w:rsidRPr="00264127">
              <w:t>What</w:t>
            </w:r>
            <w:r w:rsidRPr="00264127">
              <w:rPr>
                <w:spacing w:val="-7"/>
              </w:rPr>
              <w:t xml:space="preserve"> </w:t>
            </w:r>
            <w:r w:rsidRPr="00264127">
              <w:t>can</w:t>
            </w:r>
            <w:r w:rsidRPr="00264127">
              <w:rPr>
                <w:spacing w:val="-8"/>
              </w:rPr>
              <w:t xml:space="preserve"> </w:t>
            </w:r>
            <w:r w:rsidRPr="00264127">
              <w:t>you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to improve your</w:t>
            </w:r>
            <w:r w:rsidRPr="00264127">
              <w:rPr>
                <w:spacing w:val="1"/>
              </w:rPr>
              <w:t xml:space="preserve"> </w:t>
            </w:r>
            <w:r w:rsidRPr="00264127">
              <w:t>performance in</w:t>
            </w:r>
            <w:r w:rsidRPr="00264127">
              <w:rPr>
                <w:spacing w:val="1"/>
              </w:rPr>
              <w:t xml:space="preserve"> </w:t>
            </w:r>
            <w:r w:rsidRPr="00264127">
              <w:t>school?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78" w:firstLine="0"/>
            </w:pPr>
            <w:r w:rsidRPr="00264127">
              <w:t>Why</w:t>
            </w:r>
            <w:r w:rsidRPr="00264127">
              <w:rPr>
                <w:spacing w:val="-10"/>
              </w:rPr>
              <w:t xml:space="preserve"> </w:t>
            </w:r>
            <w:r w:rsidRPr="00264127">
              <w:t>is</w:t>
            </w:r>
            <w:r w:rsidRPr="00264127">
              <w:rPr>
                <w:spacing w:val="-9"/>
              </w:rPr>
              <w:t xml:space="preserve"> </w:t>
            </w:r>
            <w:r w:rsidRPr="00264127">
              <w:t>it</w:t>
            </w:r>
            <w:r w:rsidRPr="00264127">
              <w:rPr>
                <w:spacing w:val="-52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10"/>
              </w:rPr>
              <w:t xml:space="preserve"> </w:t>
            </w:r>
            <w:r w:rsidRPr="00264127">
              <w:t>to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463"/>
            </w:pPr>
            <w:r w:rsidRPr="00264127">
              <w:t>-In</w:t>
            </w:r>
            <w:r w:rsidRPr="00264127">
              <w:rPr>
                <w:spacing w:val="-7"/>
              </w:rPr>
              <w:t xml:space="preserve"> </w:t>
            </w:r>
            <w:r w:rsidRPr="00264127">
              <w:t>pairs/groups</w:t>
            </w:r>
            <w:r w:rsidRPr="00264127">
              <w:rPr>
                <w:spacing w:val="-5"/>
              </w:rPr>
              <w:t xml:space="preserve"> </w:t>
            </w:r>
            <w:r w:rsidRPr="00264127">
              <w:t>learners</w:t>
            </w:r>
            <w:r w:rsidRPr="00264127">
              <w:rPr>
                <w:spacing w:val="-5"/>
              </w:rPr>
              <w:t xml:space="preserve"> </w:t>
            </w:r>
            <w:r w:rsidRPr="00264127">
              <w:t>are</w:t>
            </w:r>
            <w:r w:rsidRPr="00264127">
              <w:rPr>
                <w:spacing w:val="-52"/>
              </w:rPr>
              <w:t xml:space="preserve"> </w:t>
            </w:r>
            <w:r w:rsidRPr="00264127">
              <w:t>guided</w:t>
            </w:r>
            <w:r w:rsidRPr="00264127">
              <w:rPr>
                <w:spacing w:val="1"/>
              </w:rPr>
              <w:t xml:space="preserve"> </w:t>
            </w:r>
            <w:r w:rsidRPr="00264127">
              <w:t>to:</w:t>
            </w:r>
          </w:p>
          <w:p w:rsidR="00653F92" w:rsidRPr="00264127" w:rsidRDefault="00EE4861" w:rsidP="00C823B6">
            <w:pPr>
              <w:pStyle w:val="TableParagraph"/>
              <w:ind w:right="116"/>
            </w:pPr>
            <w:r>
              <w:t>Rea</w:t>
            </w:r>
            <w:r w:rsidR="00264127" w:rsidRPr="00264127">
              <w:t>d from a chart/digital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devices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the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following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Hadith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on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knowledge: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15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5"/>
              </w:numPr>
              <w:tabs>
                <w:tab w:val="left" w:pos="378"/>
                <w:tab w:val="left" w:pos="379"/>
              </w:tabs>
              <w:spacing w:line="269" w:lineRule="exact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</w:p>
          <w:p w:rsidR="00653F92" w:rsidRPr="00264127" w:rsidRDefault="00264127">
            <w:pPr>
              <w:pStyle w:val="TableParagraph"/>
              <w:spacing w:line="256" w:lineRule="exact"/>
              <w:ind w:left="378" w:right="641"/>
              <w:rPr>
                <w:rFonts w:ascii="Cambria Math"/>
              </w:rPr>
            </w:pPr>
            <w:r w:rsidRPr="00264127">
              <w:rPr>
                <w:rFonts w:ascii="Cambria Math"/>
              </w:rPr>
              <w:t>resource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persons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264127">
      <w:r w:rsidRPr="00264127">
        <w:pict>
          <v:group id="_x0000_s1038" style="position:absolute;margin-left:471.7pt;margin-top:7.6pt;width:142.05pt;height:12.6pt;z-index:-16776192;mso-position-horizontal-relative:page;mso-position-vertical-relative:page" coordorigin="9434,152" coordsize="2841,252">
            <v:rect id="_x0000_s1040" style="position:absolute;left:9434;top:152;width:2841;height:252" fillcolor="#deeaf6" stroked="f"/>
            <v:shape id="_x0000_s1039" type="#_x0000_t75" style="position:absolute;left:9434;top:156;width:1649;height:244">
              <v:imagedata r:id="rId14" o:title=""/>
            </v:shape>
            <w10:wrap anchorx="page" anchory="page"/>
          </v:group>
        </w:pict>
      </w:r>
      <w:r w:rsidRPr="00264127">
        <w:pict>
          <v:group id="_x0000_s1035" style="position:absolute;margin-left:471.7pt;margin-top:528.4pt;width:142.05pt;height:12.6pt;z-index:-16775680;mso-position-horizontal-relative:page;mso-position-vertical-relative:page" coordorigin="9434,10568" coordsize="2841,252">
            <v:rect id="_x0000_s1037" style="position:absolute;left:9434;top:10567;width:2841;height:252" fillcolor="#deeaf6" stroked="f"/>
            <v:shape id="_x0000_s1036" type="#_x0000_t75" style="position:absolute;left:9434;top:10571;width:728;height:244">
              <v:imagedata r:id="rId15" o:title=""/>
            </v:shape>
            <w10:wrap anchorx="page" anchory="page"/>
          </v:group>
        </w:pict>
      </w:r>
    </w:p>
    <w:p w:rsidR="00653F92" w:rsidRPr="00264127" w:rsidRDefault="00653F92">
      <w:pPr>
        <w:sectPr w:rsidR="00653F92" w:rsidRPr="00264127">
          <w:pgSz w:w="16840" w:h="11910" w:orient="landscape"/>
          <w:pgMar w:top="140" w:right="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53F92" w:rsidRPr="00264127" w:rsidTr="006A25F2">
        <w:trPr>
          <w:trHeight w:val="3287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right="112"/>
            </w:pPr>
            <w:r w:rsidRPr="00264127">
              <w:t>explain the importance of</w:t>
            </w:r>
            <w:r w:rsidRPr="00264127">
              <w:rPr>
                <w:spacing w:val="1"/>
              </w:rPr>
              <w:t xml:space="preserve"> </w:t>
            </w:r>
            <w:r w:rsidRPr="00264127">
              <w:t>seeking knowledge for the</w:t>
            </w:r>
            <w:r w:rsidRPr="00264127">
              <w:rPr>
                <w:spacing w:val="1"/>
              </w:rPr>
              <w:t xml:space="preserve"> </w:t>
            </w:r>
            <w:r w:rsidRPr="00264127">
              <w:t>benefit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2"/>
              </w:rPr>
              <w:t xml:space="preserve"> </w:t>
            </w:r>
            <w:r w:rsidRPr="00264127">
              <w:t>this</w:t>
            </w:r>
            <w:r w:rsidRPr="00264127">
              <w:rPr>
                <w:spacing w:val="-4"/>
              </w:rPr>
              <w:t xml:space="preserve"> </w:t>
            </w:r>
            <w:r w:rsidRPr="00264127">
              <w:t>world</w:t>
            </w:r>
            <w:r w:rsidRPr="00264127">
              <w:rPr>
                <w:spacing w:val="-2"/>
              </w:rPr>
              <w:t xml:space="preserve"> </w:t>
            </w:r>
            <w:r w:rsidRPr="00264127">
              <w:t>and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Hereafter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4"/>
              </w:numPr>
              <w:tabs>
                <w:tab w:val="left" w:pos="437"/>
              </w:tabs>
              <w:ind w:right="171"/>
              <w:jc w:val="both"/>
            </w:pPr>
            <w:r w:rsidRPr="00264127">
              <w:t>Appreciate the teachings 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by</w:t>
            </w:r>
            <w:r w:rsidRPr="00264127">
              <w:rPr>
                <w:spacing w:val="-6"/>
              </w:rPr>
              <w:t xml:space="preserve"> </w:t>
            </w:r>
            <w:r w:rsidRPr="00264127">
              <w:t>working</w:t>
            </w:r>
            <w:r w:rsidRPr="00264127">
              <w:rPr>
                <w:spacing w:val="-2"/>
              </w:rPr>
              <w:t xml:space="preserve"> </w:t>
            </w:r>
            <w:r w:rsidRPr="00264127">
              <w:t>hard</w:t>
            </w:r>
            <w:r w:rsidRPr="00264127">
              <w:rPr>
                <w:spacing w:val="-52"/>
              </w:rPr>
              <w:t xml:space="preserve"> </w:t>
            </w:r>
            <w:r w:rsidRPr="00264127">
              <w:t>in</w:t>
            </w:r>
            <w:r w:rsidRPr="00264127">
              <w:rPr>
                <w:spacing w:val="-3"/>
              </w:rPr>
              <w:t xml:space="preserve"> </w:t>
            </w:r>
            <w:r w:rsidRPr="00264127">
              <w:t>school.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5" w:right="422"/>
            </w:pPr>
            <w:proofErr w:type="gramStart"/>
            <w:r w:rsidRPr="00264127">
              <w:t>seek</w:t>
            </w:r>
            <w:proofErr w:type="gramEnd"/>
            <w:r w:rsidRPr="00264127">
              <w:rPr>
                <w:spacing w:val="-10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9"/>
              </w:rPr>
              <w:t xml:space="preserve"> </w:t>
            </w:r>
            <w:r w:rsidRPr="00264127">
              <w:t>in</w:t>
            </w:r>
            <w:r w:rsidRPr="00264127">
              <w:rPr>
                <w:spacing w:val="-52"/>
              </w:rPr>
              <w:t xml:space="preserve"> </w:t>
            </w:r>
            <w:r w:rsidRPr="00264127">
              <w:t>Islam?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209" w:firstLine="0"/>
            </w:pPr>
            <w:r w:rsidRPr="00264127">
              <w:t>What challenges</w:t>
            </w:r>
            <w:r w:rsidRPr="00264127">
              <w:rPr>
                <w:spacing w:val="1"/>
              </w:rPr>
              <w:t xml:space="preserve"> </w:t>
            </w:r>
            <w:r w:rsidRPr="00264127">
              <w:t>may</w:t>
            </w:r>
            <w:r w:rsidRPr="00264127">
              <w:rPr>
                <w:spacing w:val="-7"/>
              </w:rPr>
              <w:t xml:space="preserve"> </w:t>
            </w:r>
            <w:r w:rsidRPr="00264127">
              <w:t>hinder</w:t>
            </w:r>
            <w:r w:rsidRPr="00264127">
              <w:rPr>
                <w:spacing w:val="-5"/>
              </w:rPr>
              <w:t xml:space="preserve"> </w:t>
            </w:r>
            <w:r w:rsidRPr="00264127">
              <w:t>one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52"/>
              </w:rPr>
              <w:t xml:space="preserve"> </w:t>
            </w:r>
            <w:r w:rsidRPr="00264127">
              <w:t>acquiring</w:t>
            </w:r>
            <w:r w:rsidRPr="00264127">
              <w:rPr>
                <w:spacing w:val="-10"/>
              </w:rPr>
              <w:t xml:space="preserve"> </w:t>
            </w:r>
            <w:r w:rsidRPr="00264127">
              <w:t>education?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290" w:firstLine="0"/>
            </w:pPr>
            <w:r w:rsidRPr="00264127">
              <w:t>What</w:t>
            </w:r>
            <w:r w:rsidRPr="00264127">
              <w:rPr>
                <w:spacing w:val="-7"/>
              </w:rPr>
              <w:t xml:space="preserve"> </w:t>
            </w:r>
            <w:r w:rsidRPr="00264127">
              <w:t>can</w:t>
            </w:r>
            <w:r w:rsidRPr="00264127">
              <w:rPr>
                <w:spacing w:val="-8"/>
              </w:rPr>
              <w:t xml:space="preserve"> </w:t>
            </w:r>
            <w:r w:rsidRPr="00264127">
              <w:t>you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to help the society</w:t>
            </w:r>
            <w:r w:rsidRPr="00264127">
              <w:rPr>
                <w:spacing w:val="1"/>
              </w:rPr>
              <w:t xml:space="preserve"> </w:t>
            </w:r>
            <w:r w:rsidRPr="00264127">
              <w:t>acquire</w:t>
            </w:r>
            <w:r w:rsidRPr="00264127">
              <w:rPr>
                <w:spacing w:val="-4"/>
              </w:rPr>
              <w:t xml:space="preserve"> </w:t>
            </w:r>
            <w:r w:rsidRPr="00264127">
              <w:t>education?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EE4861" w:rsidP="00EE4861">
            <w:pPr>
              <w:pStyle w:val="TableParagraph"/>
              <w:ind w:right="105"/>
            </w:pPr>
            <w:r>
              <w:t>S</w:t>
            </w:r>
            <w:r w:rsidR="00264127" w:rsidRPr="00264127">
              <w:t>eeking knowledge is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obligatory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upon</w:t>
            </w:r>
            <w:r w:rsidR="00264127" w:rsidRPr="00264127">
              <w:rPr>
                <w:spacing w:val="-6"/>
              </w:rPr>
              <w:t xml:space="preserve"> </w:t>
            </w:r>
            <w:r w:rsidR="00264127" w:rsidRPr="00264127">
              <w:t>every</w:t>
            </w:r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Muslim.”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(Al-</w:t>
            </w:r>
            <w:proofErr w:type="spellStart"/>
            <w:r w:rsidR="00264127" w:rsidRPr="00264127">
              <w:t>Tirmidhi</w:t>
            </w:r>
            <w:proofErr w:type="spellEnd"/>
            <w:r w:rsidR="00264127" w:rsidRPr="00264127">
              <w:t>).</w:t>
            </w:r>
          </w:p>
          <w:p w:rsidR="00653F92" w:rsidRPr="00264127" w:rsidRDefault="00EE4861" w:rsidP="00EE4861">
            <w:pPr>
              <w:pStyle w:val="TableParagraph"/>
              <w:ind w:right="502"/>
            </w:pPr>
            <w:r>
              <w:t>S</w:t>
            </w:r>
            <w:r w:rsidR="00264127" w:rsidRPr="00264127">
              <w:t>earch online the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importance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of</w:t>
            </w:r>
            <w:r w:rsidR="00264127" w:rsidRPr="00264127">
              <w:rPr>
                <w:spacing w:val="4"/>
              </w:rPr>
              <w:t xml:space="preserve"> </w:t>
            </w:r>
            <w:r w:rsidR="00264127" w:rsidRPr="00264127">
              <w:t>seeking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knowledge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and</w:t>
            </w:r>
            <w:r w:rsidR="00264127" w:rsidRPr="00264127">
              <w:rPr>
                <w:spacing w:val="-1"/>
              </w:rPr>
              <w:t xml:space="preserve"> </w:t>
            </w:r>
            <w:r w:rsidR="00264127" w:rsidRPr="00264127">
              <w:t>present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it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class</w:t>
            </w:r>
          </w:p>
          <w:p w:rsidR="00653F92" w:rsidRPr="00264127" w:rsidRDefault="00EE4861" w:rsidP="00EE4861">
            <w:pPr>
              <w:pStyle w:val="TableParagraph"/>
              <w:ind w:right="349"/>
            </w:pPr>
            <w:r>
              <w:t xml:space="preserve">Discuss </w:t>
            </w:r>
            <w:r w:rsidR="00264127" w:rsidRPr="00264127">
              <w:t>ways</w:t>
            </w:r>
            <w:r w:rsidR="00264127" w:rsidRPr="00264127">
              <w:rPr>
                <w:spacing w:val="-6"/>
              </w:rPr>
              <w:t xml:space="preserve"> </w:t>
            </w:r>
            <w:r w:rsidR="00264127" w:rsidRPr="00264127">
              <w:t>of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improving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academic performance in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school.</w:t>
            </w:r>
          </w:p>
          <w:p w:rsidR="00653F92" w:rsidRPr="00264127" w:rsidRDefault="00EE4861" w:rsidP="00EE4861">
            <w:pPr>
              <w:pStyle w:val="TableParagraph"/>
              <w:spacing w:line="251" w:lineRule="exact"/>
            </w:pPr>
            <w:r>
              <w:t xml:space="preserve">Role </w:t>
            </w:r>
            <w:r w:rsidR="00264127" w:rsidRPr="00264127">
              <w:t>play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the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importance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of</w:t>
            </w:r>
          </w:p>
          <w:p w:rsidR="00653F92" w:rsidRPr="00264127" w:rsidRDefault="00264127">
            <w:pPr>
              <w:pStyle w:val="TableParagraph"/>
              <w:spacing w:line="252" w:lineRule="exact"/>
              <w:ind w:right="688"/>
            </w:pPr>
            <w:r w:rsidRPr="00264127">
              <w:t>seeking</w:t>
            </w:r>
            <w:r w:rsidRPr="00264127">
              <w:rPr>
                <w:spacing w:val="-4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3"/>
              </w:rPr>
              <w:t xml:space="preserve"> </w:t>
            </w:r>
            <w:r w:rsidRPr="00264127">
              <w:t>in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Muslim society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2" w:lineRule="exact"/>
              <w:ind w:left="107"/>
              <w:rPr>
                <w:rFonts w:ascii="Cambria Math"/>
              </w:rPr>
            </w:pP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4555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37" w:lineRule="auto"/>
              <w:ind w:left="104" w:right="754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spacing w:val="-1"/>
                <w:w w:val="95"/>
              </w:rPr>
              <w:t xml:space="preserve">Hadith </w:t>
            </w:r>
            <w:r w:rsidRPr="00264127">
              <w:rPr>
                <w:rFonts w:ascii="Cambria"/>
                <w:b/>
                <w:w w:val="95"/>
              </w:rPr>
              <w:t>on</w:t>
            </w:r>
            <w:r w:rsidRPr="00264127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knowledge</w:t>
            </w: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right="151"/>
            </w:pPr>
            <w:r w:rsidRPr="00264127">
              <w:t>Read</w:t>
            </w:r>
            <w:r w:rsidRPr="00264127">
              <w:rPr>
                <w:spacing w:val="-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2"/>
              </w:rPr>
              <w:t xml:space="preserve"> </w:t>
            </w:r>
            <w:r w:rsidRPr="00264127">
              <w:t>as</w:t>
            </w:r>
            <w:r w:rsidRPr="00264127">
              <w:rPr>
                <w:spacing w:val="-4"/>
              </w:rPr>
              <w:t xml:space="preserve"> </w:t>
            </w:r>
            <w:r w:rsidRPr="00264127">
              <w:t>a</w:t>
            </w:r>
            <w:r w:rsidRPr="00264127">
              <w:rPr>
                <w:spacing w:val="-5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2"/>
              </w:rPr>
              <w:t xml:space="preserve"> </w:t>
            </w:r>
            <w:r w:rsidRPr="00264127">
              <w:t>of reference in seeking</w:t>
            </w:r>
            <w:r w:rsidRPr="00264127">
              <w:rPr>
                <w:spacing w:val="1"/>
              </w:rPr>
              <w:t xml:space="preserve"> </w:t>
            </w:r>
            <w:r w:rsidRPr="00264127">
              <w:t>knowledge.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112"/>
            </w:pPr>
            <w:r w:rsidRPr="00264127">
              <w:t>explain the importance of</w:t>
            </w:r>
            <w:r w:rsidRPr="00264127">
              <w:rPr>
                <w:spacing w:val="1"/>
              </w:rPr>
              <w:t xml:space="preserve"> </w:t>
            </w:r>
            <w:r w:rsidRPr="00264127">
              <w:t>seeking knowledge for the</w:t>
            </w:r>
            <w:r w:rsidRPr="00264127">
              <w:rPr>
                <w:spacing w:val="1"/>
              </w:rPr>
              <w:t xml:space="preserve"> </w:t>
            </w:r>
            <w:r w:rsidRPr="00264127">
              <w:t>benefit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2"/>
              </w:rPr>
              <w:t xml:space="preserve"> </w:t>
            </w:r>
            <w:r w:rsidRPr="00264127">
              <w:t>this</w:t>
            </w:r>
            <w:r w:rsidRPr="00264127">
              <w:rPr>
                <w:spacing w:val="-4"/>
              </w:rPr>
              <w:t xml:space="preserve"> </w:t>
            </w:r>
            <w:r w:rsidRPr="00264127">
              <w:t>world</w:t>
            </w:r>
            <w:r w:rsidRPr="00264127">
              <w:rPr>
                <w:spacing w:val="-2"/>
              </w:rPr>
              <w:t xml:space="preserve"> </w:t>
            </w:r>
            <w:r w:rsidRPr="00264127">
              <w:t>and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Hereafter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ind w:right="171"/>
              <w:jc w:val="both"/>
            </w:pPr>
            <w:r w:rsidRPr="00264127">
              <w:t>Appreciate the teachings 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by</w:t>
            </w:r>
            <w:r w:rsidRPr="00264127">
              <w:rPr>
                <w:spacing w:val="-6"/>
              </w:rPr>
              <w:t xml:space="preserve"> </w:t>
            </w:r>
            <w:r w:rsidRPr="00264127">
              <w:t>working</w:t>
            </w:r>
            <w:r w:rsidRPr="00264127">
              <w:rPr>
                <w:spacing w:val="-2"/>
              </w:rPr>
              <w:t xml:space="preserve"> </w:t>
            </w:r>
            <w:r w:rsidRPr="00264127">
              <w:t>hard</w:t>
            </w:r>
            <w:r w:rsidRPr="00264127">
              <w:rPr>
                <w:spacing w:val="-52"/>
              </w:rPr>
              <w:t xml:space="preserve"> </w:t>
            </w:r>
            <w:r w:rsidRPr="00264127">
              <w:t>in</w:t>
            </w:r>
            <w:r w:rsidRPr="00264127">
              <w:rPr>
                <w:spacing w:val="-3"/>
              </w:rPr>
              <w:t xml:space="preserve"> </w:t>
            </w:r>
            <w:r w:rsidRPr="00264127">
              <w:t>school.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right="290" w:firstLine="0"/>
            </w:pPr>
            <w:r w:rsidRPr="00264127">
              <w:t>What</w:t>
            </w:r>
            <w:r w:rsidRPr="00264127">
              <w:rPr>
                <w:spacing w:val="-7"/>
              </w:rPr>
              <w:t xml:space="preserve"> </w:t>
            </w:r>
            <w:r w:rsidRPr="00264127">
              <w:t>can</w:t>
            </w:r>
            <w:r w:rsidRPr="00264127">
              <w:rPr>
                <w:spacing w:val="-8"/>
              </w:rPr>
              <w:t xml:space="preserve"> </w:t>
            </w:r>
            <w:r w:rsidRPr="00264127">
              <w:t>you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to improve your</w:t>
            </w:r>
            <w:r w:rsidRPr="00264127">
              <w:rPr>
                <w:spacing w:val="1"/>
              </w:rPr>
              <w:t xml:space="preserve"> </w:t>
            </w:r>
            <w:r w:rsidRPr="00264127">
              <w:t>performance in</w:t>
            </w:r>
            <w:r w:rsidRPr="00264127">
              <w:rPr>
                <w:spacing w:val="1"/>
              </w:rPr>
              <w:t xml:space="preserve"> </w:t>
            </w:r>
            <w:r w:rsidRPr="00264127">
              <w:t>school?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right="978" w:firstLine="0"/>
            </w:pPr>
            <w:r w:rsidRPr="00264127">
              <w:t>Why</w:t>
            </w:r>
            <w:r w:rsidRPr="00264127">
              <w:rPr>
                <w:spacing w:val="-10"/>
              </w:rPr>
              <w:t xml:space="preserve"> </w:t>
            </w:r>
            <w:r w:rsidRPr="00264127">
              <w:t>is</w:t>
            </w:r>
            <w:r w:rsidRPr="00264127">
              <w:rPr>
                <w:spacing w:val="-9"/>
              </w:rPr>
              <w:t xml:space="preserve"> </w:t>
            </w:r>
            <w:r w:rsidRPr="00264127">
              <w:t>it</w:t>
            </w:r>
            <w:r w:rsidRPr="00264127">
              <w:rPr>
                <w:spacing w:val="-52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10"/>
              </w:rPr>
              <w:t xml:space="preserve"> </w:t>
            </w:r>
            <w:r w:rsidRPr="00264127">
              <w:t>to</w:t>
            </w:r>
          </w:p>
          <w:p w:rsidR="00653F92" w:rsidRPr="00264127" w:rsidRDefault="00264127">
            <w:pPr>
              <w:pStyle w:val="TableParagraph"/>
              <w:ind w:left="105" w:right="422"/>
            </w:pPr>
            <w:proofErr w:type="gramStart"/>
            <w:r w:rsidRPr="00264127">
              <w:t>seek</w:t>
            </w:r>
            <w:proofErr w:type="gramEnd"/>
            <w:r w:rsidRPr="00264127">
              <w:rPr>
                <w:spacing w:val="-10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9"/>
              </w:rPr>
              <w:t xml:space="preserve"> </w:t>
            </w:r>
            <w:r w:rsidRPr="00264127">
              <w:t>in</w:t>
            </w:r>
            <w:r w:rsidRPr="00264127">
              <w:rPr>
                <w:spacing w:val="-52"/>
              </w:rPr>
              <w:t xml:space="preserve"> </w:t>
            </w:r>
            <w:r w:rsidRPr="00264127">
              <w:t>Islam?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right="209" w:firstLine="0"/>
            </w:pPr>
            <w:r w:rsidRPr="00264127">
              <w:t>What challenges</w:t>
            </w:r>
            <w:r w:rsidRPr="00264127">
              <w:rPr>
                <w:spacing w:val="1"/>
              </w:rPr>
              <w:t xml:space="preserve"> </w:t>
            </w:r>
            <w:r w:rsidRPr="00264127">
              <w:t>may</w:t>
            </w:r>
            <w:r w:rsidRPr="00264127">
              <w:rPr>
                <w:spacing w:val="-7"/>
              </w:rPr>
              <w:t xml:space="preserve"> </w:t>
            </w:r>
            <w:r w:rsidRPr="00264127">
              <w:t>hinder</w:t>
            </w:r>
            <w:r w:rsidRPr="00264127">
              <w:rPr>
                <w:spacing w:val="-5"/>
              </w:rPr>
              <w:t xml:space="preserve"> </w:t>
            </w:r>
            <w:r w:rsidRPr="00264127">
              <w:t>one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52"/>
              </w:rPr>
              <w:t xml:space="preserve"> </w:t>
            </w:r>
            <w:r w:rsidRPr="00264127">
              <w:t>acquiring</w:t>
            </w:r>
            <w:r w:rsidRPr="00264127">
              <w:rPr>
                <w:spacing w:val="-10"/>
              </w:rPr>
              <w:t xml:space="preserve"> </w:t>
            </w:r>
            <w:r w:rsidRPr="00264127">
              <w:t>education?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1"/>
              </w:numPr>
              <w:tabs>
                <w:tab w:val="left" w:pos="385"/>
              </w:tabs>
              <w:ind w:right="290" w:firstLine="0"/>
            </w:pPr>
            <w:r w:rsidRPr="00264127">
              <w:t>What</w:t>
            </w:r>
            <w:r w:rsidRPr="00264127">
              <w:rPr>
                <w:spacing w:val="-7"/>
              </w:rPr>
              <w:t xml:space="preserve"> </w:t>
            </w:r>
            <w:r w:rsidRPr="00264127">
              <w:t>can</w:t>
            </w:r>
            <w:r w:rsidRPr="00264127">
              <w:rPr>
                <w:spacing w:val="-8"/>
              </w:rPr>
              <w:t xml:space="preserve"> </w:t>
            </w:r>
            <w:r w:rsidRPr="00264127">
              <w:t>you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to help the society</w:t>
            </w:r>
            <w:r w:rsidRPr="00264127">
              <w:rPr>
                <w:spacing w:val="1"/>
              </w:rPr>
              <w:t xml:space="preserve"> </w:t>
            </w:r>
            <w:r w:rsidRPr="00264127">
              <w:t>acquire</w:t>
            </w:r>
            <w:r w:rsidRPr="00264127">
              <w:rPr>
                <w:spacing w:val="-4"/>
              </w:rPr>
              <w:t xml:space="preserve"> </w:t>
            </w:r>
            <w:r w:rsidRPr="00264127">
              <w:t>education?</w:t>
            </w:r>
          </w:p>
        </w:tc>
        <w:tc>
          <w:tcPr>
            <w:tcW w:w="3060" w:type="dxa"/>
          </w:tcPr>
          <w:p w:rsidR="00653F92" w:rsidRPr="00264127" w:rsidRDefault="00264127">
            <w:pPr>
              <w:pStyle w:val="TableParagraph"/>
              <w:ind w:right="465"/>
            </w:pPr>
            <w:r w:rsidRPr="00264127">
              <w:t>-In</w:t>
            </w:r>
            <w:r w:rsidRPr="00264127">
              <w:rPr>
                <w:spacing w:val="-7"/>
              </w:rPr>
              <w:t xml:space="preserve"> </w:t>
            </w:r>
            <w:r w:rsidRPr="00264127">
              <w:t>pairs/groups</w:t>
            </w:r>
            <w:r w:rsidRPr="00264127">
              <w:rPr>
                <w:spacing w:val="-6"/>
              </w:rPr>
              <w:t xml:space="preserve"> </w:t>
            </w:r>
            <w:r w:rsidRPr="00264127">
              <w:t>learners</w:t>
            </w:r>
            <w:r w:rsidRPr="00264127">
              <w:rPr>
                <w:spacing w:val="-6"/>
              </w:rPr>
              <w:t xml:space="preserve"> </w:t>
            </w:r>
            <w:r w:rsidRPr="00264127">
              <w:t>are</w:t>
            </w:r>
            <w:r w:rsidRPr="00264127">
              <w:rPr>
                <w:spacing w:val="-52"/>
              </w:rPr>
              <w:t xml:space="preserve"> </w:t>
            </w:r>
            <w:r w:rsidRPr="00264127">
              <w:t>guided</w:t>
            </w:r>
            <w:r w:rsidRPr="00264127">
              <w:rPr>
                <w:spacing w:val="1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ind w:right="116" w:firstLine="624"/>
            </w:pPr>
            <w:r w:rsidRPr="00264127">
              <w:t>d from a chart/digital</w:t>
            </w:r>
            <w:r w:rsidRPr="00264127">
              <w:rPr>
                <w:spacing w:val="1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following</w:t>
            </w:r>
            <w:r w:rsidRPr="00264127">
              <w:rPr>
                <w:spacing w:val="-5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5"/>
              </w:rPr>
              <w:t xml:space="preserve"> </w:t>
            </w:r>
            <w:r w:rsidRPr="00264127">
              <w:t>on</w:t>
            </w:r>
            <w:r w:rsidRPr="00264127">
              <w:rPr>
                <w:spacing w:val="-52"/>
              </w:rPr>
              <w:t xml:space="preserve"> </w:t>
            </w:r>
            <w:r w:rsidRPr="00264127">
              <w:t>knowledge:</w:t>
            </w:r>
          </w:p>
          <w:p w:rsidR="00653F92" w:rsidRPr="00264127" w:rsidRDefault="00264127">
            <w:pPr>
              <w:pStyle w:val="TableParagraph"/>
              <w:ind w:right="105" w:firstLine="444"/>
            </w:pPr>
            <w:proofErr w:type="spellStart"/>
            <w:proofErr w:type="gramStart"/>
            <w:r w:rsidRPr="00264127">
              <w:t>eeking</w:t>
            </w:r>
            <w:proofErr w:type="spellEnd"/>
            <w:proofErr w:type="gramEnd"/>
            <w:r w:rsidRPr="00264127">
              <w:t xml:space="preserve"> knowledge is</w:t>
            </w:r>
            <w:r w:rsidRPr="00264127">
              <w:rPr>
                <w:spacing w:val="1"/>
              </w:rPr>
              <w:t xml:space="preserve"> </w:t>
            </w:r>
            <w:r w:rsidRPr="00264127">
              <w:t>obligatory</w:t>
            </w:r>
            <w:r w:rsidRPr="00264127">
              <w:rPr>
                <w:spacing w:val="-5"/>
              </w:rPr>
              <w:t xml:space="preserve"> </w:t>
            </w:r>
            <w:r w:rsidRPr="00264127">
              <w:t>upon</w:t>
            </w:r>
            <w:r w:rsidRPr="00264127">
              <w:rPr>
                <w:spacing w:val="-6"/>
              </w:rPr>
              <w:t xml:space="preserve"> </w:t>
            </w:r>
            <w:r w:rsidRPr="00264127">
              <w:t>every</w:t>
            </w:r>
            <w:r w:rsidRPr="00264127">
              <w:rPr>
                <w:spacing w:val="-7"/>
              </w:rPr>
              <w:t xml:space="preserve"> </w:t>
            </w:r>
            <w:r w:rsidRPr="00264127">
              <w:t>Muslim.”</w:t>
            </w:r>
            <w:r w:rsidRPr="00264127">
              <w:rPr>
                <w:spacing w:val="-52"/>
              </w:rPr>
              <w:t xml:space="preserve"> </w:t>
            </w:r>
            <w:r w:rsidRPr="00264127">
              <w:t>(Al-</w:t>
            </w:r>
            <w:proofErr w:type="spellStart"/>
            <w:r w:rsidRPr="00264127">
              <w:t>Tirmidhi</w:t>
            </w:r>
            <w:proofErr w:type="spellEnd"/>
            <w:r w:rsidRPr="00264127">
              <w:t>).</w:t>
            </w:r>
          </w:p>
          <w:p w:rsidR="00653F92" w:rsidRPr="00264127" w:rsidRDefault="00264127">
            <w:pPr>
              <w:pStyle w:val="TableParagraph"/>
              <w:ind w:right="502" w:firstLine="404"/>
            </w:pPr>
            <w:proofErr w:type="spellStart"/>
            <w:r w:rsidRPr="00264127">
              <w:t>earch</w:t>
            </w:r>
            <w:proofErr w:type="spellEnd"/>
            <w:r w:rsidRPr="00264127">
              <w:t xml:space="preserve"> online the</w:t>
            </w:r>
            <w:r w:rsidRPr="00264127">
              <w:rPr>
                <w:spacing w:val="1"/>
              </w:rPr>
              <w:t xml:space="preserve"> </w:t>
            </w:r>
            <w:r w:rsidRPr="00264127">
              <w:t>importance</w:t>
            </w:r>
            <w:r w:rsidRPr="00264127">
              <w:rPr>
                <w:spacing w:val="-3"/>
              </w:rPr>
              <w:t xml:space="preserve"> </w:t>
            </w:r>
            <w:r w:rsidRPr="00264127">
              <w:t>of</w:t>
            </w:r>
            <w:r w:rsidRPr="00264127">
              <w:rPr>
                <w:spacing w:val="4"/>
              </w:rPr>
              <w:t xml:space="preserve"> </w:t>
            </w:r>
            <w:r w:rsidRPr="00264127">
              <w:t>seeking</w:t>
            </w:r>
            <w:r w:rsidRPr="00264127">
              <w:rPr>
                <w:spacing w:val="1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5"/>
              </w:rPr>
              <w:t xml:space="preserve"> </w:t>
            </w:r>
            <w:r w:rsidRPr="00264127">
              <w:t>and</w:t>
            </w:r>
            <w:r w:rsidRPr="00264127">
              <w:rPr>
                <w:spacing w:val="-1"/>
              </w:rPr>
              <w:t xml:space="preserve"> </w:t>
            </w:r>
            <w:r w:rsidRPr="00264127">
              <w:t>present</w:t>
            </w:r>
            <w:r w:rsidRPr="00264127">
              <w:rPr>
                <w:spacing w:val="-4"/>
              </w:rPr>
              <w:t xml:space="preserve"> </w:t>
            </w:r>
            <w:r w:rsidRPr="00264127">
              <w:t>it</w:t>
            </w:r>
            <w:r w:rsidRPr="00264127">
              <w:rPr>
                <w:spacing w:val="-4"/>
              </w:rPr>
              <w:t xml:space="preserve"> </w:t>
            </w:r>
            <w:r w:rsidRPr="00264127">
              <w:t>in</w:t>
            </w:r>
            <w:r w:rsidRPr="00264127">
              <w:rPr>
                <w:spacing w:val="-52"/>
              </w:rPr>
              <w:t xml:space="preserve"> </w:t>
            </w:r>
            <w:r w:rsidRPr="00264127">
              <w:t>class</w:t>
            </w:r>
          </w:p>
          <w:p w:rsidR="00653F92" w:rsidRPr="00264127" w:rsidRDefault="00EE4861" w:rsidP="00EE4861">
            <w:pPr>
              <w:pStyle w:val="TableParagraph"/>
              <w:ind w:right="349"/>
            </w:pPr>
            <w:proofErr w:type="gramStart"/>
            <w:r>
              <w:t>show</w:t>
            </w:r>
            <w:proofErr w:type="gramEnd"/>
            <w:r>
              <w:t xml:space="preserve"> </w:t>
            </w:r>
            <w:r w:rsidR="00264127" w:rsidRPr="00264127">
              <w:t>ways</w:t>
            </w:r>
            <w:r w:rsidR="00264127" w:rsidRPr="00264127">
              <w:rPr>
                <w:spacing w:val="-6"/>
              </w:rPr>
              <w:t xml:space="preserve"> </w:t>
            </w:r>
            <w:r w:rsidR="00264127" w:rsidRPr="00264127">
              <w:t>of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improving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academic performance in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school.</w:t>
            </w:r>
          </w:p>
          <w:p w:rsidR="00653F92" w:rsidRPr="00264127" w:rsidRDefault="00264127">
            <w:pPr>
              <w:pStyle w:val="TableParagraph"/>
              <w:spacing w:line="250" w:lineRule="exact"/>
              <w:ind w:left="790"/>
            </w:pPr>
            <w:r w:rsidRPr="00264127">
              <w:t>play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importance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</w:p>
          <w:p w:rsidR="00653F92" w:rsidRPr="00264127" w:rsidRDefault="00264127">
            <w:pPr>
              <w:pStyle w:val="TableParagraph"/>
              <w:spacing w:line="252" w:lineRule="exact"/>
              <w:ind w:right="688"/>
            </w:pPr>
            <w:r w:rsidRPr="00264127">
              <w:t>seeking</w:t>
            </w:r>
            <w:r w:rsidRPr="00264127">
              <w:rPr>
                <w:spacing w:val="-4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3"/>
              </w:rPr>
              <w:t xml:space="preserve"> </w:t>
            </w:r>
            <w:r w:rsidRPr="00264127">
              <w:t>in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Muslim society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0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547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754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spacing w:val="-1"/>
                <w:w w:val="95"/>
              </w:rPr>
              <w:t xml:space="preserve">Hadith </w:t>
            </w:r>
            <w:r w:rsidRPr="00264127">
              <w:rPr>
                <w:rFonts w:ascii="Cambria"/>
                <w:b/>
                <w:w w:val="95"/>
              </w:rPr>
              <w:t>on</w:t>
            </w:r>
            <w:r w:rsidRPr="00264127">
              <w:rPr>
                <w:rFonts w:ascii="Cambria"/>
                <w:b/>
                <w:spacing w:val="1"/>
                <w:w w:val="95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knowledge</w:t>
            </w: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</w:tabs>
              <w:spacing w:line="242" w:lineRule="auto"/>
              <w:ind w:right="151"/>
            </w:pPr>
            <w:r w:rsidRPr="00264127">
              <w:t>Read</w:t>
            </w:r>
            <w:r w:rsidRPr="00264127">
              <w:rPr>
                <w:spacing w:val="-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2"/>
              </w:rPr>
              <w:t xml:space="preserve"> </w:t>
            </w:r>
            <w:r w:rsidRPr="00264127">
              <w:t>as</w:t>
            </w:r>
            <w:r w:rsidRPr="00264127">
              <w:rPr>
                <w:spacing w:val="-4"/>
              </w:rPr>
              <w:t xml:space="preserve"> </w:t>
            </w:r>
            <w:r w:rsidRPr="00264127">
              <w:t>a</w:t>
            </w:r>
            <w:r w:rsidRPr="00264127">
              <w:rPr>
                <w:spacing w:val="-5"/>
              </w:rPr>
              <w:t xml:space="preserve"> </w:t>
            </w:r>
            <w:r w:rsidRPr="00264127">
              <w:t>source</w:t>
            </w:r>
            <w:r w:rsidRPr="00264127">
              <w:rPr>
                <w:spacing w:val="-52"/>
              </w:rPr>
              <w:t xml:space="preserve"> </w:t>
            </w:r>
            <w:r w:rsidRPr="00264127">
              <w:t>of reference in seeking</w:t>
            </w:r>
            <w:r w:rsidRPr="00264127">
              <w:rPr>
                <w:spacing w:val="1"/>
              </w:rPr>
              <w:t xml:space="preserve"> </w:t>
            </w:r>
            <w:r w:rsidRPr="00264127">
              <w:t>knowledge.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ind w:right="110"/>
            </w:pPr>
            <w:r w:rsidRPr="00264127">
              <w:t>explain the importance of</w:t>
            </w:r>
            <w:r w:rsidRPr="00264127">
              <w:rPr>
                <w:spacing w:val="1"/>
              </w:rPr>
              <w:t xml:space="preserve"> </w:t>
            </w:r>
            <w:r w:rsidRPr="00264127">
              <w:t>seeking knowledge for the</w:t>
            </w:r>
            <w:r w:rsidRPr="00264127">
              <w:rPr>
                <w:spacing w:val="1"/>
              </w:rPr>
              <w:t xml:space="preserve"> </w:t>
            </w:r>
            <w:r w:rsidRPr="00264127">
              <w:t>benefit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1"/>
              </w:rPr>
              <w:t xml:space="preserve"> </w:t>
            </w:r>
            <w:r w:rsidRPr="00264127">
              <w:t>this</w:t>
            </w:r>
            <w:r w:rsidRPr="00264127">
              <w:rPr>
                <w:spacing w:val="-3"/>
              </w:rPr>
              <w:t xml:space="preserve"> </w:t>
            </w:r>
            <w:r w:rsidRPr="00264127">
              <w:t>world</w:t>
            </w:r>
            <w:r w:rsidRPr="00264127">
              <w:rPr>
                <w:spacing w:val="-2"/>
              </w:rPr>
              <w:t xml:space="preserve"> </w:t>
            </w:r>
            <w:r w:rsidRPr="00264127">
              <w:t>and</w:t>
            </w:r>
            <w:r w:rsidRPr="00264127">
              <w:rPr>
                <w:spacing w:val="-3"/>
              </w:rPr>
              <w:t xml:space="preserve"> </w:t>
            </w:r>
            <w:r w:rsidRPr="00264127">
              <w:t>the</w:t>
            </w:r>
            <w:r w:rsidRPr="00264127">
              <w:rPr>
                <w:spacing w:val="-52"/>
              </w:rPr>
              <w:t xml:space="preserve"> </w:t>
            </w:r>
            <w:r w:rsidRPr="00264127">
              <w:t>Hereafter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ind w:right="171"/>
              <w:jc w:val="both"/>
            </w:pPr>
            <w:r w:rsidRPr="00264127">
              <w:t>Appreciate the teachings 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6"/>
              </w:rPr>
              <w:t xml:space="preserve"> </w:t>
            </w:r>
            <w:r w:rsidRPr="00264127">
              <w:t>by</w:t>
            </w:r>
            <w:r w:rsidRPr="00264127">
              <w:rPr>
                <w:spacing w:val="-6"/>
              </w:rPr>
              <w:t xml:space="preserve"> </w:t>
            </w:r>
            <w:r w:rsidRPr="00264127">
              <w:t>working</w:t>
            </w:r>
            <w:r w:rsidRPr="00264127">
              <w:rPr>
                <w:spacing w:val="-2"/>
              </w:rPr>
              <w:t xml:space="preserve"> </w:t>
            </w:r>
            <w:r w:rsidRPr="00264127">
              <w:t>hard</w:t>
            </w:r>
            <w:r w:rsidRPr="00264127">
              <w:rPr>
                <w:spacing w:val="-52"/>
              </w:rPr>
              <w:t xml:space="preserve"> </w:t>
            </w:r>
            <w:r w:rsidRPr="00264127">
              <w:t>in</w:t>
            </w:r>
            <w:r w:rsidRPr="00264127">
              <w:rPr>
                <w:spacing w:val="-3"/>
              </w:rPr>
              <w:t xml:space="preserve"> </w:t>
            </w:r>
            <w:r w:rsidRPr="00264127">
              <w:t>school.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ind w:right="290" w:firstLine="0"/>
            </w:pPr>
            <w:r w:rsidRPr="00264127">
              <w:t>What</w:t>
            </w:r>
            <w:r w:rsidRPr="00264127">
              <w:rPr>
                <w:spacing w:val="-7"/>
              </w:rPr>
              <w:t xml:space="preserve"> </w:t>
            </w:r>
            <w:r w:rsidRPr="00264127">
              <w:t>can</w:t>
            </w:r>
            <w:r w:rsidRPr="00264127">
              <w:rPr>
                <w:spacing w:val="-8"/>
              </w:rPr>
              <w:t xml:space="preserve"> </w:t>
            </w:r>
            <w:r w:rsidRPr="00264127">
              <w:t>you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52"/>
              </w:rPr>
              <w:t xml:space="preserve"> </w:t>
            </w:r>
            <w:r w:rsidRPr="00264127">
              <w:t>to improve your</w:t>
            </w:r>
            <w:r w:rsidRPr="00264127">
              <w:rPr>
                <w:spacing w:val="1"/>
              </w:rPr>
              <w:t xml:space="preserve"> </w:t>
            </w:r>
            <w:r w:rsidRPr="00264127">
              <w:t>performance in</w:t>
            </w:r>
            <w:r w:rsidRPr="00264127">
              <w:rPr>
                <w:spacing w:val="1"/>
              </w:rPr>
              <w:t xml:space="preserve"> </w:t>
            </w:r>
            <w:r w:rsidRPr="00264127">
              <w:t>school?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ind w:right="978" w:firstLine="0"/>
            </w:pPr>
            <w:r w:rsidRPr="00264127">
              <w:t>Why</w:t>
            </w:r>
            <w:r w:rsidRPr="00264127">
              <w:rPr>
                <w:spacing w:val="-10"/>
              </w:rPr>
              <w:t xml:space="preserve"> </w:t>
            </w:r>
            <w:r w:rsidRPr="00264127">
              <w:t>is</w:t>
            </w:r>
            <w:r w:rsidRPr="00264127">
              <w:rPr>
                <w:spacing w:val="-9"/>
              </w:rPr>
              <w:t xml:space="preserve"> </w:t>
            </w:r>
            <w:r w:rsidRPr="00264127">
              <w:t>it</w:t>
            </w:r>
            <w:r w:rsidRPr="00264127">
              <w:rPr>
                <w:spacing w:val="-52"/>
              </w:rPr>
              <w:t xml:space="preserve"> </w:t>
            </w:r>
            <w:r w:rsidRPr="00264127">
              <w:t>important</w:t>
            </w:r>
            <w:r w:rsidRPr="00264127">
              <w:rPr>
                <w:spacing w:val="-10"/>
              </w:rPr>
              <w:t xml:space="preserve"> </w:t>
            </w:r>
            <w:r w:rsidRPr="00264127">
              <w:t>to</w:t>
            </w:r>
          </w:p>
          <w:p w:rsidR="00653F92" w:rsidRPr="00264127" w:rsidRDefault="00264127">
            <w:pPr>
              <w:pStyle w:val="TableParagraph"/>
              <w:ind w:left="105" w:right="422"/>
            </w:pPr>
            <w:proofErr w:type="gramStart"/>
            <w:r w:rsidRPr="00264127">
              <w:t>seek</w:t>
            </w:r>
            <w:proofErr w:type="gramEnd"/>
            <w:r w:rsidRPr="00264127">
              <w:rPr>
                <w:spacing w:val="-10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9"/>
              </w:rPr>
              <w:t xml:space="preserve"> </w:t>
            </w:r>
            <w:r w:rsidRPr="00264127">
              <w:t>in</w:t>
            </w:r>
            <w:r w:rsidRPr="00264127">
              <w:rPr>
                <w:spacing w:val="-52"/>
              </w:rPr>
              <w:t xml:space="preserve"> </w:t>
            </w:r>
            <w:r w:rsidRPr="00264127">
              <w:t>Islam?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ind w:right="209" w:firstLine="0"/>
            </w:pPr>
            <w:r w:rsidRPr="00264127">
              <w:t>What challenges</w:t>
            </w:r>
            <w:r w:rsidRPr="00264127">
              <w:rPr>
                <w:spacing w:val="1"/>
              </w:rPr>
              <w:t xml:space="preserve"> </w:t>
            </w:r>
            <w:r w:rsidRPr="00264127">
              <w:t>may</w:t>
            </w:r>
            <w:r w:rsidRPr="00264127">
              <w:rPr>
                <w:spacing w:val="-7"/>
              </w:rPr>
              <w:t xml:space="preserve"> </w:t>
            </w:r>
            <w:r w:rsidRPr="00264127">
              <w:t>hinder</w:t>
            </w:r>
            <w:r w:rsidRPr="00264127">
              <w:rPr>
                <w:spacing w:val="-5"/>
              </w:rPr>
              <w:t xml:space="preserve"> </w:t>
            </w:r>
            <w:r w:rsidRPr="00264127">
              <w:t>one</w:t>
            </w:r>
            <w:r w:rsidRPr="00264127">
              <w:rPr>
                <w:spacing w:val="-6"/>
              </w:rPr>
              <w:t xml:space="preserve"> </w:t>
            </w:r>
            <w:r w:rsidRPr="00264127">
              <w:t>from</w:t>
            </w:r>
            <w:r w:rsidRPr="00264127">
              <w:rPr>
                <w:spacing w:val="-52"/>
              </w:rPr>
              <w:t xml:space="preserve"> </w:t>
            </w:r>
            <w:r w:rsidRPr="00264127">
              <w:t>acquiring</w:t>
            </w:r>
            <w:r w:rsidRPr="00264127">
              <w:rPr>
                <w:spacing w:val="-9"/>
              </w:rPr>
              <w:t xml:space="preserve"> </w:t>
            </w:r>
            <w:r w:rsidRPr="00264127">
              <w:t>education?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51" w:lineRule="exact"/>
              <w:ind w:left="384"/>
            </w:pPr>
            <w:r w:rsidRPr="00264127">
              <w:t>What</w:t>
            </w:r>
            <w:r w:rsidRPr="00264127">
              <w:rPr>
                <w:spacing w:val="-3"/>
              </w:rPr>
              <w:t xml:space="preserve"> </w:t>
            </w:r>
            <w:r w:rsidRPr="00264127">
              <w:t>can</w:t>
            </w:r>
            <w:r w:rsidRPr="00264127">
              <w:rPr>
                <w:spacing w:val="-4"/>
              </w:rPr>
              <w:t xml:space="preserve"> </w:t>
            </w:r>
            <w:r w:rsidRPr="00264127">
              <w:t>you</w:t>
            </w:r>
            <w:r w:rsidRPr="00264127">
              <w:rPr>
                <w:spacing w:val="-4"/>
              </w:rPr>
              <w:t xml:space="preserve"> </w:t>
            </w:r>
            <w:r w:rsidRPr="00264127">
              <w:t>do</w:t>
            </w:r>
          </w:p>
          <w:p w:rsidR="00653F92" w:rsidRPr="00264127" w:rsidRDefault="00264127">
            <w:pPr>
              <w:pStyle w:val="TableParagraph"/>
              <w:spacing w:line="252" w:lineRule="exact"/>
              <w:ind w:left="105" w:right="394"/>
            </w:pPr>
            <w:proofErr w:type="gramStart"/>
            <w:r w:rsidRPr="00264127">
              <w:t>to</w:t>
            </w:r>
            <w:proofErr w:type="gramEnd"/>
            <w:r w:rsidRPr="00264127">
              <w:t xml:space="preserve"> help the society</w:t>
            </w:r>
            <w:r w:rsidRPr="00264127">
              <w:rPr>
                <w:spacing w:val="-52"/>
              </w:rPr>
              <w:t xml:space="preserve"> </w:t>
            </w:r>
            <w:r w:rsidRPr="00264127">
              <w:t>acquire</w:t>
            </w:r>
            <w:r w:rsidRPr="00264127">
              <w:rPr>
                <w:spacing w:val="-9"/>
              </w:rPr>
              <w:t xml:space="preserve"> </w:t>
            </w:r>
            <w:r w:rsidRPr="00264127">
              <w:t>education?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465"/>
            </w:pPr>
            <w:r w:rsidRPr="00264127">
              <w:t>-In</w:t>
            </w:r>
            <w:r w:rsidRPr="00264127">
              <w:rPr>
                <w:spacing w:val="-7"/>
              </w:rPr>
              <w:t xml:space="preserve"> </w:t>
            </w:r>
            <w:r w:rsidRPr="00264127">
              <w:t>pairs/groups</w:t>
            </w:r>
            <w:r w:rsidRPr="00264127">
              <w:rPr>
                <w:spacing w:val="-6"/>
              </w:rPr>
              <w:t xml:space="preserve"> </w:t>
            </w:r>
            <w:r w:rsidRPr="00264127">
              <w:t>learners</w:t>
            </w:r>
            <w:r w:rsidRPr="00264127">
              <w:rPr>
                <w:spacing w:val="-6"/>
              </w:rPr>
              <w:t xml:space="preserve"> </w:t>
            </w:r>
            <w:r w:rsidRPr="00264127">
              <w:t>are</w:t>
            </w:r>
            <w:r w:rsidRPr="00264127">
              <w:rPr>
                <w:spacing w:val="-52"/>
              </w:rPr>
              <w:t xml:space="preserve"> </w:t>
            </w:r>
            <w:r w:rsidRPr="00264127">
              <w:t>guided</w:t>
            </w:r>
            <w:r w:rsidRPr="00264127">
              <w:rPr>
                <w:spacing w:val="1"/>
              </w:rPr>
              <w:t xml:space="preserve"> </w:t>
            </w:r>
            <w:r w:rsidRPr="00264127">
              <w:t>to:</w:t>
            </w:r>
          </w:p>
          <w:p w:rsidR="00653F92" w:rsidRPr="00264127" w:rsidRDefault="00EE4861" w:rsidP="00EE4861">
            <w:pPr>
              <w:pStyle w:val="TableParagraph"/>
              <w:spacing w:line="242" w:lineRule="auto"/>
              <w:ind w:right="116"/>
            </w:pPr>
            <w:r>
              <w:t>Rea</w:t>
            </w:r>
            <w:r w:rsidR="00264127" w:rsidRPr="00264127">
              <w:t>d from a chart/digital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devices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the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following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Hadith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on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knowledge:</w:t>
            </w:r>
          </w:p>
          <w:p w:rsidR="00653F92" w:rsidRPr="00264127" w:rsidRDefault="00EE4861" w:rsidP="00EE4861">
            <w:pPr>
              <w:pStyle w:val="TableParagraph"/>
              <w:ind w:right="105"/>
            </w:pPr>
            <w:r>
              <w:t>S</w:t>
            </w:r>
            <w:r w:rsidR="00264127" w:rsidRPr="00264127">
              <w:t>eeking knowledge is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obligatory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upon</w:t>
            </w:r>
            <w:r w:rsidR="00264127" w:rsidRPr="00264127">
              <w:rPr>
                <w:spacing w:val="-6"/>
              </w:rPr>
              <w:t xml:space="preserve"> </w:t>
            </w:r>
            <w:r w:rsidR="00264127" w:rsidRPr="00264127">
              <w:t>every</w:t>
            </w:r>
            <w:r w:rsidR="00264127" w:rsidRPr="00264127">
              <w:rPr>
                <w:spacing w:val="-7"/>
              </w:rPr>
              <w:t xml:space="preserve"> </w:t>
            </w:r>
            <w:r w:rsidR="00264127" w:rsidRPr="00264127">
              <w:t>Muslim.”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(Al-</w:t>
            </w:r>
            <w:proofErr w:type="spellStart"/>
            <w:r w:rsidR="00264127" w:rsidRPr="00264127">
              <w:t>Tirmidhi</w:t>
            </w:r>
            <w:proofErr w:type="spellEnd"/>
            <w:r w:rsidR="00264127" w:rsidRPr="00264127">
              <w:t>).</w:t>
            </w:r>
          </w:p>
          <w:p w:rsidR="00653F92" w:rsidRPr="00264127" w:rsidRDefault="00EE4861" w:rsidP="00EE4861">
            <w:pPr>
              <w:pStyle w:val="TableParagraph"/>
              <w:ind w:right="502"/>
            </w:pPr>
            <w:r>
              <w:t>S</w:t>
            </w:r>
            <w:r w:rsidR="00264127" w:rsidRPr="00264127">
              <w:t>earch online the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importance</w:t>
            </w:r>
            <w:r w:rsidR="00264127" w:rsidRPr="00264127">
              <w:rPr>
                <w:spacing w:val="-3"/>
              </w:rPr>
              <w:t xml:space="preserve"> </w:t>
            </w:r>
            <w:r w:rsidR="00264127" w:rsidRPr="00264127">
              <w:t>of</w:t>
            </w:r>
            <w:r w:rsidR="00264127" w:rsidRPr="00264127">
              <w:rPr>
                <w:spacing w:val="4"/>
              </w:rPr>
              <w:t xml:space="preserve"> </w:t>
            </w:r>
            <w:r w:rsidR="00264127" w:rsidRPr="00264127">
              <w:t>seeking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knowledge</w:t>
            </w:r>
            <w:r w:rsidR="00264127" w:rsidRPr="00264127">
              <w:rPr>
                <w:spacing w:val="-5"/>
              </w:rPr>
              <w:t xml:space="preserve"> </w:t>
            </w:r>
            <w:r w:rsidR="00264127" w:rsidRPr="00264127">
              <w:t>and</w:t>
            </w:r>
            <w:r w:rsidR="00264127" w:rsidRPr="00264127">
              <w:rPr>
                <w:spacing w:val="-1"/>
              </w:rPr>
              <w:t xml:space="preserve"> </w:t>
            </w:r>
            <w:r w:rsidR="00264127" w:rsidRPr="00264127">
              <w:t>present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it</w:t>
            </w:r>
            <w:r w:rsidR="00264127" w:rsidRPr="00264127">
              <w:rPr>
                <w:spacing w:val="-4"/>
              </w:rPr>
              <w:t xml:space="preserve"> </w:t>
            </w:r>
            <w:r w:rsidR="00264127" w:rsidRPr="00264127">
              <w:t>in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class</w:t>
            </w:r>
            <w:bookmarkStart w:id="0" w:name="_GoBack"/>
            <w:bookmarkEnd w:id="0"/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</w:tbl>
    <w:p w:rsidR="00653F92" w:rsidRPr="00264127" w:rsidRDefault="00264127">
      <w:r w:rsidRPr="00264127">
        <w:pict>
          <v:group id="_x0000_s1032" style="position:absolute;margin-left:471.7pt;margin-top:7.6pt;width:142.05pt;height:12.6pt;z-index:-16775168;mso-position-horizontal-relative:page;mso-position-vertical-relative:page" coordorigin="9434,152" coordsize="2841,252">
            <v:rect id="_x0000_s1034" style="position:absolute;left:9434;top:152;width:2841;height:252" fillcolor="#deeaf6" stroked="f"/>
            <v:shape id="_x0000_s1033" type="#_x0000_t75" style="position:absolute;left:9434;top:156;width:555;height:244">
              <v:imagedata r:id="rId16" o:title=""/>
            </v:shape>
            <w10:wrap anchorx="page" anchory="page"/>
          </v:group>
        </w:pict>
      </w:r>
      <w:r w:rsidRPr="00264127">
        <w:rPr>
          <w:noProof/>
        </w:rPr>
        <w:drawing>
          <wp:anchor distT="0" distB="0" distL="0" distR="0" simplePos="0" relativeHeight="486541824" behindDoc="1" locked="0" layoutInCell="1" allowOverlap="1" wp14:anchorId="01FDC371" wp14:editId="7F3F84E9">
            <wp:simplePos x="0" y="0"/>
            <wp:positionH relativeFrom="page">
              <wp:posOffset>5990590</wp:posOffset>
            </wp:positionH>
            <wp:positionV relativeFrom="page">
              <wp:posOffset>581914</wp:posOffset>
            </wp:positionV>
            <wp:extent cx="318572" cy="153924"/>
            <wp:effectExtent l="0" t="0" r="0" b="0"/>
            <wp:wrapNone/>
            <wp:docPr id="11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rPr>
          <w:noProof/>
        </w:rPr>
        <w:drawing>
          <wp:anchor distT="0" distB="0" distL="0" distR="0" simplePos="0" relativeHeight="486542336" behindDoc="1" locked="0" layoutInCell="1" allowOverlap="1" wp14:anchorId="42DAEE0F" wp14:editId="63EB992D">
            <wp:simplePos x="0" y="0"/>
            <wp:positionH relativeFrom="page">
              <wp:posOffset>5990590</wp:posOffset>
            </wp:positionH>
            <wp:positionV relativeFrom="page">
              <wp:posOffset>1704975</wp:posOffset>
            </wp:positionV>
            <wp:extent cx="482589" cy="153924"/>
            <wp:effectExtent l="0" t="0" r="0" b="0"/>
            <wp:wrapNone/>
            <wp:docPr id="1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8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rPr>
          <w:noProof/>
        </w:rPr>
        <w:drawing>
          <wp:anchor distT="0" distB="0" distL="0" distR="0" simplePos="0" relativeHeight="486542848" behindDoc="1" locked="0" layoutInCell="1" allowOverlap="1" wp14:anchorId="60604A7B" wp14:editId="6916498A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459248" cy="153924"/>
            <wp:effectExtent l="0" t="0" r="0" b="0"/>
            <wp:wrapNone/>
            <wp:docPr id="1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4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rPr>
          <w:noProof/>
        </w:rPr>
        <w:drawing>
          <wp:anchor distT="0" distB="0" distL="0" distR="0" simplePos="0" relativeHeight="486543360" behindDoc="1" locked="0" layoutInCell="1" allowOverlap="1" wp14:anchorId="171032D0" wp14:editId="637A1CD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350114" cy="153924"/>
            <wp:effectExtent l="0" t="0" r="0" b="0"/>
            <wp:wrapNone/>
            <wp:docPr id="12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1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rPr>
          <w:noProof/>
        </w:rPr>
        <w:drawing>
          <wp:anchor distT="0" distB="0" distL="0" distR="0" simplePos="0" relativeHeight="486543872" behindDoc="1" locked="0" layoutInCell="1" allowOverlap="1" wp14:anchorId="5EB07429" wp14:editId="32653ADD">
            <wp:simplePos x="0" y="0"/>
            <wp:positionH relativeFrom="page">
              <wp:posOffset>5990590</wp:posOffset>
            </wp:positionH>
            <wp:positionV relativeFrom="page">
              <wp:posOffset>3481070</wp:posOffset>
            </wp:positionV>
            <wp:extent cx="318572" cy="153924"/>
            <wp:effectExtent l="0" t="0" r="0" b="0"/>
            <wp:wrapNone/>
            <wp:docPr id="1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rPr>
          <w:noProof/>
        </w:rPr>
        <w:drawing>
          <wp:anchor distT="0" distB="0" distL="0" distR="0" simplePos="0" relativeHeight="486544384" behindDoc="1" locked="0" layoutInCell="1" allowOverlap="1" wp14:anchorId="708FEE53" wp14:editId="5CB6CF46">
            <wp:simplePos x="0" y="0"/>
            <wp:positionH relativeFrom="page">
              <wp:posOffset>5990590</wp:posOffset>
            </wp:positionH>
            <wp:positionV relativeFrom="page">
              <wp:posOffset>4604004</wp:posOffset>
            </wp:positionV>
            <wp:extent cx="482589" cy="153924"/>
            <wp:effectExtent l="0" t="0" r="0" b="0"/>
            <wp:wrapNone/>
            <wp:docPr id="1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8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pict>
          <v:group id="_x0000_s1029" style="position:absolute;margin-left:471.7pt;margin-top:426.15pt;width:142.05pt;height:12.65pt;z-index:-16771584;mso-position-horizontal-relative:page;mso-position-vertical-relative:page" coordorigin="9434,8523" coordsize="2841,253">
            <v:rect id="_x0000_s1031" style="position:absolute;left:9434;top:8522;width:2841;height:253" fillcolor="#deeaf6" stroked="f"/>
            <v:shape id="_x0000_s1030" type="#_x0000_t75" style="position:absolute;left:9434;top:8526;width:728;height:244">
              <v:imagedata r:id="rId15" o:title=""/>
            </v:shape>
            <w10:wrap anchorx="page" anchory="page"/>
          </v:group>
        </w:pict>
      </w:r>
      <w:r w:rsidRPr="00264127">
        <w:rPr>
          <w:noProof/>
        </w:rPr>
        <w:drawing>
          <wp:anchor distT="0" distB="0" distL="0" distR="0" simplePos="0" relativeHeight="486545408" behindDoc="1" locked="0" layoutInCell="1" allowOverlap="1" wp14:anchorId="6C3AAAA3" wp14:editId="21B112DF">
            <wp:simplePos x="0" y="0"/>
            <wp:positionH relativeFrom="page">
              <wp:posOffset>5990590</wp:posOffset>
            </wp:positionH>
            <wp:positionV relativeFrom="page">
              <wp:posOffset>5897245</wp:posOffset>
            </wp:positionV>
            <wp:extent cx="350114" cy="153924"/>
            <wp:effectExtent l="0" t="0" r="0" b="0"/>
            <wp:wrapNone/>
            <wp:docPr id="1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1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27">
        <w:rPr>
          <w:noProof/>
        </w:rPr>
        <w:drawing>
          <wp:anchor distT="0" distB="0" distL="0" distR="0" simplePos="0" relativeHeight="486545920" behindDoc="1" locked="0" layoutInCell="1" allowOverlap="1" wp14:anchorId="212DBED1" wp14:editId="72FE2E8A">
            <wp:simplePos x="0" y="0"/>
            <wp:positionH relativeFrom="page">
              <wp:posOffset>5990590</wp:posOffset>
            </wp:positionH>
            <wp:positionV relativeFrom="page">
              <wp:posOffset>6379845</wp:posOffset>
            </wp:positionV>
            <wp:extent cx="318572" cy="153924"/>
            <wp:effectExtent l="0" t="0" r="0" b="0"/>
            <wp:wrapNone/>
            <wp:docPr id="1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92" w:rsidRPr="00264127" w:rsidRDefault="00653F92">
      <w:pPr>
        <w:sectPr w:rsidR="00653F92" w:rsidRPr="00264127">
          <w:pgSz w:w="16840" w:h="11910" w:orient="landscape"/>
          <w:pgMar w:top="140" w:right="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653F92" w:rsidRPr="00264127" w:rsidTr="006A25F2">
        <w:trPr>
          <w:trHeight w:val="1514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EE4861" w:rsidP="00EE4861">
            <w:pPr>
              <w:pStyle w:val="TableParagraph"/>
              <w:ind w:right="349"/>
            </w:pPr>
            <w:r>
              <w:t xml:space="preserve">Discuss </w:t>
            </w:r>
            <w:r w:rsidR="00264127" w:rsidRPr="00264127">
              <w:t>ways</w:t>
            </w:r>
            <w:r w:rsidR="00264127" w:rsidRPr="00264127">
              <w:rPr>
                <w:spacing w:val="-6"/>
              </w:rPr>
              <w:t xml:space="preserve"> </w:t>
            </w:r>
            <w:r w:rsidR="00264127" w:rsidRPr="00264127">
              <w:t>of</w:t>
            </w:r>
            <w:r w:rsidR="00264127" w:rsidRPr="00264127">
              <w:rPr>
                <w:spacing w:val="-2"/>
              </w:rPr>
              <w:t xml:space="preserve"> </w:t>
            </w:r>
            <w:r w:rsidR="00264127" w:rsidRPr="00264127">
              <w:t>improving</w:t>
            </w:r>
            <w:r w:rsidR="00264127" w:rsidRPr="00264127">
              <w:rPr>
                <w:spacing w:val="-52"/>
              </w:rPr>
              <w:t xml:space="preserve"> </w:t>
            </w:r>
            <w:r w:rsidR="00264127" w:rsidRPr="00264127">
              <w:t>academic performance in</w:t>
            </w:r>
            <w:r w:rsidR="00264127" w:rsidRPr="00264127">
              <w:rPr>
                <w:spacing w:val="1"/>
              </w:rPr>
              <w:t xml:space="preserve"> </w:t>
            </w:r>
            <w:r w:rsidR="00264127" w:rsidRPr="00264127">
              <w:t>school.</w:t>
            </w:r>
          </w:p>
          <w:p w:rsidR="00653F92" w:rsidRPr="00264127" w:rsidRDefault="00264127">
            <w:pPr>
              <w:pStyle w:val="TableParagraph"/>
              <w:spacing w:line="252" w:lineRule="exact"/>
              <w:ind w:right="270" w:firstLine="680"/>
            </w:pPr>
            <w:r w:rsidRPr="00264127">
              <w:t>play</w:t>
            </w:r>
            <w:r w:rsidRPr="00264127">
              <w:rPr>
                <w:spacing w:val="-6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importance</w:t>
            </w:r>
            <w:r w:rsidRPr="00264127">
              <w:rPr>
                <w:spacing w:val="-5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seeking knowledge in the</w:t>
            </w:r>
            <w:r w:rsidRPr="00264127">
              <w:rPr>
                <w:spacing w:val="1"/>
              </w:rPr>
              <w:t xml:space="preserve"> </w:t>
            </w:r>
            <w:r w:rsidRPr="00264127">
              <w:t>Muslim society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>
        <w:trPr>
          <w:trHeight w:val="3290"/>
        </w:trPr>
        <w:tc>
          <w:tcPr>
            <w:tcW w:w="540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</w:tcPr>
          <w:p w:rsidR="00653F92" w:rsidRPr="00264127" w:rsidRDefault="00264127">
            <w:pPr>
              <w:pStyle w:val="TableParagraph"/>
              <w:spacing w:line="237" w:lineRule="auto"/>
              <w:ind w:left="104" w:right="120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Hadith on</w:t>
            </w:r>
            <w:r w:rsidRPr="00264127">
              <w:rPr>
                <w:rFonts w:ascii="Cambria"/>
                <w:b/>
                <w:spacing w:val="1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responsible</w:t>
            </w:r>
            <w:r w:rsidRPr="00264127">
              <w:rPr>
                <w:rFonts w:ascii="Cambria"/>
                <w:b/>
                <w:spacing w:val="3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living</w:t>
            </w:r>
          </w:p>
        </w:tc>
        <w:tc>
          <w:tcPr>
            <w:tcW w:w="3044" w:type="dxa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7"/>
              </w:tabs>
              <w:spacing w:line="242" w:lineRule="auto"/>
              <w:ind w:right="132"/>
            </w:pPr>
            <w:r w:rsidRPr="00264127">
              <w:t>Outline five issues that</w:t>
            </w:r>
            <w:r w:rsidRPr="00264127">
              <w:rPr>
                <w:spacing w:val="1"/>
              </w:rPr>
              <w:t xml:space="preserve"> </w:t>
            </w:r>
            <w:r w:rsidRPr="00264127">
              <w:t>mankind should account for</w:t>
            </w:r>
            <w:r w:rsidRPr="00264127">
              <w:rPr>
                <w:spacing w:val="-53"/>
              </w:rPr>
              <w:t xml:space="preserve"> </w:t>
            </w:r>
            <w:r w:rsidRPr="00264127">
              <w:t>according</w:t>
            </w:r>
            <w:r w:rsidRPr="00264127">
              <w:rPr>
                <w:spacing w:val="-4"/>
              </w:rPr>
              <w:t xml:space="preserve"> </w:t>
            </w:r>
            <w:r w:rsidRPr="00264127">
              <w:t>to the</w:t>
            </w:r>
            <w:r w:rsidRPr="00264127">
              <w:rPr>
                <w:spacing w:val="-3"/>
              </w:rPr>
              <w:t xml:space="preserve"> </w:t>
            </w:r>
            <w:r w:rsidRPr="00264127">
              <w:t>Hadith.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ind w:right="248"/>
            </w:pPr>
            <w:r w:rsidRPr="00264127">
              <w:t>Describe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learnt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Hadith for</w:t>
            </w:r>
            <w:r w:rsidRPr="00264127">
              <w:rPr>
                <w:spacing w:val="1"/>
              </w:rPr>
              <w:t xml:space="preserve"> </w:t>
            </w:r>
            <w:r w:rsidRPr="00264127">
              <w:t>character</w:t>
            </w:r>
            <w:r w:rsidRPr="00264127">
              <w:rPr>
                <w:spacing w:val="-2"/>
              </w:rPr>
              <w:t xml:space="preserve"> </w:t>
            </w:r>
            <w:r w:rsidRPr="00264127">
              <w:t>building.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  <w:tab w:val="left" w:pos="493"/>
              </w:tabs>
              <w:ind w:right="131"/>
            </w:pPr>
            <w:r w:rsidRPr="00264127">
              <w:tab/>
              <w:t>Appreciate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6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Hadith by living</w:t>
            </w:r>
            <w:r w:rsidRPr="00264127">
              <w:rPr>
                <w:spacing w:val="1"/>
              </w:rPr>
              <w:t xml:space="preserve"> </w:t>
            </w:r>
            <w:r w:rsidRPr="00264127">
              <w:t>responsibly.</w:t>
            </w:r>
          </w:p>
        </w:tc>
        <w:tc>
          <w:tcPr>
            <w:tcW w:w="21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right="118" w:firstLine="0"/>
            </w:pPr>
            <w:r w:rsidRPr="00264127">
              <w:t>How</w:t>
            </w:r>
            <w:r w:rsidRPr="00264127">
              <w:rPr>
                <w:spacing w:val="-4"/>
              </w:rPr>
              <w:t xml:space="preserve"> </w:t>
            </w:r>
            <w:r w:rsidRPr="00264127">
              <w:t>can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2"/>
              </w:rPr>
              <w:t xml:space="preserve"> </w:t>
            </w:r>
            <w:r w:rsidRPr="00264127">
              <w:t>youth</w:t>
            </w:r>
            <w:r w:rsidRPr="00264127">
              <w:rPr>
                <w:spacing w:val="-52"/>
              </w:rPr>
              <w:t xml:space="preserve"> </w:t>
            </w:r>
            <w:r w:rsidRPr="00264127">
              <w:t>live</w:t>
            </w:r>
            <w:r w:rsidRPr="00264127">
              <w:rPr>
                <w:spacing w:val="1"/>
              </w:rPr>
              <w:t xml:space="preserve"> </w:t>
            </w:r>
            <w:r w:rsidRPr="00264127">
              <w:t>responsibly?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line="242" w:lineRule="auto"/>
              <w:ind w:right="258" w:firstLine="0"/>
            </w:pPr>
            <w:r w:rsidRPr="00264127">
              <w:t>How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2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2"/>
              </w:rPr>
              <w:t xml:space="preserve"> </w:t>
            </w:r>
            <w:r w:rsidRPr="00264127">
              <w:t>earn</w:t>
            </w:r>
            <w:r w:rsidRPr="00264127">
              <w:rPr>
                <w:spacing w:val="-4"/>
              </w:rPr>
              <w:t xml:space="preserve"> </w:t>
            </w:r>
            <w:r w:rsidRPr="00264127">
              <w:t>their</w:t>
            </w:r>
            <w:r w:rsidRPr="00264127">
              <w:rPr>
                <w:spacing w:val="3"/>
              </w:rPr>
              <w:t xml:space="preserve"> </w:t>
            </w:r>
            <w:r w:rsidRPr="00264127">
              <w:t>wealth?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right="258" w:firstLine="0"/>
            </w:pPr>
            <w:r w:rsidRPr="00264127">
              <w:t>How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2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2"/>
              </w:rPr>
              <w:t xml:space="preserve"> </w:t>
            </w:r>
            <w:r w:rsidRPr="00264127">
              <w:t>spend</w:t>
            </w:r>
            <w:r w:rsidRPr="00264127">
              <w:rPr>
                <w:spacing w:val="-2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wealth?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ind w:right="150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5"/>
              </w:rPr>
              <w:t xml:space="preserve"> </w:t>
            </w:r>
            <w:r w:rsidRPr="00264127">
              <w:t>be</w:t>
            </w:r>
            <w:r w:rsidRPr="00264127">
              <w:rPr>
                <w:spacing w:val="-5"/>
              </w:rPr>
              <w:t xml:space="preserve"> </w:t>
            </w:r>
            <w:r w:rsidRPr="00264127">
              <w:t>used</w:t>
            </w:r>
            <w:r w:rsidRPr="00264127">
              <w:rPr>
                <w:spacing w:val="-2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benefit</w:t>
            </w:r>
            <w:r w:rsidRPr="00264127">
              <w:rPr>
                <w:spacing w:val="-2"/>
              </w:rPr>
              <w:t xml:space="preserve"> </w:t>
            </w:r>
            <w:r w:rsidRPr="00264127">
              <w:t>others?</w:t>
            </w:r>
          </w:p>
        </w:tc>
        <w:tc>
          <w:tcPr>
            <w:tcW w:w="3060" w:type="dxa"/>
          </w:tcPr>
          <w:p w:rsidR="00653F92" w:rsidRPr="00264127" w:rsidRDefault="00264127">
            <w:pPr>
              <w:pStyle w:val="TableParagraph"/>
              <w:ind w:right="180"/>
            </w:pPr>
            <w:r w:rsidRPr="00264127">
              <w:t>In pairs/small groups, learners</w:t>
            </w:r>
            <w:r w:rsidRPr="00264127">
              <w:rPr>
                <w:spacing w:val="1"/>
              </w:rPr>
              <w:t xml:space="preserve"> </w:t>
            </w:r>
            <w:r w:rsidRPr="00264127">
              <w:t>are</w:t>
            </w:r>
            <w:r w:rsidRPr="00264127">
              <w:rPr>
                <w:spacing w:val="-2"/>
              </w:rPr>
              <w:t xml:space="preserve"> </w:t>
            </w:r>
            <w:r w:rsidRPr="00264127">
              <w:t>guided</w:t>
            </w:r>
            <w:r w:rsidRPr="00264127">
              <w:rPr>
                <w:spacing w:val="1"/>
              </w:rPr>
              <w:t xml:space="preserve"> </w:t>
            </w:r>
            <w:r w:rsidRPr="00264127">
              <w:t>to: Read</w:t>
            </w:r>
            <w:r w:rsidRPr="00264127">
              <w:rPr>
                <w:spacing w:val="1"/>
              </w:rPr>
              <w:t xml:space="preserve"> </w:t>
            </w:r>
            <w:r w:rsidRPr="00264127">
              <w:t>from a</w:t>
            </w:r>
            <w:r w:rsidRPr="00264127">
              <w:rPr>
                <w:spacing w:val="1"/>
              </w:rPr>
              <w:t xml:space="preserve"> </w:t>
            </w:r>
            <w:r w:rsidRPr="00264127">
              <w:t>chart/digital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52"/>
              </w:rPr>
              <w:t xml:space="preserve"> </w:t>
            </w:r>
            <w:r w:rsidRPr="00264127">
              <w:t>on</w:t>
            </w:r>
            <w:r w:rsidRPr="00264127">
              <w:rPr>
                <w:spacing w:val="-3"/>
              </w:rPr>
              <w:t xml:space="preserve"> </w:t>
            </w:r>
            <w:r w:rsidRPr="00264127">
              <w:t>responsible</w:t>
            </w:r>
            <w:r w:rsidRPr="00264127">
              <w:rPr>
                <w:spacing w:val="-2"/>
              </w:rPr>
              <w:t xml:space="preserve"> </w:t>
            </w:r>
            <w:r w:rsidRPr="00264127">
              <w:t>living:</w:t>
            </w:r>
          </w:p>
          <w:p w:rsidR="00653F92" w:rsidRPr="00264127" w:rsidRDefault="00264127">
            <w:pPr>
              <w:pStyle w:val="TableParagraph"/>
              <w:ind w:right="213"/>
            </w:pPr>
            <w:r w:rsidRPr="00264127">
              <w:t>“The son of Adam will not be</w:t>
            </w:r>
            <w:r w:rsidRPr="00264127">
              <w:rPr>
                <w:spacing w:val="1"/>
              </w:rPr>
              <w:t xml:space="preserve"> </w:t>
            </w:r>
            <w:r w:rsidRPr="00264127">
              <w:t>dismissed from Allah on the</w:t>
            </w:r>
            <w:r w:rsidRPr="00264127">
              <w:rPr>
                <w:spacing w:val="1"/>
              </w:rPr>
              <w:t xml:space="preserve"> </w:t>
            </w:r>
            <w:r w:rsidRPr="00264127">
              <w:t>Day of Resurrection until he is</w:t>
            </w:r>
            <w:r w:rsidRPr="00264127">
              <w:rPr>
                <w:spacing w:val="-52"/>
              </w:rPr>
              <w:t xml:space="preserve"> </w:t>
            </w:r>
            <w:r w:rsidRPr="00264127">
              <w:t>questioned about five issues:</w:t>
            </w:r>
            <w:r w:rsidRPr="00264127">
              <w:rPr>
                <w:spacing w:val="1"/>
              </w:rPr>
              <w:t xml:space="preserve"> </w:t>
            </w:r>
            <w:r w:rsidRPr="00264127">
              <w:t>his</w:t>
            </w:r>
            <w:r w:rsidRPr="00264127">
              <w:rPr>
                <w:spacing w:val="-4"/>
              </w:rPr>
              <w:t xml:space="preserve"> </w:t>
            </w:r>
            <w:r w:rsidRPr="00264127">
              <w:t>life</w:t>
            </w:r>
            <w:r w:rsidRPr="00264127">
              <w:rPr>
                <w:spacing w:val="-4"/>
              </w:rPr>
              <w:t xml:space="preserve"> </w:t>
            </w:r>
            <w:r w:rsidRPr="00264127">
              <w:t>and how</w:t>
            </w:r>
            <w:r w:rsidRPr="00264127">
              <w:rPr>
                <w:spacing w:val="-5"/>
              </w:rPr>
              <w:t xml:space="preserve"> </w:t>
            </w:r>
            <w:r w:rsidRPr="00264127">
              <w:t>he</w:t>
            </w:r>
            <w:r w:rsidRPr="00264127">
              <w:rPr>
                <w:spacing w:val="-1"/>
              </w:rPr>
              <w:t xml:space="preserve"> </w:t>
            </w:r>
            <w:r w:rsidRPr="00264127">
              <w:t>lived</w:t>
            </w:r>
            <w:r w:rsidRPr="00264127">
              <w:rPr>
                <w:spacing w:val="-1"/>
              </w:rPr>
              <w:t xml:space="preserve"> </w:t>
            </w:r>
            <w:r w:rsidRPr="00264127">
              <w:t>it,</w:t>
            </w:r>
            <w:r w:rsidRPr="00264127">
              <w:rPr>
                <w:spacing w:val="-1"/>
              </w:rPr>
              <w:t xml:space="preserve"> </w:t>
            </w:r>
            <w:r w:rsidRPr="00264127">
              <w:t>his</w:t>
            </w:r>
            <w:r w:rsidRPr="00264127">
              <w:rPr>
                <w:spacing w:val="-52"/>
              </w:rPr>
              <w:t xml:space="preserve"> </w:t>
            </w:r>
            <w:r w:rsidRPr="00264127">
              <w:t>youth and how he used it, his</w:t>
            </w:r>
            <w:r w:rsidRPr="00264127">
              <w:rPr>
                <w:spacing w:val="1"/>
              </w:rPr>
              <w:t xml:space="preserve"> </w:t>
            </w:r>
            <w:r w:rsidRPr="00264127">
              <w:t>wealth and how he earned and</w:t>
            </w:r>
            <w:r w:rsidRPr="00264127">
              <w:rPr>
                <w:spacing w:val="-52"/>
              </w:rPr>
              <w:t xml:space="preserve"> </w:t>
            </w:r>
            <w:r w:rsidRPr="00264127">
              <w:t>spent</w:t>
            </w:r>
            <w:r w:rsidRPr="00264127">
              <w:rPr>
                <w:spacing w:val="-3"/>
              </w:rPr>
              <w:t xml:space="preserve"> </w:t>
            </w:r>
            <w:r w:rsidRPr="00264127">
              <w:t>it,</w:t>
            </w:r>
            <w:r w:rsidRPr="00264127">
              <w:rPr>
                <w:spacing w:val="-1"/>
              </w:rPr>
              <w:t xml:space="preserve"> </w:t>
            </w:r>
            <w:r w:rsidRPr="00264127">
              <w:t>and how</w:t>
            </w:r>
            <w:r w:rsidRPr="00264127">
              <w:rPr>
                <w:spacing w:val="-3"/>
              </w:rPr>
              <w:t xml:space="preserve"> </w:t>
            </w:r>
            <w:r w:rsidRPr="00264127">
              <w:t>he</w:t>
            </w:r>
            <w:r w:rsidRPr="00264127">
              <w:rPr>
                <w:spacing w:val="1"/>
              </w:rPr>
              <w:t xml:space="preserve"> </w:t>
            </w:r>
            <w:r w:rsidRPr="00264127">
              <w:t>acted on</w:t>
            </w:r>
          </w:p>
          <w:p w:rsidR="00653F92" w:rsidRPr="00264127" w:rsidRDefault="00264127">
            <w:pPr>
              <w:pStyle w:val="TableParagraph"/>
              <w:spacing w:line="240" w:lineRule="exact"/>
            </w:pPr>
            <w:proofErr w:type="gramStart"/>
            <w:r w:rsidRPr="00264127">
              <w:t>his</w:t>
            </w:r>
            <w:proofErr w:type="gramEnd"/>
            <w:r w:rsidRPr="00264127">
              <w:rPr>
                <w:spacing w:val="-6"/>
              </w:rPr>
              <w:t xml:space="preserve"> </w:t>
            </w:r>
            <w:r w:rsidRPr="00264127">
              <w:t>knowledge.”</w:t>
            </w:r>
            <w:r w:rsidRPr="00264127">
              <w:rPr>
                <w:spacing w:val="-5"/>
              </w:rPr>
              <w:t xml:space="preserve"> </w:t>
            </w:r>
            <w:r w:rsidRPr="00264127">
              <w:t>(Al-</w:t>
            </w:r>
            <w:proofErr w:type="spellStart"/>
            <w:r w:rsidRPr="00264127">
              <w:t>Tirmithi</w:t>
            </w:r>
            <w:proofErr w:type="spellEnd"/>
            <w:r w:rsidRPr="00264127">
              <w:t>)</w:t>
            </w:r>
          </w:p>
        </w:tc>
        <w:tc>
          <w:tcPr>
            <w:tcW w:w="1876" w:type="dxa"/>
          </w:tcPr>
          <w:p w:rsidR="00653F92" w:rsidRPr="00264127" w:rsidRDefault="0026412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</w:tc>
        <w:tc>
          <w:tcPr>
            <w:tcW w:w="1756" w:type="dxa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</w:tc>
        <w:tc>
          <w:tcPr>
            <w:tcW w:w="567" w:type="dxa"/>
          </w:tcPr>
          <w:p w:rsidR="00653F92" w:rsidRPr="00264127" w:rsidRDefault="00653F92">
            <w:pPr>
              <w:pStyle w:val="TableParagraph"/>
              <w:ind w:left="0"/>
            </w:pPr>
          </w:p>
        </w:tc>
      </w:tr>
      <w:tr w:rsidR="00653F92" w:rsidRPr="00264127" w:rsidTr="006A25F2">
        <w:trPr>
          <w:trHeight w:val="3290"/>
        </w:trPr>
        <w:tc>
          <w:tcPr>
            <w:tcW w:w="540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54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</w:pPr>
          </w:p>
        </w:tc>
        <w:tc>
          <w:tcPr>
            <w:tcW w:w="1888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spacing w:line="237" w:lineRule="auto"/>
              <w:ind w:left="104" w:right="120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Hadith on</w:t>
            </w:r>
            <w:r w:rsidRPr="00264127">
              <w:rPr>
                <w:rFonts w:ascii="Cambria"/>
                <w:b/>
                <w:spacing w:val="1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responsible</w:t>
            </w:r>
            <w:r w:rsidRPr="00264127">
              <w:rPr>
                <w:rFonts w:ascii="Cambria"/>
                <w:b/>
                <w:spacing w:val="3"/>
                <w:w w:val="90"/>
              </w:rPr>
              <w:t xml:space="preserve"> </w:t>
            </w:r>
            <w:r w:rsidRPr="00264127">
              <w:rPr>
                <w:rFonts w:ascii="Cambria"/>
                <w:b/>
                <w:w w:val="90"/>
              </w:rPr>
              <w:t>living</w:t>
            </w:r>
          </w:p>
        </w:tc>
        <w:tc>
          <w:tcPr>
            <w:tcW w:w="3044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9" w:right="370"/>
            </w:pPr>
            <w:r w:rsidRPr="00264127">
              <w:t>By the end of the sub strand,</w:t>
            </w:r>
            <w:r w:rsidRPr="00264127">
              <w:rPr>
                <w:spacing w:val="-52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learner</w:t>
            </w:r>
            <w:r w:rsidRPr="00264127">
              <w:rPr>
                <w:spacing w:val="-3"/>
              </w:rPr>
              <w:t xml:space="preserve"> </w:t>
            </w:r>
            <w:r w:rsidRPr="00264127">
              <w:t>should be</w:t>
            </w:r>
            <w:r w:rsidRPr="00264127">
              <w:rPr>
                <w:spacing w:val="-3"/>
              </w:rPr>
              <w:t xml:space="preserve"> </w:t>
            </w:r>
            <w:r w:rsidRPr="00264127">
              <w:t>able</w:t>
            </w:r>
            <w:r w:rsidRPr="00264127">
              <w:rPr>
                <w:spacing w:val="-3"/>
              </w:rPr>
              <w:t xml:space="preserve"> </w:t>
            </w:r>
            <w:r w:rsidRPr="00264127">
              <w:t>to: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ind w:right="132"/>
            </w:pPr>
            <w:r w:rsidRPr="00264127">
              <w:t>Outline five issues that</w:t>
            </w:r>
            <w:r w:rsidRPr="00264127">
              <w:rPr>
                <w:spacing w:val="1"/>
              </w:rPr>
              <w:t xml:space="preserve"> </w:t>
            </w:r>
            <w:r w:rsidRPr="00264127">
              <w:t>mankind should account for</w:t>
            </w:r>
            <w:r w:rsidRPr="00264127">
              <w:rPr>
                <w:spacing w:val="-53"/>
              </w:rPr>
              <w:t xml:space="preserve"> </w:t>
            </w:r>
            <w:r w:rsidRPr="00264127">
              <w:t>according</w:t>
            </w:r>
            <w:r w:rsidRPr="00264127">
              <w:rPr>
                <w:spacing w:val="-4"/>
              </w:rPr>
              <w:t xml:space="preserve"> </w:t>
            </w:r>
            <w:r w:rsidRPr="00264127">
              <w:t>to the</w:t>
            </w:r>
            <w:r w:rsidRPr="00264127">
              <w:rPr>
                <w:spacing w:val="-3"/>
              </w:rPr>
              <w:t xml:space="preserve"> </w:t>
            </w:r>
            <w:r w:rsidRPr="00264127">
              <w:t>Hadith.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248"/>
            </w:pPr>
            <w:r w:rsidRPr="00264127">
              <w:t>Describe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lessons</w:t>
            </w:r>
            <w:r w:rsidRPr="00264127">
              <w:rPr>
                <w:spacing w:val="-5"/>
              </w:rPr>
              <w:t xml:space="preserve"> </w:t>
            </w:r>
            <w:r w:rsidRPr="00264127">
              <w:t>learnt</w:t>
            </w:r>
            <w:r w:rsidRPr="00264127">
              <w:rPr>
                <w:spacing w:val="-52"/>
              </w:rPr>
              <w:t xml:space="preserve"> </w:t>
            </w:r>
            <w:r w:rsidRPr="00264127">
              <w:t>from the Hadith for</w:t>
            </w:r>
            <w:r w:rsidRPr="00264127">
              <w:rPr>
                <w:spacing w:val="1"/>
              </w:rPr>
              <w:t xml:space="preserve"> </w:t>
            </w:r>
            <w:r w:rsidRPr="00264127">
              <w:t>character</w:t>
            </w:r>
            <w:r w:rsidRPr="00264127">
              <w:rPr>
                <w:spacing w:val="-2"/>
              </w:rPr>
              <w:t xml:space="preserve"> </w:t>
            </w:r>
            <w:r w:rsidRPr="00264127">
              <w:t>building.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ind w:right="184"/>
            </w:pPr>
            <w:r w:rsidRPr="00264127">
              <w:t>Appreciate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4"/>
              </w:rPr>
              <w:t xml:space="preserve"> </w:t>
            </w:r>
            <w:r w:rsidRPr="00264127">
              <w:t>teachings</w:t>
            </w:r>
            <w:r w:rsidRPr="00264127">
              <w:rPr>
                <w:spacing w:val="-4"/>
              </w:rPr>
              <w:t xml:space="preserve"> </w:t>
            </w:r>
            <w:r w:rsidRPr="00264127">
              <w:t>of</w:t>
            </w:r>
            <w:r w:rsidRPr="00264127">
              <w:rPr>
                <w:spacing w:val="-52"/>
              </w:rPr>
              <w:t xml:space="preserve"> </w:t>
            </w:r>
            <w:r w:rsidRPr="00264127">
              <w:t>the Hadith by living</w:t>
            </w:r>
            <w:r w:rsidRPr="00264127">
              <w:rPr>
                <w:spacing w:val="1"/>
              </w:rPr>
              <w:t xml:space="preserve"> </w:t>
            </w:r>
            <w:r w:rsidRPr="00264127">
              <w:t>responsibly.</w:t>
            </w:r>
          </w:p>
        </w:tc>
        <w:tc>
          <w:tcPr>
            <w:tcW w:w="21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right="118" w:firstLine="0"/>
            </w:pPr>
            <w:r w:rsidRPr="00264127">
              <w:t>How</w:t>
            </w:r>
            <w:r w:rsidRPr="00264127">
              <w:rPr>
                <w:spacing w:val="-4"/>
              </w:rPr>
              <w:t xml:space="preserve"> </w:t>
            </w:r>
            <w:r w:rsidRPr="00264127">
              <w:t>can</w:t>
            </w:r>
            <w:r w:rsidRPr="00264127">
              <w:rPr>
                <w:spacing w:val="-4"/>
              </w:rPr>
              <w:t xml:space="preserve"> </w:t>
            </w:r>
            <w:r w:rsidRPr="00264127">
              <w:t>the</w:t>
            </w:r>
            <w:r w:rsidRPr="00264127">
              <w:rPr>
                <w:spacing w:val="-2"/>
              </w:rPr>
              <w:t xml:space="preserve"> </w:t>
            </w:r>
            <w:r w:rsidRPr="00264127">
              <w:t>youth</w:t>
            </w:r>
            <w:r w:rsidRPr="00264127">
              <w:rPr>
                <w:spacing w:val="-52"/>
              </w:rPr>
              <w:t xml:space="preserve"> </w:t>
            </w:r>
            <w:r w:rsidRPr="00264127">
              <w:t>live</w:t>
            </w:r>
            <w:r w:rsidRPr="00264127">
              <w:rPr>
                <w:spacing w:val="1"/>
              </w:rPr>
              <w:t xml:space="preserve"> </w:t>
            </w:r>
            <w:r w:rsidRPr="00264127">
              <w:t>responsibly?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right="258" w:firstLine="0"/>
            </w:pPr>
            <w:r w:rsidRPr="00264127">
              <w:t>How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2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2"/>
              </w:rPr>
              <w:t xml:space="preserve"> </w:t>
            </w:r>
            <w:r w:rsidRPr="00264127">
              <w:t>earn</w:t>
            </w:r>
            <w:r w:rsidRPr="00264127">
              <w:rPr>
                <w:spacing w:val="-4"/>
              </w:rPr>
              <w:t xml:space="preserve"> </w:t>
            </w:r>
            <w:r w:rsidRPr="00264127">
              <w:t>their</w:t>
            </w:r>
            <w:r w:rsidRPr="00264127">
              <w:rPr>
                <w:spacing w:val="3"/>
              </w:rPr>
              <w:t xml:space="preserve"> </w:t>
            </w:r>
            <w:r w:rsidRPr="00264127">
              <w:t>wealth?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right="258" w:firstLine="0"/>
            </w:pPr>
            <w:r w:rsidRPr="00264127">
              <w:t>How</w:t>
            </w:r>
            <w:r w:rsidRPr="00264127">
              <w:rPr>
                <w:spacing w:val="-7"/>
              </w:rPr>
              <w:t xml:space="preserve"> </w:t>
            </w:r>
            <w:r w:rsidRPr="00264127">
              <w:t>do</w:t>
            </w:r>
            <w:r w:rsidRPr="00264127">
              <w:rPr>
                <w:spacing w:val="-2"/>
              </w:rPr>
              <w:t xml:space="preserve"> </w:t>
            </w:r>
            <w:r w:rsidRPr="00264127">
              <w:t>Muslims</w:t>
            </w:r>
            <w:r w:rsidRPr="00264127">
              <w:rPr>
                <w:spacing w:val="-52"/>
              </w:rPr>
              <w:t xml:space="preserve"> </w:t>
            </w:r>
            <w:r w:rsidRPr="00264127">
              <w:t>spend</w:t>
            </w:r>
            <w:r w:rsidRPr="00264127">
              <w:rPr>
                <w:spacing w:val="-2"/>
              </w:rPr>
              <w:t xml:space="preserve"> </w:t>
            </w:r>
            <w:r w:rsidRPr="00264127">
              <w:t>their</w:t>
            </w:r>
            <w:r w:rsidRPr="00264127">
              <w:rPr>
                <w:spacing w:val="-2"/>
              </w:rPr>
              <w:t xml:space="preserve"> </w:t>
            </w:r>
            <w:r w:rsidRPr="00264127">
              <w:t>wealth?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150" w:firstLine="0"/>
            </w:pPr>
            <w:r w:rsidRPr="00264127">
              <w:t>How can</w:t>
            </w:r>
            <w:r w:rsidRPr="00264127">
              <w:rPr>
                <w:spacing w:val="1"/>
              </w:rPr>
              <w:t xml:space="preserve"> </w:t>
            </w:r>
            <w:r w:rsidRPr="00264127">
              <w:t>knowledge</w:t>
            </w:r>
            <w:r w:rsidRPr="00264127">
              <w:rPr>
                <w:spacing w:val="-5"/>
              </w:rPr>
              <w:t xml:space="preserve"> </w:t>
            </w:r>
            <w:r w:rsidRPr="00264127">
              <w:t>be</w:t>
            </w:r>
            <w:r w:rsidRPr="00264127">
              <w:rPr>
                <w:spacing w:val="-5"/>
              </w:rPr>
              <w:t xml:space="preserve"> </w:t>
            </w:r>
            <w:r w:rsidRPr="00264127">
              <w:t>used</w:t>
            </w:r>
            <w:r w:rsidRPr="00264127">
              <w:rPr>
                <w:spacing w:val="-2"/>
              </w:rPr>
              <w:t xml:space="preserve"> </w:t>
            </w:r>
            <w:r w:rsidRPr="00264127">
              <w:t>to</w:t>
            </w:r>
            <w:r w:rsidRPr="00264127">
              <w:rPr>
                <w:spacing w:val="-52"/>
              </w:rPr>
              <w:t xml:space="preserve"> </w:t>
            </w:r>
            <w:r w:rsidRPr="00264127">
              <w:t>benefit</w:t>
            </w:r>
            <w:r w:rsidRPr="00264127">
              <w:rPr>
                <w:spacing w:val="-2"/>
              </w:rPr>
              <w:t xml:space="preserve"> </w:t>
            </w:r>
            <w:r w:rsidRPr="00264127">
              <w:t>others?</w:t>
            </w:r>
          </w:p>
        </w:tc>
        <w:tc>
          <w:tcPr>
            <w:tcW w:w="3060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right="180"/>
            </w:pPr>
            <w:r w:rsidRPr="00264127">
              <w:t>In pairs/small groups, learners</w:t>
            </w:r>
            <w:r w:rsidRPr="00264127">
              <w:rPr>
                <w:spacing w:val="1"/>
              </w:rPr>
              <w:t xml:space="preserve"> </w:t>
            </w:r>
            <w:r w:rsidRPr="00264127">
              <w:t>are</w:t>
            </w:r>
            <w:r w:rsidRPr="00264127">
              <w:rPr>
                <w:spacing w:val="-2"/>
              </w:rPr>
              <w:t xml:space="preserve"> </w:t>
            </w:r>
            <w:r w:rsidRPr="00264127">
              <w:t>guided</w:t>
            </w:r>
            <w:r w:rsidRPr="00264127">
              <w:rPr>
                <w:spacing w:val="1"/>
              </w:rPr>
              <w:t xml:space="preserve"> </w:t>
            </w:r>
            <w:r w:rsidRPr="00264127">
              <w:t>to: Read</w:t>
            </w:r>
            <w:r w:rsidRPr="00264127">
              <w:rPr>
                <w:spacing w:val="1"/>
              </w:rPr>
              <w:t xml:space="preserve"> </w:t>
            </w:r>
            <w:r w:rsidRPr="00264127">
              <w:t>from a</w:t>
            </w:r>
            <w:r w:rsidRPr="00264127">
              <w:rPr>
                <w:spacing w:val="1"/>
              </w:rPr>
              <w:t xml:space="preserve"> </w:t>
            </w:r>
            <w:r w:rsidRPr="00264127">
              <w:t>chart/digital</w:t>
            </w:r>
            <w:r w:rsidRPr="00264127">
              <w:rPr>
                <w:spacing w:val="-6"/>
              </w:rPr>
              <w:t xml:space="preserve"> </w:t>
            </w:r>
            <w:r w:rsidRPr="00264127">
              <w:t>devices</w:t>
            </w:r>
            <w:r w:rsidRPr="00264127">
              <w:rPr>
                <w:spacing w:val="-5"/>
              </w:rPr>
              <w:t xml:space="preserve"> </w:t>
            </w:r>
            <w:r w:rsidRPr="00264127">
              <w:t>the</w:t>
            </w:r>
            <w:r w:rsidRPr="00264127">
              <w:rPr>
                <w:spacing w:val="-5"/>
              </w:rPr>
              <w:t xml:space="preserve"> </w:t>
            </w:r>
            <w:r w:rsidRPr="00264127">
              <w:t>Hadith</w:t>
            </w:r>
            <w:r w:rsidRPr="00264127">
              <w:rPr>
                <w:spacing w:val="-52"/>
              </w:rPr>
              <w:t xml:space="preserve"> </w:t>
            </w:r>
            <w:r w:rsidRPr="00264127">
              <w:t>on</w:t>
            </w:r>
            <w:r w:rsidRPr="00264127">
              <w:rPr>
                <w:spacing w:val="-3"/>
              </w:rPr>
              <w:t xml:space="preserve"> </w:t>
            </w:r>
            <w:r w:rsidRPr="00264127">
              <w:t>responsible</w:t>
            </w:r>
            <w:r w:rsidRPr="00264127">
              <w:rPr>
                <w:spacing w:val="-2"/>
              </w:rPr>
              <w:t xml:space="preserve"> </w:t>
            </w:r>
            <w:r w:rsidRPr="00264127">
              <w:t>living:</w:t>
            </w:r>
          </w:p>
          <w:p w:rsidR="00653F92" w:rsidRPr="00264127" w:rsidRDefault="00264127">
            <w:pPr>
              <w:pStyle w:val="TableParagraph"/>
              <w:ind w:right="213"/>
            </w:pPr>
            <w:r w:rsidRPr="00264127">
              <w:t>“The son of Adam will not be</w:t>
            </w:r>
            <w:r w:rsidRPr="00264127">
              <w:rPr>
                <w:spacing w:val="1"/>
              </w:rPr>
              <w:t xml:space="preserve"> </w:t>
            </w:r>
            <w:r w:rsidRPr="00264127">
              <w:t>dismissed from Allah on the</w:t>
            </w:r>
            <w:r w:rsidRPr="00264127">
              <w:rPr>
                <w:spacing w:val="1"/>
              </w:rPr>
              <w:t xml:space="preserve"> </w:t>
            </w:r>
            <w:r w:rsidRPr="00264127">
              <w:t>Day of Resurrection until he is</w:t>
            </w:r>
            <w:r w:rsidRPr="00264127">
              <w:rPr>
                <w:spacing w:val="-52"/>
              </w:rPr>
              <w:t xml:space="preserve"> </w:t>
            </w:r>
            <w:r w:rsidRPr="00264127">
              <w:t>questioned about five issues:</w:t>
            </w:r>
            <w:r w:rsidRPr="00264127">
              <w:rPr>
                <w:spacing w:val="1"/>
              </w:rPr>
              <w:t xml:space="preserve"> </w:t>
            </w:r>
            <w:r w:rsidRPr="00264127">
              <w:t>his</w:t>
            </w:r>
            <w:r w:rsidRPr="00264127">
              <w:rPr>
                <w:spacing w:val="-4"/>
              </w:rPr>
              <w:t xml:space="preserve"> </w:t>
            </w:r>
            <w:r w:rsidRPr="00264127">
              <w:t>life</w:t>
            </w:r>
            <w:r w:rsidRPr="00264127">
              <w:rPr>
                <w:spacing w:val="-3"/>
              </w:rPr>
              <w:t xml:space="preserve"> </w:t>
            </w:r>
            <w:r w:rsidRPr="00264127">
              <w:t>and</w:t>
            </w:r>
            <w:r w:rsidRPr="00264127">
              <w:rPr>
                <w:spacing w:val="-1"/>
              </w:rPr>
              <w:t xml:space="preserve"> </w:t>
            </w:r>
            <w:r w:rsidRPr="00264127">
              <w:t>how</w:t>
            </w:r>
            <w:r w:rsidRPr="00264127">
              <w:rPr>
                <w:spacing w:val="-4"/>
              </w:rPr>
              <w:t xml:space="preserve"> </w:t>
            </w:r>
            <w:r w:rsidRPr="00264127">
              <w:t>he</w:t>
            </w:r>
            <w:r w:rsidRPr="00264127">
              <w:rPr>
                <w:spacing w:val="-3"/>
              </w:rPr>
              <w:t xml:space="preserve"> </w:t>
            </w:r>
            <w:r w:rsidRPr="00264127">
              <w:t>lived it,</w:t>
            </w:r>
            <w:r w:rsidRPr="00264127">
              <w:rPr>
                <w:spacing w:val="-1"/>
              </w:rPr>
              <w:t xml:space="preserve"> </w:t>
            </w:r>
            <w:r w:rsidRPr="00264127">
              <w:t>his</w:t>
            </w:r>
            <w:r w:rsidRPr="00264127">
              <w:rPr>
                <w:spacing w:val="-52"/>
              </w:rPr>
              <w:t xml:space="preserve"> </w:t>
            </w:r>
            <w:r w:rsidRPr="00264127">
              <w:t>youth and how he used it, his</w:t>
            </w:r>
            <w:r w:rsidRPr="00264127">
              <w:rPr>
                <w:spacing w:val="1"/>
              </w:rPr>
              <w:t xml:space="preserve"> </w:t>
            </w:r>
            <w:r w:rsidRPr="00264127">
              <w:t>wealth and how he earned and</w:t>
            </w:r>
            <w:r w:rsidRPr="00264127">
              <w:rPr>
                <w:spacing w:val="-52"/>
              </w:rPr>
              <w:t xml:space="preserve"> </w:t>
            </w:r>
            <w:r w:rsidRPr="00264127">
              <w:t>spent</w:t>
            </w:r>
            <w:r w:rsidRPr="00264127">
              <w:rPr>
                <w:spacing w:val="-3"/>
              </w:rPr>
              <w:t xml:space="preserve"> </w:t>
            </w:r>
            <w:r w:rsidRPr="00264127">
              <w:t>it,</w:t>
            </w:r>
            <w:r w:rsidRPr="00264127">
              <w:rPr>
                <w:spacing w:val="-1"/>
              </w:rPr>
              <w:t xml:space="preserve"> </w:t>
            </w:r>
            <w:r w:rsidRPr="00264127">
              <w:t>and how</w:t>
            </w:r>
            <w:r w:rsidRPr="00264127">
              <w:rPr>
                <w:spacing w:val="-3"/>
              </w:rPr>
              <w:t xml:space="preserve"> </w:t>
            </w:r>
            <w:r w:rsidRPr="00264127">
              <w:t>he</w:t>
            </w:r>
            <w:r w:rsidRPr="00264127">
              <w:rPr>
                <w:spacing w:val="1"/>
              </w:rPr>
              <w:t xml:space="preserve"> </w:t>
            </w:r>
            <w:r w:rsidRPr="00264127">
              <w:t>acted on</w:t>
            </w:r>
          </w:p>
          <w:p w:rsidR="00653F92" w:rsidRPr="00264127" w:rsidRDefault="00264127">
            <w:pPr>
              <w:pStyle w:val="TableParagraph"/>
              <w:spacing w:line="240" w:lineRule="exact"/>
            </w:pPr>
            <w:proofErr w:type="gramStart"/>
            <w:r w:rsidRPr="00264127">
              <w:t>his</w:t>
            </w:r>
            <w:proofErr w:type="gramEnd"/>
            <w:r w:rsidRPr="00264127">
              <w:rPr>
                <w:spacing w:val="-6"/>
              </w:rPr>
              <w:t xml:space="preserve"> </w:t>
            </w:r>
            <w:r w:rsidRPr="00264127">
              <w:t>knowledge.”</w:t>
            </w:r>
            <w:r w:rsidRPr="00264127">
              <w:rPr>
                <w:spacing w:val="-5"/>
              </w:rPr>
              <w:t xml:space="preserve"> </w:t>
            </w:r>
            <w:r w:rsidRPr="00264127">
              <w:t>(Al-</w:t>
            </w:r>
            <w:proofErr w:type="spellStart"/>
            <w:r w:rsidRPr="00264127">
              <w:t>Tirmithi</w:t>
            </w:r>
            <w:proofErr w:type="spellEnd"/>
            <w:r w:rsidRPr="00264127">
              <w:t>)</w:t>
            </w:r>
          </w:p>
        </w:tc>
        <w:tc>
          <w:tcPr>
            <w:tcW w:w="187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  <w:tab w:val="left" w:pos="379"/>
              </w:tabs>
              <w:ind w:left="378" w:right="201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Charts &amp;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  <w:spacing w:val="-1"/>
              </w:rPr>
              <w:t xml:space="preserve">course </w:t>
            </w:r>
            <w:r w:rsidRPr="00264127">
              <w:rPr>
                <w:rFonts w:ascii="Cambria Math" w:hAnsi="Cambria Math"/>
              </w:rPr>
              <w:t>books,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digital</w:t>
            </w:r>
          </w:p>
          <w:p w:rsidR="00653F92" w:rsidRPr="00264127" w:rsidRDefault="0026412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  <w:tab w:val="left" w:pos="379"/>
              </w:tabs>
              <w:ind w:left="378" w:right="658"/>
              <w:rPr>
                <w:rFonts w:ascii="Cambria Math" w:hAnsi="Cambria Math"/>
              </w:rPr>
            </w:pPr>
            <w:r w:rsidRPr="00264127">
              <w:rPr>
                <w:rFonts w:ascii="Cambria Math" w:hAnsi="Cambria Math"/>
              </w:rPr>
              <w:t>devices,</w:t>
            </w:r>
            <w:r w:rsidRPr="00264127">
              <w:rPr>
                <w:rFonts w:ascii="Cambria Math" w:hAnsi="Cambria Math"/>
                <w:spacing w:val="1"/>
              </w:rPr>
              <w:t xml:space="preserve"> </w:t>
            </w:r>
            <w:r w:rsidRPr="00264127">
              <w:rPr>
                <w:rFonts w:ascii="Cambria Math" w:hAnsi="Cambria Math"/>
              </w:rPr>
              <w:t>resource</w:t>
            </w:r>
            <w:r w:rsidRPr="00264127">
              <w:rPr>
                <w:rFonts w:ascii="Cambria Math" w:hAnsi="Cambria Math"/>
                <w:spacing w:val="-46"/>
              </w:rPr>
              <w:t xml:space="preserve"> </w:t>
            </w:r>
            <w:r w:rsidRPr="00264127">
              <w:rPr>
                <w:rFonts w:ascii="Cambria Math" w:hAnsi="Cambria Math"/>
              </w:rPr>
              <w:t>persons</w:t>
            </w: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spacing w:before="7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spacing w:line="140" w:lineRule="exact"/>
              <w:ind w:left="115" w:right="-173"/>
              <w:rPr>
                <w:rFonts w:ascii="Tahoma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:rsidR="00653F92" w:rsidRPr="00264127" w:rsidRDefault="00264127">
            <w:pPr>
              <w:pStyle w:val="TableParagraph"/>
              <w:ind w:left="107" w:right="493"/>
              <w:rPr>
                <w:rFonts w:ascii="Cambria Math"/>
              </w:rPr>
            </w:pPr>
            <w:r w:rsidRPr="00264127">
              <w:rPr>
                <w:rFonts w:ascii="Cambria Math"/>
              </w:rPr>
              <w:t>written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oral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assessment,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observation</w:t>
            </w:r>
            <w:r w:rsidRPr="00264127">
              <w:rPr>
                <w:rFonts w:ascii="Cambria Math"/>
                <w:spacing w:val="-46"/>
              </w:rPr>
              <w:t xml:space="preserve"> </w:t>
            </w:r>
            <w:r w:rsidRPr="00264127">
              <w:rPr>
                <w:rFonts w:ascii="Cambria Math"/>
              </w:rPr>
              <w:t>schedule,</w:t>
            </w:r>
            <w:r w:rsidRPr="00264127">
              <w:rPr>
                <w:rFonts w:ascii="Cambria Math"/>
                <w:spacing w:val="1"/>
              </w:rPr>
              <w:t xml:space="preserve"> </w:t>
            </w:r>
            <w:r w:rsidRPr="00264127">
              <w:rPr>
                <w:rFonts w:ascii="Cambria Math"/>
              </w:rPr>
              <w:t>portfolio</w:t>
            </w: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 w:rsidP="006A25F2">
            <w:pPr>
              <w:pStyle w:val="TableParagraph"/>
              <w:spacing w:line="140" w:lineRule="exact"/>
              <w:ind w:left="0" w:right="-72"/>
              <w:rPr>
                <w:rFonts w:ascii="Tahom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spacing w:before="3"/>
              <w:ind w:left="0"/>
              <w:rPr>
                <w:b/>
              </w:rPr>
            </w:pPr>
          </w:p>
          <w:p w:rsidR="00653F92" w:rsidRPr="00264127" w:rsidRDefault="00653F92">
            <w:pPr>
              <w:pStyle w:val="TableParagraph"/>
              <w:spacing w:line="140" w:lineRule="exact"/>
              <w:ind w:left="50"/>
              <w:rPr>
                <w:rFonts w:ascii="Tahoma"/>
              </w:rPr>
            </w:pPr>
          </w:p>
        </w:tc>
      </w:tr>
      <w:tr w:rsidR="00653F92" w:rsidRPr="00264127" w:rsidTr="006A25F2">
        <w:trPr>
          <w:trHeight w:val="408"/>
        </w:trPr>
        <w:tc>
          <w:tcPr>
            <w:tcW w:w="540" w:type="dxa"/>
          </w:tcPr>
          <w:p w:rsidR="00653F92" w:rsidRPr="00264127" w:rsidRDefault="00264127">
            <w:pPr>
              <w:pStyle w:val="TableParagraph"/>
              <w:spacing w:line="238" w:lineRule="exact"/>
              <w:ind w:left="147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10</w:t>
            </w:r>
          </w:p>
        </w:tc>
        <w:tc>
          <w:tcPr>
            <w:tcW w:w="15898" w:type="dxa"/>
            <w:gridSpan w:val="9"/>
          </w:tcPr>
          <w:p w:rsidR="00653F92" w:rsidRPr="00264127" w:rsidRDefault="00264127" w:rsidP="006A25F2">
            <w:pPr>
              <w:pStyle w:val="TableParagraph"/>
              <w:spacing w:line="238" w:lineRule="exact"/>
              <w:ind w:left="107"/>
              <w:jc w:val="center"/>
              <w:rPr>
                <w:rFonts w:ascii="Cambria"/>
                <w:b/>
              </w:rPr>
            </w:pPr>
            <w:r w:rsidRPr="00264127">
              <w:rPr>
                <w:rFonts w:ascii="Cambria"/>
                <w:b/>
              </w:rPr>
              <w:t>ASSESSMENT</w:t>
            </w:r>
          </w:p>
        </w:tc>
      </w:tr>
    </w:tbl>
    <w:p w:rsidR="00653F92" w:rsidRPr="00264127" w:rsidRDefault="00264127">
      <w:r w:rsidRPr="00264127">
        <w:pict>
          <v:group id="_x0000_s1026" style="position:absolute;margin-left:471.7pt;margin-top:7.6pt;width:142.05pt;height:12.6pt;z-index:-16770048;mso-position-horizontal-relative:page;mso-position-vertical-relative:page" coordorigin="9434,152" coordsize="2841,252">
            <v:rect id="_x0000_s1028" style="position:absolute;left:9434;top:152;width:2841;height:252" fillcolor="#deeaf6" stroked="f"/>
            <v:shape id="_x0000_s1027" type="#_x0000_t75" style="position:absolute;left:9434;top:156;width:952;height:244">
              <v:imagedata r:id="rId21" o:title=""/>
            </v:shape>
            <w10:wrap anchorx="page" anchory="page"/>
          </v:group>
        </w:pict>
      </w:r>
      <w:r w:rsidRPr="00264127">
        <w:rPr>
          <w:noProof/>
        </w:rPr>
        <w:drawing>
          <wp:anchor distT="0" distB="0" distL="0" distR="0" simplePos="0" relativeHeight="486546944" behindDoc="1" locked="0" layoutInCell="1" allowOverlap="1" wp14:anchorId="1C4C6370" wp14:editId="398F8A8B">
            <wp:simplePos x="0" y="0"/>
            <wp:positionH relativeFrom="page">
              <wp:posOffset>5990590</wp:posOffset>
            </wp:positionH>
            <wp:positionV relativeFrom="page">
              <wp:posOffset>581914</wp:posOffset>
            </wp:positionV>
            <wp:extent cx="482589" cy="153924"/>
            <wp:effectExtent l="0" t="0" r="0" b="0"/>
            <wp:wrapNone/>
            <wp:docPr id="1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8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3F92" w:rsidRPr="00264127">
      <w:pgSz w:w="16840" w:h="11910" w:orient="landscape"/>
      <w:pgMar w:top="1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E84"/>
    <w:multiLevelType w:val="hybridMultilevel"/>
    <w:tmpl w:val="D39EE764"/>
    <w:lvl w:ilvl="0" w:tplc="999EEA6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E63BF0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EBA9FA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C3E152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9C1A1C4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63CE425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E86CEC4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AF8737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33A49C2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">
    <w:nsid w:val="0285542F"/>
    <w:multiLevelType w:val="hybridMultilevel"/>
    <w:tmpl w:val="BB368A56"/>
    <w:lvl w:ilvl="0" w:tplc="A02C410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38AFE5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57C1FD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508226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E6E26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6A2971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E7A55B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D82094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F4948AF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">
    <w:nsid w:val="04525FA1"/>
    <w:multiLevelType w:val="hybridMultilevel"/>
    <w:tmpl w:val="DF8C9CE4"/>
    <w:lvl w:ilvl="0" w:tplc="67A2464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2D2F2D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8E4F5C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19CFE2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7964A3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2AAE3F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86C7D5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87E19D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98CBC6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">
    <w:nsid w:val="04FC6B9C"/>
    <w:multiLevelType w:val="hybridMultilevel"/>
    <w:tmpl w:val="178CBA98"/>
    <w:lvl w:ilvl="0" w:tplc="0B425AF4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88673E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2" w:tplc="17B00766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1376E730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4" w:tplc="D61A6286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5" w:tplc="2984F1B4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6" w:tplc="2DC2EA58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7" w:tplc="EE04B332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8" w:tplc="216EBE24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</w:abstractNum>
  <w:abstractNum w:abstractNumId="4">
    <w:nsid w:val="06504BF3"/>
    <w:multiLevelType w:val="hybridMultilevel"/>
    <w:tmpl w:val="F4AE5A4E"/>
    <w:lvl w:ilvl="0" w:tplc="D7A0BAF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58445A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216420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752776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A0ED0E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D18871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3800AA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20A231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A50EB9A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">
    <w:nsid w:val="06826494"/>
    <w:multiLevelType w:val="hybridMultilevel"/>
    <w:tmpl w:val="83224B6A"/>
    <w:lvl w:ilvl="0" w:tplc="9D0C7B88">
      <w:start w:val="2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F0891F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89A7CBE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19E4C4AA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452AEFCC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20A25CD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110F3F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02DADC78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822C5C70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">
    <w:nsid w:val="070759EF"/>
    <w:multiLevelType w:val="hybridMultilevel"/>
    <w:tmpl w:val="F3129480"/>
    <w:lvl w:ilvl="0" w:tplc="815AB77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C6CC7E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C6030A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50C056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B403BF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C4A6C6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C9CC7F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87E1FC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CDE5DF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">
    <w:nsid w:val="078D5E0F"/>
    <w:multiLevelType w:val="hybridMultilevel"/>
    <w:tmpl w:val="7A7C455E"/>
    <w:lvl w:ilvl="0" w:tplc="A87E9C4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60CCC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436A8E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7DED70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4C2C3A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44CBB2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A7E62D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072097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6B2546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">
    <w:nsid w:val="09B8197A"/>
    <w:multiLevelType w:val="hybridMultilevel"/>
    <w:tmpl w:val="025854B4"/>
    <w:lvl w:ilvl="0" w:tplc="0114C8F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102D3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99A61F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340BC6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8AF0A6E6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AD45A3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DE4312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F2AAD9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BBC1BE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">
    <w:nsid w:val="09D9727C"/>
    <w:multiLevelType w:val="hybridMultilevel"/>
    <w:tmpl w:val="C582B97A"/>
    <w:lvl w:ilvl="0" w:tplc="3388378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66A70E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DD2FA0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296712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FD4E9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7445F94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5F23E6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580CAA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DE0937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0">
    <w:nsid w:val="0A714981"/>
    <w:multiLevelType w:val="hybridMultilevel"/>
    <w:tmpl w:val="2C286E4E"/>
    <w:lvl w:ilvl="0" w:tplc="47DA078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070A52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7B4B62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8E4864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CFEC5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B18B9A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7364A9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6CE8A0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AC6491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">
    <w:nsid w:val="0CF835FC"/>
    <w:multiLevelType w:val="hybridMultilevel"/>
    <w:tmpl w:val="9AB2210E"/>
    <w:lvl w:ilvl="0" w:tplc="88C0C62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81C1E2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13AC2CEC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234208A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CFAA547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21D2DC84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53A164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C9B81D5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4A925ACA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12">
    <w:nsid w:val="173326F4"/>
    <w:multiLevelType w:val="hybridMultilevel"/>
    <w:tmpl w:val="31B0B05E"/>
    <w:lvl w:ilvl="0" w:tplc="AA62DFF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23E8D2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FE2937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12A7CC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AE687F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0B3E895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3AA01E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A101C4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3FE49E3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3">
    <w:nsid w:val="18984662"/>
    <w:multiLevelType w:val="hybridMultilevel"/>
    <w:tmpl w:val="ADE24A06"/>
    <w:lvl w:ilvl="0" w:tplc="43DE14A8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FA028E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6276E90A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C6506FBE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4B347278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E022F4D6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59F8F9C6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B25AAB2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18780C5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14">
    <w:nsid w:val="19C726F2"/>
    <w:multiLevelType w:val="hybridMultilevel"/>
    <w:tmpl w:val="80607C76"/>
    <w:lvl w:ilvl="0" w:tplc="3DD46BCE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70E912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1EDAF6B8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717649CE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D11A7C1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04E65656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8B500348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253A8B20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C4C42DD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15">
    <w:nsid w:val="1A91628C"/>
    <w:multiLevelType w:val="hybridMultilevel"/>
    <w:tmpl w:val="DFFC7CD4"/>
    <w:lvl w:ilvl="0" w:tplc="2F7C11E6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2BAC4C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F44230D4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922E6CF6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76D68874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6820FAAA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7A09D3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A0C8858E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2D5C7386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16">
    <w:nsid w:val="1C287439"/>
    <w:multiLevelType w:val="hybridMultilevel"/>
    <w:tmpl w:val="02C6D3B8"/>
    <w:lvl w:ilvl="0" w:tplc="C3483E5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77A466E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3BEAFA26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4C5861FE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DB862EE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23D4CB6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B808875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A4F2566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DFE864FE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17">
    <w:nsid w:val="1CA80FD5"/>
    <w:multiLevelType w:val="hybridMultilevel"/>
    <w:tmpl w:val="452288FA"/>
    <w:lvl w:ilvl="0" w:tplc="6914AB44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23E146A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6B2A9AA2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B3D0BE2C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5204D3F2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9C32D38C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54BAC180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03C29DC6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3844D030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8">
    <w:nsid w:val="23AE0064"/>
    <w:multiLevelType w:val="hybridMultilevel"/>
    <w:tmpl w:val="5C2A349E"/>
    <w:lvl w:ilvl="0" w:tplc="1624AA2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8703EFA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34A417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A6A3E5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D28FC6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CA2FD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39E4BC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62A8EC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0FA8B5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9">
    <w:nsid w:val="24E469CC"/>
    <w:multiLevelType w:val="hybridMultilevel"/>
    <w:tmpl w:val="0FF0B44E"/>
    <w:lvl w:ilvl="0" w:tplc="CD0242D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38CD8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81A058E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7DB63B2E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976095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F6666F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83CF0B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F42FFD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EB6D97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0">
    <w:nsid w:val="266954AD"/>
    <w:multiLevelType w:val="hybridMultilevel"/>
    <w:tmpl w:val="81F4F094"/>
    <w:lvl w:ilvl="0" w:tplc="284EC390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DC6ACB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B046DB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E6AD6E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8ECB8E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81C3B1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752B91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2CD4161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62642B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1">
    <w:nsid w:val="26A94C00"/>
    <w:multiLevelType w:val="hybridMultilevel"/>
    <w:tmpl w:val="CEF8BE02"/>
    <w:lvl w:ilvl="0" w:tplc="C77A3C90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C8B598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2" w:tplc="02EEE63E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6C2C76C6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4" w:tplc="04B83E8C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5" w:tplc="CA36042A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6" w:tplc="0E5673D0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7" w:tplc="8D961E1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8" w:tplc="17C43910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</w:abstractNum>
  <w:abstractNum w:abstractNumId="22">
    <w:nsid w:val="279A7F83"/>
    <w:multiLevelType w:val="hybridMultilevel"/>
    <w:tmpl w:val="549697F2"/>
    <w:lvl w:ilvl="0" w:tplc="A2425EEC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503830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F3046DFE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3ECEB7D6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4" w:tplc="43B8506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0F0A4D80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9B442DF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7" w:tplc="CF8E1F50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A8E255FC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</w:abstractNum>
  <w:abstractNum w:abstractNumId="23">
    <w:nsid w:val="27FA5D84"/>
    <w:multiLevelType w:val="hybridMultilevel"/>
    <w:tmpl w:val="B284E61C"/>
    <w:lvl w:ilvl="0" w:tplc="47AE2D4E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066B852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A5321F30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BF5CD67A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90F23C3C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5640612E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75060A4E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B1C44F1E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C9CAF39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24">
    <w:nsid w:val="285B5F05"/>
    <w:multiLevelType w:val="hybridMultilevel"/>
    <w:tmpl w:val="14708B4E"/>
    <w:lvl w:ilvl="0" w:tplc="97BCB3C0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C4A624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4734FBD4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7B4A23B0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6084378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1E06475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A0125B3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B80C28E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08D2B2B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25">
    <w:nsid w:val="2AF077EE"/>
    <w:multiLevelType w:val="hybridMultilevel"/>
    <w:tmpl w:val="8A7645A0"/>
    <w:lvl w:ilvl="0" w:tplc="83DE688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FB891D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9CAD2E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512E8E6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08CB4A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D40D5D4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6E6F4A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E06886E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16CCE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6">
    <w:nsid w:val="2C3A70F1"/>
    <w:multiLevelType w:val="hybridMultilevel"/>
    <w:tmpl w:val="1AFEEC4A"/>
    <w:lvl w:ilvl="0" w:tplc="9C3C3154">
      <w:start w:val="2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A9410C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6428AED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2292B804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CF4342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3A72951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66CA6D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F89288B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801C57D2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7">
    <w:nsid w:val="2DBD639B"/>
    <w:multiLevelType w:val="hybridMultilevel"/>
    <w:tmpl w:val="10ECA836"/>
    <w:lvl w:ilvl="0" w:tplc="C6BE12D4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AC4A780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81B438EC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0E7E6554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ABA8C25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2FECB84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714A8C5A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E306214E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F3BAE31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28">
    <w:nsid w:val="2DC2313D"/>
    <w:multiLevelType w:val="hybridMultilevel"/>
    <w:tmpl w:val="71D43D58"/>
    <w:lvl w:ilvl="0" w:tplc="ABD6E43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892D4F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44464C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ACDE47A2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F3E32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C0E4C2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C80305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9EECF2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F4603F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9">
    <w:nsid w:val="2F5E6146"/>
    <w:multiLevelType w:val="hybridMultilevel"/>
    <w:tmpl w:val="EBC46CE2"/>
    <w:lvl w:ilvl="0" w:tplc="BB286C2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89C93D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01AD37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794558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0AC33A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3EC56C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9B66D0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1BACDE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292C26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0">
    <w:nsid w:val="2F8376E6"/>
    <w:multiLevelType w:val="hybridMultilevel"/>
    <w:tmpl w:val="3F565B66"/>
    <w:lvl w:ilvl="0" w:tplc="9162DD66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BAC1BC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F9DAA470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CABE6D20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D18ED8A8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562C4E0E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D9447FD6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B574C9D2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F2AE910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31">
    <w:nsid w:val="2FFC073D"/>
    <w:multiLevelType w:val="hybridMultilevel"/>
    <w:tmpl w:val="A7D625A2"/>
    <w:lvl w:ilvl="0" w:tplc="1414911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61ABB9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A3A5B9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DB0D74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4E89E8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F80C53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5E4EBB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202C2D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AC88C3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2">
    <w:nsid w:val="30E33E20"/>
    <w:multiLevelType w:val="hybridMultilevel"/>
    <w:tmpl w:val="3A368E58"/>
    <w:lvl w:ilvl="0" w:tplc="4C8CF81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7A317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67C01B4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0F017E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580538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A5ECFD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4CCD21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EAEDFE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B572518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3">
    <w:nsid w:val="34205B97"/>
    <w:multiLevelType w:val="hybridMultilevel"/>
    <w:tmpl w:val="EF8A49BA"/>
    <w:lvl w:ilvl="0" w:tplc="FB6ADB3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CCC26B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1902D45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B746A6B0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70AAE28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DC901DD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B985AEE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BF385EC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3F5C3342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34">
    <w:nsid w:val="36AF288F"/>
    <w:multiLevelType w:val="hybridMultilevel"/>
    <w:tmpl w:val="788896FC"/>
    <w:lvl w:ilvl="0" w:tplc="DA4A0BD2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2A429A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D8E742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EC63FD4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2625D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B50CB7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46A3D5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3AC92E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CC94C41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5">
    <w:nsid w:val="372B31E8"/>
    <w:multiLevelType w:val="hybridMultilevel"/>
    <w:tmpl w:val="8AAA03DA"/>
    <w:lvl w:ilvl="0" w:tplc="3AE60086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7AEB58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21EEE848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D3A4B69E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8296188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C900C37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6CBC07BA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C0588860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54B4DC2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36">
    <w:nsid w:val="374A50B9"/>
    <w:multiLevelType w:val="hybridMultilevel"/>
    <w:tmpl w:val="F932AB92"/>
    <w:lvl w:ilvl="0" w:tplc="9FFCFE5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A3CF63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ED86B6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94AA24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89AF1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0040099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348D19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237CAAE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D022B5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7">
    <w:nsid w:val="38181E0C"/>
    <w:multiLevelType w:val="hybridMultilevel"/>
    <w:tmpl w:val="DA047EEA"/>
    <w:lvl w:ilvl="0" w:tplc="441690AE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28A7D9E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7F3CA43C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022A78B0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7B887AC6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9A646996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310019D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B6768618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BAFCCD8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38">
    <w:nsid w:val="393F68E5"/>
    <w:multiLevelType w:val="hybridMultilevel"/>
    <w:tmpl w:val="D9CA924C"/>
    <w:lvl w:ilvl="0" w:tplc="D55CD0A6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3EA1D8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47F4C218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C53AC534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0F14D72C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2E0CDEB4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404AD6E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09729E5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854AE5A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39">
    <w:nsid w:val="3A6034B2"/>
    <w:multiLevelType w:val="hybridMultilevel"/>
    <w:tmpl w:val="BFAA9250"/>
    <w:lvl w:ilvl="0" w:tplc="94B4670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62E888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FC027E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D7C0AE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192C8A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A9E0A3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996F94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22EC0CE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746554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0">
    <w:nsid w:val="3A807F5A"/>
    <w:multiLevelType w:val="hybridMultilevel"/>
    <w:tmpl w:val="EDFEF184"/>
    <w:lvl w:ilvl="0" w:tplc="D3D2A2B4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52A4E1BE">
      <w:numFmt w:val="bullet"/>
      <w:lvlText w:val="•"/>
      <w:lvlJc w:val="left"/>
      <w:pPr>
        <w:ind w:left="518" w:hanging="360"/>
      </w:pPr>
      <w:rPr>
        <w:rFonts w:hint="default"/>
        <w:lang w:val="en-US" w:eastAsia="en-US" w:bidi="ar-SA"/>
      </w:rPr>
    </w:lvl>
    <w:lvl w:ilvl="2" w:tplc="DE3E7EE2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ar-SA"/>
      </w:rPr>
    </w:lvl>
    <w:lvl w:ilvl="3" w:tplc="1E643F90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4" w:tplc="E698D380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5" w:tplc="8C6EE3E8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6" w:tplc="BF8CF34E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7" w:tplc="AAE0D5B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8" w:tplc="6B8447B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</w:abstractNum>
  <w:abstractNum w:abstractNumId="41">
    <w:nsid w:val="3BF4507C"/>
    <w:multiLevelType w:val="hybridMultilevel"/>
    <w:tmpl w:val="CE624598"/>
    <w:lvl w:ilvl="0" w:tplc="34AAAB7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8E971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772123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C8875D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5389F4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2BCD8E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1D6DDE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2B24583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F2A0C3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2">
    <w:nsid w:val="3E0455AD"/>
    <w:multiLevelType w:val="hybridMultilevel"/>
    <w:tmpl w:val="4DD09800"/>
    <w:lvl w:ilvl="0" w:tplc="DA2424E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84E8C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7F60F3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BEE8FA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90C2D3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E5A758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3D6693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850460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69A004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3">
    <w:nsid w:val="3E685283"/>
    <w:multiLevelType w:val="hybridMultilevel"/>
    <w:tmpl w:val="722A3384"/>
    <w:lvl w:ilvl="0" w:tplc="C544748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3769E7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4BCF018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A2689A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8D4438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254371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6C6CE3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10668F4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F4B2030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4">
    <w:nsid w:val="3E871282"/>
    <w:multiLevelType w:val="hybridMultilevel"/>
    <w:tmpl w:val="53183592"/>
    <w:lvl w:ilvl="0" w:tplc="92F89D6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21E8B5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8AC04DA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A22A13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2ACEE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5DAF03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8469B7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08A8A1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318EC1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5">
    <w:nsid w:val="3EC70BA5"/>
    <w:multiLevelType w:val="hybridMultilevel"/>
    <w:tmpl w:val="BEAE8D7A"/>
    <w:lvl w:ilvl="0" w:tplc="2682920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A2A543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4AA13E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49A7AF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834EDE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E76376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0C2060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7C2EB0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0368D9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6">
    <w:nsid w:val="41993BA1"/>
    <w:multiLevelType w:val="hybridMultilevel"/>
    <w:tmpl w:val="79A89836"/>
    <w:lvl w:ilvl="0" w:tplc="EA4E641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12C164C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5FCB646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1C509DD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81D69380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048E2814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DAC69634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E8B4D3A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78247C80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7">
    <w:nsid w:val="41D96572"/>
    <w:multiLevelType w:val="hybridMultilevel"/>
    <w:tmpl w:val="1C961E9E"/>
    <w:lvl w:ilvl="0" w:tplc="DB2A897E">
      <w:start w:val="2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94A711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4DFE5A7C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15A7A2E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C71E7374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482E9A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AD638EE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635635D0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E19CB948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8">
    <w:nsid w:val="42323413"/>
    <w:multiLevelType w:val="hybridMultilevel"/>
    <w:tmpl w:val="F558D876"/>
    <w:lvl w:ilvl="0" w:tplc="D32830A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D5C4D64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48BCAE2E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EBE4084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4524A5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00241BA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DB7843A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DF0EC008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62BC31B8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9">
    <w:nsid w:val="429A5640"/>
    <w:multiLevelType w:val="hybridMultilevel"/>
    <w:tmpl w:val="2EA60236"/>
    <w:lvl w:ilvl="0" w:tplc="47B8B9C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2E66F16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1D3A910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769490D0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2E43F98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0F7C445A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8820BEE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0CE6428E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AA924F9C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0">
    <w:nsid w:val="42A2759B"/>
    <w:multiLevelType w:val="hybridMultilevel"/>
    <w:tmpl w:val="1160F01C"/>
    <w:lvl w:ilvl="0" w:tplc="239EA8BA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70B09A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A0B0F922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51883028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4" w:tplc="BC14F090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6F5CAA08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7F0A19DC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7" w:tplc="8D381092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2738EA92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</w:abstractNum>
  <w:abstractNum w:abstractNumId="51">
    <w:nsid w:val="4327045E"/>
    <w:multiLevelType w:val="hybridMultilevel"/>
    <w:tmpl w:val="82322CE4"/>
    <w:lvl w:ilvl="0" w:tplc="A1A0EF8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CD004E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DE0B330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E070C79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65A62E5C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01EC3244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D4848898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D30060D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49861202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2">
    <w:nsid w:val="45B20ADC"/>
    <w:multiLevelType w:val="hybridMultilevel"/>
    <w:tmpl w:val="729C2C32"/>
    <w:lvl w:ilvl="0" w:tplc="F3F0E80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C02D4C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628D06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9DCE51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4D47DE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01A8EB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006F63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FEEB41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09C7E9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3">
    <w:nsid w:val="45E770B8"/>
    <w:multiLevelType w:val="hybridMultilevel"/>
    <w:tmpl w:val="1AFC9982"/>
    <w:lvl w:ilvl="0" w:tplc="8F809AA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5059F4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B402F1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92C3FB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FD344F4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A6AA8AC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57E2C3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A84B45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9F6359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4">
    <w:nsid w:val="46125EED"/>
    <w:multiLevelType w:val="hybridMultilevel"/>
    <w:tmpl w:val="084CABE2"/>
    <w:lvl w:ilvl="0" w:tplc="84A642A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B7EAFE9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C4D48974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90BAA0CC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62D8901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5D202A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347CE95E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788CEF16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E74C086A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5">
    <w:nsid w:val="4661494D"/>
    <w:multiLevelType w:val="hybridMultilevel"/>
    <w:tmpl w:val="A202B65A"/>
    <w:lvl w:ilvl="0" w:tplc="1ECAA8A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668319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A1CE96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808D6D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76881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84E108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03AA49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AF2A53D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F007CD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6">
    <w:nsid w:val="46667710"/>
    <w:multiLevelType w:val="hybridMultilevel"/>
    <w:tmpl w:val="E2CEB9F8"/>
    <w:lvl w:ilvl="0" w:tplc="D7D0E088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8EE046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9118BE20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58485A54"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4" w:tplc="E1E007B8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6846AE3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5838C6F8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7" w:tplc="C30AFF40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E7508B48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ar-SA"/>
      </w:rPr>
    </w:lvl>
  </w:abstractNum>
  <w:abstractNum w:abstractNumId="57">
    <w:nsid w:val="46F03795"/>
    <w:multiLevelType w:val="hybridMultilevel"/>
    <w:tmpl w:val="412EE8C4"/>
    <w:lvl w:ilvl="0" w:tplc="59CC5E78">
      <w:start w:val="3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A4E5408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4FF03906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F4CCC8F6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A3AC876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D4565E1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FCA27C5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53F09E58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47A4F472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8">
    <w:nsid w:val="47171304"/>
    <w:multiLevelType w:val="hybridMultilevel"/>
    <w:tmpl w:val="84F8BF9E"/>
    <w:lvl w:ilvl="0" w:tplc="9260D0A6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0BAC40A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358D13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00480CB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3F8AB0E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C24C85D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386CFAA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4C42E5C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C0E82E22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9">
    <w:nsid w:val="48EC3786"/>
    <w:multiLevelType w:val="hybridMultilevel"/>
    <w:tmpl w:val="A2A4DBE6"/>
    <w:lvl w:ilvl="0" w:tplc="9BD0F0B6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E6668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DBE497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C0C8E4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8E2045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9D28B38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624F8A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612445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BEA243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0">
    <w:nsid w:val="4A8923E5"/>
    <w:multiLevelType w:val="hybridMultilevel"/>
    <w:tmpl w:val="67B6335A"/>
    <w:lvl w:ilvl="0" w:tplc="6922D152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D6E296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32ECCF2E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9360404A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DBE6BE9E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4C20C13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38D6BDB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0BFC24C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BC56CD5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61">
    <w:nsid w:val="4B577FF6"/>
    <w:multiLevelType w:val="hybridMultilevel"/>
    <w:tmpl w:val="C246906A"/>
    <w:lvl w:ilvl="0" w:tplc="CE32F60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926BDE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C7AEC6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A28C56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8C44AF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7F841E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4E8FA6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00E7C8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3EDE229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2">
    <w:nsid w:val="4BF543C4"/>
    <w:multiLevelType w:val="hybridMultilevel"/>
    <w:tmpl w:val="00D2E78A"/>
    <w:lvl w:ilvl="0" w:tplc="37B44F7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43A253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1DED54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646EC1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CD2355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172401CE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9760ACB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77E196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AAAE5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3">
    <w:nsid w:val="4D207E18"/>
    <w:multiLevelType w:val="hybridMultilevel"/>
    <w:tmpl w:val="6B1C91E0"/>
    <w:lvl w:ilvl="0" w:tplc="C71044F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E0A380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385686B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B5C6F96E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7AAC977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730AB6F6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957E73EA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6D5CEEB6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3C2E0E9C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4">
    <w:nsid w:val="4D7005D2"/>
    <w:multiLevelType w:val="hybridMultilevel"/>
    <w:tmpl w:val="145A1C9A"/>
    <w:lvl w:ilvl="0" w:tplc="B14058D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F53EECC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900221B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2C866A54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9DF40D1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D1A4277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38102D8E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ED86C044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F7A8004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5">
    <w:nsid w:val="50B922BA"/>
    <w:multiLevelType w:val="hybridMultilevel"/>
    <w:tmpl w:val="F43672EC"/>
    <w:lvl w:ilvl="0" w:tplc="4ECA170C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A4B4BA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F3467856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E4680A4C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6AC8F596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46A0E0B2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CB68D93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DB32AE1A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B6FA0BC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66">
    <w:nsid w:val="520D78BE"/>
    <w:multiLevelType w:val="hybridMultilevel"/>
    <w:tmpl w:val="A4888AF2"/>
    <w:lvl w:ilvl="0" w:tplc="D836126E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CCEF8EC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4052D8F4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11C5136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F8569AD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1B6578E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3CA605DE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769C99AA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A2A65584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7">
    <w:nsid w:val="536E76F9"/>
    <w:multiLevelType w:val="hybridMultilevel"/>
    <w:tmpl w:val="DFC63EF8"/>
    <w:lvl w:ilvl="0" w:tplc="3790F55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DE0F4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33A5BC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3546CE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5D8969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114D03A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0687EA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6D0EE4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5B022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8">
    <w:nsid w:val="54592A87"/>
    <w:multiLevelType w:val="hybridMultilevel"/>
    <w:tmpl w:val="8D66F956"/>
    <w:lvl w:ilvl="0" w:tplc="FB62827A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C4A982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A608C3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9DA3F7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51E92E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6FE857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C70509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24E99D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2B60B2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9">
    <w:nsid w:val="56FF3D4A"/>
    <w:multiLevelType w:val="hybridMultilevel"/>
    <w:tmpl w:val="1436AC46"/>
    <w:lvl w:ilvl="0" w:tplc="877297E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6DEC11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770142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ABA52E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ABB60BB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CA4812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BB8B89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4A470E2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5BAC18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0">
    <w:nsid w:val="57F06688"/>
    <w:multiLevelType w:val="hybridMultilevel"/>
    <w:tmpl w:val="704A6728"/>
    <w:lvl w:ilvl="0" w:tplc="CE4A728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C08B73C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124AFF5A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C65C2FB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AA6EE66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6A02486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215C220C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99060172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BD22545C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71">
    <w:nsid w:val="586304EB"/>
    <w:multiLevelType w:val="hybridMultilevel"/>
    <w:tmpl w:val="BC84C728"/>
    <w:lvl w:ilvl="0" w:tplc="07D02AE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3B4E4A6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FD6734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B8A1D8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8260A6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A42555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E74D3D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2EC01DC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20E470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2">
    <w:nsid w:val="58AF7084"/>
    <w:multiLevelType w:val="hybridMultilevel"/>
    <w:tmpl w:val="9CBEC45C"/>
    <w:lvl w:ilvl="0" w:tplc="ABE292F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F36320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A28FF7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7B29D5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4E238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622526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86EA1F3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DB27E3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C307A32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3">
    <w:nsid w:val="598A4C4C"/>
    <w:multiLevelType w:val="hybridMultilevel"/>
    <w:tmpl w:val="9948E128"/>
    <w:lvl w:ilvl="0" w:tplc="5E9865D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4F0629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B0666A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BCEBDBA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E446784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E123D1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6C4220C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B543BF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FFEF6E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4">
    <w:nsid w:val="59A018DB"/>
    <w:multiLevelType w:val="hybridMultilevel"/>
    <w:tmpl w:val="5D76CBC4"/>
    <w:lvl w:ilvl="0" w:tplc="987AF09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12492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7D6143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8D2C83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AD89BD2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6900B5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13CADE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C786E8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A962CB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5">
    <w:nsid w:val="59DB7D18"/>
    <w:multiLevelType w:val="hybridMultilevel"/>
    <w:tmpl w:val="9850B9BA"/>
    <w:lvl w:ilvl="0" w:tplc="B7C0C76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0048AF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9A22FE6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F34ADE4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FDC4124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3324E7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EECB36E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3B2023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3D871F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6">
    <w:nsid w:val="5A07758C"/>
    <w:multiLevelType w:val="hybridMultilevel"/>
    <w:tmpl w:val="BBEE3E4C"/>
    <w:lvl w:ilvl="0" w:tplc="7750D86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1DEE9B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07814C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CFEB1FE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C568D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7880DD0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E20FF2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B7C844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7466F88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7">
    <w:nsid w:val="5C074ECE"/>
    <w:multiLevelType w:val="hybridMultilevel"/>
    <w:tmpl w:val="176A7FD6"/>
    <w:lvl w:ilvl="0" w:tplc="D9BA626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46399A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80C6F1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E6EBAE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8A4E52A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EDE1C1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2548CC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10ACFCC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1761CC8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8">
    <w:nsid w:val="5E2B4F5F"/>
    <w:multiLevelType w:val="hybridMultilevel"/>
    <w:tmpl w:val="5866ADC4"/>
    <w:lvl w:ilvl="0" w:tplc="B83A31A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010163E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E7C98C4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176C139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C1CE2F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13A225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779E6D6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C5ABD28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790BB8C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9">
    <w:nsid w:val="5E621A37"/>
    <w:multiLevelType w:val="hybridMultilevel"/>
    <w:tmpl w:val="EC60C4AC"/>
    <w:lvl w:ilvl="0" w:tplc="6E424D2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B251A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5C42BA2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6546AA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744AEC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A001C0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30AAC3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38C35F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042187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0">
    <w:nsid w:val="5FFB7C9A"/>
    <w:multiLevelType w:val="hybridMultilevel"/>
    <w:tmpl w:val="0C2C2E38"/>
    <w:lvl w:ilvl="0" w:tplc="73E6C26C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389EB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2" w:tplc="BF0A87BA">
      <w:numFmt w:val="bullet"/>
      <w:lvlText w:val="•"/>
      <w:lvlJc w:val="left"/>
      <w:pPr>
        <w:ind w:left="647" w:hanging="360"/>
      </w:pPr>
      <w:rPr>
        <w:rFonts w:hint="default"/>
        <w:lang w:val="en-US" w:eastAsia="en-US" w:bidi="ar-SA"/>
      </w:rPr>
    </w:lvl>
    <w:lvl w:ilvl="3" w:tplc="7F4AAAF8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4" w:tplc="65D4FEB6">
      <w:numFmt w:val="bullet"/>
      <w:lvlText w:val="•"/>
      <w:lvlJc w:val="left"/>
      <w:pPr>
        <w:ind w:left="915" w:hanging="360"/>
      </w:pPr>
      <w:rPr>
        <w:rFonts w:hint="default"/>
        <w:lang w:val="en-US" w:eastAsia="en-US" w:bidi="ar-SA"/>
      </w:rPr>
    </w:lvl>
    <w:lvl w:ilvl="5" w:tplc="43BE2AB0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6" w:tplc="2F761D6A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7" w:tplc="EEEC7764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8" w:tplc="9970DFCA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</w:abstractNum>
  <w:abstractNum w:abstractNumId="81">
    <w:nsid w:val="633533AF"/>
    <w:multiLevelType w:val="hybridMultilevel"/>
    <w:tmpl w:val="025A875E"/>
    <w:lvl w:ilvl="0" w:tplc="A5A8BCC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B526732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B3A507C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369A2564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F8521962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06F651F6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C5E8CC90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324716A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787EDC46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82">
    <w:nsid w:val="63476022"/>
    <w:multiLevelType w:val="hybridMultilevel"/>
    <w:tmpl w:val="A17CA656"/>
    <w:lvl w:ilvl="0" w:tplc="A5D4544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1D4DE0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C6A8646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7B8EA6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954097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F3C989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82AB0AA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A58B53A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70A30E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3">
    <w:nsid w:val="63F20824"/>
    <w:multiLevelType w:val="hybridMultilevel"/>
    <w:tmpl w:val="218E8DCC"/>
    <w:lvl w:ilvl="0" w:tplc="726AC82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FBEF91C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F76702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97EAA2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05A19C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CCA9B9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D8CB81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51EABB0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E72A83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4">
    <w:nsid w:val="64921390"/>
    <w:multiLevelType w:val="hybridMultilevel"/>
    <w:tmpl w:val="4C7249E0"/>
    <w:lvl w:ilvl="0" w:tplc="97FACBB0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D82EFF6"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68CA67CC"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73E239B2"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D6E49442"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1BF00D78"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015C9726"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30BADDC6"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93546AA8"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85">
    <w:nsid w:val="6690732F"/>
    <w:multiLevelType w:val="hybridMultilevel"/>
    <w:tmpl w:val="20C81C72"/>
    <w:lvl w:ilvl="0" w:tplc="C0BC7C06">
      <w:numFmt w:val="bullet"/>
      <w:lvlText w:val=""/>
      <w:lvlJc w:val="left"/>
      <w:pPr>
        <w:ind w:left="37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7CE484">
      <w:numFmt w:val="bullet"/>
      <w:lvlText w:val="•"/>
      <w:lvlJc w:val="left"/>
      <w:pPr>
        <w:ind w:left="516" w:hanging="360"/>
      </w:pPr>
      <w:rPr>
        <w:rFonts w:hint="default"/>
        <w:lang w:val="en-US" w:eastAsia="en-US" w:bidi="ar-SA"/>
      </w:rPr>
    </w:lvl>
    <w:lvl w:ilvl="2" w:tplc="50C6146E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3" w:tplc="35021B3E">
      <w:numFmt w:val="bullet"/>
      <w:lvlText w:val="•"/>
      <w:lvlJc w:val="left"/>
      <w:pPr>
        <w:ind w:left="789" w:hanging="360"/>
      </w:pPr>
      <w:rPr>
        <w:rFonts w:hint="default"/>
        <w:lang w:val="en-US" w:eastAsia="en-US" w:bidi="ar-SA"/>
      </w:rPr>
    </w:lvl>
    <w:lvl w:ilvl="4" w:tplc="70642C64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7B1EA846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6" w:tplc="21B6A69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98E8A8F0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8" w:tplc="B204CC4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</w:abstractNum>
  <w:abstractNum w:abstractNumId="86">
    <w:nsid w:val="68706654"/>
    <w:multiLevelType w:val="hybridMultilevel"/>
    <w:tmpl w:val="030A14FC"/>
    <w:lvl w:ilvl="0" w:tplc="5CEA0BB4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AA971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DE6B60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AECC584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1C285A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B8C254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304052A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AAE09B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C18CB1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7">
    <w:nsid w:val="698B4264"/>
    <w:multiLevelType w:val="hybridMultilevel"/>
    <w:tmpl w:val="53B0E1F0"/>
    <w:lvl w:ilvl="0" w:tplc="707818D0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89A33D0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0AE297E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90C3A88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6E25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98290D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5DC864E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FAC319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942A39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8">
    <w:nsid w:val="6A0F11D3"/>
    <w:multiLevelType w:val="hybridMultilevel"/>
    <w:tmpl w:val="1C1476EC"/>
    <w:lvl w:ilvl="0" w:tplc="BD04F72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D18B17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C47A0BF8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62DC0EC2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A3FC9B44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30521250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EF66D834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CB4469A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6512EFD0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89">
    <w:nsid w:val="6C61190D"/>
    <w:multiLevelType w:val="hybridMultilevel"/>
    <w:tmpl w:val="7FDCA66E"/>
    <w:lvl w:ilvl="0" w:tplc="7BC4743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446656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61CDFF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29CA9C4C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30A631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F34290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F986188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4B21C8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D516258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0">
    <w:nsid w:val="6D396C7F"/>
    <w:multiLevelType w:val="hybridMultilevel"/>
    <w:tmpl w:val="422C126E"/>
    <w:lvl w:ilvl="0" w:tplc="8114849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B5EA4ED0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FA122314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0D38A198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B74453C6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5A5038C2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D85A7DE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58D8F328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D598DE66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91">
    <w:nsid w:val="72282B14"/>
    <w:multiLevelType w:val="hybridMultilevel"/>
    <w:tmpl w:val="9920069E"/>
    <w:lvl w:ilvl="0" w:tplc="5400F678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2C0716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224ACAA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8BB8A70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E687520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9B48D9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87A0DC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E0A49C60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7F2020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2">
    <w:nsid w:val="72A16070"/>
    <w:multiLevelType w:val="hybridMultilevel"/>
    <w:tmpl w:val="F386DE7C"/>
    <w:lvl w:ilvl="0" w:tplc="B40CD2B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DE682A4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3EA47680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B180C46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4F6554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508CAF2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D9A5B8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4F42066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D88EB5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3">
    <w:nsid w:val="73026EE3"/>
    <w:multiLevelType w:val="hybridMultilevel"/>
    <w:tmpl w:val="999ED5C0"/>
    <w:lvl w:ilvl="0" w:tplc="AD88AF3E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4E67C2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1E8A0768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45A863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F5CD8EC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4C41DB2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7646D1B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8EAB8DA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B54EBE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4">
    <w:nsid w:val="74EC5454"/>
    <w:multiLevelType w:val="hybridMultilevel"/>
    <w:tmpl w:val="EA64BAFA"/>
    <w:lvl w:ilvl="0" w:tplc="8002373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8A27666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C1989ED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733C58C6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0D4681A8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0222B0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28BC20A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C59807E4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026C33F4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95">
    <w:nsid w:val="7CE4007D"/>
    <w:multiLevelType w:val="hybridMultilevel"/>
    <w:tmpl w:val="EC506AC0"/>
    <w:lvl w:ilvl="0" w:tplc="AC640BB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24212AE"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DCF08272"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EE4C9984"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F028B61A"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B3D219C8"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81448246"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4950FA7C"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1A082438"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96">
    <w:nsid w:val="7CE951CE"/>
    <w:multiLevelType w:val="hybridMultilevel"/>
    <w:tmpl w:val="3BC2E5E6"/>
    <w:lvl w:ilvl="0" w:tplc="2C0A03E2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3FA28AE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03C4CC0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2B60298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F064AB1E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70074B0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15F222B2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958F138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A12615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7">
    <w:nsid w:val="7E777D99"/>
    <w:multiLevelType w:val="hybridMultilevel"/>
    <w:tmpl w:val="5BF2CE32"/>
    <w:lvl w:ilvl="0" w:tplc="0590CD5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F064EC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41A84F2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0D043EA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B71ADB5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376D5B6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83EB8D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CC6847E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9D8EC1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98">
    <w:nsid w:val="7FB10094"/>
    <w:multiLevelType w:val="hybridMultilevel"/>
    <w:tmpl w:val="9962D452"/>
    <w:lvl w:ilvl="0" w:tplc="F004490C"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58C3738"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E3A432C"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76BEE3C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76E1148"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6108876"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51E209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64C7C6E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5CCC7D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num w:numId="1">
    <w:abstractNumId w:val="41"/>
  </w:num>
  <w:num w:numId="2">
    <w:abstractNumId w:val="84"/>
  </w:num>
  <w:num w:numId="3">
    <w:abstractNumId w:val="2"/>
  </w:num>
  <w:num w:numId="4">
    <w:abstractNumId w:val="32"/>
  </w:num>
  <w:num w:numId="5">
    <w:abstractNumId w:val="17"/>
  </w:num>
  <w:num w:numId="6">
    <w:abstractNumId w:val="45"/>
  </w:num>
  <w:num w:numId="7">
    <w:abstractNumId w:val="89"/>
  </w:num>
  <w:num w:numId="8">
    <w:abstractNumId w:val="54"/>
  </w:num>
  <w:num w:numId="9">
    <w:abstractNumId w:val="9"/>
  </w:num>
  <w:num w:numId="10">
    <w:abstractNumId w:val="86"/>
  </w:num>
  <w:num w:numId="11">
    <w:abstractNumId w:val="46"/>
  </w:num>
  <w:num w:numId="12">
    <w:abstractNumId w:val="83"/>
  </w:num>
  <w:num w:numId="13">
    <w:abstractNumId w:val="57"/>
  </w:num>
  <w:num w:numId="14">
    <w:abstractNumId w:val="34"/>
  </w:num>
  <w:num w:numId="15">
    <w:abstractNumId w:val="77"/>
  </w:num>
  <w:num w:numId="16">
    <w:abstractNumId w:val="70"/>
  </w:num>
  <w:num w:numId="17">
    <w:abstractNumId w:val="79"/>
  </w:num>
  <w:num w:numId="18">
    <w:abstractNumId w:val="28"/>
  </w:num>
  <w:num w:numId="19">
    <w:abstractNumId w:val="25"/>
  </w:num>
  <w:num w:numId="20">
    <w:abstractNumId w:val="18"/>
  </w:num>
  <w:num w:numId="21">
    <w:abstractNumId w:val="20"/>
  </w:num>
  <w:num w:numId="22">
    <w:abstractNumId w:val="55"/>
  </w:num>
  <w:num w:numId="23">
    <w:abstractNumId w:val="93"/>
  </w:num>
  <w:num w:numId="24">
    <w:abstractNumId w:val="48"/>
  </w:num>
  <w:num w:numId="25">
    <w:abstractNumId w:val="92"/>
  </w:num>
  <w:num w:numId="26">
    <w:abstractNumId w:val="0"/>
  </w:num>
  <w:num w:numId="27">
    <w:abstractNumId w:val="95"/>
  </w:num>
  <w:num w:numId="28">
    <w:abstractNumId w:val="78"/>
  </w:num>
  <w:num w:numId="29">
    <w:abstractNumId w:val="59"/>
  </w:num>
  <w:num w:numId="30">
    <w:abstractNumId w:val="33"/>
  </w:num>
  <w:num w:numId="31">
    <w:abstractNumId w:val="72"/>
  </w:num>
  <w:num w:numId="32">
    <w:abstractNumId w:val="38"/>
  </w:num>
  <w:num w:numId="33">
    <w:abstractNumId w:val="53"/>
  </w:num>
  <w:num w:numId="34">
    <w:abstractNumId w:val="58"/>
  </w:num>
  <w:num w:numId="35">
    <w:abstractNumId w:val="12"/>
  </w:num>
  <w:num w:numId="36">
    <w:abstractNumId w:val="30"/>
  </w:num>
  <w:num w:numId="37">
    <w:abstractNumId w:val="8"/>
  </w:num>
  <w:num w:numId="38">
    <w:abstractNumId w:val="81"/>
  </w:num>
  <w:num w:numId="39">
    <w:abstractNumId w:val="10"/>
  </w:num>
  <w:num w:numId="40">
    <w:abstractNumId w:val="65"/>
  </w:num>
  <w:num w:numId="41">
    <w:abstractNumId w:val="26"/>
  </w:num>
  <w:num w:numId="42">
    <w:abstractNumId w:val="61"/>
  </w:num>
  <w:num w:numId="43">
    <w:abstractNumId w:val="40"/>
  </w:num>
  <w:num w:numId="44">
    <w:abstractNumId w:val="50"/>
  </w:num>
  <w:num w:numId="45">
    <w:abstractNumId w:val="42"/>
  </w:num>
  <w:num w:numId="46">
    <w:abstractNumId w:val="94"/>
  </w:num>
  <w:num w:numId="47">
    <w:abstractNumId w:val="39"/>
  </w:num>
  <w:num w:numId="48">
    <w:abstractNumId w:val="56"/>
  </w:num>
  <w:num w:numId="49">
    <w:abstractNumId w:val="74"/>
  </w:num>
  <w:num w:numId="50">
    <w:abstractNumId w:val="63"/>
  </w:num>
  <w:num w:numId="51">
    <w:abstractNumId w:val="76"/>
  </w:num>
  <w:num w:numId="52">
    <w:abstractNumId w:val="22"/>
  </w:num>
  <w:num w:numId="53">
    <w:abstractNumId w:val="4"/>
  </w:num>
  <w:num w:numId="54">
    <w:abstractNumId w:val="5"/>
  </w:num>
  <w:num w:numId="55">
    <w:abstractNumId w:val="87"/>
  </w:num>
  <w:num w:numId="56">
    <w:abstractNumId w:val="37"/>
  </w:num>
  <w:num w:numId="57">
    <w:abstractNumId w:val="91"/>
  </w:num>
  <w:num w:numId="58">
    <w:abstractNumId w:val="60"/>
  </w:num>
  <w:num w:numId="59">
    <w:abstractNumId w:val="98"/>
  </w:num>
  <w:num w:numId="60">
    <w:abstractNumId w:val="66"/>
  </w:num>
  <w:num w:numId="61">
    <w:abstractNumId w:val="97"/>
  </w:num>
  <w:num w:numId="62">
    <w:abstractNumId w:val="24"/>
  </w:num>
  <w:num w:numId="63">
    <w:abstractNumId w:val="73"/>
  </w:num>
  <w:num w:numId="64">
    <w:abstractNumId w:val="88"/>
  </w:num>
  <w:num w:numId="65">
    <w:abstractNumId w:val="82"/>
  </w:num>
  <w:num w:numId="66">
    <w:abstractNumId w:val="14"/>
  </w:num>
  <w:num w:numId="67">
    <w:abstractNumId w:val="62"/>
  </w:num>
  <w:num w:numId="68">
    <w:abstractNumId w:val="51"/>
  </w:num>
  <w:num w:numId="69">
    <w:abstractNumId w:val="29"/>
  </w:num>
  <w:num w:numId="70">
    <w:abstractNumId w:val="13"/>
  </w:num>
  <w:num w:numId="71">
    <w:abstractNumId w:val="68"/>
  </w:num>
  <w:num w:numId="72">
    <w:abstractNumId w:val="64"/>
  </w:num>
  <w:num w:numId="73">
    <w:abstractNumId w:val="69"/>
  </w:num>
  <w:num w:numId="74">
    <w:abstractNumId w:val="23"/>
  </w:num>
  <w:num w:numId="75">
    <w:abstractNumId w:val="75"/>
  </w:num>
  <w:num w:numId="76">
    <w:abstractNumId w:val="11"/>
  </w:num>
  <w:num w:numId="77">
    <w:abstractNumId w:val="36"/>
  </w:num>
  <w:num w:numId="78">
    <w:abstractNumId w:val="35"/>
  </w:num>
  <w:num w:numId="79">
    <w:abstractNumId w:val="96"/>
  </w:num>
  <w:num w:numId="80">
    <w:abstractNumId w:val="49"/>
  </w:num>
  <w:num w:numId="81">
    <w:abstractNumId w:val="43"/>
  </w:num>
  <w:num w:numId="82">
    <w:abstractNumId w:val="27"/>
  </w:num>
  <w:num w:numId="83">
    <w:abstractNumId w:val="19"/>
  </w:num>
  <w:num w:numId="84">
    <w:abstractNumId w:val="90"/>
  </w:num>
  <w:num w:numId="85">
    <w:abstractNumId w:val="44"/>
  </w:num>
  <w:num w:numId="86">
    <w:abstractNumId w:val="85"/>
  </w:num>
  <w:num w:numId="87">
    <w:abstractNumId w:val="52"/>
  </w:num>
  <w:num w:numId="88">
    <w:abstractNumId w:val="47"/>
  </w:num>
  <w:num w:numId="89">
    <w:abstractNumId w:val="71"/>
  </w:num>
  <w:num w:numId="90">
    <w:abstractNumId w:val="3"/>
  </w:num>
  <w:num w:numId="91">
    <w:abstractNumId w:val="7"/>
  </w:num>
  <w:num w:numId="92">
    <w:abstractNumId w:val="80"/>
  </w:num>
  <w:num w:numId="93">
    <w:abstractNumId w:val="6"/>
  </w:num>
  <w:num w:numId="94">
    <w:abstractNumId w:val="15"/>
  </w:num>
  <w:num w:numId="95">
    <w:abstractNumId w:val="31"/>
  </w:num>
  <w:num w:numId="96">
    <w:abstractNumId w:val="21"/>
  </w:num>
  <w:num w:numId="97">
    <w:abstractNumId w:val="67"/>
  </w:num>
  <w:num w:numId="98">
    <w:abstractNumId w:val="16"/>
  </w:num>
  <w:num w:numId="99">
    <w:abstractNumId w:val="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F92"/>
    <w:rsid w:val="00264127"/>
    <w:rsid w:val="003F77C0"/>
    <w:rsid w:val="00653F92"/>
    <w:rsid w:val="006A25F2"/>
    <w:rsid w:val="00C708F5"/>
    <w:rsid w:val="00C823B6"/>
    <w:rsid w:val="00E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4589" w:right="2137" w:hanging="1012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4589" w:right="2137" w:hanging="1012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zxdfg</cp:lastModifiedBy>
  <cp:revision>4</cp:revision>
  <dcterms:created xsi:type="dcterms:W3CDTF">2021-06-19T06:58:00Z</dcterms:created>
  <dcterms:modified xsi:type="dcterms:W3CDTF">2021-06-19T19:00:00Z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2021-06-19T00:00:00Z</vt:filetime>
  </property>
</Properties>
</file>