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520DE" w14:textId="0E6485C3" w:rsidR="00192D88" w:rsidRPr="00192D88" w:rsidRDefault="00192D88" w:rsidP="003E19AB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192D88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</w:t>
      </w:r>
      <w:r w:rsidRPr="00192D88">
        <w:rPr>
          <w:rFonts w:ascii="Times New Roman" w:hAnsi="Times New Roman" w:cs="Times New Roman"/>
          <w:b/>
          <w:sz w:val="20"/>
          <w:szCs w:val="20"/>
          <w:lang w:val="en-GB"/>
        </w:rPr>
        <w:t>TE</w:t>
      </w:r>
      <w:r w:rsidR="006D0F7F">
        <w:rPr>
          <w:rFonts w:ascii="Times New Roman" w:hAnsi="Times New Roman" w:cs="Times New Roman"/>
          <w:b/>
          <w:sz w:val="20"/>
          <w:szCs w:val="20"/>
          <w:lang w:val="en-GB"/>
        </w:rPr>
        <w:t>RM ONE CHEMISTRY MID TERM 1</w:t>
      </w:r>
      <w:r w:rsidR="007E2DD1">
        <w:rPr>
          <w:rFonts w:ascii="Times New Roman" w:hAnsi="Times New Roman" w:cs="Times New Roman"/>
          <w:b/>
          <w:sz w:val="20"/>
          <w:szCs w:val="20"/>
          <w:lang w:val="en-GB"/>
        </w:rPr>
        <w:t xml:space="preserve"> EXAM </w:t>
      </w:r>
      <w:r w:rsidRPr="00192D88">
        <w:rPr>
          <w:rFonts w:ascii="Times New Roman" w:hAnsi="Times New Roman" w:cs="Times New Roman"/>
          <w:b/>
          <w:sz w:val="20"/>
          <w:szCs w:val="20"/>
          <w:lang w:val="en-GB"/>
        </w:rPr>
        <w:t xml:space="preserve"> FORM THREE 202</w:t>
      </w:r>
      <w:r w:rsidR="000A0B71">
        <w:rPr>
          <w:rFonts w:ascii="Times New Roman" w:hAnsi="Times New Roman" w:cs="Times New Roman"/>
          <w:b/>
          <w:sz w:val="20"/>
          <w:szCs w:val="20"/>
          <w:lang w:val="en-GB"/>
        </w:rPr>
        <w:t>1</w:t>
      </w:r>
    </w:p>
    <w:p w14:paraId="57FACB99" w14:textId="77777777" w:rsidR="00192D88" w:rsidRPr="00192D88" w:rsidRDefault="00192D88" w:rsidP="003E19AB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192D88">
        <w:rPr>
          <w:rFonts w:ascii="Times New Roman" w:hAnsi="Times New Roman" w:cs="Times New Roman"/>
          <w:b/>
          <w:sz w:val="20"/>
          <w:szCs w:val="20"/>
          <w:lang w:val="en-GB"/>
        </w:rPr>
        <w:t>NAME………………………………………………………………..ADMN………………………..CLASS…</w:t>
      </w:r>
    </w:p>
    <w:p w14:paraId="4B619C99" w14:textId="77777777" w:rsidR="00192D88" w:rsidRPr="00192D88" w:rsidRDefault="00192D88" w:rsidP="003E19AB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192D88">
        <w:rPr>
          <w:rFonts w:ascii="Times New Roman" w:hAnsi="Times New Roman" w:cs="Times New Roman"/>
          <w:b/>
          <w:sz w:val="20"/>
          <w:szCs w:val="20"/>
          <w:lang w:val="en-GB"/>
        </w:rPr>
        <w:t>ANSWER ALL THE QUESTIONS IN THE SPACES PROVIDED</w:t>
      </w:r>
    </w:p>
    <w:p w14:paraId="7AC1889F" w14:textId="77777777" w:rsidR="003E19AB" w:rsidRDefault="003E19AB" w:rsidP="003E19AB">
      <w:r>
        <w:rPr>
          <w:rFonts w:ascii="Times New Roman" w:hAnsi="Times New Roman" w:cs="Times New Roman"/>
          <w:sz w:val="20"/>
          <w:szCs w:val="20"/>
          <w:lang w:val="en-GB"/>
        </w:rPr>
        <w:t>1. The table below shows elements in the periodic table. Use it to answer the questions that follow. The letters are not the actual</w:t>
      </w:r>
      <w:r w:rsidRPr="003E19A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symbols of the elements.</w:t>
      </w:r>
    </w:p>
    <w:p w14:paraId="6DA3434E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F9D9844" wp14:editId="4BE73A00">
            <wp:extent cx="3649980" cy="1559560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9F7CE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a) i) Write the electron arrangement of elements; B and A</w:t>
      </w:r>
      <w:r w:rsidR="005252CD">
        <w:rPr>
          <w:rFonts w:ascii="Times New Roman" w:hAnsi="Times New Roman" w:cs="Times New Roman"/>
          <w:sz w:val="20"/>
          <w:szCs w:val="20"/>
          <w:lang w:val="en-GB"/>
        </w:rPr>
        <w:t>(2mks)</w:t>
      </w:r>
    </w:p>
    <w:p w14:paraId="3584660A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34B5D0F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D3DD09A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778A113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ii) Write the formula of the compound formed between the elements B and E.</w:t>
      </w:r>
      <w:r w:rsidR="005252CD">
        <w:rPr>
          <w:rFonts w:ascii="Times New Roman" w:hAnsi="Times New Roman" w:cs="Times New Roman"/>
          <w:sz w:val="20"/>
          <w:szCs w:val="20"/>
          <w:lang w:val="en-GB"/>
        </w:rPr>
        <w:t>(1mk)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69C83CED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1D64702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546EFBAE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0BA27E4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b) Element K has atomic number 14. Indicate by use of tick 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( )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 xml:space="preserve"> the position of this element in the table above</w:t>
      </w:r>
      <w:r w:rsidR="005252CD">
        <w:rPr>
          <w:rFonts w:ascii="Times New Roman" w:hAnsi="Times New Roman" w:cs="Times New Roman"/>
          <w:sz w:val="20"/>
          <w:szCs w:val="20"/>
          <w:lang w:val="en-GB"/>
        </w:rPr>
        <w:t>(1mk)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</w:p>
    <w:p w14:paraId="40991BF6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CD286CE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c) 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i)</w:t>
      </w:r>
      <w:r w:rsidR="005252CD">
        <w:rPr>
          <w:rFonts w:ascii="Times New Roman" w:hAnsi="Times New Roman" w:cs="Times New Roman"/>
          <w:sz w:val="20"/>
          <w:szCs w:val="20"/>
          <w:lang w:val="en-GB"/>
        </w:rPr>
        <w:t>T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 xml:space="preserve"> he ionization energy of A is higher than that of G. Explain. </w:t>
      </w:r>
      <w:r w:rsidR="005252CD">
        <w:rPr>
          <w:rFonts w:ascii="Times New Roman" w:hAnsi="Times New Roman" w:cs="Times New Roman"/>
          <w:sz w:val="20"/>
          <w:szCs w:val="20"/>
          <w:lang w:val="en-GB"/>
        </w:rPr>
        <w:t>(2mks)</w:t>
      </w:r>
    </w:p>
    <w:p w14:paraId="438A6FE4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0F35C9D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334C443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A59EDEC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ii) The atomic radius of C is larger than that of D.</w:t>
      </w:r>
      <w:r w:rsidR="005252CD">
        <w:rPr>
          <w:rFonts w:ascii="Times New Roman" w:hAnsi="Times New Roman" w:cs="Times New Roman"/>
          <w:sz w:val="20"/>
          <w:szCs w:val="20"/>
          <w:lang w:val="en-GB"/>
        </w:rPr>
        <w:t>(2mks)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07093754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79C4BAA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20F6A70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4730E92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D02E69B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355B3FA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iii) Compare the reactivity of elements A and B.</w:t>
      </w:r>
    </w:p>
    <w:p w14:paraId="39E67EC6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Explain your 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answer.</w:t>
      </w:r>
      <w:r w:rsidR="005252CD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End"/>
      <w:r w:rsidR="005252CD">
        <w:rPr>
          <w:rFonts w:ascii="Times New Roman" w:hAnsi="Times New Roman" w:cs="Times New Roman"/>
          <w:sz w:val="20"/>
          <w:szCs w:val="20"/>
          <w:lang w:val="en-GB"/>
        </w:rPr>
        <w:t>2mks)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5A9A3CA2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A14F05C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055EDA3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B8A557D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4FE7CFE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20DFB48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d) i) State the name of the group to which elements F and H belong. </w:t>
      </w:r>
      <w:r w:rsidR="005252CD">
        <w:rPr>
          <w:rFonts w:ascii="Times New Roman" w:hAnsi="Times New Roman" w:cs="Times New Roman"/>
          <w:sz w:val="20"/>
          <w:szCs w:val="20"/>
          <w:lang w:val="en-GB"/>
        </w:rPr>
        <w:t>(1mk)</w:t>
      </w:r>
    </w:p>
    <w:p w14:paraId="1D6DDF49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B1BBD2D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2353008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D805DBA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ii) Give one use of any of the elements of in group in d(i) above. </w:t>
      </w:r>
      <w:r w:rsidR="005252CD">
        <w:rPr>
          <w:rFonts w:ascii="Times New Roman" w:hAnsi="Times New Roman" w:cs="Times New Roman"/>
          <w:sz w:val="20"/>
          <w:szCs w:val="20"/>
          <w:lang w:val="en-GB"/>
        </w:rPr>
        <w:t>(1mk)</w:t>
      </w:r>
    </w:p>
    <w:p w14:paraId="60987299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5371431A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B282F63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FAEB4DF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C5D8290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A66A6F3" w14:textId="77777777" w:rsidR="00192D88" w:rsidRDefault="00192D88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F1FB3E8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e) The chloride of B is ionic, while the chloride of C is covalent. Explain this observation. </w:t>
      </w:r>
      <w:r w:rsidR="005252CD">
        <w:rPr>
          <w:rFonts w:ascii="Times New Roman" w:hAnsi="Times New Roman" w:cs="Times New Roman"/>
          <w:sz w:val="20"/>
          <w:szCs w:val="20"/>
          <w:lang w:val="en-GB"/>
        </w:rPr>
        <w:t>(2mks)</w:t>
      </w:r>
    </w:p>
    <w:p w14:paraId="7E45C03E" w14:textId="77777777" w:rsid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54ECF931" w14:textId="77777777" w:rsidR="003E19AB" w:rsidRDefault="003E19AB" w:rsidP="003E19AB">
      <w:pPr>
        <w:tabs>
          <w:tab w:val="left" w:pos="1924"/>
        </w:tabs>
        <w:rPr>
          <w:rFonts w:ascii="Times New Roman" w:hAnsi="Times New Roman" w:cs="Times New Roman"/>
          <w:sz w:val="20"/>
          <w:szCs w:val="20"/>
        </w:rPr>
      </w:pPr>
    </w:p>
    <w:p w14:paraId="2220B195" w14:textId="77777777" w:rsidR="003E19AB" w:rsidRDefault="003E19AB" w:rsidP="003E19AB">
      <w:pPr>
        <w:tabs>
          <w:tab w:val="left" w:pos="1924"/>
        </w:tabs>
        <w:rPr>
          <w:rFonts w:ascii="Times New Roman" w:hAnsi="Times New Roman" w:cs="Times New Roman"/>
          <w:sz w:val="20"/>
          <w:szCs w:val="20"/>
        </w:rPr>
      </w:pPr>
    </w:p>
    <w:p w14:paraId="5B49605E" w14:textId="77777777" w:rsidR="006D0CBA" w:rsidRDefault="00CC6079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sz w:val="20"/>
          <w:szCs w:val="20"/>
        </w:rPr>
        <w:t>2</w:t>
      </w:r>
      <w:r w:rsidR="006D0CBA">
        <w:rPr>
          <w:sz w:val="20"/>
          <w:szCs w:val="20"/>
        </w:rPr>
        <w:t>.</w:t>
      </w:r>
      <w:r w:rsidR="006D0CBA" w:rsidRPr="006D0CBA">
        <w:rPr>
          <w:sz w:val="20"/>
          <w:szCs w:val="20"/>
        </w:rPr>
        <w:t xml:space="preserve"> </w:t>
      </w:r>
      <w:r w:rsidR="006D0CBA">
        <w:rPr>
          <w:rFonts w:ascii="Times New Roman" w:hAnsi="Times New Roman" w:cs="Times New Roman"/>
          <w:sz w:val="20"/>
          <w:szCs w:val="20"/>
          <w:lang w:val="en-GB"/>
        </w:rPr>
        <w:t>The flow chart below is for the manufacture of sodium carbonate using Solvay process. Use it to answer the</w:t>
      </w:r>
    </w:p>
    <w:p w14:paraId="2902DBAE" w14:textId="77777777" w:rsidR="006D0CBA" w:rsidRDefault="006D0CBA" w:rsidP="006D0CBA">
      <w:pPr>
        <w:tabs>
          <w:tab w:val="left" w:pos="1924"/>
        </w:tabs>
        <w:ind w:left="36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questions that follow.</w:t>
      </w:r>
    </w:p>
    <w:p w14:paraId="6DB25A68" w14:textId="77777777" w:rsidR="006D0CBA" w:rsidRDefault="006D0CBA" w:rsidP="006D0CBA">
      <w:pPr>
        <w:tabs>
          <w:tab w:val="left" w:pos="1924"/>
        </w:tabs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0A8EEEA" wp14:editId="6BE24379">
            <wp:extent cx="5760720" cy="3855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32A76" w14:textId="77777777" w:rsidR="006D0CBA" w:rsidRDefault="006D0CBA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(a) Name</w:t>
      </w:r>
      <w:r w:rsidR="00CC6079">
        <w:rPr>
          <w:rFonts w:ascii="Times New Roman" w:hAnsi="Times New Roman" w:cs="Times New Roman"/>
          <w:sz w:val="20"/>
          <w:szCs w:val="20"/>
          <w:lang w:val="en-GB"/>
        </w:rPr>
        <w:t>(3mks)</w:t>
      </w:r>
    </w:p>
    <w:p w14:paraId="21C0D340" w14:textId="77777777" w:rsidR="006D0CBA" w:rsidRDefault="006D0CBA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(i) Gas 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M</w:t>
      </w:r>
      <w:r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……………………………………………………</w:t>
      </w:r>
      <w:r w:rsidR="00E8078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7D7504C1" w14:textId="77777777" w:rsidR="00CC6079" w:rsidRDefault="00CC6079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D445D66" w14:textId="77777777" w:rsidR="006D0CBA" w:rsidRDefault="006D0CBA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(ii) Solution 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F </w:t>
      </w:r>
      <w:r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……………………………………..…….…</w:t>
      </w:r>
      <w:r w:rsidR="00E8078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</w:p>
    <w:p w14:paraId="12BFBA25" w14:textId="77777777" w:rsidR="00CC6079" w:rsidRDefault="00CC6079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054D7BC" w14:textId="77777777" w:rsidR="006D0CBA" w:rsidRDefault="006D0CBA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(iii) Solid X ……………………………………………….…</w:t>
      </w:r>
      <w:r w:rsidR="00E8078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31E52D47" w14:textId="77777777" w:rsidR="00CC6079" w:rsidRDefault="00CC6079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006B870" w14:textId="77777777" w:rsidR="006D0CBA" w:rsidRDefault="006D0CBA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(iv) The product 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L</w:t>
      </w:r>
      <w:r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……………………………………………</w:t>
      </w:r>
      <w:r w:rsidR="00E8078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5CDE6AA4" w14:textId="77777777" w:rsidR="00CC6079" w:rsidRDefault="00CC6079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5BADFA21" w14:textId="77777777" w:rsidR="006D0CBA" w:rsidRDefault="006D0CBA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(b) Write an equation for the reaction in chamber 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K</w:t>
      </w:r>
      <w:r w:rsidR="00E8078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CC6079">
        <w:rPr>
          <w:rFonts w:ascii="Times New Roman" w:hAnsi="Times New Roman" w:cs="Times New Roman"/>
          <w:sz w:val="20"/>
          <w:szCs w:val="20"/>
          <w:lang w:val="en-GB"/>
        </w:rPr>
        <w:t>(2mks)</w:t>
      </w:r>
    </w:p>
    <w:p w14:paraId="3C61BB0D" w14:textId="77777777" w:rsidR="00CC6079" w:rsidRDefault="00CC6079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C51AD41" w14:textId="77777777" w:rsidR="00192D88" w:rsidRDefault="00192D88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4704DB0" w14:textId="77777777" w:rsidR="00192D88" w:rsidRDefault="00192D88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53611FD2" w14:textId="77777777" w:rsidR="00192D88" w:rsidRDefault="00192D88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500E8EAF" w14:textId="77777777" w:rsidR="00192D88" w:rsidRDefault="00192D88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5984AFC8" w14:textId="77777777" w:rsidR="006D0CBA" w:rsidRDefault="006D0CBA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(c) Name 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two </w:t>
      </w:r>
      <w:r>
        <w:rPr>
          <w:rFonts w:ascii="Times New Roman" w:hAnsi="Times New Roman" w:cs="Times New Roman"/>
          <w:sz w:val="20"/>
          <w:szCs w:val="20"/>
          <w:lang w:val="en-GB"/>
        </w:rPr>
        <w:t>raw material</w:t>
      </w:r>
      <w:r w:rsidR="00E80781">
        <w:rPr>
          <w:rFonts w:ascii="Times New Roman" w:hAnsi="Times New Roman" w:cs="Times New Roman"/>
          <w:sz w:val="20"/>
          <w:szCs w:val="20"/>
          <w:lang w:val="en-GB"/>
        </w:rPr>
        <w:t xml:space="preserve">s used in Solvay </w:t>
      </w:r>
      <w:proofErr w:type="gramStart"/>
      <w:r w:rsidR="00E80781">
        <w:rPr>
          <w:rFonts w:ascii="Times New Roman" w:hAnsi="Times New Roman" w:cs="Times New Roman"/>
          <w:sz w:val="20"/>
          <w:szCs w:val="20"/>
          <w:lang w:val="en-GB"/>
        </w:rPr>
        <w:t>process.</w:t>
      </w:r>
      <w:r w:rsidR="00CC6079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End"/>
      <w:r w:rsidR="00CC6079">
        <w:rPr>
          <w:rFonts w:ascii="Times New Roman" w:hAnsi="Times New Roman" w:cs="Times New Roman"/>
          <w:sz w:val="20"/>
          <w:szCs w:val="20"/>
          <w:lang w:val="en-GB"/>
        </w:rPr>
        <w:t>2mks)</w:t>
      </w:r>
      <w:r w:rsidR="00E8078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52586E30" w14:textId="77777777" w:rsidR="00CC6079" w:rsidRDefault="00CC6079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587FBCF" w14:textId="77777777" w:rsidR="00192D88" w:rsidRDefault="00192D88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CD3FBE7" w14:textId="77777777" w:rsidR="00192D88" w:rsidRDefault="00192D88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B73C69B" w14:textId="77777777" w:rsidR="00192D88" w:rsidRDefault="00192D88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396DB2F" w14:textId="77777777" w:rsidR="00192D88" w:rsidRDefault="00192D88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D6380BB" w14:textId="77777777" w:rsidR="00192D88" w:rsidRDefault="00192D88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D4E3391" w14:textId="77777777" w:rsidR="00192D88" w:rsidRDefault="00192D88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C1D0CE7" w14:textId="77777777" w:rsidR="006D0CBA" w:rsidRDefault="006D0CBA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(d) (i) Name 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one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substance recycled in Solvay 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process.</w:t>
      </w:r>
      <w:r w:rsidR="00CC6079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End"/>
      <w:r w:rsidR="00CC6079">
        <w:rPr>
          <w:rFonts w:ascii="Times New Roman" w:hAnsi="Times New Roman" w:cs="Times New Roman"/>
          <w:sz w:val="20"/>
          <w:szCs w:val="20"/>
          <w:lang w:val="en-GB"/>
        </w:rPr>
        <w:t>1mk)</w:t>
      </w:r>
    </w:p>
    <w:p w14:paraId="0184E1D9" w14:textId="77777777" w:rsidR="00CC6079" w:rsidRDefault="00CC6079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1D8F2E9" w14:textId="77777777" w:rsidR="00192D88" w:rsidRDefault="00192D88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5AEBAD82" w14:textId="77777777" w:rsidR="00192D88" w:rsidRDefault="00192D88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E6C49DE" w14:textId="77777777" w:rsidR="00192D88" w:rsidRDefault="00192D88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B5A83DE" w14:textId="77777777" w:rsidR="006D0CBA" w:rsidRDefault="006D0CBA" w:rsidP="006D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(ii) Give 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two </w:t>
      </w:r>
      <w:r>
        <w:rPr>
          <w:rFonts w:ascii="Times New Roman" w:hAnsi="Times New Roman" w:cs="Times New Roman"/>
          <w:sz w:val="20"/>
          <w:szCs w:val="20"/>
          <w:lang w:val="en-GB"/>
        </w:rPr>
        <w:t>reasons why carbon (IV) oxide is u</w:t>
      </w:r>
      <w:r w:rsidR="00E80781">
        <w:rPr>
          <w:rFonts w:ascii="Times New Roman" w:hAnsi="Times New Roman" w:cs="Times New Roman"/>
          <w:sz w:val="20"/>
          <w:szCs w:val="20"/>
          <w:lang w:val="en-GB"/>
        </w:rPr>
        <w:t xml:space="preserve">sed as fire extinguisher. </w:t>
      </w:r>
      <w:r w:rsidR="00CC6079">
        <w:rPr>
          <w:rFonts w:ascii="Times New Roman" w:hAnsi="Times New Roman" w:cs="Times New Roman"/>
          <w:sz w:val="20"/>
          <w:szCs w:val="20"/>
          <w:lang w:val="en-GB"/>
        </w:rPr>
        <w:t>(2mks)</w:t>
      </w:r>
    </w:p>
    <w:p w14:paraId="1A81BAA9" w14:textId="77777777" w:rsidR="00CC6079" w:rsidRDefault="00CC6079" w:rsidP="006D0CBA">
      <w:pPr>
        <w:tabs>
          <w:tab w:val="left" w:pos="1924"/>
        </w:tabs>
        <w:rPr>
          <w:rFonts w:ascii="Times New Roman" w:hAnsi="Times New Roman" w:cs="Times New Roman"/>
          <w:sz w:val="20"/>
          <w:szCs w:val="20"/>
          <w:lang w:val="en-GB"/>
        </w:rPr>
      </w:pPr>
    </w:p>
    <w:p w14:paraId="7DE2A528" w14:textId="77777777" w:rsidR="00192D88" w:rsidRDefault="00192D88" w:rsidP="006D0CBA">
      <w:pPr>
        <w:tabs>
          <w:tab w:val="left" w:pos="1924"/>
        </w:tabs>
        <w:rPr>
          <w:rFonts w:ascii="Times New Roman" w:hAnsi="Times New Roman" w:cs="Times New Roman"/>
          <w:sz w:val="20"/>
          <w:szCs w:val="20"/>
          <w:lang w:val="en-GB"/>
        </w:rPr>
      </w:pPr>
    </w:p>
    <w:p w14:paraId="7AE6DF79" w14:textId="77777777" w:rsidR="00192D88" w:rsidRDefault="00192D88" w:rsidP="006D0CBA">
      <w:pPr>
        <w:tabs>
          <w:tab w:val="left" w:pos="1924"/>
        </w:tabs>
        <w:rPr>
          <w:rFonts w:ascii="Times New Roman" w:hAnsi="Times New Roman" w:cs="Times New Roman"/>
          <w:sz w:val="20"/>
          <w:szCs w:val="20"/>
          <w:lang w:val="en-GB"/>
        </w:rPr>
      </w:pPr>
    </w:p>
    <w:p w14:paraId="06180D30" w14:textId="77777777" w:rsidR="006D0CBA" w:rsidRDefault="006D0CBA" w:rsidP="006D0CBA">
      <w:pPr>
        <w:tabs>
          <w:tab w:val="left" w:pos="1924"/>
        </w:tabs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(iii) Explain why lead carbonate is not reacted with dil. H</w:t>
      </w:r>
      <w:r>
        <w:rPr>
          <w:rFonts w:ascii="Times New Roman" w:hAnsi="Times New Roman" w:cs="Times New Roman"/>
          <w:sz w:val="13"/>
          <w:szCs w:val="13"/>
          <w:lang w:val="en-GB"/>
        </w:rPr>
        <w:t>2</w:t>
      </w:r>
      <w:r>
        <w:rPr>
          <w:rFonts w:ascii="Times New Roman" w:hAnsi="Times New Roman" w:cs="Times New Roman"/>
          <w:sz w:val="20"/>
          <w:szCs w:val="20"/>
          <w:lang w:val="en-GB"/>
        </w:rPr>
        <w:t>SO</w:t>
      </w:r>
      <w:r>
        <w:rPr>
          <w:rFonts w:ascii="Times New Roman" w:hAnsi="Times New Roman" w:cs="Times New Roman"/>
          <w:sz w:val="13"/>
          <w:szCs w:val="13"/>
          <w:lang w:val="en-GB"/>
        </w:rPr>
        <w:t xml:space="preserve">4 </w:t>
      </w:r>
      <w:r>
        <w:rPr>
          <w:rFonts w:ascii="Times New Roman" w:hAnsi="Times New Roman" w:cs="Times New Roman"/>
          <w:sz w:val="20"/>
          <w:szCs w:val="20"/>
          <w:lang w:val="en-GB"/>
        </w:rPr>
        <w:t>in preparation of carbon (IV) oxide in the</w:t>
      </w:r>
      <w:r w:rsidRPr="006D0CB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80781">
        <w:rPr>
          <w:rFonts w:ascii="Times New Roman" w:hAnsi="Times New Roman" w:cs="Times New Roman"/>
          <w:sz w:val="20"/>
          <w:szCs w:val="20"/>
          <w:lang w:val="en-GB"/>
        </w:rPr>
        <w:t xml:space="preserve">laboratory. </w:t>
      </w:r>
      <w:r w:rsidR="00CC6079">
        <w:rPr>
          <w:rFonts w:ascii="Times New Roman" w:hAnsi="Times New Roman" w:cs="Times New Roman"/>
          <w:sz w:val="20"/>
          <w:szCs w:val="20"/>
          <w:lang w:val="en-GB"/>
        </w:rPr>
        <w:t>(2mks)</w:t>
      </w:r>
    </w:p>
    <w:p w14:paraId="63BE9106" w14:textId="77777777" w:rsidR="00192D88" w:rsidRDefault="00192D88" w:rsidP="00F23B7B">
      <w:pPr>
        <w:pStyle w:val="Default"/>
        <w:rPr>
          <w:sz w:val="20"/>
          <w:szCs w:val="20"/>
        </w:rPr>
      </w:pPr>
    </w:p>
    <w:p w14:paraId="20CE81ED" w14:textId="77777777" w:rsidR="00192D88" w:rsidRDefault="00192D88" w:rsidP="00F23B7B">
      <w:pPr>
        <w:pStyle w:val="Default"/>
        <w:rPr>
          <w:sz w:val="20"/>
          <w:szCs w:val="20"/>
        </w:rPr>
      </w:pPr>
    </w:p>
    <w:p w14:paraId="2D5B2668" w14:textId="77777777" w:rsidR="00192D88" w:rsidRDefault="00192D88" w:rsidP="00F23B7B">
      <w:pPr>
        <w:pStyle w:val="Default"/>
        <w:rPr>
          <w:sz w:val="20"/>
          <w:szCs w:val="20"/>
        </w:rPr>
      </w:pPr>
    </w:p>
    <w:p w14:paraId="1CDD3E4C" w14:textId="77777777" w:rsidR="00192D88" w:rsidRDefault="00192D88" w:rsidP="00F23B7B">
      <w:pPr>
        <w:pStyle w:val="Default"/>
        <w:rPr>
          <w:sz w:val="20"/>
          <w:szCs w:val="20"/>
        </w:rPr>
      </w:pPr>
    </w:p>
    <w:p w14:paraId="6EABAD44" w14:textId="77777777" w:rsidR="00F23B7B" w:rsidRDefault="00CC6079" w:rsidP="00F23B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 w:rsidR="00E80781">
        <w:rPr>
          <w:sz w:val="20"/>
          <w:szCs w:val="20"/>
        </w:rPr>
        <w:t>.</w:t>
      </w:r>
      <w:r w:rsidR="00F23B7B" w:rsidRPr="00F23B7B">
        <w:rPr>
          <w:sz w:val="20"/>
          <w:szCs w:val="20"/>
        </w:rPr>
        <w:t xml:space="preserve"> </w:t>
      </w:r>
      <w:r w:rsidR="00F23B7B">
        <w:rPr>
          <w:sz w:val="20"/>
          <w:szCs w:val="20"/>
        </w:rPr>
        <w:t xml:space="preserve">a) State Graham's law of diffusion. (1 mark) </w:t>
      </w:r>
    </w:p>
    <w:p w14:paraId="4B230ABB" w14:textId="77777777" w:rsidR="00F23B7B" w:rsidRDefault="00F23B7B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A5F79AF" w14:textId="77777777" w:rsidR="00F23B7B" w:rsidRDefault="00F23B7B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BCBE891" w14:textId="77777777" w:rsidR="00F23B7B" w:rsidRDefault="00F23B7B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8A5F325" w14:textId="77777777" w:rsidR="00F23B7B" w:rsidRDefault="00F23B7B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16D9E91" w14:textId="77777777" w:rsidR="00F23B7B" w:rsidRDefault="00F23B7B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5690F7E" w14:textId="77777777" w:rsidR="00F23B7B" w:rsidRDefault="00F23B7B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A84476A" w14:textId="77777777" w:rsidR="00F23B7B" w:rsidRDefault="00F23B7B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1FB4840D" w14:textId="77777777" w:rsidR="00F23B7B" w:rsidRDefault="00F23B7B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B3AB8B1" w14:textId="77777777" w:rsidR="00F23B7B" w:rsidRDefault="00F23B7B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6CC5390" w14:textId="77777777" w:rsidR="00CC6079" w:rsidRDefault="00F23B7B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b) An experiment was carried out to compare the rates of diffusion of chlorine gas and hydrogen sulphide gas. (H=1, S=32, Cl=35.5)</w:t>
      </w:r>
    </w:p>
    <w:p w14:paraId="27AE9F7E" w14:textId="77777777" w:rsidR="00F23B7B" w:rsidRDefault="00F23B7B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12978FD" w14:textId="77777777" w:rsidR="00F23B7B" w:rsidRDefault="00F23B7B" w:rsidP="00F2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5F138868" w14:textId="77777777" w:rsidR="00CC6079" w:rsidRDefault="00F23B7B" w:rsidP="00E8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2436933" wp14:editId="4F27B2A7">
            <wp:extent cx="5760720" cy="76077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4D96C" w14:textId="77777777" w:rsidR="00CC6079" w:rsidRDefault="00CC6079" w:rsidP="00E8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6F5BD55" w14:textId="77777777" w:rsidR="00CC6079" w:rsidRDefault="00CC6079" w:rsidP="00E8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C6D2918" w14:textId="77777777" w:rsidR="00F23B7B" w:rsidRPr="00F23B7B" w:rsidRDefault="00F23B7B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i)</w:t>
      </w:r>
      <w:r w:rsidRPr="00F23B7B">
        <w:rPr>
          <w:sz w:val="20"/>
          <w:szCs w:val="20"/>
        </w:rPr>
        <w:t>What observation was made in the combustion tube? (1 mark)</w:t>
      </w:r>
    </w:p>
    <w:p w14:paraId="52CE2E92" w14:textId="77777777" w:rsidR="00F23B7B" w:rsidRDefault="00F23B7B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ADD815D" w14:textId="77777777" w:rsidR="00F23B7B" w:rsidRDefault="00F23B7B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EB89CF6" w14:textId="77777777" w:rsidR="00192D88" w:rsidRDefault="00192D88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B6A4A7A" w14:textId="77777777" w:rsidR="00192D88" w:rsidRDefault="00192D88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7B8249B" w14:textId="77777777" w:rsidR="00192D88" w:rsidRDefault="00192D88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E611292" w14:textId="77777777" w:rsidR="00192D88" w:rsidRDefault="00192D88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D1230B9" w14:textId="77777777" w:rsidR="00F23B7B" w:rsidRPr="00F23B7B" w:rsidRDefault="00F23B7B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ii)</w:t>
      </w:r>
      <w:r w:rsidRPr="00F23B7B">
        <w:rPr>
          <w:sz w:val="20"/>
          <w:szCs w:val="20"/>
        </w:rPr>
        <w:t xml:space="preserve">Indicate where the observation in (i) above would occur. (1 mark) </w:t>
      </w:r>
    </w:p>
    <w:p w14:paraId="1DE40034" w14:textId="77777777" w:rsidR="00F23B7B" w:rsidRDefault="00F23B7B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EE879F2" w14:textId="77777777" w:rsidR="00192D88" w:rsidRDefault="00192D88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79B1573" w14:textId="77777777" w:rsidR="00192D88" w:rsidRDefault="00192D88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392C322" w14:textId="77777777" w:rsidR="00192D88" w:rsidRDefault="00192D88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054A779" w14:textId="77777777" w:rsidR="00192D88" w:rsidRDefault="00192D88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AA9A8AB" w14:textId="77777777" w:rsidR="00192D88" w:rsidRDefault="00192D88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9B88E8C" w14:textId="77777777" w:rsidR="00192D88" w:rsidRDefault="00192D88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841764F" w14:textId="77777777" w:rsidR="00192D88" w:rsidRDefault="00192D88" w:rsidP="00F23B7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264B2A8" w14:textId="77777777" w:rsidR="00CC6079" w:rsidRPr="00F23B7B" w:rsidRDefault="00F23B7B" w:rsidP="00F23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23B7B">
        <w:rPr>
          <w:sz w:val="20"/>
          <w:szCs w:val="20"/>
        </w:rPr>
        <w:t>iii) It takes 15 seconds for 45cm³ of chlorine to diffuse through the combustion tube. How long will it take 135cm³ of hydrogen sulphide to diffuse under similar conditions? (3 marks)</w:t>
      </w:r>
    </w:p>
    <w:p w14:paraId="6C26978B" w14:textId="77777777" w:rsidR="00CC6079" w:rsidRDefault="00CC6079" w:rsidP="00E8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F909866" w14:textId="77777777" w:rsidR="00CC6079" w:rsidRDefault="00CC6079" w:rsidP="00E8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9335700" w14:textId="77777777" w:rsidR="00CC6079" w:rsidRDefault="00CC6079" w:rsidP="00E8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19D5B97" w14:textId="77777777" w:rsidR="00CC6079" w:rsidRDefault="00CC6079" w:rsidP="00E8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5CCF795C" w14:textId="77777777" w:rsidR="00CC6079" w:rsidRDefault="00CC6079" w:rsidP="00E8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E6F9F88" w14:textId="77777777" w:rsidR="003175EC" w:rsidRDefault="003175EC" w:rsidP="00E8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B47E778" w14:textId="77777777" w:rsidR="003175EC" w:rsidRDefault="003175EC" w:rsidP="00E8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5087AFDF" w14:textId="77777777" w:rsidR="003175EC" w:rsidRDefault="003175EC" w:rsidP="00E8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072F095" w14:textId="77777777" w:rsidR="003175EC" w:rsidRDefault="003175EC" w:rsidP="00E8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54842D30" w14:textId="77777777" w:rsidR="003175EC" w:rsidRDefault="00CC6079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4</w:t>
      </w:r>
      <w:r w:rsidR="003175EC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3175EC" w:rsidRPr="003175E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3175E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a) </w:t>
      </w:r>
      <w:r w:rsidR="003175EC">
        <w:rPr>
          <w:rFonts w:ascii="Times New Roman" w:hAnsi="Times New Roman" w:cs="Times New Roman"/>
          <w:sz w:val="20"/>
          <w:szCs w:val="20"/>
          <w:lang w:val="en-GB"/>
        </w:rPr>
        <w:t>State Charles's law. (1 mark)</w:t>
      </w:r>
    </w:p>
    <w:p w14:paraId="6DC678F5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721B313B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183CA9BC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A484A2A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b)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The table below shows the relationship between the volume of a fixed mass of a gas and its temperature (°C) at constant </w:t>
      </w:r>
      <w:r w:rsidRPr="003175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pressure.</w:t>
      </w:r>
    </w:p>
    <w:p w14:paraId="7252284A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0FD8470" wp14:editId="58CE995F">
            <wp:extent cx="6101123" cy="1137237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683" cy="113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08276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i) Complete the table by filling the corresponding temperature in Kelvin. (3½ marks)</w:t>
      </w:r>
    </w:p>
    <w:p w14:paraId="43F9D224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1FF90C8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ii) Plot a graph of volume (cm³ ) on the vertical axis against temperature in Celsius on the Horizontal axis using a</w:t>
      </w:r>
      <w:r w:rsidRPr="003175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temperature range : -300°C to 120°C (3 marks)</w:t>
      </w:r>
    </w:p>
    <w:p w14:paraId="24624377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8C2FAE7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B20657C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iii) Extrapolate the graph in (ii) above to cut the horizontal axis and read the temperature value. (1 mark)</w:t>
      </w:r>
    </w:p>
    <w:p w14:paraId="44E1F94C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C25BBBE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EA0276A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iv) Determine from the graph, the volume of the gas when the temperature is -225°C. (1 mark)</w:t>
      </w:r>
    </w:p>
    <w:p w14:paraId="2114DA9C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381368FD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5BAF9557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c) </w:t>
      </w:r>
      <w:r>
        <w:rPr>
          <w:rFonts w:ascii="Times New Roman" w:hAnsi="Times New Roman" w:cs="Times New Roman"/>
          <w:sz w:val="20"/>
          <w:szCs w:val="20"/>
          <w:lang w:val="en-GB"/>
        </w:rPr>
        <w:t>A balloon contains 100cm³ of air at 25°C. The balloon was put outside in the sun where the temperature was 40°C. Calculate</w:t>
      </w:r>
      <w:r w:rsidRPr="003175E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the new volume of air. (2½ marks)</w:t>
      </w:r>
    </w:p>
    <w:p w14:paraId="7A0105DD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44AF8A2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B311062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44E358D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76933AC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9F011F7" w14:textId="77777777" w:rsidR="003175EC" w:rsidRDefault="003175EC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9EE31AF" w14:textId="77777777" w:rsidR="005158CD" w:rsidRPr="005158CD" w:rsidRDefault="005158CD" w:rsidP="005158C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</w:t>
      </w:r>
      <w:r w:rsidRPr="005158CD">
        <w:rPr>
          <w:b/>
          <w:bCs/>
          <w:sz w:val="20"/>
          <w:szCs w:val="20"/>
        </w:rPr>
        <w:t xml:space="preserve"> 1. </w:t>
      </w:r>
      <w:r w:rsidRPr="005158CD">
        <w:rPr>
          <w:sz w:val="20"/>
          <w:szCs w:val="20"/>
        </w:rPr>
        <w:t xml:space="preserve">The diagram below shows a set-up of apparatus used to separate a mixture of ethanol (B.P=78.0°C) and water (B.P = 100.0°C) </w:t>
      </w:r>
    </w:p>
    <w:p w14:paraId="01F4D135" w14:textId="77777777" w:rsidR="003175EC" w:rsidRDefault="005158CD" w:rsidP="0031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8DEC5CE" wp14:editId="65571FB7">
            <wp:extent cx="4794885" cy="3250565"/>
            <wp:effectExtent l="0" t="0" r="571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32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A8E6F" w14:textId="77777777" w:rsidR="005158CD" w:rsidRPr="005158CD" w:rsidRDefault="005158CD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58CD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a) Name the parts labelled Q and state its function. (2 marks) </w:t>
      </w:r>
    </w:p>
    <w:p w14:paraId="38070A4D" w14:textId="77777777" w:rsidR="005158CD" w:rsidRDefault="005158CD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0122EB84" w14:textId="77777777" w:rsidR="005158CD" w:rsidRDefault="005158CD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33B1DBA1" w14:textId="77777777" w:rsidR="00FD0BBB" w:rsidRDefault="00FD0BBB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49437D91" w14:textId="77777777" w:rsidR="00FD0BBB" w:rsidRDefault="00FD0BBB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3D34ECFE" w14:textId="77777777" w:rsidR="005158CD" w:rsidRPr="005158CD" w:rsidRDefault="005158CD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58CD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b) Name the apparatus R. (1 mark) </w:t>
      </w:r>
    </w:p>
    <w:p w14:paraId="3274AF2E" w14:textId="77777777" w:rsidR="005158CD" w:rsidRDefault="005158CD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4171488F" w14:textId="77777777" w:rsidR="00FD0BBB" w:rsidRDefault="00FD0BBB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31F96F6A" w14:textId="77777777" w:rsidR="00FD0BBB" w:rsidRDefault="00FD0BBB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49340AB3" w14:textId="77777777" w:rsidR="00FD0BBB" w:rsidRDefault="00FD0BBB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6C8B6305" w14:textId="77777777" w:rsidR="005158CD" w:rsidRPr="005158CD" w:rsidRDefault="005158CD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58CD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c) At what point should apparatus R be connected with water? (1 mark) </w:t>
      </w:r>
    </w:p>
    <w:p w14:paraId="3A62A988" w14:textId="77777777" w:rsidR="005158CD" w:rsidRDefault="005158CD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760EA3D7" w14:textId="77777777" w:rsidR="00FD0BBB" w:rsidRDefault="00FD0BBB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2AB05C5A" w14:textId="77777777" w:rsidR="005158CD" w:rsidRPr="005158CD" w:rsidRDefault="005158CD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58CD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d) Name the distillate that was collected first. (1 mark) </w:t>
      </w:r>
    </w:p>
    <w:p w14:paraId="4AD3BC3D" w14:textId="77777777" w:rsidR="00FD0BBB" w:rsidRDefault="00FD0BBB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37E95E4E" w14:textId="77777777" w:rsidR="00FD0BBB" w:rsidRDefault="00FD0BBB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0ED3B0A1" w14:textId="77777777" w:rsidR="00FD0BBB" w:rsidRDefault="00FD0BBB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6A2BBF3E" w14:textId="77777777" w:rsidR="005158CD" w:rsidRPr="005158CD" w:rsidRDefault="005158CD" w:rsidP="0051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5158CD">
        <w:rPr>
          <w:rFonts w:ascii="Times New Roman" w:hAnsi="Times New Roman" w:cs="Times New Roman"/>
          <w:color w:val="000000"/>
          <w:sz w:val="20"/>
          <w:szCs w:val="20"/>
          <w:lang w:val="en-GB"/>
        </w:rPr>
        <w:t>e) State the purpose of the thermometer. (1 mark)</w:t>
      </w:r>
    </w:p>
    <w:p w14:paraId="2B54948D" w14:textId="77777777" w:rsidR="00CC6079" w:rsidRDefault="00CC6079" w:rsidP="00E8078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6D3B5B2" w14:textId="77777777" w:rsidR="00CC6079" w:rsidRDefault="00CC6079" w:rsidP="00E8078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2EE4AA6" w14:textId="77777777" w:rsidR="00CC6079" w:rsidRDefault="00CC6079" w:rsidP="00E8078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AB2AC1A" w14:textId="77777777" w:rsidR="00CC6079" w:rsidRDefault="00CC6079" w:rsidP="00E8078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3814D91" w14:textId="77777777" w:rsidR="00CC6079" w:rsidRDefault="00CC6079" w:rsidP="00CC607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28991A2" w14:textId="77777777" w:rsidR="00E80781" w:rsidRPr="00E80781" w:rsidRDefault="003175EC" w:rsidP="00CC6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sz w:val="20"/>
          <w:szCs w:val="20"/>
        </w:rPr>
        <w:t xml:space="preserve"> </w:t>
      </w:r>
    </w:p>
    <w:p w14:paraId="22A4EB84" w14:textId="77777777" w:rsidR="00E80781" w:rsidRDefault="00E80781" w:rsidP="00E8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BEBDD94" w14:textId="77777777" w:rsidR="00E80781" w:rsidRDefault="00E80781" w:rsidP="00E807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2A03A34" w14:textId="77777777" w:rsidR="006D0CBA" w:rsidRPr="003E19AB" w:rsidRDefault="006D0CBA" w:rsidP="006D0CBA">
      <w:pPr>
        <w:tabs>
          <w:tab w:val="left" w:pos="1924"/>
        </w:tabs>
        <w:ind w:left="360"/>
        <w:rPr>
          <w:rFonts w:ascii="Times New Roman" w:hAnsi="Times New Roman" w:cs="Times New Roman"/>
          <w:sz w:val="20"/>
          <w:szCs w:val="20"/>
        </w:rPr>
      </w:pPr>
    </w:p>
    <w:p w14:paraId="27E5A2A7" w14:textId="77777777" w:rsidR="003E19AB" w:rsidRPr="003E19AB" w:rsidRDefault="003E19AB" w:rsidP="003E1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E19AB" w:rsidRPr="003E19A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7B8B1" w14:textId="77777777" w:rsidR="00C33B2C" w:rsidRDefault="00C33B2C" w:rsidP="00FD0BBB">
      <w:pPr>
        <w:spacing w:after="0" w:line="240" w:lineRule="auto"/>
      </w:pPr>
      <w:r>
        <w:separator/>
      </w:r>
    </w:p>
  </w:endnote>
  <w:endnote w:type="continuationSeparator" w:id="0">
    <w:p w14:paraId="0D24F9C0" w14:textId="77777777" w:rsidR="00C33B2C" w:rsidRDefault="00C33B2C" w:rsidP="00FD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086258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DDBBBFD" w14:textId="77777777" w:rsidR="00FD0BBB" w:rsidRDefault="00FD0BB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F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F7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C7E639" w14:textId="77777777" w:rsidR="00FD0BBB" w:rsidRDefault="00FD0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88421" w14:textId="77777777" w:rsidR="00C33B2C" w:rsidRDefault="00C33B2C" w:rsidP="00FD0BBB">
      <w:pPr>
        <w:spacing w:after="0" w:line="240" w:lineRule="auto"/>
      </w:pPr>
      <w:r>
        <w:separator/>
      </w:r>
    </w:p>
  </w:footnote>
  <w:footnote w:type="continuationSeparator" w:id="0">
    <w:p w14:paraId="7BE92532" w14:textId="77777777" w:rsidR="00C33B2C" w:rsidRDefault="00C33B2C" w:rsidP="00FD0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200A"/>
    <w:multiLevelType w:val="hybridMultilevel"/>
    <w:tmpl w:val="A8BA5652"/>
    <w:lvl w:ilvl="0" w:tplc="73C6CD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646DD"/>
    <w:multiLevelType w:val="hybridMultilevel"/>
    <w:tmpl w:val="15966F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A5D0A"/>
    <w:multiLevelType w:val="hybridMultilevel"/>
    <w:tmpl w:val="1FC40C86"/>
    <w:lvl w:ilvl="0" w:tplc="8542D7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9AB"/>
    <w:rsid w:val="000A0B71"/>
    <w:rsid w:val="0012348B"/>
    <w:rsid w:val="00192D88"/>
    <w:rsid w:val="003175EC"/>
    <w:rsid w:val="003503AD"/>
    <w:rsid w:val="003E19AB"/>
    <w:rsid w:val="00500ADF"/>
    <w:rsid w:val="005158CD"/>
    <w:rsid w:val="005252CD"/>
    <w:rsid w:val="006D0CBA"/>
    <w:rsid w:val="006D0F7F"/>
    <w:rsid w:val="007E2DD1"/>
    <w:rsid w:val="00991E10"/>
    <w:rsid w:val="009C62EB"/>
    <w:rsid w:val="00AA2E42"/>
    <w:rsid w:val="00B92CEE"/>
    <w:rsid w:val="00C33B2C"/>
    <w:rsid w:val="00CC6079"/>
    <w:rsid w:val="00DD0247"/>
    <w:rsid w:val="00E80781"/>
    <w:rsid w:val="00F23B7B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7E3E"/>
  <w15:docId w15:val="{81FC8DC0-0B07-484F-8D02-BD6502B4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A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E19AB"/>
    <w:pPr>
      <w:ind w:left="720"/>
      <w:contextualSpacing/>
    </w:pPr>
  </w:style>
  <w:style w:type="paragraph" w:customStyle="1" w:styleId="Default">
    <w:name w:val="Default"/>
    <w:rsid w:val="00F23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BB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BB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muranja chege</dc:creator>
  <cp:lastModifiedBy>Windows User</cp:lastModifiedBy>
  <cp:revision>17</cp:revision>
  <dcterms:created xsi:type="dcterms:W3CDTF">2019-10-10T09:31:00Z</dcterms:created>
  <dcterms:modified xsi:type="dcterms:W3CDTF">2021-08-14T12:58:00Z</dcterms:modified>
</cp:coreProperties>
</file>